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03" w:rsidRPr="00F26527" w:rsidRDefault="00F26527" w:rsidP="00F26527">
      <w:pPr>
        <w:rPr>
          <w:rFonts w:ascii="Arial" w:eastAsia="Arial" w:hAnsi="Arial" w:cs="Arial"/>
          <w:b/>
          <w:sz w:val="24"/>
          <w:szCs w:val="24"/>
        </w:rPr>
      </w:pPr>
      <w:bookmarkStart w:id="0" w:name="_gjdgxs"/>
      <w:bookmarkEnd w:id="0"/>
      <w:r>
        <w:rPr>
          <w:rFonts w:ascii="Arial" w:eastAsia="Arial" w:hAnsi="Arial" w:cs="Arial"/>
          <w:b/>
          <w:sz w:val="24"/>
          <w:szCs w:val="24"/>
        </w:rPr>
        <w:t>Nombre:</w:t>
      </w:r>
      <w:r w:rsidR="00E9163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E91630">
        <w:rPr>
          <w:rFonts w:ascii="Arial" w:eastAsia="Arial" w:hAnsi="Arial" w:cs="Arial"/>
          <w:b/>
          <w:sz w:val="24"/>
          <w:szCs w:val="24"/>
        </w:rPr>
        <w:t>Jose</w:t>
      </w:r>
      <w:proofErr w:type="spellEnd"/>
      <w:r w:rsidR="00E91630">
        <w:rPr>
          <w:rFonts w:ascii="Arial" w:eastAsia="Arial" w:hAnsi="Arial" w:cs="Arial"/>
          <w:b/>
          <w:sz w:val="24"/>
          <w:szCs w:val="24"/>
        </w:rPr>
        <w:t xml:space="preserve"> Alfonso Pérez Contreras</w:t>
      </w:r>
    </w:p>
    <w:tbl>
      <w:tblPr>
        <w:tblW w:w="90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9022"/>
      </w:tblGrid>
      <w:tr w:rsidR="00C82D03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2D03" w:rsidRPr="00F26527" w:rsidRDefault="00F26527">
            <w:pPr>
              <w:numPr>
                <w:ilvl w:val="0"/>
                <w:numId w:val="1"/>
              </w:numPr>
              <w:rPr>
                <w:color w:val="000000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>De acuerdo con la lectura Jeff Bezos, cuáles fueron las oportunidades que le permitieron consolidar la empresa Amazon?</w:t>
            </w:r>
          </w:p>
        </w:tc>
      </w:tr>
      <w:tr w:rsidR="00C82D03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73E73" w:rsidRPr="00F26527" w:rsidRDefault="00C32417">
            <w:p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>Las oportunidades según el texto son:</w:t>
            </w:r>
          </w:p>
          <w:p w:rsidR="00F8260A" w:rsidRPr="00F26527" w:rsidRDefault="00F8260A" w:rsidP="00C3241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>Innovación continua</w:t>
            </w:r>
          </w:p>
          <w:p w:rsidR="00C82D03" w:rsidRPr="00F26527" w:rsidRDefault="0054553B" w:rsidP="0054553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 xml:space="preserve">Una buena inversión y reinversión de los recursos </w:t>
            </w:r>
          </w:p>
          <w:p w:rsidR="0054553B" w:rsidRPr="00F26527" w:rsidRDefault="0054553B" w:rsidP="0054553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>Complacer las necesidades de los clientes.</w:t>
            </w:r>
          </w:p>
          <w:p w:rsidR="00C82D03" w:rsidRPr="00F26527" w:rsidRDefault="0054553B" w:rsidP="00C75E10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 xml:space="preserve">Confianza del producto o servicio que brindaban </w:t>
            </w:r>
          </w:p>
          <w:p w:rsidR="00D73E73" w:rsidRPr="00F26527" w:rsidRDefault="00D73E73" w:rsidP="00C75E10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>Fomentar el comercio</w:t>
            </w:r>
          </w:p>
        </w:tc>
      </w:tr>
      <w:tr w:rsidR="00C82D03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2D03" w:rsidRPr="00F26527" w:rsidRDefault="005015B9">
            <w:pPr>
              <w:numPr>
                <w:ilvl w:val="0"/>
                <w:numId w:val="1"/>
              </w:numPr>
              <w:rPr>
                <w:color w:val="000000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>¿Cuáles son las amenazas del entorno que usted identifica y se convirtieron en oportunidades de negocio?</w:t>
            </w:r>
            <w:r w:rsidR="00F26527"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  <w:tr w:rsidR="00C82D03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2D03" w:rsidRPr="00F26527" w:rsidRDefault="002857DB" w:rsidP="00C75E10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 xml:space="preserve">Nadie tiene que fallar para que nosotros tengamos </w:t>
            </w:r>
            <w:r w:rsidR="00037A6B" w:rsidRPr="00F26527">
              <w:rPr>
                <w:rFonts w:ascii="Arial" w:eastAsia="Arial" w:hAnsi="Arial" w:cs="Arial"/>
                <w:sz w:val="23"/>
                <w:szCs w:val="23"/>
              </w:rPr>
              <w:t>éxito. (</w:t>
            </w:r>
            <w:r w:rsidR="00D73E73" w:rsidRPr="00F26527">
              <w:rPr>
                <w:rFonts w:ascii="Arial" w:eastAsia="Arial" w:hAnsi="Arial" w:cs="Arial"/>
                <w:sz w:val="23"/>
                <w:szCs w:val="23"/>
              </w:rPr>
              <w:t xml:space="preserve">esto significa que el producto y/o el servicio que brindan no depende de los </w:t>
            </w:r>
            <w:r w:rsidR="00037A6B" w:rsidRPr="00F26527">
              <w:rPr>
                <w:rFonts w:ascii="Arial" w:eastAsia="Arial" w:hAnsi="Arial" w:cs="Arial"/>
                <w:sz w:val="23"/>
                <w:szCs w:val="23"/>
              </w:rPr>
              <w:t>competidores</w:t>
            </w:r>
            <w:r w:rsidR="00D73E73" w:rsidRPr="00F26527">
              <w:rPr>
                <w:rFonts w:ascii="Arial" w:eastAsia="Arial" w:hAnsi="Arial" w:cs="Arial"/>
                <w:sz w:val="23"/>
                <w:szCs w:val="23"/>
              </w:rPr>
              <w:t xml:space="preserve">, dado que </w:t>
            </w:r>
            <w:r w:rsidR="00037A6B" w:rsidRPr="00F26527">
              <w:rPr>
                <w:rFonts w:ascii="Arial" w:eastAsia="Arial" w:hAnsi="Arial" w:cs="Arial"/>
                <w:sz w:val="23"/>
                <w:szCs w:val="23"/>
              </w:rPr>
              <w:t>acaparan casi todo el mercado</w:t>
            </w:r>
            <w:r w:rsidR="00D73E73" w:rsidRPr="00F26527">
              <w:rPr>
                <w:rFonts w:ascii="Arial" w:eastAsia="Arial" w:hAnsi="Arial" w:cs="Arial"/>
                <w:sz w:val="23"/>
                <w:szCs w:val="23"/>
              </w:rPr>
              <w:t>)</w:t>
            </w:r>
          </w:p>
          <w:p w:rsidR="00C82D03" w:rsidRPr="00F26527" w:rsidRDefault="00C75E10" w:rsidP="00037A6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 xml:space="preserve">Confianza del producto o servicio que brindaban </w:t>
            </w:r>
          </w:p>
        </w:tc>
      </w:tr>
      <w:tr w:rsidR="00C82D03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2D03" w:rsidRPr="00F26527" w:rsidRDefault="00F26527">
            <w:pPr>
              <w:numPr>
                <w:ilvl w:val="0"/>
                <w:numId w:val="1"/>
              </w:numPr>
              <w:rPr>
                <w:color w:val="000000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 </w:t>
            </w:r>
            <w:r w:rsidR="00C75E10"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>¿Cuáles fueron las estrategias utilizadas por Jeff Bezos?</w:t>
            </w:r>
            <w:r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  <w:tr w:rsidR="00C82D03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2D03" w:rsidRPr="00F26527" w:rsidRDefault="007F3B94">
            <w:p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>Las estrategias que se usaron fueron:</w:t>
            </w:r>
          </w:p>
          <w:p w:rsidR="00C82D03" w:rsidRPr="00F26527" w:rsidRDefault="00B9166D" w:rsidP="007F11EE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 xml:space="preserve">La </w:t>
            </w:r>
            <w:r w:rsidR="007F11EE" w:rsidRPr="00F26527">
              <w:rPr>
                <w:rFonts w:ascii="Arial" w:eastAsia="Arial" w:hAnsi="Arial" w:cs="Arial"/>
                <w:sz w:val="23"/>
                <w:szCs w:val="23"/>
              </w:rPr>
              <w:t>inversión a largo plazo</w:t>
            </w:r>
          </w:p>
          <w:p w:rsidR="00C82D03" w:rsidRPr="00F26527" w:rsidRDefault="00C0673A" w:rsidP="00037A6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 xml:space="preserve">Se </w:t>
            </w:r>
            <w:r w:rsidRPr="00F26527">
              <w:rPr>
                <w:rFonts w:ascii="Arial" w:eastAsia="Arial" w:hAnsi="Arial" w:cs="Arial"/>
                <w:sz w:val="23"/>
                <w:szCs w:val="23"/>
              </w:rPr>
              <w:t xml:space="preserve">necesita innovar y crear de manera permanente, </w:t>
            </w:r>
            <w:r w:rsidR="0052350A" w:rsidRPr="00F26527">
              <w:rPr>
                <w:rFonts w:ascii="Arial" w:eastAsia="Arial" w:hAnsi="Arial" w:cs="Arial"/>
                <w:sz w:val="23"/>
                <w:szCs w:val="23"/>
              </w:rPr>
              <w:t>para</w:t>
            </w:r>
            <w:r w:rsidRPr="00F26527">
              <w:rPr>
                <w:rFonts w:ascii="Arial" w:eastAsia="Arial" w:hAnsi="Arial" w:cs="Arial"/>
                <w:sz w:val="23"/>
                <w:szCs w:val="23"/>
              </w:rPr>
              <w:t xml:space="preserve"> avanzar en la comprensión de las necesidades del consumidor.</w:t>
            </w:r>
          </w:p>
        </w:tc>
      </w:tr>
      <w:tr w:rsidR="00C82D03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2D03" w:rsidRPr="00F26527" w:rsidRDefault="00F26527">
            <w:pPr>
              <w:numPr>
                <w:ilvl w:val="0"/>
                <w:numId w:val="1"/>
              </w:numPr>
              <w:rPr>
                <w:color w:val="000000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Cuáles son las fortalezas y debilidades de AMAZON </w:t>
            </w:r>
          </w:p>
        </w:tc>
      </w:tr>
      <w:tr w:rsidR="00C82D03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2D03" w:rsidRPr="00F26527" w:rsidRDefault="0052350A">
            <w:p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>Fortalezas:</w:t>
            </w:r>
          </w:p>
          <w:p w:rsidR="0052350A" w:rsidRPr="00F26527" w:rsidRDefault="0052350A" w:rsidP="0052350A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 xml:space="preserve">Tuvo una gran inversión inicial que </w:t>
            </w:r>
            <w:r w:rsidR="00A61225" w:rsidRPr="00F26527">
              <w:rPr>
                <w:rFonts w:ascii="Arial" w:eastAsia="Arial" w:hAnsi="Arial" w:cs="Arial"/>
                <w:sz w:val="23"/>
                <w:szCs w:val="23"/>
              </w:rPr>
              <w:t>ayudo a potenciar el negocio</w:t>
            </w:r>
          </w:p>
          <w:p w:rsidR="00A61225" w:rsidRPr="00F26527" w:rsidRDefault="00A61225" w:rsidP="0052350A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>Invirtió en innovación de nuevas ideas de negocio, adaptándolas a las necesidades de los clientes</w:t>
            </w:r>
          </w:p>
          <w:p w:rsidR="007A7ABE" w:rsidRPr="00F26527" w:rsidRDefault="007A7ABE" w:rsidP="007A7ABE">
            <w:p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>Debilidades:</w:t>
            </w:r>
          </w:p>
          <w:p w:rsidR="007A7ABE" w:rsidRPr="00F26527" w:rsidRDefault="007A7ABE" w:rsidP="007A7ABE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 xml:space="preserve">Que siempre depende </w:t>
            </w:r>
            <w:r w:rsidR="009B316C" w:rsidRPr="00F26527">
              <w:rPr>
                <w:rFonts w:ascii="Arial" w:eastAsia="Arial" w:hAnsi="Arial" w:cs="Arial"/>
                <w:sz w:val="23"/>
                <w:szCs w:val="23"/>
              </w:rPr>
              <w:t>de una conexión a internet</w:t>
            </w:r>
          </w:p>
          <w:p w:rsidR="00C82D03" w:rsidRPr="00F26527" w:rsidRDefault="009B316C" w:rsidP="00F26527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sz w:val="23"/>
                <w:szCs w:val="23"/>
              </w:rPr>
              <w:t>Deja un gran público que no está familiarizado con las compras o servicios que se ofrecen por Amazon</w:t>
            </w:r>
            <w:r w:rsidR="00F26527" w:rsidRPr="00F26527">
              <w:rPr>
                <w:rFonts w:ascii="Arial" w:eastAsia="Arial" w:hAnsi="Arial" w:cs="Arial"/>
                <w:sz w:val="23"/>
                <w:szCs w:val="23"/>
              </w:rPr>
              <w:t>.</w:t>
            </w:r>
          </w:p>
        </w:tc>
        <w:bookmarkStart w:id="1" w:name="_GoBack"/>
        <w:bookmarkEnd w:id="1"/>
      </w:tr>
      <w:tr w:rsidR="00C82D03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2D03" w:rsidRPr="00F26527" w:rsidRDefault="00C75E10">
            <w:pPr>
              <w:numPr>
                <w:ilvl w:val="0"/>
                <w:numId w:val="1"/>
              </w:numPr>
              <w:rPr>
                <w:color w:val="000000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>¿Cuál es el Direccionamiento Estratégico de Amazon?</w:t>
            </w:r>
            <w:r w:rsidR="00F26527"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</w:p>
          <w:p w:rsidR="00F26527" w:rsidRPr="00F26527" w:rsidRDefault="00561040" w:rsidP="00F26527">
            <w:pPr>
              <w:ind w:left="720"/>
              <w:rPr>
                <w:color w:val="000000"/>
                <w:sz w:val="23"/>
                <w:szCs w:val="23"/>
              </w:rPr>
            </w:pPr>
            <w:r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Me atrevería a decir que este direccionamiento </w:t>
            </w:r>
            <w:r w:rsidR="00146C4A"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>está</w:t>
            </w:r>
            <w:r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  <w:r w:rsidR="00146C4A"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enfocado a monopolizar el mercado, en este momento </w:t>
            </w:r>
            <w:r w:rsidR="00F26527"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>Amazon</w:t>
            </w:r>
            <w:r w:rsidR="00146C4A"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  <w:r w:rsidR="00F26527"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>está</w:t>
            </w:r>
            <w:r w:rsidR="00146C4A"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comprando empres</w:t>
            </w:r>
            <w:r w:rsidR="00A672BD"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>as de comida, periódicos, viajes espaciales etc</w:t>
            </w:r>
            <w:r w:rsidR="00F26527" w:rsidRPr="00F26527">
              <w:rPr>
                <w:rFonts w:ascii="Arial" w:eastAsia="Arial" w:hAnsi="Arial" w:cs="Arial"/>
                <w:color w:val="000000"/>
                <w:sz w:val="23"/>
                <w:szCs w:val="23"/>
              </w:rPr>
              <w:t>. Con esto busca controlar el mercado de muchos productos y servicios.</w:t>
            </w:r>
            <w:bookmarkStart w:id="2" w:name="_1zhibgbrsmeb"/>
            <w:bookmarkEnd w:id="2"/>
          </w:p>
        </w:tc>
      </w:tr>
    </w:tbl>
    <w:p w:rsidR="00C82D03" w:rsidRDefault="00C82D03"/>
    <w:sectPr w:rsidR="00C82D03">
      <w:pgSz w:w="12240" w:h="15840"/>
      <w:pgMar w:top="1417" w:right="1701" w:bottom="1417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5A8B"/>
    <w:multiLevelType w:val="hybridMultilevel"/>
    <w:tmpl w:val="B7A25A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54645"/>
    <w:multiLevelType w:val="hybridMultilevel"/>
    <w:tmpl w:val="26AAC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84594"/>
    <w:multiLevelType w:val="multilevel"/>
    <w:tmpl w:val="237495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CD96F94"/>
    <w:multiLevelType w:val="hybridMultilevel"/>
    <w:tmpl w:val="A4B672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566AE"/>
    <w:multiLevelType w:val="hybridMultilevel"/>
    <w:tmpl w:val="EC74C2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CBA"/>
    <w:multiLevelType w:val="multilevel"/>
    <w:tmpl w:val="7DD0F5EA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03"/>
    <w:rsid w:val="00037A6B"/>
    <w:rsid w:val="00146C4A"/>
    <w:rsid w:val="002857DB"/>
    <w:rsid w:val="005015B9"/>
    <w:rsid w:val="0052350A"/>
    <w:rsid w:val="0054553B"/>
    <w:rsid w:val="00561040"/>
    <w:rsid w:val="007A7ABE"/>
    <w:rsid w:val="007F11EE"/>
    <w:rsid w:val="007F3B94"/>
    <w:rsid w:val="009B316C"/>
    <w:rsid w:val="00A61225"/>
    <w:rsid w:val="00A672BD"/>
    <w:rsid w:val="00B87515"/>
    <w:rsid w:val="00B9166D"/>
    <w:rsid w:val="00C0673A"/>
    <w:rsid w:val="00C32417"/>
    <w:rsid w:val="00C75E10"/>
    <w:rsid w:val="00C82D03"/>
    <w:rsid w:val="00CB05C9"/>
    <w:rsid w:val="00CC2B28"/>
    <w:rsid w:val="00D73E73"/>
    <w:rsid w:val="00E91630"/>
    <w:rsid w:val="00F26527"/>
    <w:rsid w:val="00F8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BC0E"/>
  <w15:docId w15:val="{939F38A1-D951-4D49-BC2F-79D812AF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B6E8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B6E8D"/>
  </w:style>
  <w:style w:type="character" w:customStyle="1" w:styleId="ListLabel1">
    <w:name w:val="ListLabel 1"/>
    <w:qFormat/>
    <w:rPr>
      <w:rFonts w:eastAsia="Arial" w:cs="Arial"/>
      <w:color w:val="222222"/>
      <w:sz w:val="24"/>
      <w:szCs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B6E8D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B6E8D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3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Aula5</dc:creator>
  <dc:description/>
  <cp:lastModifiedBy>ESTUDIANTE</cp:lastModifiedBy>
  <cp:revision>8</cp:revision>
  <dcterms:created xsi:type="dcterms:W3CDTF">2019-11-02T04:47:00Z</dcterms:created>
  <dcterms:modified xsi:type="dcterms:W3CDTF">2019-11-02T22:22:00Z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