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1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11  ·  GESTIÓN Y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Haz seguimiento a tus estudiantes</w:t>
            </w:r>
          </w:p>
        </w:tc>
      </w:tr>
    </w:tbl>
    <w:p>
      <w:pPr>
        <w:pBdr>
          <w:top w:val="single" w:color="F37012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Gestión y seguimiento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Usar los informes y herramientas de Moodle para identificar el progreso, la participación y los riesgos de deserción de tus estudiantes y actuar de forma oportuna.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la virtualidad, el silencio de un estudiante no siempre es visible. Moodle registra el acceso y la participación, y esos datos te permiten detectar a tiempo a quien se está quedando atrás y acompañarlo.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esta cápsula conocerás los informes más útiles y cómo convertir los datos en acciones de acompañamiento.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habilitado el rastreo de finalización (cápsula 10).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Definir una frecuencia de revisión (por ejemplo, cada lunes).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lista de participantes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Participantes. Verás el rol, los grupos y el Último acceso al curso de cada estudiante.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el filtro Inactividad para ver quiénes no ingresan hace más de, por ejemplo, 7 días.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Selecciona estudiantes y usa Con los usuarios seleccionados… › Enviar un mensaje para contactarlos.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Un mensaje cercano y temprano («Notamos que no has ingresado esta semana, ¿cómo podemos ayudarte?») es más efectivo que un recordatorio al final del corte.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Consulta el informe de finalización de actividades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Informes › Finalización de actividades verás una matriz con cada estudiante y cada actividad marcada como completada o 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Puedes filtrar por grupo y descargar el informe en hoja de cálculo.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participación en el curso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Informes › Participación en el curso: selecciona una actividad, un periodo y el rol Estudiante. Verás quiénes la vieron o publicaron.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Desde el mismo informe puedes enviar un mensaje a quienes no han participado.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Usa los registros y la actividad del curso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Informes › Registros: muestra acciones detalladas por usuario, fecha y actividad.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Informes › Actividad del curso: indica cuántas veces se ha visto cada recurso o actividad. Útil para saber qué materiales funcionan.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Registros activos: actividad de la última hora.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las entregas pendientes y las calificaciones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cada tarea, filtra por No enviado para identificar a quién recordar.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Calificaciones › Informe del calificador identifica estudiantes con notas bajas recurrentes.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Organiza el acompañamiento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Clasifica a los estudiantes en: al día, en alerta (baja participación) y en riesgo (sin acceso o entregas pendientes).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Define acciones por grupo: mensaje de reconocimiento, recordatorio personalizado, tutoría o remisión a los servicios de bienestar y acompañamiento de la universidad.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Registra tus acciones de seguimiento según el procedimiento de tu programa académico.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Señales de alerta y acciones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Señal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Acción sugerida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Sin ingreso en más de 7 días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Mensaje personal y, si persiste, contacto por correo o con el programa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Ingresa pero no entrega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Recordatorio con la fecha y oferta de asesoría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Calificaciones bajas en dos actividades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Retroalimentación específica y actividad de refuerzo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participa en foros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Invitación directa a responder una pregunta concreta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los informes con una frecuencia fija; el seguimiento constante evita sorpresas al final del periodo.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Reconoce también a quienes avanzan bien: el refuerzo positivo motiva.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Trata los datos de los estudiantes con confidencialidad.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El informe de finalización está vacío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No hay condiciones de finalización configuradas en las actividades.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veo la opción Informes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Puede estar dentro de Más en la navegación secundaria, o tu rol no tiene permisos.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Registros con demasiada información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Filtra por actividad, fecha y participante.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Filtra a los estudiantes inactivos de tu curso en la última semana y envíales un mensaje personalizado. Luego descarga el informe de finalización de actividades.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Revisé último acceso e inactividad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Consulté el informe de finalización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Identifiqué estudiantes en alerta y en riesgo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Envié mensajes de seguimiento</w:t>
      </w:r>
    </w:p>
    <w:p>
      <w:pPr>
        <w:spacing w:after="2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AD79"/>
                <w:sz w:val="24"/>
                <w:szCs w:val="24"/>
              </w:rPr>
              <w:t xml:space="preserve">¿Necesitas acompañamiento?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El equipo del CEA te ayuda a implementar esta cápsula en tu curso.</w:t>
            </w:r>
          </w:p>
          <w:p>
            <w:r>
              <w:rPr>
                <w:rFonts w:ascii="Calibri" w:cs="Calibri" w:eastAsia="Calibri" w:hAnsi="Calibri"/>
                <w:color w:val="B4C4C6"/>
                <w:sz w:val="18"/>
                <w:szCs w:val="18"/>
              </w:rPr>
              <w:t xml:space="preserve">CEA · Centro de Innovación Pedagógica y Educación Digital — Universidad de San Buenaventura Cali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Haz seguimiento a tus estudiantes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1ec640e5c779e8a0f2af90428535c79c43391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11 · Haz seguimiento a tus estudiantes</dc:title>
  <dc:creator>CEA – Universidad de San Buenaventura Cali</dc:creator>
  <dc:description>Usar los informes y herramientas de Moodle para identificar el progreso, la participación y los riesgos de deserción de tus estudiantes y actuar de forma oportuna.</dc:description>
  <cp:lastModifiedBy>Un-named</cp:lastModifiedBy>
  <cp:revision>1</cp:revision>
  <dcterms:created xsi:type="dcterms:W3CDTF">2026-10-07T14:41:28.381Z</dcterms:created>
  <dcterms:modified xsi:type="dcterms:W3CDTF">2026-10-07T14:41:28.381Z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