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60F" w:rsidRDefault="00B6060F">
      <w:pPr>
        <w:rPr>
          <w:rFonts w:hint="eastAsia"/>
        </w:rPr>
      </w:pPr>
      <w:r>
        <w:rPr>
          <w:rFonts w:hint="eastAsia"/>
        </w:rPr>
        <w:t>现在我在这个文档里，首先把选手可以调用的函数的接口写出来，其次附上函数中出现的结构体，最后附上</w:t>
      </w:r>
      <w:r>
        <w:rPr>
          <w:rFonts w:hint="eastAsia"/>
          <w:kern w:val="0"/>
        </w:rPr>
        <w:t>各个兵种的技能和属性。</w:t>
      </w:r>
    </w:p>
    <w:p w:rsidR="00B6060F" w:rsidRDefault="00B6060F">
      <w:pPr>
        <w:rPr>
          <w:rFonts w:hint="eastAsia"/>
        </w:rPr>
      </w:pPr>
    </w:p>
    <w:p w:rsidR="00B6060F" w:rsidRDefault="00B6060F">
      <w:pPr>
        <w:rPr>
          <w:rFonts w:hint="eastAsia"/>
        </w:rPr>
      </w:pPr>
    </w:p>
    <w:p w:rsidR="00B54D25" w:rsidRDefault="00B6060F">
      <w:pPr>
        <w:rPr>
          <w:rFonts w:hint="eastAsia"/>
        </w:rPr>
      </w:pPr>
      <w:r>
        <w:rPr>
          <w:rFonts w:hint="eastAsia"/>
        </w:rPr>
        <w:t>注：</w:t>
      </w:r>
      <w:r w:rsidR="00394961">
        <w:rPr>
          <w:rFonts w:hint="eastAsia"/>
        </w:rPr>
        <w:t>有一个很大的</w:t>
      </w:r>
      <w:r w:rsidR="00394961">
        <w:rPr>
          <w:rFonts w:hint="eastAsia"/>
        </w:rPr>
        <w:t>bug</w:t>
      </w:r>
      <w:r w:rsidR="00394961">
        <w:rPr>
          <w:rFonts w:hint="eastAsia"/>
        </w:rPr>
        <w:t>，不知道怎么处理：</w:t>
      </w:r>
    </w:p>
    <w:p w:rsidR="00394961" w:rsidRDefault="00394961">
      <w:pPr>
        <w:rPr>
          <w:rFonts w:hint="eastAsia"/>
        </w:rPr>
      </w:pPr>
      <w:r>
        <w:rPr>
          <w:rFonts w:hint="eastAsia"/>
        </w:rPr>
        <w:t>双方调用的函数时各自、不同的（两套函数分别给阵营</w:t>
      </w:r>
      <w:r>
        <w:rPr>
          <w:rFonts w:hint="eastAsia"/>
        </w:rPr>
        <w:t>1</w:t>
      </w:r>
      <w:r>
        <w:rPr>
          <w:rFonts w:hint="eastAsia"/>
        </w:rPr>
        <w:t>和阵营</w:t>
      </w:r>
      <w:r>
        <w:rPr>
          <w:rFonts w:hint="eastAsia"/>
        </w:rPr>
        <w:t xml:space="preserve">2 </w:t>
      </w:r>
      <w:r>
        <w:rPr>
          <w:rFonts w:hint="eastAsia"/>
        </w:rPr>
        <w:t>使用），但是怎么防止选手调用对方的函数？？？</w:t>
      </w:r>
    </w:p>
    <w:p w:rsidR="00B6060F" w:rsidRDefault="00B6060F">
      <w:pPr>
        <w:rPr>
          <w:rFonts w:hint="eastAsia"/>
        </w:rPr>
      </w:pPr>
      <w:r>
        <w:rPr>
          <w:rFonts w:hint="eastAsia"/>
        </w:rPr>
        <w:t>具体形式还有可能会有调整，请大家提出意见！</w:t>
      </w:r>
    </w:p>
    <w:p w:rsidR="00DE733F" w:rsidRDefault="00DE733F">
      <w:pPr>
        <w:rPr>
          <w:rFonts w:hint="eastAsia"/>
        </w:rPr>
      </w:pPr>
    </w:p>
    <w:p w:rsidR="00113BDD" w:rsidRDefault="00113BDD" w:rsidP="00113BD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函数接口及意义</w:t>
      </w:r>
    </w:p>
    <w:p w:rsidR="002768B1" w:rsidRDefault="002768B1">
      <w:pPr>
        <w:rPr>
          <w:rFonts w:hint="eastAsia"/>
        </w:rPr>
      </w:pPr>
      <w:r>
        <w:rPr>
          <w:rFonts w:hint="eastAsia"/>
        </w:rPr>
        <w:t>下面以</w:t>
      </w:r>
      <w:r>
        <w:rPr>
          <w:rFonts w:hint="eastAsia"/>
        </w:rPr>
        <w:t>team1</w:t>
      </w:r>
      <w:r>
        <w:rPr>
          <w:rFonts w:hint="eastAsia"/>
        </w:rPr>
        <w:t>为例，</w:t>
      </w:r>
      <w:r>
        <w:rPr>
          <w:rFonts w:hint="eastAsia"/>
        </w:rPr>
        <w:t>team2</w:t>
      </w:r>
      <w:r>
        <w:rPr>
          <w:rFonts w:hint="eastAsia"/>
        </w:rPr>
        <w:t>就是将所有的</w:t>
      </w:r>
      <w:r>
        <w:rPr>
          <w:rFonts w:hint="eastAsia"/>
        </w:rPr>
        <w:t>1</w:t>
      </w:r>
      <w:r>
        <w:rPr>
          <w:rFonts w:hint="eastAsia"/>
        </w:rPr>
        <w:t>换成</w:t>
      </w:r>
      <w:r>
        <w:rPr>
          <w:rFonts w:hint="eastAsia"/>
        </w:rPr>
        <w:t>2</w:t>
      </w:r>
      <w:r>
        <w:rPr>
          <w:rFonts w:hint="eastAsia"/>
        </w:rPr>
        <w:t>（函数附在后面了）</w:t>
      </w:r>
    </w:p>
    <w:p w:rsidR="002768B1" w:rsidRDefault="00DE733F" w:rsidP="00113BD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发动技能的函数：</w:t>
      </w:r>
    </w:p>
    <w:p w:rsidR="00BB19C8" w:rsidRDefault="00DE733F" w:rsidP="00DE733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skill_1_1(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target_id</w:t>
      </w:r>
      <w:r w:rsidR="00BB19C8" w:rsidRPr="00BB19C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="00BB19C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=-1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tpos2=(-1,-1)) ;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由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发动对应它的某一个单元的的技能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1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，对应参数如下：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</w:t>
      </w:r>
      <w:r w:rsidR="00BB19C8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代表发动技能的单元（</w:t>
      </w:r>
      <w:r w:rsidR="00BB19C8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 w:rsidR="00BB19C8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BB19C8" w:rsidRDefault="00BB19C8" w:rsidP="00DE733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target_id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代表（如果有的话）攻击目标的单元（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BB19C8" w:rsidRDefault="00BB19C8" w:rsidP="00DE733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tpos1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：代表（如果有的话）第一个位置参数</w:t>
      </w:r>
    </w:p>
    <w:p w:rsidR="00BB19C8" w:rsidRPr="00BB19C8" w:rsidRDefault="00BB19C8" w:rsidP="00BB1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2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：代表（如果有的话）第二个位置参数</w:t>
      </w:r>
    </w:p>
    <w:p w:rsidR="00BB19C8" w:rsidRPr="00BB19C8" w:rsidRDefault="00BB19C8" w:rsidP="00DE73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skill_2_1(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target_id</w:t>
      </w:r>
      <w:r w:rsidR="00BB19C8" w:rsidRPr="00BB19C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="00BB19C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=-1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tpos2=(-1,-1)) ;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//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发动对应它的某一个单元的的技能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2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>target_id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代表（如果有的话）攻击目标的单元（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tpos1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：代表（如果有的话）第一个位置参数</w:t>
      </w:r>
    </w:p>
    <w:p w:rsidR="002768B1" w:rsidRPr="00BB19C8" w:rsidRDefault="002768B1" w:rsidP="002768B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2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：代表（如果有的话）第二个位置参数</w:t>
      </w:r>
    </w:p>
    <w:p w:rsidR="00DE733F" w:rsidRPr="002768B1" w:rsidRDefault="00DE733F" w:rsidP="00DE73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produce_1(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building_id);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（这个是用来生产一般士兵的，还是用来生产建筑的？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在讨论一下，还不明确）</w:t>
      </w:r>
    </w:p>
    <w:p w:rsidR="002768B1" w:rsidRDefault="002768B1" w:rsidP="00DE73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Move_1(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pos);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  <w:t>//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发动移动的命令，对应参数如下：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：代表移动后的位置</w:t>
      </w:r>
    </w:p>
    <w:p w:rsidR="002768B1" w:rsidRDefault="002768B1" w:rsidP="00DE73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capture_1(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building_id);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 w:rsidR="002768B1" w:rsidRP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 xml:space="preserve"> 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//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发动移动的命令，对应参数如下：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DE733F" w:rsidRDefault="002768B1" w:rsidP="00DE733F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building_id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：代表要占领的建筑的编号</w:t>
      </w:r>
    </w:p>
    <w:p w:rsidR="00DE733F" w:rsidRDefault="00DE733F">
      <w:pPr>
        <w:rPr>
          <w:rFonts w:hint="eastAsia"/>
        </w:rPr>
      </w:pPr>
    </w:p>
    <w:p w:rsidR="00DE733F" w:rsidRDefault="00DE733F" w:rsidP="00113BD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获取信息的函数：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getUnit_1(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 xml:space="preserve">     //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可以知道的所有的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的第一个的地址（所有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是连续储存在一起的）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getUnitSize_1(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DE733F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可以知道的所有的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的个数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getBuff_1(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DE733F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的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buff[4][5]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的首地址（我把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buff[4][5]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改成了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buff[20]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）</w:t>
      </w:r>
    </w:p>
    <w:p w:rsidR="00DE733F" w:rsidRDefault="00DE733F" w:rsidP="00DE733F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resourse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getResourse_1(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的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esourse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（三种资源</w:t>
      </w:r>
      <w:r w:rsidRPr="00DE733F">
        <w:rPr>
          <w:rFonts w:hint="eastAsia"/>
          <w:sz w:val="24"/>
          <w:szCs w:val="24"/>
        </w:rPr>
        <w:t>打包成了一个结构体</w:t>
      </w:r>
      <w:r w:rsidRPr="00DE733F">
        <w:rPr>
          <w:rFonts w:ascii="NSimSun" w:hAnsi="NSimSun" w:cs="NSimSun" w:hint="eastAsia"/>
          <w:color w:val="000000"/>
          <w:kern w:val="0"/>
          <w:sz w:val="24"/>
          <w:szCs w:val="24"/>
        </w:rPr>
        <w:t>）</w:t>
      </w:r>
    </w:p>
    <w:p w:rsidR="00795CD7" w:rsidRDefault="00795CD7" w:rsidP="00DE733F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795CD7" w:rsidRDefault="00795CD7" w:rsidP="00DE733F">
      <w:pPr>
        <w:rPr>
          <w:rFonts w:hint="eastAsia"/>
          <w:szCs w:val="32"/>
        </w:rPr>
      </w:pPr>
      <w:r>
        <w:rPr>
          <w:rFonts w:hint="eastAsia"/>
          <w:szCs w:val="32"/>
        </w:rPr>
        <w:t>team2</w:t>
      </w:r>
      <w:r>
        <w:rPr>
          <w:rFonts w:hint="eastAsia"/>
          <w:szCs w:val="32"/>
        </w:rPr>
        <w:t>相应的函数是：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skill_1_2(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target_id,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tpos2=(-1,-1)) 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skill_2_2(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target_id,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tpos2=(-1,-1)) 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produce_2(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building_id);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Move_2(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pos);</w:t>
      </w:r>
    </w:p>
    <w:p w:rsidR="00795CD7" w:rsidRDefault="00795CD7" w:rsidP="00795CD7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capture_2(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building_id);</w:t>
      </w:r>
    </w:p>
    <w:p w:rsidR="00795CD7" w:rsidRDefault="00795CD7" w:rsidP="00795CD7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Unit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getUnit_2(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getUnitSize_2(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getBuff_2(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resourse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getResourse_2(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795CD7" w:rsidRDefault="00795CD7" w:rsidP="00113BDD">
      <w:pPr>
        <w:pStyle w:val="1"/>
        <w:numPr>
          <w:ilvl w:val="0"/>
          <w:numId w:val="1"/>
        </w:num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另附有基本的</w:t>
      </w:r>
      <w:r w:rsidR="00C72A65">
        <w:rPr>
          <w:rFonts w:hint="eastAsia"/>
          <w:kern w:val="0"/>
        </w:rPr>
        <w:t>结构体：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Unit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attack_mode;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攻击模式，例如可对空，可对坦克，可对步兵之类的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attack_now;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当前攻击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defense_now;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当前防御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disable_since 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被瘫痪的时间点，用于判断瘫痪时间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flag 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所属阵营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hacked_point;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被黑的点数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health_now;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当前生命值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healing_rate 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治疗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维修速率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is_disable;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是否被瘫痪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max_health_now;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当前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HP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上限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max_speed_now;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当前最大速度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motor_type;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移动方式，分地面和空中，精英步兵的技能会用到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name 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单位名字，给选手赛艇一番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position;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单位位置，目测是一个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point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之类的东西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shot_range_now;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当前射程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现阶段貌似没有提升射程的技能，不过先保留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)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TypeName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type_name;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unit_id ;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单位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id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UnitType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unit_type;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skill_last_release_time1;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上次技能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释放时间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skill_last_release_time2;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上次技能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释放时间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Position_x_y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x;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y;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Position_x_y(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xx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-1,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yy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-1) :x(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xx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),y(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yy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){};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resourse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tech;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money;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remain_people;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lastRenderedPageBreak/>
        <w:t>其中：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BuffType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ATTACK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攻击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DEFENSE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防御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HEALTH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最大生命值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SHOT_RANGE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射程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SPEED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速度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UnitType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AIRCRAFT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飞机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BASE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主基地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BUILDING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  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建筑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INFANTRY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步兵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VEHICLE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坦克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TypeName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__BASE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MEAT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HACKER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SUPERMAN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BATTLE_TANK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BOLT_TANK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NUKE_TANK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UAV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EAGLE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HACK_LAB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BID_LAB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CAR_LAB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ELEC_LAB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RADIATION_LAB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UAV_LAB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AIRCRAFT_LAB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BUILD_LAB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FINANCE_LAB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MATERIAL_LAB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NANO_LAB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TEACH_BUILDING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BANK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Type_num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attribute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UNIT_TYPE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ORIGIN_MAX_HEALTH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ORIGIN_MAX_SPEED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ORIGIN_SHOT_RANGE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ORIGIN_DEFENSE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ORIGIN_ATTACK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SKILL_CD_1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SKILL_CD_2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MAX_ACCOUNT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PEOPLE_COST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MONEY_COST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TECH_COST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F4F4F"/>
          <w:kern w:val="0"/>
          <w:sz w:val="24"/>
          <w:szCs w:val="24"/>
          <w:highlight w:val="white"/>
        </w:rPr>
        <w:t>attribute_num</w:t>
      </w:r>
    </w:p>
    <w:p w:rsidR="00C72A65" w:rsidRDefault="00C72A65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};</w:t>
      </w:r>
    </w:p>
    <w:p w:rsidR="00B6060F" w:rsidRDefault="00B6060F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B6060F" w:rsidRDefault="00B6060F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B6060F" w:rsidRDefault="00B6060F" w:rsidP="00113BDD">
      <w:pPr>
        <w:pStyle w:val="1"/>
        <w:numPr>
          <w:ilvl w:val="0"/>
          <w:numId w:val="1"/>
        </w:numPr>
        <w:rPr>
          <w:rFonts w:hint="eastAsia"/>
          <w:kern w:val="0"/>
        </w:rPr>
      </w:pPr>
      <w:r>
        <w:rPr>
          <w:rFonts w:hint="eastAsia"/>
          <w:kern w:val="0"/>
        </w:rPr>
        <w:t>最后附上各个兵种的技能和属性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"/>
        <w:gridCol w:w="446"/>
        <w:gridCol w:w="663"/>
        <w:gridCol w:w="1442"/>
        <w:gridCol w:w="1313"/>
        <w:gridCol w:w="519"/>
        <w:gridCol w:w="1175"/>
        <w:gridCol w:w="441"/>
        <w:gridCol w:w="522"/>
        <w:gridCol w:w="441"/>
        <w:gridCol w:w="1457"/>
      </w:tblGrid>
      <w:tr w:rsidR="00B6060F" w:rsidRPr="009C486B" w:rsidTr="00641AE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兵种单位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可攻击目标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普攻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技能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HP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攻击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单发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)/DPS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速度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防御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射程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价格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&amp;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人口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小鲜肉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0/0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$100@0#1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电子对抗坦克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电磁脉冲：发出高频电磁脉冲，损伤敌方单位电子元件。在瘫痪一辆敌方车辆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回合或对敌方飞机造成一定伤害，对步兵无效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对飞机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)/20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$1000@500#3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黑客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网络入侵：通过程序漏洞入侵敌方单位控制系统。入侵敌方坦克或飞机，每回合增加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k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（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k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待定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点入侵点数，在达到该单位血量上限后击毁该单位，可对己方单位使用来消减被入侵点数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$600@300#2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战机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机炮：对目标造成伤害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5/5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$400@100#2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核子坦克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技能可对飞机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贫铀穿甲弹：对目标造成伤害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战术核武：将先进的核武小型化技术集成其中。发射一枚小型核武，对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3*3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格内的任何单位造成伤害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800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700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300/30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$4000@2000#10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主战坦克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轨道炮：对目标造成伤害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900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100/10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$1500@600#4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鹰式攻击机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(CD:20)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飞弹：对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格内所有目标造成伤害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超音速打击：发射两枚重型导弹打击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个选定格子内的所有目标，造成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400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点伤害，并减轻重量，在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回合内提升速度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600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200/10(AOE)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$300@1500#10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改造人战士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坦克步兵，飞行时可对飞机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镭射步枪：对目标造成伤害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战术背包：特种多功能背包，在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回合内可以较高速飞行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速度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，并且可对自己进行每回合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2%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的治疗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15/15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$2000@1500#10</w:t>
            </w:r>
          </w:p>
        </w:tc>
      </w:tr>
    </w:tbl>
    <w:p w:rsidR="00B6060F" w:rsidRDefault="00B6060F" w:rsidP="00C72A65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C72A65" w:rsidRPr="00795CD7" w:rsidRDefault="00C72A65" w:rsidP="00C72A65">
      <w:pPr>
        <w:rPr>
          <w:rFonts w:hint="eastAsia"/>
          <w:szCs w:val="32"/>
        </w:rPr>
      </w:pPr>
    </w:p>
    <w:sectPr w:rsidR="00C72A65" w:rsidRPr="00795CD7" w:rsidSect="002F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83E" w:rsidRDefault="0006383E" w:rsidP="009C486B">
      <w:r>
        <w:separator/>
      </w:r>
    </w:p>
  </w:endnote>
  <w:endnote w:type="continuationSeparator" w:id="1">
    <w:p w:rsidR="0006383E" w:rsidRDefault="0006383E" w:rsidP="009C4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83E" w:rsidRDefault="0006383E" w:rsidP="009C486B">
      <w:r>
        <w:separator/>
      </w:r>
    </w:p>
  </w:footnote>
  <w:footnote w:type="continuationSeparator" w:id="1">
    <w:p w:rsidR="0006383E" w:rsidRDefault="0006383E" w:rsidP="009C4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F00"/>
    <w:multiLevelType w:val="hybridMultilevel"/>
    <w:tmpl w:val="C1CAF2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6303F"/>
    <w:multiLevelType w:val="hybridMultilevel"/>
    <w:tmpl w:val="337C8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86B"/>
    <w:rsid w:val="0006383E"/>
    <w:rsid w:val="00113BDD"/>
    <w:rsid w:val="002768B1"/>
    <w:rsid w:val="002F46F7"/>
    <w:rsid w:val="00394961"/>
    <w:rsid w:val="00795CD7"/>
    <w:rsid w:val="009C486B"/>
    <w:rsid w:val="00B54D25"/>
    <w:rsid w:val="00B6060F"/>
    <w:rsid w:val="00BB19C8"/>
    <w:rsid w:val="00C72A65"/>
    <w:rsid w:val="00DE733F"/>
    <w:rsid w:val="00F60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96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113BDD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8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8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3BD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13B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2016-12-03T15:18:00Z</dcterms:created>
  <dcterms:modified xsi:type="dcterms:W3CDTF">2016-12-04T03:20:00Z</dcterms:modified>
</cp:coreProperties>
</file>