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86" w:rsidRPr="00D430E7" w:rsidRDefault="00D430E7" w:rsidP="00D430E7">
      <w:pPr>
        <w:rPr>
          <w:lang w:val="en-US"/>
        </w:rPr>
      </w:pPr>
      <w:r>
        <w:rPr>
          <w:lang w:val="en-US"/>
        </w:rPr>
        <w:t>3D  rotation added  . y</w:t>
      </w:r>
      <w:r w:rsidRPr="00D430E7">
        <w:rPr>
          <w:lang w:val="en-US"/>
        </w:rPr>
        <w:t>o</w:t>
      </w:r>
      <w:r>
        <w:rPr>
          <w:lang w:val="en-US"/>
        </w:rPr>
        <w:t>u</w:t>
      </w:r>
      <w:r w:rsidRPr="00D430E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430E7">
        <w:rPr>
          <w:lang w:val="en-US"/>
        </w:rPr>
        <w:t>can  setup rotation angle and press 3D button.</w:t>
      </w:r>
    </w:p>
    <w:sectPr w:rsidR="00845D86" w:rsidRPr="00D430E7" w:rsidSect="00845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92BFD"/>
    <w:rsid w:val="00845D86"/>
    <w:rsid w:val="00B36EA2"/>
    <w:rsid w:val="00D430E7"/>
    <w:rsid w:val="00E92BFD"/>
    <w:rsid w:val="00F21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D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>RD GROUP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 TEST</dc:creator>
  <cp:lastModifiedBy>RD TEST</cp:lastModifiedBy>
  <cp:revision>3</cp:revision>
  <dcterms:created xsi:type="dcterms:W3CDTF">2016-11-01T11:27:00Z</dcterms:created>
  <dcterms:modified xsi:type="dcterms:W3CDTF">2016-11-01T11:33:00Z</dcterms:modified>
</cp:coreProperties>
</file>