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2344" w14:textId="3BA32F1E" w:rsidR="00EB19E3" w:rsidRDefault="00EB19E3" w:rsidP="00EB19E3">
      <w:pPr>
        <w:jc w:val="center"/>
        <w:rPr>
          <w:sz w:val="32"/>
          <w:szCs w:val="32"/>
        </w:rPr>
      </w:pPr>
      <w:r w:rsidRPr="00EB19E3">
        <w:rPr>
          <w:sz w:val="32"/>
          <w:szCs w:val="32"/>
        </w:rPr>
        <w:t>AI</w:t>
      </w:r>
      <w:r w:rsidRPr="00EB19E3">
        <w:rPr>
          <w:rFonts w:hint="eastAsia"/>
          <w:sz w:val="32"/>
          <w:szCs w:val="32"/>
        </w:rPr>
        <w:t>競艇予想</w:t>
      </w:r>
    </w:p>
    <w:p w14:paraId="7E535EEC" w14:textId="4E36FE39" w:rsidR="00EB19E3" w:rsidRDefault="00F82E35" w:rsidP="00EB19E3">
      <w:pPr>
        <w:rPr>
          <w:sz w:val="24"/>
        </w:rPr>
      </w:pPr>
      <w:r>
        <w:rPr>
          <w:rFonts w:hint="eastAsia"/>
          <w:sz w:val="24"/>
        </w:rPr>
        <w:t>目標</w:t>
      </w:r>
    </w:p>
    <w:p w14:paraId="2EC3A83A" w14:textId="6FF31EFB" w:rsidR="00F82E35" w:rsidRDefault="00F82E35" w:rsidP="00EB19E3">
      <w:pPr>
        <w:rPr>
          <w:sz w:val="24"/>
        </w:rPr>
      </w:pPr>
      <w:r>
        <w:rPr>
          <w:rFonts w:hint="eastAsia"/>
          <w:sz w:val="24"/>
        </w:rPr>
        <w:t>本番の環境である期間において回収率を</w:t>
      </w:r>
      <w:r>
        <w:rPr>
          <w:sz w:val="24"/>
        </w:rPr>
        <w:t>100%</w:t>
      </w:r>
      <w:r>
        <w:rPr>
          <w:rFonts w:hint="eastAsia"/>
          <w:sz w:val="24"/>
        </w:rPr>
        <w:t>超えること。</w:t>
      </w:r>
    </w:p>
    <w:p w14:paraId="5CF86A5C" w14:textId="411529E8" w:rsidR="00F82E35" w:rsidRDefault="00F82E35" w:rsidP="00EB19E3">
      <w:pPr>
        <w:rPr>
          <w:sz w:val="24"/>
        </w:rPr>
      </w:pPr>
    </w:p>
    <w:p w14:paraId="63F584FE" w14:textId="57FDCB36" w:rsidR="00F82E35" w:rsidRDefault="00F82E35" w:rsidP="00EB19E3">
      <w:pPr>
        <w:rPr>
          <w:sz w:val="24"/>
        </w:rPr>
      </w:pPr>
      <w:r>
        <w:rPr>
          <w:rFonts w:hint="eastAsia"/>
          <w:sz w:val="24"/>
        </w:rPr>
        <w:t>方法</w:t>
      </w:r>
    </w:p>
    <w:p w14:paraId="53718F37" w14:textId="2DF3BF1B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万舟を狙いで買う。</w:t>
      </w:r>
    </w:p>
    <w:p w14:paraId="7AF74CFD" w14:textId="19E89B84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オッズが10〜以上で少し硬めで買う。</w:t>
      </w:r>
    </w:p>
    <w:p w14:paraId="0BA2CA0F" w14:textId="41761488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1着</w:t>
      </w:r>
      <w:r>
        <w:rPr>
          <w:sz w:val="24"/>
        </w:rPr>
        <w:t>,</w:t>
      </w:r>
      <w:r>
        <w:rPr>
          <w:rFonts w:hint="eastAsia"/>
          <w:sz w:val="24"/>
        </w:rPr>
        <w:t>2着</w:t>
      </w:r>
      <w:r>
        <w:rPr>
          <w:sz w:val="24"/>
        </w:rPr>
        <w:t>,3</w:t>
      </w:r>
      <w:r>
        <w:rPr>
          <w:rFonts w:hint="eastAsia"/>
          <w:sz w:val="24"/>
        </w:rPr>
        <w:t>着と測を立て三連単が良いのか三連複などどれが良いか</w:t>
      </w:r>
      <w:r w:rsidR="00F82E35">
        <w:rPr>
          <w:rFonts w:hint="eastAsia"/>
          <w:sz w:val="24"/>
        </w:rPr>
        <w:t>選択する。</w:t>
      </w:r>
    </w:p>
    <w:p w14:paraId="69FE708F" w14:textId="60E8871F" w:rsidR="00F82E35" w:rsidRDefault="00F82E35" w:rsidP="00F82E35">
      <w:pPr>
        <w:rPr>
          <w:sz w:val="24"/>
        </w:rPr>
      </w:pPr>
    </w:p>
    <w:p w14:paraId="5394A9B8" w14:textId="4527D79C" w:rsidR="00F82E35" w:rsidRDefault="001B4F3A" w:rsidP="00F82E35">
      <w:pPr>
        <w:rPr>
          <w:sz w:val="24"/>
        </w:rPr>
      </w:pPr>
      <w:r>
        <w:rPr>
          <w:rFonts w:hint="eastAsia"/>
          <w:sz w:val="24"/>
        </w:rPr>
        <w:t>とりあえずやること</w:t>
      </w:r>
    </w:p>
    <w:p w14:paraId="248760C1" w14:textId="3A54E580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スクレピングをする。どこの場所でも取れるような仕組みをとるのがベスト。</w:t>
      </w:r>
    </w:p>
    <w:p w14:paraId="65F5427A" w14:textId="7F72F2C2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次にやることとして、データを加工する。</w:t>
      </w:r>
    </w:p>
    <w:p w14:paraId="77D80824" w14:textId="2529CC76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何をとるのか加工するのかはこれから考える。</w:t>
      </w:r>
    </w:p>
    <w:p w14:paraId="4F9597D1" w14:textId="581D08BF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それをもとに予測する？</w:t>
      </w:r>
    </w:p>
    <w:p w14:paraId="6CE56A5D" w14:textId="282B87EF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大まかの予定。</w:t>
      </w:r>
    </w:p>
    <w:p w14:paraId="290AB178" w14:textId="1A4713AD" w:rsidR="00C23771" w:rsidRDefault="00C23771" w:rsidP="00F82E35">
      <w:pPr>
        <w:rPr>
          <w:sz w:val="24"/>
        </w:rPr>
      </w:pPr>
    </w:p>
    <w:p w14:paraId="3865C7F7" w14:textId="57881622" w:rsidR="00C23771" w:rsidRDefault="00C23771" w:rsidP="00F82E35">
      <w:pPr>
        <w:rPr>
          <w:sz w:val="24"/>
        </w:rPr>
      </w:pPr>
      <w:r>
        <w:rPr>
          <w:rFonts w:hint="eastAsia"/>
          <w:sz w:val="24"/>
        </w:rPr>
        <w:t>なんのデータをとってくるか</w:t>
      </w:r>
    </w:p>
    <w:p w14:paraId="1AC600E7" w14:textId="78597136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選手の(番号)</w:t>
      </w:r>
    </w:p>
    <w:p w14:paraId="4CC0DF30" w14:textId="05195122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モーターのレート</w:t>
      </w:r>
    </w:p>
    <w:p w14:paraId="374A4711" w14:textId="19812AC5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艇番</w:t>
      </w:r>
    </w:p>
    <w:p w14:paraId="0B528696" w14:textId="45E7B327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天候</w:t>
      </w:r>
    </w:p>
    <w:p w14:paraId="64D0AC91" w14:textId="27E58E6A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風向き</w:t>
      </w:r>
    </w:p>
    <w:p w14:paraId="2C9551C0" w14:textId="77777777" w:rsidR="00C23771" w:rsidRP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</w:p>
    <w:sectPr w:rsidR="00C23771" w:rsidRPr="00C23771" w:rsidSect="00EB7B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49CB"/>
    <w:multiLevelType w:val="hybridMultilevel"/>
    <w:tmpl w:val="4AAC2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4E42AC"/>
    <w:multiLevelType w:val="hybridMultilevel"/>
    <w:tmpl w:val="7F0A3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F7619"/>
    <w:multiLevelType w:val="hybridMultilevel"/>
    <w:tmpl w:val="E5D24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334418">
    <w:abstractNumId w:val="2"/>
  </w:num>
  <w:num w:numId="2" w16cid:durableId="67656808">
    <w:abstractNumId w:val="1"/>
  </w:num>
  <w:num w:numId="3" w16cid:durableId="89392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B9"/>
    <w:rsid w:val="00105D11"/>
    <w:rsid w:val="001771CF"/>
    <w:rsid w:val="001B4F3A"/>
    <w:rsid w:val="005B1DB9"/>
    <w:rsid w:val="00A45650"/>
    <w:rsid w:val="00A83F7D"/>
    <w:rsid w:val="00C23771"/>
    <w:rsid w:val="00D22EFE"/>
    <w:rsid w:val="00D85CF5"/>
    <w:rsid w:val="00EB19E3"/>
    <w:rsid w:val="00EB7B60"/>
    <w:rsid w:val="00F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EE062"/>
  <w15:chartTrackingRefBased/>
  <w15:docId w15:val="{1B2B6C69-5DBB-1445-BEB8-3990173C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9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　惇</dc:creator>
  <cp:keywords/>
  <dc:description/>
  <cp:lastModifiedBy>柴田　惇</cp:lastModifiedBy>
  <cp:revision>3</cp:revision>
  <dcterms:created xsi:type="dcterms:W3CDTF">2022-05-27T03:07:00Z</dcterms:created>
  <dcterms:modified xsi:type="dcterms:W3CDTF">2022-06-02T07:34:00Z</dcterms:modified>
</cp:coreProperties>
</file>