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803DF" w14:textId="14695313" w:rsidR="00AC6943" w:rsidRDefault="008E08CD">
      <w:pPr>
        <w:rPr>
          <w:lang w:val="en-US"/>
        </w:rPr>
      </w:pPr>
      <w:r>
        <w:rPr>
          <w:lang w:val="en-US"/>
        </w:rPr>
        <w:t xml:space="preserve">INF 1103 Lab </w:t>
      </w:r>
      <w:r w:rsidR="00FA48C7">
        <w:rPr>
          <w:lang w:val="en-US"/>
        </w:rPr>
        <w:t>5 Submission:</w:t>
      </w:r>
    </w:p>
    <w:p w14:paraId="08D6BCA3" w14:textId="2A6594D8" w:rsidR="00975F03" w:rsidRPr="00975F03" w:rsidRDefault="000C2804">
      <w:pPr>
        <w:rPr>
          <w:rFonts w:ascii="Apple Color Emoji" w:hAnsi="Apple Color Emoji"/>
          <w:lang w:val="en-US"/>
        </w:rPr>
      </w:pPr>
      <w:r>
        <w:rPr>
          <w:lang w:val="en-US"/>
        </w:rPr>
        <w:t>1: Python file (</w:t>
      </w:r>
      <w:r w:rsidR="00FA48C7">
        <w:rPr>
          <w:lang w:val="en-US"/>
        </w:rPr>
        <w:t>inventory_manager</w:t>
      </w:r>
      <w:r w:rsidR="00A470C2">
        <w:rPr>
          <w:lang w:val="en-US"/>
        </w:rPr>
        <w:t>.py</w:t>
      </w:r>
      <w:r>
        <w:rPr>
          <w:lang w:val="en-US"/>
        </w:rPr>
        <w:t xml:space="preserve">) </w:t>
      </w:r>
      <w:r>
        <w:rPr>
          <w:rFonts w:ascii="Apple Color Emoji" w:hAnsi="Apple Color Emoji"/>
          <w:lang w:val="en-US"/>
        </w:rPr>
        <w:t>✅</w:t>
      </w:r>
    </w:p>
    <w:p w14:paraId="17804DD6" w14:textId="0B2603F5" w:rsidR="00A470C2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2: Updated </w:t>
      </w:r>
      <w:r w:rsidR="00FA48C7">
        <w:rPr>
          <w:rFonts w:ascii="Cambria" w:hAnsi="Cambria"/>
          <w:lang w:val="en-US"/>
        </w:rPr>
        <w:t>inventory.json file</w:t>
      </w:r>
      <w:r w:rsidR="009850B5">
        <w:rPr>
          <w:rFonts w:ascii="Apple Color Emoji" w:hAnsi="Apple Color Emoji"/>
          <w:lang w:val="en-US"/>
        </w:rPr>
        <w:t>✅</w:t>
      </w:r>
    </w:p>
    <w:p w14:paraId="6119D830" w14:textId="657E4A96" w:rsidR="002206DE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3</w:t>
      </w:r>
      <w:r w:rsidR="00975F03">
        <w:rPr>
          <w:rFonts w:ascii="Cambria" w:hAnsi="Cambria"/>
          <w:lang w:val="en-US"/>
        </w:rPr>
        <w:t>: Git Log</w:t>
      </w:r>
      <w:r w:rsidR="00E23041">
        <w:rPr>
          <w:rFonts w:ascii="Cambria" w:hAnsi="Cambria"/>
          <w:lang w:val="en-US"/>
        </w:rPr>
        <w:t xml:space="preserve"> </w:t>
      </w:r>
      <w:r w:rsidR="00E23041">
        <w:rPr>
          <w:rFonts w:ascii="Apple Color Emoji" w:hAnsi="Apple Color Emoji"/>
          <w:lang w:val="en-US"/>
        </w:rPr>
        <w:t>✅</w:t>
      </w:r>
    </w:p>
    <w:p w14:paraId="36013A72" w14:textId="3D311D70" w:rsidR="003438A2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4</w:t>
      </w:r>
      <w:r w:rsidR="00975F03">
        <w:rPr>
          <w:rFonts w:ascii="Cambria" w:hAnsi="Cambria"/>
          <w:lang w:val="en-US"/>
        </w:rPr>
        <w:t>:  Docker Mount and Run:</w:t>
      </w:r>
    </w:p>
    <w:p w14:paraId="682A343E" w14:textId="471089CF" w:rsidR="00975F03" w:rsidRDefault="00B170CB">
      <w:pPr>
        <w:rPr>
          <w:rFonts w:ascii="Cambria" w:hAnsi="Cambria"/>
          <w:lang w:val="en-US"/>
        </w:rPr>
      </w:pPr>
      <w:r w:rsidRPr="00B170CB">
        <w:rPr>
          <w:rFonts w:ascii="Cambria" w:hAnsi="Cambria"/>
          <w:lang w:val="en-US"/>
        </w:rPr>
        <w:drawing>
          <wp:inline distT="0" distB="0" distL="0" distR="0" wp14:anchorId="60839B45" wp14:editId="55C47614">
            <wp:extent cx="5731510" cy="2771140"/>
            <wp:effectExtent l="0" t="0" r="0" b="0"/>
            <wp:docPr id="12723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4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A076" w14:textId="5CEAD2C8" w:rsidR="00E5152B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5</w:t>
      </w:r>
      <w:r w:rsidR="00E5152B">
        <w:rPr>
          <w:rFonts w:ascii="Cambria" w:hAnsi="Cambria"/>
          <w:lang w:val="en-US"/>
        </w:rPr>
        <w:t>: Evidence of image successfully built:</w:t>
      </w:r>
    </w:p>
    <w:p w14:paraId="75043BAF" w14:textId="36546E50" w:rsidR="00975F03" w:rsidRDefault="00542275">
      <w:pPr>
        <w:rPr>
          <w:rFonts w:ascii="Cambria" w:hAnsi="Cambria"/>
          <w:lang w:val="en-US"/>
        </w:rPr>
      </w:pPr>
      <w:r w:rsidRPr="00542275">
        <w:rPr>
          <w:rFonts w:ascii="Cambria" w:hAnsi="Cambria"/>
          <w:lang w:val="en-US"/>
        </w:rPr>
        <w:drawing>
          <wp:inline distT="0" distB="0" distL="0" distR="0" wp14:anchorId="6018D2E5" wp14:editId="16C23361">
            <wp:extent cx="5731510" cy="863600"/>
            <wp:effectExtent l="0" t="0" r="0" b="0"/>
            <wp:docPr id="8796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EDE1" w14:textId="3D5B242A" w:rsidR="006008E1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6</w:t>
      </w:r>
      <w:r w:rsidR="00E5152B">
        <w:rPr>
          <w:rFonts w:ascii="Cambria" w:hAnsi="Cambria"/>
          <w:lang w:val="en-US"/>
        </w:rPr>
        <w:t>:</w:t>
      </w:r>
      <w:r w:rsidR="006008E1">
        <w:rPr>
          <w:rFonts w:ascii="Cambria" w:hAnsi="Cambria"/>
          <w:lang w:val="en-US"/>
        </w:rPr>
        <w:t xml:space="preserve"> Proof of my </w:t>
      </w:r>
      <w:r w:rsidR="00FA48C7">
        <w:rPr>
          <w:rFonts w:ascii="Cambria" w:hAnsi="Cambria"/>
          <w:lang w:val="en-US"/>
        </w:rPr>
        <w:t>invemtory_manager</w:t>
      </w:r>
      <w:r>
        <w:rPr>
          <w:rFonts w:ascii="Cambria" w:hAnsi="Cambria"/>
          <w:lang w:val="en-US"/>
        </w:rPr>
        <w:t>.py</w:t>
      </w:r>
      <w:r w:rsidR="006008E1">
        <w:rPr>
          <w:rFonts w:ascii="Cambria" w:hAnsi="Cambria"/>
          <w:lang w:val="en-US"/>
        </w:rPr>
        <w:t xml:space="preserve"> run successfully by accepting input and producing results.</w:t>
      </w:r>
    </w:p>
    <w:p w14:paraId="0BBB02C4" w14:textId="3499B89E" w:rsidR="00C03519" w:rsidRDefault="00E015F4">
      <w:pPr>
        <w:rPr>
          <w:rFonts w:ascii="Cambria" w:hAnsi="Cambria"/>
          <w:lang w:val="en-US"/>
        </w:rPr>
      </w:pPr>
      <w:r w:rsidRPr="00E015F4">
        <w:rPr>
          <w:rFonts w:ascii="Cambria" w:hAnsi="Cambria"/>
          <w:lang w:val="en-US"/>
        </w:rPr>
        <w:drawing>
          <wp:inline distT="0" distB="0" distL="0" distR="0" wp14:anchorId="084C5580" wp14:editId="120074AD">
            <wp:extent cx="4834550" cy="2444592"/>
            <wp:effectExtent l="0" t="0" r="4445" b="0"/>
            <wp:docPr id="12449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309" cy="246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E4CC" w14:textId="5C5DF872" w:rsidR="006E3475" w:rsidRDefault="00C51BAC">
      <w:pPr>
        <w:rPr>
          <w:rFonts w:ascii="Cambria" w:hAnsi="Cambria"/>
          <w:lang w:val="en-US"/>
        </w:rPr>
      </w:pPr>
      <w:r w:rsidRPr="00C51BAC">
        <w:rPr>
          <w:rFonts w:ascii="Cambria" w:hAnsi="Cambria"/>
          <w:lang w:val="en-US"/>
        </w:rPr>
        <w:lastRenderedPageBreak/>
        <w:drawing>
          <wp:inline distT="0" distB="0" distL="0" distR="0" wp14:anchorId="1C11253A" wp14:editId="6969F2C1">
            <wp:extent cx="5731510" cy="5057140"/>
            <wp:effectExtent l="0" t="0" r="0" b="0"/>
            <wp:docPr id="17335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05FB" w14:textId="446FF3FB" w:rsidR="00C51BAC" w:rsidRDefault="00762A2A">
      <w:pPr>
        <w:rPr>
          <w:rFonts w:ascii="Cambria" w:hAnsi="Cambria"/>
          <w:lang w:val="en-US"/>
        </w:rPr>
      </w:pPr>
      <w:r w:rsidRPr="00762A2A">
        <w:rPr>
          <w:rFonts w:ascii="Cambria" w:hAnsi="Cambria"/>
          <w:lang w:val="en-US"/>
        </w:rPr>
        <w:lastRenderedPageBreak/>
        <w:drawing>
          <wp:inline distT="0" distB="0" distL="0" distR="0" wp14:anchorId="15EFCD3C" wp14:editId="53065691">
            <wp:extent cx="5731510" cy="5057140"/>
            <wp:effectExtent l="0" t="0" r="0" b="0"/>
            <wp:docPr id="17905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327E" w14:textId="77777777" w:rsidR="006E3475" w:rsidRDefault="006E3475">
      <w:pPr>
        <w:rPr>
          <w:rFonts w:ascii="Cambria" w:hAnsi="Cambria"/>
          <w:lang w:val="en-US"/>
        </w:rPr>
      </w:pPr>
    </w:p>
    <w:p w14:paraId="2AE6CCC6" w14:textId="6C873473" w:rsidR="006E3475" w:rsidRPr="000C2804" w:rsidRDefault="006E3475">
      <w:pPr>
        <w:rPr>
          <w:rFonts w:ascii="Cambria" w:hAnsi="Cambria"/>
          <w:lang w:val="en-US"/>
        </w:rPr>
      </w:pPr>
    </w:p>
    <w:sectPr w:rsidR="006E3475" w:rsidRPr="000C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CD"/>
    <w:rsid w:val="000C2804"/>
    <w:rsid w:val="000C47AB"/>
    <w:rsid w:val="001124A5"/>
    <w:rsid w:val="002206DE"/>
    <w:rsid w:val="003438A2"/>
    <w:rsid w:val="00380FD1"/>
    <w:rsid w:val="00522B7A"/>
    <w:rsid w:val="00542275"/>
    <w:rsid w:val="005F37F9"/>
    <w:rsid w:val="006008E1"/>
    <w:rsid w:val="00633E44"/>
    <w:rsid w:val="006C2133"/>
    <w:rsid w:val="006E3475"/>
    <w:rsid w:val="00762A2A"/>
    <w:rsid w:val="007C54C7"/>
    <w:rsid w:val="007F5C28"/>
    <w:rsid w:val="008A4DE1"/>
    <w:rsid w:val="008E08CD"/>
    <w:rsid w:val="00953C68"/>
    <w:rsid w:val="00975F03"/>
    <w:rsid w:val="00976282"/>
    <w:rsid w:val="009850B5"/>
    <w:rsid w:val="009A5D18"/>
    <w:rsid w:val="009D11B7"/>
    <w:rsid w:val="00A470C2"/>
    <w:rsid w:val="00AA78D6"/>
    <w:rsid w:val="00AC6943"/>
    <w:rsid w:val="00B05FEB"/>
    <w:rsid w:val="00B170CB"/>
    <w:rsid w:val="00B57507"/>
    <w:rsid w:val="00C03519"/>
    <w:rsid w:val="00C51BAC"/>
    <w:rsid w:val="00C75520"/>
    <w:rsid w:val="00CC00FF"/>
    <w:rsid w:val="00E015F4"/>
    <w:rsid w:val="00E23041"/>
    <w:rsid w:val="00E50C36"/>
    <w:rsid w:val="00E5152B"/>
    <w:rsid w:val="00FA48C7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93AA4"/>
  <w15:chartTrackingRefBased/>
  <w15:docId w15:val="{68148CC6-445D-1740-A190-BF15462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31</cp:revision>
  <dcterms:created xsi:type="dcterms:W3CDTF">2026-09-12T13:10:00Z</dcterms:created>
  <dcterms:modified xsi:type="dcterms:W3CDTF">2026-10-03T15:52:00Z</dcterms:modified>
</cp:coreProperties>
</file>