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30D5E" w14:textId="506EEE7B" w:rsidR="008A16FF" w:rsidRPr="00FE46DD" w:rsidRDefault="008A16FF" w:rsidP="008A16FF">
      <w:pPr>
        <w:jc w:val="center"/>
        <w:rPr>
          <w:b/>
          <w:sz w:val="72"/>
          <w:szCs w:val="72"/>
          <w:u w:val="singl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B40360D" wp14:editId="196688AF">
            <wp:simplePos x="0" y="0"/>
            <wp:positionH relativeFrom="margin">
              <wp:align>center</wp:align>
            </wp:positionH>
            <wp:positionV relativeFrom="paragraph">
              <wp:posOffset>1849120</wp:posOffset>
            </wp:positionV>
            <wp:extent cx="4185285" cy="31229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6DD">
        <w:rPr>
          <w:b/>
          <w:sz w:val="72"/>
          <w:szCs w:val="72"/>
          <w:u w:val="single"/>
        </w:rPr>
        <w:t xml:space="preserve">APPLIED PHYSICS LAB ASSIGNMENT NO. </w:t>
      </w:r>
      <w:r>
        <w:rPr>
          <w:b/>
          <w:sz w:val="72"/>
          <w:szCs w:val="72"/>
          <w:u w:val="single"/>
        </w:rPr>
        <w:t>4</w:t>
      </w:r>
    </w:p>
    <w:p w14:paraId="6F849E0C" w14:textId="77777777" w:rsidR="008A16FF" w:rsidRDefault="008A16FF" w:rsidP="008A16FF">
      <w:pPr>
        <w:jc w:val="center"/>
        <w:rPr>
          <w:b/>
          <w:sz w:val="72"/>
          <w:szCs w:val="72"/>
          <w:u w:val="single"/>
        </w:rPr>
      </w:pPr>
    </w:p>
    <w:p w14:paraId="4DB01677" w14:textId="77777777" w:rsidR="008A16FF" w:rsidRPr="00FE46DD" w:rsidRDefault="008A16FF" w:rsidP="008A16FF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FE46DD">
        <w:rPr>
          <w:sz w:val="40"/>
          <w:szCs w:val="40"/>
        </w:rPr>
        <w:t>Name:</w:t>
      </w:r>
      <w:r>
        <w:rPr>
          <w:sz w:val="40"/>
          <w:szCs w:val="40"/>
        </w:rPr>
        <w:t xml:space="preserve">                   “</w:t>
      </w:r>
      <w:r w:rsidRPr="00FE46DD">
        <w:rPr>
          <w:sz w:val="40"/>
          <w:szCs w:val="40"/>
        </w:rPr>
        <w:t>Muhammad Junaid Nazir</w:t>
      </w:r>
      <w:r>
        <w:rPr>
          <w:sz w:val="40"/>
          <w:szCs w:val="40"/>
        </w:rPr>
        <w:t>”</w:t>
      </w:r>
    </w:p>
    <w:p w14:paraId="775AA07A" w14:textId="77777777" w:rsidR="008A16FF" w:rsidRDefault="008A16FF" w:rsidP="008A16FF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FE46DD">
        <w:rPr>
          <w:sz w:val="40"/>
          <w:szCs w:val="40"/>
        </w:rPr>
        <w:t>Roll No.:</w:t>
      </w:r>
      <w:r>
        <w:rPr>
          <w:sz w:val="40"/>
          <w:szCs w:val="40"/>
        </w:rPr>
        <w:t xml:space="preserve">                “</w:t>
      </w:r>
      <w:r w:rsidRPr="00FE46DD">
        <w:rPr>
          <w:sz w:val="40"/>
          <w:szCs w:val="40"/>
        </w:rPr>
        <w:t>200828</w:t>
      </w:r>
      <w:r>
        <w:rPr>
          <w:sz w:val="40"/>
          <w:szCs w:val="40"/>
        </w:rPr>
        <w:t>”</w:t>
      </w:r>
    </w:p>
    <w:p w14:paraId="6ACB72EF" w14:textId="77777777" w:rsidR="008A16FF" w:rsidRDefault="008A16FF" w:rsidP="008A16FF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Department:        “Computer </w:t>
      </w:r>
      <w:r w:rsidRPr="0003514C">
        <w:rPr>
          <w:sz w:val="40"/>
          <w:szCs w:val="40"/>
        </w:rPr>
        <w:t>S</w:t>
      </w:r>
      <w:r>
        <w:rPr>
          <w:sz w:val="40"/>
          <w:szCs w:val="40"/>
        </w:rPr>
        <w:t>cience (B</w:t>
      </w:r>
      <w:r w:rsidRPr="00A404A4">
        <w:t xml:space="preserve"> </w:t>
      </w:r>
      <w:r w:rsidRPr="00A404A4">
        <w:rPr>
          <w:sz w:val="40"/>
          <w:szCs w:val="40"/>
        </w:rPr>
        <w:t>S</w:t>
      </w:r>
      <w:r>
        <w:rPr>
          <w:sz w:val="40"/>
          <w:szCs w:val="40"/>
        </w:rPr>
        <w:t xml:space="preserve">)” </w:t>
      </w:r>
    </w:p>
    <w:p w14:paraId="1A053C87" w14:textId="77777777" w:rsidR="008A16FF" w:rsidRDefault="008A16FF" w:rsidP="008A16FF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03514C">
        <w:rPr>
          <w:sz w:val="40"/>
          <w:szCs w:val="40"/>
        </w:rPr>
        <w:t>S</w:t>
      </w:r>
      <w:r>
        <w:rPr>
          <w:sz w:val="40"/>
          <w:szCs w:val="40"/>
        </w:rPr>
        <w:t xml:space="preserve">ection:                 “B” </w:t>
      </w:r>
    </w:p>
    <w:p w14:paraId="55EFCAB4" w14:textId="77777777" w:rsidR="008A16FF" w:rsidRDefault="008A16FF" w:rsidP="008A16FF">
      <w:pPr>
        <w:rPr>
          <w:b/>
          <w:sz w:val="40"/>
          <w:szCs w:val="40"/>
          <w:u w:val="thick"/>
        </w:rPr>
      </w:pPr>
    </w:p>
    <w:p w14:paraId="4073192F" w14:textId="388F4694" w:rsidR="002F23B3" w:rsidRDefault="002F23B3"/>
    <w:p w14:paraId="6B937B26" w14:textId="35B7CDD3" w:rsidR="008A16FF" w:rsidRDefault="00AB31AF" w:rsidP="00AB31A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Determinition of Friction Coefficient</w:t>
      </w:r>
    </w:p>
    <w:p w14:paraId="675FDCA9" w14:textId="7B3F96FF" w:rsidR="00AB31AF" w:rsidRDefault="00B12BE7" w:rsidP="00AB31A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Apparatus:</w:t>
      </w:r>
    </w:p>
    <w:p w14:paraId="2C044CDD" w14:textId="303A8D98" w:rsidR="00B12BE7" w:rsidRPr="00B12BE7" w:rsidRDefault="00B12BE7" w:rsidP="00B12BE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wooden block</w:t>
      </w:r>
      <w:r w:rsidR="007025AE">
        <w:rPr>
          <w:sz w:val="24"/>
          <w:szCs w:val="24"/>
        </w:rPr>
        <w:t>.</w:t>
      </w:r>
    </w:p>
    <w:p w14:paraId="3D69BDC3" w14:textId="5156C8AC" w:rsidR="00B12BE7" w:rsidRPr="00B12BE7" w:rsidRDefault="00B12BE7" w:rsidP="00B12BE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Inclined surfaces (smooth , wooden , rough)</w:t>
      </w:r>
      <w:r w:rsidR="007025AE">
        <w:rPr>
          <w:sz w:val="24"/>
          <w:szCs w:val="24"/>
        </w:rPr>
        <w:t>.</w:t>
      </w:r>
    </w:p>
    <w:p w14:paraId="3611DB27" w14:textId="6364E1E2" w:rsidR="00B12BE7" w:rsidRPr="007025AE" w:rsidRDefault="00B12BE7" w:rsidP="00B12BE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Meter rod</w:t>
      </w:r>
      <w:r w:rsidR="007025AE">
        <w:rPr>
          <w:sz w:val="24"/>
          <w:szCs w:val="24"/>
        </w:rPr>
        <w:t>.</w:t>
      </w:r>
    </w:p>
    <w:p w14:paraId="079E6A69" w14:textId="44BDDF3B" w:rsidR="007025AE" w:rsidRPr="00B12BE7" w:rsidRDefault="007025AE" w:rsidP="007025AE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B367B5" wp14:editId="113D477C">
            <wp:extent cx="5391150" cy="3333750"/>
            <wp:effectExtent l="247650" t="266700" r="247650" b="266700"/>
            <wp:docPr id="1" name="Picture 1" descr="Combined Inclined Plane &amp; Friction Slide Apparatus at Rs 5500/piece |  Engineering Training Equipment | ID: 434270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ined Inclined Plane &amp; Friction Slide Apparatus at Rs 5500/piece |  Engineering Training Equipment | ID: 4342701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C49BB2F" w14:textId="78B6B8D4" w:rsidR="00B12BE7" w:rsidRDefault="00B12BE7" w:rsidP="00B12BE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Procedure:</w:t>
      </w:r>
    </w:p>
    <w:p w14:paraId="14DD8DA3" w14:textId="7DF50CCB" w:rsidR="00B12BE7" w:rsidRDefault="00B12BE7" w:rsidP="00B12B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Measure the mass of wooden block</w:t>
      </w:r>
      <w:r w:rsidR="009B65D2">
        <w:rPr>
          <w:sz w:val="24"/>
          <w:szCs w:val="24"/>
        </w:rPr>
        <w:t xml:space="preserve"> by using balance.</w:t>
      </w:r>
    </w:p>
    <w:p w14:paraId="3CF8B777" w14:textId="211ECE50" w:rsidR="009B65D2" w:rsidRDefault="009B65D2" w:rsidP="00B12B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the wooden block at moveable end of any of the surfaces.</w:t>
      </w:r>
    </w:p>
    <w:p w14:paraId="2361D10B" w14:textId="2894D383" w:rsidR="009B65D2" w:rsidRDefault="009B65D2" w:rsidP="00B12B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Raise the surface plane slowly until the wooden block starts moving.</w:t>
      </w:r>
    </w:p>
    <w:p w14:paraId="708309C6" w14:textId="76482681" w:rsidR="009B65D2" w:rsidRDefault="009B65D2" w:rsidP="00B12B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Lock the plane and measure the angle of the inclined plane using the attached protector.</w:t>
      </w:r>
    </w:p>
    <w:p w14:paraId="2DF69CE7" w14:textId="4A749ECD" w:rsidR="009B65D2" w:rsidRDefault="007025AE" w:rsidP="00B12B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Measure the y-axis distance between starting point of wooden block to the surface by using meter rod.</w:t>
      </w:r>
      <w:r w:rsidR="00F47C34">
        <w:rPr>
          <w:sz w:val="24"/>
          <w:szCs w:val="24"/>
        </w:rPr>
        <w:t xml:space="preserve"> </w:t>
      </w:r>
    </w:p>
    <w:p w14:paraId="2EB2DC1B" w14:textId="7DFD2331" w:rsidR="007025AE" w:rsidRDefault="007025AE" w:rsidP="00B12B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Measure the x-axis distance that is projection of displacement of block.</w:t>
      </w:r>
    </w:p>
    <w:p w14:paraId="733C1C6A" w14:textId="074A70A0" w:rsidR="007025AE" w:rsidRDefault="007025AE" w:rsidP="00B12B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coefficient of friction by using appropriate formula.</w:t>
      </w:r>
    </w:p>
    <w:p w14:paraId="4DCF4EEA" w14:textId="78731B96" w:rsidR="007025AE" w:rsidRPr="00B12BE7" w:rsidRDefault="007025AE" w:rsidP="00B12B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Repeat the steps fot other surfaces.</w:t>
      </w:r>
    </w:p>
    <w:p w14:paraId="2CDC5CDC" w14:textId="77777777" w:rsidR="00295AEE" w:rsidRDefault="00295AEE" w:rsidP="00AB31AF">
      <w:pPr>
        <w:rPr>
          <w:sz w:val="28"/>
          <w:szCs w:val="28"/>
          <w:u w:val="single"/>
        </w:rPr>
      </w:pPr>
    </w:p>
    <w:p w14:paraId="04B00484" w14:textId="54202E1A" w:rsidR="00B12BE7" w:rsidRDefault="008B3A50" w:rsidP="00AB31A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Observations</w:t>
      </w:r>
      <w:r w:rsidR="007025AE">
        <w:rPr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173"/>
        <w:gridCol w:w="1170"/>
        <w:gridCol w:w="1350"/>
        <w:gridCol w:w="1260"/>
        <w:gridCol w:w="1153"/>
        <w:gridCol w:w="1074"/>
        <w:gridCol w:w="1226"/>
      </w:tblGrid>
      <w:tr w:rsidR="002E0EFF" w14:paraId="02560A57" w14:textId="77777777" w:rsidTr="00270A5F">
        <w:trPr>
          <w:trHeight w:val="720"/>
        </w:trPr>
        <w:tc>
          <w:tcPr>
            <w:tcW w:w="622" w:type="dxa"/>
          </w:tcPr>
          <w:p w14:paraId="6D0E8804" w14:textId="0F901BA1" w:rsidR="00295AEE" w:rsidRDefault="00295AEE" w:rsidP="00AB3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1173" w:type="dxa"/>
          </w:tcPr>
          <w:p w14:paraId="6184EB66" w14:textId="2756A587" w:rsidR="00295AEE" w:rsidRPr="002E0EFF" w:rsidRDefault="002E0EFF" w:rsidP="002E0EFF">
            <w:pPr>
              <w:jc w:val="center"/>
            </w:pPr>
            <w:r w:rsidRPr="002E0EFF">
              <w:t>Material</w:t>
            </w:r>
          </w:p>
        </w:tc>
        <w:tc>
          <w:tcPr>
            <w:tcW w:w="1170" w:type="dxa"/>
          </w:tcPr>
          <w:p w14:paraId="4347A243" w14:textId="38C2B25C" w:rsidR="00295AEE" w:rsidRPr="002E0EFF" w:rsidRDefault="002E0EFF" w:rsidP="002E0EFF">
            <w:pPr>
              <w:jc w:val="center"/>
            </w:pPr>
            <w:r w:rsidRPr="002E0EFF">
              <w:t>Surface</w:t>
            </w:r>
          </w:p>
        </w:tc>
        <w:tc>
          <w:tcPr>
            <w:tcW w:w="1350" w:type="dxa"/>
          </w:tcPr>
          <w:p w14:paraId="54A7C67A" w14:textId="25A12C30" w:rsidR="00295AEE" w:rsidRPr="002E0EFF" w:rsidRDefault="002E0EFF" w:rsidP="002E0EFF">
            <w:pPr>
              <w:jc w:val="center"/>
            </w:pPr>
            <w:r w:rsidRPr="002E0EFF">
              <w:t>Horizontal distance x</w:t>
            </w:r>
          </w:p>
          <w:p w14:paraId="2E28C7FF" w14:textId="6C21304D" w:rsidR="002E0EFF" w:rsidRPr="002E0EFF" w:rsidRDefault="002E0EFF" w:rsidP="002E0EFF">
            <w:pPr>
              <w:jc w:val="center"/>
            </w:pPr>
            <w:r w:rsidRPr="002E0EFF">
              <w:t>(m)</w:t>
            </w:r>
          </w:p>
        </w:tc>
        <w:tc>
          <w:tcPr>
            <w:tcW w:w="1260" w:type="dxa"/>
          </w:tcPr>
          <w:p w14:paraId="7E6E1578" w14:textId="77777777" w:rsidR="00295AEE" w:rsidRPr="002E0EFF" w:rsidRDefault="002E0EFF" w:rsidP="002E0EFF">
            <w:pPr>
              <w:jc w:val="center"/>
            </w:pPr>
            <w:r w:rsidRPr="002E0EFF">
              <w:t>Vertical Distance y</w:t>
            </w:r>
          </w:p>
          <w:p w14:paraId="6D8D4B70" w14:textId="607F7BB1" w:rsidR="002E0EFF" w:rsidRPr="002E0EFF" w:rsidRDefault="002E0EFF" w:rsidP="002E0EFF">
            <w:pPr>
              <w:jc w:val="center"/>
            </w:pPr>
            <w:r w:rsidRPr="002E0EFF">
              <w:t>(m)</w:t>
            </w:r>
          </w:p>
        </w:tc>
        <w:tc>
          <w:tcPr>
            <w:tcW w:w="1153" w:type="dxa"/>
          </w:tcPr>
          <w:p w14:paraId="76B5B6FC" w14:textId="77777777" w:rsidR="00295AEE" w:rsidRDefault="002E0EFF" w:rsidP="002E0EFF">
            <w:pPr>
              <w:jc w:val="center"/>
            </w:pPr>
            <w:r w:rsidRPr="002E0EFF">
              <w:t xml:space="preserve">Calculated </w:t>
            </w:r>
          </w:p>
          <w:p w14:paraId="0A271A14" w14:textId="7FE3CD90" w:rsidR="002E0EFF" w:rsidRDefault="002646A7" w:rsidP="002E0EFF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</w:p>
          <w:p w14:paraId="609404AB" w14:textId="2763DE06" w:rsidR="002646A7" w:rsidRPr="002E0EFF" w:rsidRDefault="002646A7" w:rsidP="002E0EFF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(tan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-1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y/x)</w:t>
            </w:r>
          </w:p>
        </w:tc>
        <w:tc>
          <w:tcPr>
            <w:tcW w:w="1074" w:type="dxa"/>
          </w:tcPr>
          <w:p w14:paraId="4DA54EBE" w14:textId="77777777" w:rsidR="002E0EFF" w:rsidRDefault="002E0EFF" w:rsidP="002E0EFF">
            <w:pPr>
              <w:jc w:val="center"/>
              <w:rPr>
                <w:sz w:val="24"/>
                <w:szCs w:val="24"/>
              </w:rPr>
            </w:pPr>
            <w:r w:rsidRPr="002E0EFF">
              <w:t>Observed</w:t>
            </w:r>
            <w:r>
              <w:rPr>
                <w:sz w:val="24"/>
                <w:szCs w:val="24"/>
              </w:rPr>
              <w:t xml:space="preserve"> </w:t>
            </w:r>
          </w:p>
          <w:p w14:paraId="2983ED10" w14:textId="63A1B4E3" w:rsidR="00295AEE" w:rsidRPr="002E0EFF" w:rsidRDefault="002E0EFF" w:rsidP="002E0EFF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</w:p>
        </w:tc>
        <w:tc>
          <w:tcPr>
            <w:tcW w:w="1226" w:type="dxa"/>
          </w:tcPr>
          <w:p w14:paraId="128DDE3E" w14:textId="77777777" w:rsidR="00295AEE" w:rsidRDefault="002E0EFF" w:rsidP="002E0EFF">
            <w:pPr>
              <w:jc w:val="center"/>
            </w:pPr>
            <w:r>
              <w:t>Friction coeficient</w:t>
            </w:r>
          </w:p>
          <w:p w14:paraId="452A4997" w14:textId="7CDF68C9" w:rsidR="00C832A4" w:rsidRPr="00C832A4" w:rsidRDefault="00C832A4" w:rsidP="002E0EFF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µ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bscript"/>
              </w:rPr>
              <w:t>s</w:t>
            </w:r>
          </w:p>
        </w:tc>
      </w:tr>
      <w:tr w:rsidR="00270A5F" w14:paraId="43E1B984" w14:textId="77777777" w:rsidTr="00CD30A9">
        <w:trPr>
          <w:trHeight w:val="576"/>
        </w:trPr>
        <w:tc>
          <w:tcPr>
            <w:tcW w:w="622" w:type="dxa"/>
          </w:tcPr>
          <w:p w14:paraId="39D74EF9" w14:textId="7B1B8573" w:rsidR="00270A5F" w:rsidRDefault="00270A5F" w:rsidP="00270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  <w:vMerge w:val="restart"/>
          </w:tcPr>
          <w:p w14:paraId="13FD761C" w14:textId="69DB74B3" w:rsidR="00270A5F" w:rsidRPr="002E0EFF" w:rsidRDefault="00CD30A9" w:rsidP="00270A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E5846A" wp14:editId="18DE3DB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186055</wp:posOffset>
                      </wp:positionV>
                      <wp:extent cx="905216" cy="1828800"/>
                      <wp:effectExtent l="95250" t="152400" r="28575" b="16002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079363">
                                <a:off x="0" y="0"/>
                                <a:ext cx="905216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E900AA" w14:textId="2CAE4535" w:rsidR="002646A7" w:rsidRPr="002646A7" w:rsidRDefault="002646A7" w:rsidP="002646A7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Wooden block of 125.66 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0E584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8.75pt;margin-top:14.65pt;width:71.3pt;height:2in;rotation:-2753208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" filled="f" stroked="f">
                      <v:fill o:detectmouseclick="t"/>
                      <v:textbox style="mso-fit-shape-to-text:t">
                        <w:txbxContent>
                          <w:p w14:paraId="56E900AA" w14:textId="2CAE4535" w:rsidR="002646A7" w:rsidRPr="002646A7" w:rsidRDefault="002646A7" w:rsidP="002646A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Wooden block of 125.66 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7DA8DDDE" w14:textId="7C269FBA" w:rsidR="00270A5F" w:rsidRPr="00270A5F" w:rsidRDefault="00270A5F" w:rsidP="00270A5F">
            <w:pPr>
              <w:jc w:val="center"/>
            </w:pPr>
            <w:r>
              <w:t>Smooth</w:t>
            </w:r>
          </w:p>
        </w:tc>
        <w:tc>
          <w:tcPr>
            <w:tcW w:w="1350" w:type="dxa"/>
          </w:tcPr>
          <w:p w14:paraId="52549BB6" w14:textId="18EA9ABC" w:rsidR="00270A5F" w:rsidRPr="00270A5F" w:rsidRDefault="002646A7" w:rsidP="00270A5F">
            <w:pPr>
              <w:jc w:val="center"/>
            </w:pPr>
            <w:r>
              <w:t>0.724</w:t>
            </w:r>
          </w:p>
        </w:tc>
        <w:tc>
          <w:tcPr>
            <w:tcW w:w="1260" w:type="dxa"/>
          </w:tcPr>
          <w:p w14:paraId="12E67DF2" w14:textId="3F85009C" w:rsidR="00270A5F" w:rsidRPr="00270A5F" w:rsidRDefault="00270A5F" w:rsidP="00270A5F">
            <w:pPr>
              <w:jc w:val="center"/>
            </w:pPr>
            <w:r>
              <w:t>0.406</w:t>
            </w:r>
          </w:p>
        </w:tc>
        <w:tc>
          <w:tcPr>
            <w:tcW w:w="1153" w:type="dxa"/>
          </w:tcPr>
          <w:p w14:paraId="2F7A64D0" w14:textId="78A48B1C" w:rsidR="00270A5F" w:rsidRPr="00270A5F" w:rsidRDefault="002646A7" w:rsidP="00270A5F">
            <w:pPr>
              <w:jc w:val="center"/>
            </w:pPr>
            <w:r>
              <w:t>29.3</w:t>
            </w:r>
            <w:r>
              <w:rPr>
                <w:rFonts w:cstheme="minorHAnsi"/>
              </w:rPr>
              <w:t>°</w:t>
            </w:r>
          </w:p>
        </w:tc>
        <w:tc>
          <w:tcPr>
            <w:tcW w:w="1074" w:type="dxa"/>
          </w:tcPr>
          <w:p w14:paraId="057A4660" w14:textId="6374BD4C" w:rsidR="00270A5F" w:rsidRPr="00270A5F" w:rsidRDefault="002646A7" w:rsidP="00270A5F">
            <w:pPr>
              <w:jc w:val="center"/>
            </w:pPr>
            <w:r>
              <w:t>24.8</w:t>
            </w:r>
            <w:r>
              <w:rPr>
                <w:rFonts w:cstheme="minorHAnsi"/>
              </w:rPr>
              <w:t>°</w:t>
            </w:r>
          </w:p>
        </w:tc>
        <w:tc>
          <w:tcPr>
            <w:tcW w:w="1226" w:type="dxa"/>
          </w:tcPr>
          <w:p w14:paraId="3EEA76F0" w14:textId="0F4608F2" w:rsidR="00270A5F" w:rsidRPr="00270A5F" w:rsidRDefault="00CD30A9" w:rsidP="00270A5F">
            <w:pPr>
              <w:jc w:val="center"/>
            </w:pPr>
            <w:r>
              <w:t>0.56</w:t>
            </w:r>
          </w:p>
        </w:tc>
      </w:tr>
      <w:tr w:rsidR="00270A5F" w14:paraId="48FDC5A7" w14:textId="77777777" w:rsidTr="00CD30A9">
        <w:trPr>
          <w:trHeight w:val="576"/>
        </w:trPr>
        <w:tc>
          <w:tcPr>
            <w:tcW w:w="622" w:type="dxa"/>
          </w:tcPr>
          <w:p w14:paraId="4596DF1C" w14:textId="17E67BF6" w:rsidR="00270A5F" w:rsidRDefault="00270A5F" w:rsidP="00270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3" w:type="dxa"/>
            <w:vMerge/>
          </w:tcPr>
          <w:p w14:paraId="47FA0D10" w14:textId="77777777" w:rsidR="00270A5F" w:rsidRPr="002E0EFF" w:rsidRDefault="00270A5F" w:rsidP="00270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ED3FB1F" w14:textId="6B873279" w:rsidR="00270A5F" w:rsidRPr="00270A5F" w:rsidRDefault="00270A5F" w:rsidP="00270A5F">
            <w:pPr>
              <w:jc w:val="center"/>
            </w:pPr>
            <w:r>
              <w:t>Rough</w:t>
            </w:r>
          </w:p>
        </w:tc>
        <w:tc>
          <w:tcPr>
            <w:tcW w:w="1350" w:type="dxa"/>
          </w:tcPr>
          <w:p w14:paraId="0555CC13" w14:textId="29CB8496" w:rsidR="00270A5F" w:rsidRPr="00270A5F" w:rsidRDefault="002646A7" w:rsidP="00270A5F">
            <w:pPr>
              <w:jc w:val="center"/>
            </w:pPr>
            <w:r>
              <w:t>0.521</w:t>
            </w:r>
          </w:p>
        </w:tc>
        <w:tc>
          <w:tcPr>
            <w:tcW w:w="1260" w:type="dxa"/>
          </w:tcPr>
          <w:p w14:paraId="4782B963" w14:textId="6C753EB4" w:rsidR="00270A5F" w:rsidRPr="00270A5F" w:rsidRDefault="00270A5F" w:rsidP="00270A5F">
            <w:pPr>
              <w:jc w:val="center"/>
            </w:pPr>
            <w:r>
              <w:t>0.638</w:t>
            </w:r>
          </w:p>
        </w:tc>
        <w:tc>
          <w:tcPr>
            <w:tcW w:w="1153" w:type="dxa"/>
          </w:tcPr>
          <w:p w14:paraId="7D0EE58D" w14:textId="5B79BBDD" w:rsidR="00270A5F" w:rsidRPr="00270A5F" w:rsidRDefault="002646A7" w:rsidP="00270A5F">
            <w:pPr>
              <w:jc w:val="center"/>
            </w:pPr>
            <w:r>
              <w:t>50.8</w:t>
            </w:r>
            <w:r>
              <w:rPr>
                <w:rFonts w:cstheme="minorHAnsi"/>
              </w:rPr>
              <w:t>°</w:t>
            </w:r>
          </w:p>
        </w:tc>
        <w:tc>
          <w:tcPr>
            <w:tcW w:w="1074" w:type="dxa"/>
          </w:tcPr>
          <w:p w14:paraId="3F894337" w14:textId="5C265C05" w:rsidR="00270A5F" w:rsidRPr="00270A5F" w:rsidRDefault="002646A7" w:rsidP="00270A5F">
            <w:pPr>
              <w:jc w:val="center"/>
            </w:pPr>
            <w:r>
              <w:t>44.3</w:t>
            </w:r>
            <w:r>
              <w:rPr>
                <w:rFonts w:cstheme="minorHAnsi"/>
              </w:rPr>
              <w:t>°</w:t>
            </w:r>
          </w:p>
        </w:tc>
        <w:tc>
          <w:tcPr>
            <w:tcW w:w="1226" w:type="dxa"/>
          </w:tcPr>
          <w:p w14:paraId="0FE46B87" w14:textId="6A0A3145" w:rsidR="00270A5F" w:rsidRPr="00270A5F" w:rsidRDefault="00CD30A9" w:rsidP="00270A5F">
            <w:pPr>
              <w:jc w:val="center"/>
            </w:pPr>
            <w:r>
              <w:t>1.22</w:t>
            </w:r>
          </w:p>
        </w:tc>
      </w:tr>
      <w:tr w:rsidR="00270A5F" w14:paraId="6462C8D9" w14:textId="77777777" w:rsidTr="00CD30A9">
        <w:trPr>
          <w:trHeight w:val="576"/>
        </w:trPr>
        <w:tc>
          <w:tcPr>
            <w:tcW w:w="622" w:type="dxa"/>
          </w:tcPr>
          <w:p w14:paraId="4A946691" w14:textId="198074F2" w:rsidR="00270A5F" w:rsidRDefault="00270A5F" w:rsidP="00270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3" w:type="dxa"/>
            <w:vMerge/>
          </w:tcPr>
          <w:p w14:paraId="3A2FACC8" w14:textId="77777777" w:rsidR="00270A5F" w:rsidRPr="002E0EFF" w:rsidRDefault="00270A5F" w:rsidP="00270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20441E8" w14:textId="65FB7BF1" w:rsidR="00270A5F" w:rsidRPr="00270A5F" w:rsidRDefault="00270A5F" w:rsidP="00270A5F">
            <w:pPr>
              <w:jc w:val="center"/>
            </w:pPr>
            <w:r>
              <w:t>Wooden</w:t>
            </w:r>
          </w:p>
        </w:tc>
        <w:tc>
          <w:tcPr>
            <w:tcW w:w="1350" w:type="dxa"/>
          </w:tcPr>
          <w:p w14:paraId="0861458A" w14:textId="20EBDB95" w:rsidR="00270A5F" w:rsidRPr="00270A5F" w:rsidRDefault="002646A7" w:rsidP="00270A5F">
            <w:pPr>
              <w:jc w:val="center"/>
            </w:pPr>
            <w:r>
              <w:t>0.762</w:t>
            </w:r>
          </w:p>
        </w:tc>
        <w:tc>
          <w:tcPr>
            <w:tcW w:w="1260" w:type="dxa"/>
          </w:tcPr>
          <w:p w14:paraId="16B573F6" w14:textId="68F37E04" w:rsidR="00270A5F" w:rsidRPr="00270A5F" w:rsidRDefault="00270A5F" w:rsidP="00270A5F">
            <w:pPr>
              <w:jc w:val="center"/>
            </w:pPr>
            <w:r>
              <w:t>0.345</w:t>
            </w:r>
          </w:p>
        </w:tc>
        <w:tc>
          <w:tcPr>
            <w:tcW w:w="1153" w:type="dxa"/>
          </w:tcPr>
          <w:p w14:paraId="4A2E5A04" w14:textId="583580E6" w:rsidR="00270A5F" w:rsidRPr="00270A5F" w:rsidRDefault="002646A7" w:rsidP="00270A5F">
            <w:pPr>
              <w:jc w:val="center"/>
            </w:pPr>
            <w:r>
              <w:t>24.4</w:t>
            </w:r>
            <w:r>
              <w:rPr>
                <w:rFonts w:cstheme="minorHAnsi"/>
              </w:rPr>
              <w:t>°</w:t>
            </w:r>
          </w:p>
        </w:tc>
        <w:tc>
          <w:tcPr>
            <w:tcW w:w="1074" w:type="dxa"/>
          </w:tcPr>
          <w:p w14:paraId="6F402763" w14:textId="6D4E36EE" w:rsidR="00270A5F" w:rsidRPr="00270A5F" w:rsidRDefault="002646A7" w:rsidP="00270A5F">
            <w:pPr>
              <w:jc w:val="center"/>
            </w:pPr>
            <w:r>
              <w:t>22</w:t>
            </w:r>
            <w:r>
              <w:rPr>
                <w:rFonts w:cstheme="minorHAnsi"/>
              </w:rPr>
              <w:t>°</w:t>
            </w:r>
          </w:p>
        </w:tc>
        <w:tc>
          <w:tcPr>
            <w:tcW w:w="1226" w:type="dxa"/>
          </w:tcPr>
          <w:p w14:paraId="0B33FC4D" w14:textId="0005B882" w:rsidR="00270A5F" w:rsidRPr="00270A5F" w:rsidRDefault="00CD30A9" w:rsidP="00270A5F">
            <w:pPr>
              <w:jc w:val="center"/>
            </w:pPr>
            <w:r>
              <w:t>0.45</w:t>
            </w:r>
          </w:p>
        </w:tc>
      </w:tr>
      <w:tr w:rsidR="00536F82" w14:paraId="14499607" w14:textId="77777777" w:rsidTr="00CD30A9">
        <w:trPr>
          <w:trHeight w:val="576"/>
        </w:trPr>
        <w:tc>
          <w:tcPr>
            <w:tcW w:w="622" w:type="dxa"/>
          </w:tcPr>
          <w:p w14:paraId="3CC0137C" w14:textId="7013255A" w:rsidR="00536F82" w:rsidRDefault="00536F82" w:rsidP="00536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3" w:type="dxa"/>
            <w:vMerge w:val="restart"/>
          </w:tcPr>
          <w:p w14:paraId="2FB8500B" w14:textId="211EC2B6" w:rsidR="00536F82" w:rsidRPr="002E0EFF" w:rsidRDefault="00536F82" w:rsidP="00536F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208367" wp14:editId="4DF0D730">
                      <wp:simplePos x="0" y="0"/>
                      <wp:positionH relativeFrom="column">
                        <wp:posOffset>-115571</wp:posOffset>
                      </wp:positionH>
                      <wp:positionV relativeFrom="paragraph">
                        <wp:posOffset>146685</wp:posOffset>
                      </wp:positionV>
                      <wp:extent cx="905216" cy="1828800"/>
                      <wp:effectExtent l="95250" t="152400" r="28575" b="16002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079363">
                                <a:off x="0" y="0"/>
                                <a:ext cx="905216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AA0CB7" w14:textId="63E8293A" w:rsidR="00536F82" w:rsidRPr="002646A7" w:rsidRDefault="00536F82" w:rsidP="00CD30A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Wooden block of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150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208367" id="Text Box 4" o:spid="_x0000_s1027" type="#_x0000_t202" style="position:absolute;left:0;text-align:left;margin-left:-9.1pt;margin-top:11.55pt;width:71.3pt;height:2in;rotation:-2753208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" filled="f" stroked="f">
                      <v:fill o:detectmouseclick="t"/>
                      <v:textbox style="mso-fit-shape-to-text:t">
                        <w:txbxContent>
                          <w:p w14:paraId="68AA0CB7" w14:textId="63E8293A" w:rsidR="00536F82" w:rsidRPr="002646A7" w:rsidRDefault="00536F82" w:rsidP="00CD30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Wooden block of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4CE38139" w14:textId="49981137" w:rsidR="00536F82" w:rsidRPr="00270A5F" w:rsidRDefault="00536F82" w:rsidP="00536F82">
            <w:pPr>
              <w:jc w:val="center"/>
            </w:pPr>
            <w:r>
              <w:t>Smooth</w:t>
            </w:r>
          </w:p>
        </w:tc>
        <w:tc>
          <w:tcPr>
            <w:tcW w:w="1350" w:type="dxa"/>
          </w:tcPr>
          <w:p w14:paraId="4EE14FA2" w14:textId="01B80299" w:rsidR="00536F82" w:rsidRPr="00270A5F" w:rsidRDefault="00536F82" w:rsidP="00536F82">
            <w:pPr>
              <w:jc w:val="center"/>
            </w:pPr>
            <w:r>
              <w:t>0.821</w:t>
            </w:r>
          </w:p>
        </w:tc>
        <w:tc>
          <w:tcPr>
            <w:tcW w:w="1260" w:type="dxa"/>
          </w:tcPr>
          <w:p w14:paraId="34B8D138" w14:textId="2B0B7370" w:rsidR="00536F82" w:rsidRPr="00270A5F" w:rsidRDefault="00536F82" w:rsidP="00536F82">
            <w:pPr>
              <w:jc w:val="center"/>
            </w:pPr>
            <w:r>
              <w:t>0.358</w:t>
            </w:r>
          </w:p>
        </w:tc>
        <w:tc>
          <w:tcPr>
            <w:tcW w:w="1153" w:type="dxa"/>
          </w:tcPr>
          <w:p w14:paraId="313F233E" w14:textId="411D0E74" w:rsidR="00536F82" w:rsidRPr="00270A5F" w:rsidRDefault="008B3A50" w:rsidP="00536F82">
            <w:pPr>
              <w:jc w:val="center"/>
            </w:pPr>
            <w:r>
              <w:t>23.3</w:t>
            </w:r>
            <w:r>
              <w:rPr>
                <w:rFonts w:cstheme="minorHAnsi"/>
              </w:rPr>
              <w:t>°</w:t>
            </w:r>
          </w:p>
        </w:tc>
        <w:tc>
          <w:tcPr>
            <w:tcW w:w="1074" w:type="dxa"/>
          </w:tcPr>
          <w:p w14:paraId="5E37C974" w14:textId="000A733E" w:rsidR="00536F82" w:rsidRPr="00270A5F" w:rsidRDefault="008B3A50" w:rsidP="00536F82">
            <w:pPr>
              <w:jc w:val="center"/>
            </w:pPr>
            <w:r>
              <w:t>21.6</w:t>
            </w:r>
            <w:r>
              <w:rPr>
                <w:rFonts w:cstheme="minorHAnsi"/>
              </w:rPr>
              <w:t>°</w:t>
            </w:r>
          </w:p>
        </w:tc>
        <w:tc>
          <w:tcPr>
            <w:tcW w:w="1226" w:type="dxa"/>
          </w:tcPr>
          <w:p w14:paraId="1D384F5E" w14:textId="3A95F6D8" w:rsidR="00536F82" w:rsidRPr="00270A5F" w:rsidRDefault="008B3A50" w:rsidP="00536F82">
            <w:pPr>
              <w:jc w:val="center"/>
            </w:pPr>
            <w:r>
              <w:t>0.43</w:t>
            </w:r>
          </w:p>
        </w:tc>
      </w:tr>
      <w:tr w:rsidR="00536F82" w14:paraId="2A3B442B" w14:textId="77777777" w:rsidTr="00CD30A9">
        <w:trPr>
          <w:trHeight w:val="576"/>
        </w:trPr>
        <w:tc>
          <w:tcPr>
            <w:tcW w:w="622" w:type="dxa"/>
          </w:tcPr>
          <w:p w14:paraId="660D4BF4" w14:textId="298CEBCD" w:rsidR="00536F82" w:rsidRDefault="00536F82" w:rsidP="00536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3" w:type="dxa"/>
            <w:vMerge/>
          </w:tcPr>
          <w:p w14:paraId="2727BF6F" w14:textId="77777777" w:rsidR="00536F82" w:rsidRPr="002E0EFF" w:rsidRDefault="00536F82" w:rsidP="00536F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AE7DF77" w14:textId="69D95095" w:rsidR="00536F82" w:rsidRPr="00270A5F" w:rsidRDefault="00536F82" w:rsidP="00536F82">
            <w:pPr>
              <w:jc w:val="center"/>
            </w:pPr>
            <w:r>
              <w:t>Rough</w:t>
            </w:r>
          </w:p>
        </w:tc>
        <w:tc>
          <w:tcPr>
            <w:tcW w:w="1350" w:type="dxa"/>
          </w:tcPr>
          <w:p w14:paraId="6C749F69" w14:textId="2080B28B" w:rsidR="00536F82" w:rsidRPr="00270A5F" w:rsidRDefault="00536F82" w:rsidP="00536F82">
            <w:pPr>
              <w:jc w:val="center"/>
            </w:pPr>
            <w:r>
              <w:t>0.629</w:t>
            </w:r>
          </w:p>
        </w:tc>
        <w:tc>
          <w:tcPr>
            <w:tcW w:w="1260" w:type="dxa"/>
          </w:tcPr>
          <w:p w14:paraId="51146E6A" w14:textId="1CA60784" w:rsidR="00536F82" w:rsidRPr="00270A5F" w:rsidRDefault="00536F82" w:rsidP="00536F82">
            <w:pPr>
              <w:jc w:val="center"/>
            </w:pPr>
            <w:r>
              <w:t>0.589</w:t>
            </w:r>
          </w:p>
        </w:tc>
        <w:tc>
          <w:tcPr>
            <w:tcW w:w="1153" w:type="dxa"/>
          </w:tcPr>
          <w:p w14:paraId="17DCA84F" w14:textId="12C03F53" w:rsidR="00536F82" w:rsidRPr="00270A5F" w:rsidRDefault="008B3A50" w:rsidP="00536F82">
            <w:pPr>
              <w:jc w:val="center"/>
            </w:pPr>
            <w:r>
              <w:t>43.2</w:t>
            </w:r>
            <w:r>
              <w:rPr>
                <w:rFonts w:cstheme="minorHAnsi"/>
              </w:rPr>
              <w:t>°</w:t>
            </w:r>
          </w:p>
        </w:tc>
        <w:tc>
          <w:tcPr>
            <w:tcW w:w="1074" w:type="dxa"/>
          </w:tcPr>
          <w:p w14:paraId="0731A356" w14:textId="2BF3CD51" w:rsidR="00536F82" w:rsidRPr="00270A5F" w:rsidRDefault="008B3A50" w:rsidP="00536F82">
            <w:pPr>
              <w:jc w:val="center"/>
            </w:pPr>
            <w:r>
              <w:t>38.5</w:t>
            </w:r>
            <w:r>
              <w:rPr>
                <w:rFonts w:cstheme="minorHAnsi"/>
              </w:rPr>
              <w:t>°</w:t>
            </w:r>
          </w:p>
        </w:tc>
        <w:tc>
          <w:tcPr>
            <w:tcW w:w="1226" w:type="dxa"/>
          </w:tcPr>
          <w:p w14:paraId="1653DC68" w14:textId="59215CC4" w:rsidR="00536F82" w:rsidRPr="00270A5F" w:rsidRDefault="008B3A50" w:rsidP="00536F82">
            <w:pPr>
              <w:jc w:val="center"/>
            </w:pPr>
            <w:r>
              <w:t>0.94</w:t>
            </w:r>
          </w:p>
        </w:tc>
      </w:tr>
      <w:tr w:rsidR="00536F82" w14:paraId="10DF92CA" w14:textId="77777777" w:rsidTr="00CD30A9">
        <w:trPr>
          <w:trHeight w:val="576"/>
        </w:trPr>
        <w:tc>
          <w:tcPr>
            <w:tcW w:w="622" w:type="dxa"/>
          </w:tcPr>
          <w:p w14:paraId="3EB2FCEA" w14:textId="1E3EE5ED" w:rsidR="00536F82" w:rsidRDefault="00536F82" w:rsidP="00536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73" w:type="dxa"/>
            <w:vMerge/>
          </w:tcPr>
          <w:p w14:paraId="739D67EF" w14:textId="77777777" w:rsidR="00536F82" w:rsidRPr="002E0EFF" w:rsidRDefault="00536F82" w:rsidP="00536F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8A92E3D" w14:textId="50F549A8" w:rsidR="00536F82" w:rsidRPr="00270A5F" w:rsidRDefault="00536F82" w:rsidP="00536F82">
            <w:pPr>
              <w:jc w:val="center"/>
            </w:pPr>
            <w:r>
              <w:t>Wooden</w:t>
            </w:r>
          </w:p>
        </w:tc>
        <w:tc>
          <w:tcPr>
            <w:tcW w:w="1350" w:type="dxa"/>
          </w:tcPr>
          <w:p w14:paraId="0D5FC217" w14:textId="31093AF6" w:rsidR="00536F82" w:rsidRPr="00270A5F" w:rsidRDefault="00536F82" w:rsidP="00536F82">
            <w:pPr>
              <w:jc w:val="center"/>
            </w:pPr>
            <w:r>
              <w:t>0.835</w:t>
            </w:r>
          </w:p>
        </w:tc>
        <w:tc>
          <w:tcPr>
            <w:tcW w:w="1260" w:type="dxa"/>
          </w:tcPr>
          <w:p w14:paraId="2DA59D6F" w14:textId="6D4BBBD9" w:rsidR="00536F82" w:rsidRPr="00270A5F" w:rsidRDefault="00536F82" w:rsidP="00536F82">
            <w:pPr>
              <w:jc w:val="center"/>
            </w:pPr>
            <w:r>
              <w:t>0.301</w:t>
            </w:r>
          </w:p>
        </w:tc>
        <w:tc>
          <w:tcPr>
            <w:tcW w:w="1153" w:type="dxa"/>
          </w:tcPr>
          <w:p w14:paraId="45958430" w14:textId="744A1C0E" w:rsidR="00536F82" w:rsidRPr="00270A5F" w:rsidRDefault="008B3A50" w:rsidP="00536F82">
            <w:pPr>
              <w:jc w:val="center"/>
            </w:pPr>
            <w:r>
              <w:t>20</w:t>
            </w:r>
            <w:r>
              <w:rPr>
                <w:rFonts w:cstheme="minorHAnsi"/>
              </w:rPr>
              <w:t>°</w:t>
            </w:r>
          </w:p>
        </w:tc>
        <w:tc>
          <w:tcPr>
            <w:tcW w:w="1074" w:type="dxa"/>
          </w:tcPr>
          <w:p w14:paraId="13FD0F9D" w14:textId="354D5D86" w:rsidR="00536F82" w:rsidRPr="00270A5F" w:rsidRDefault="008B3A50" w:rsidP="00536F82">
            <w:pPr>
              <w:jc w:val="center"/>
            </w:pPr>
            <w:r>
              <w:t>17.9</w:t>
            </w:r>
            <w:r>
              <w:rPr>
                <w:rFonts w:cstheme="minorHAnsi"/>
              </w:rPr>
              <w:t>°</w:t>
            </w:r>
          </w:p>
        </w:tc>
        <w:tc>
          <w:tcPr>
            <w:tcW w:w="1226" w:type="dxa"/>
          </w:tcPr>
          <w:p w14:paraId="6E4CBC45" w14:textId="390FE696" w:rsidR="00536F82" w:rsidRPr="00270A5F" w:rsidRDefault="008B3A50" w:rsidP="00536F82">
            <w:pPr>
              <w:jc w:val="center"/>
            </w:pPr>
            <w:r>
              <w:t>0.36</w:t>
            </w:r>
          </w:p>
        </w:tc>
      </w:tr>
    </w:tbl>
    <w:p w14:paraId="1B0FB0E1" w14:textId="71958F95" w:rsidR="007025AE" w:rsidRDefault="007025AE" w:rsidP="00AB31AF">
      <w:pPr>
        <w:rPr>
          <w:sz w:val="24"/>
          <w:szCs w:val="24"/>
        </w:rPr>
      </w:pPr>
    </w:p>
    <w:p w14:paraId="11B235CD" w14:textId="646844C9" w:rsidR="008B3A50" w:rsidRDefault="008B3A50" w:rsidP="00AB31AF">
      <w:pPr>
        <w:rPr>
          <w:sz w:val="28"/>
          <w:szCs w:val="28"/>
          <w:u w:val="single"/>
        </w:rPr>
      </w:pPr>
      <w:r w:rsidRPr="008B3A50">
        <w:rPr>
          <w:sz w:val="28"/>
          <w:szCs w:val="28"/>
          <w:u w:val="single"/>
        </w:rPr>
        <w:t>Calculations</w:t>
      </w:r>
      <w:r>
        <w:rPr>
          <w:sz w:val="28"/>
          <w:szCs w:val="28"/>
          <w:u w:val="single"/>
        </w:rPr>
        <w:t>:</w:t>
      </w:r>
    </w:p>
    <w:p w14:paraId="2CE41D0F" w14:textId="77777777" w:rsidR="00F47C34" w:rsidRDefault="00F47C34" w:rsidP="00AB31AF">
      <w:pPr>
        <w:rPr>
          <w:b/>
          <w:bCs/>
          <w:sz w:val="24"/>
          <w:szCs w:val="24"/>
        </w:rPr>
        <w:sectPr w:rsidR="00F47C34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23C464" w14:textId="3512CA35" w:rsidR="008B3A50" w:rsidRDefault="00C83B4A" w:rsidP="00AB31AF">
      <w:pPr>
        <w:rPr>
          <w:b/>
          <w:bCs/>
          <w:sz w:val="24"/>
          <w:szCs w:val="24"/>
        </w:rPr>
      </w:pPr>
      <w:r w:rsidRPr="00C83B4A">
        <w:rPr>
          <w:b/>
          <w:bCs/>
          <w:sz w:val="24"/>
          <w:szCs w:val="24"/>
        </w:rPr>
        <w:t>For first mass (125.66 g)</w:t>
      </w:r>
    </w:p>
    <w:p w14:paraId="1DE836B3" w14:textId="32D078AB" w:rsidR="00C83B4A" w:rsidRDefault="00C83B4A" w:rsidP="00AB31AF">
      <w:pPr>
        <w:rPr>
          <w:sz w:val="24"/>
          <w:szCs w:val="24"/>
          <w:u w:val="single"/>
        </w:rPr>
      </w:pPr>
      <w:r w:rsidRPr="00C83B4A">
        <w:rPr>
          <w:sz w:val="24"/>
          <w:szCs w:val="24"/>
          <w:u w:val="single"/>
        </w:rPr>
        <w:t>Smooth Surface</w:t>
      </w:r>
    </w:p>
    <w:p w14:paraId="02B1FE42" w14:textId="6AB9239B" w:rsidR="00C83B4A" w:rsidRDefault="00C83B4A" w:rsidP="00AB31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s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= y/x = 0.406</w:t>
      </w:r>
      <w:r w:rsidR="00575E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="00575E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0.</w:t>
      </w:r>
      <w:r w:rsidR="00575E5D">
        <w:rPr>
          <w:rFonts w:ascii="Arial" w:hAnsi="Arial" w:cs="Arial"/>
          <w:color w:val="222222"/>
          <w:shd w:val="clear" w:color="auto" w:fill="FFFFFF"/>
        </w:rPr>
        <w:t>724</w:t>
      </w:r>
    </w:p>
    <w:p w14:paraId="5B97F1CF" w14:textId="6E0B2098" w:rsidR="00575E5D" w:rsidRDefault="00575E5D" w:rsidP="00AB31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s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= 0.56</w:t>
      </w:r>
    </w:p>
    <w:p w14:paraId="3BEE5464" w14:textId="7011A0AC" w:rsidR="00441C2F" w:rsidRPr="00441C2F" w:rsidRDefault="00441C2F" w:rsidP="00AB31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θ</w:t>
      </w:r>
      <w:r>
        <w:rPr>
          <w:rFonts w:ascii="Arial" w:hAnsi="Arial" w:cs="Arial"/>
          <w:color w:val="222222"/>
          <w:shd w:val="clear" w:color="auto" w:fill="FFFFFF"/>
        </w:rPr>
        <w:t xml:space="preserve"> = tan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-1 </w:t>
      </w:r>
      <w:r>
        <w:rPr>
          <w:rFonts w:ascii="Arial" w:hAnsi="Arial" w:cs="Arial"/>
          <w:color w:val="222222"/>
          <w:shd w:val="clear" w:color="auto" w:fill="FFFFFF"/>
        </w:rPr>
        <w:t>y/x =</w:t>
      </w:r>
      <w:r w:rsidR="003E2C5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29.3</w:t>
      </w:r>
      <w:r w:rsidR="003E2C58">
        <w:rPr>
          <w:rFonts w:cstheme="minorHAnsi"/>
        </w:rPr>
        <w:t>°</w:t>
      </w:r>
    </w:p>
    <w:p w14:paraId="6616B3D3" w14:textId="26CA8395" w:rsidR="00351B94" w:rsidRPr="00F47C34" w:rsidRDefault="00F47C34" w:rsidP="00AB31AF">
      <w:pPr>
        <w:rPr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 w:rsidRPr="00F47C34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Rough Surface</w:t>
      </w:r>
    </w:p>
    <w:p w14:paraId="0FB40109" w14:textId="6738E777" w:rsidR="00351B94" w:rsidRDefault="00351B94" w:rsidP="00AB31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>= y/x</w:t>
      </w:r>
      <w:r w:rsidR="00F47C34">
        <w:rPr>
          <w:rFonts w:ascii="Arial" w:hAnsi="Arial" w:cs="Arial"/>
          <w:color w:val="222222"/>
          <w:shd w:val="clear" w:color="auto" w:fill="FFFFFF"/>
        </w:rPr>
        <w:t xml:space="preserve"> = 0.638 / 0.521</w:t>
      </w:r>
    </w:p>
    <w:p w14:paraId="0D14B619" w14:textId="285ED50A" w:rsidR="00F47C34" w:rsidRDefault="00F47C34" w:rsidP="00AB31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>
        <w:rPr>
          <w:rFonts w:ascii="Arial" w:hAnsi="Arial" w:cs="Arial"/>
          <w:color w:val="222222"/>
          <w:shd w:val="clear" w:color="auto" w:fill="FFFFFF"/>
        </w:rPr>
        <w:t>1.22</w:t>
      </w:r>
    </w:p>
    <w:p w14:paraId="5CD089F5" w14:textId="6F4DCD5C" w:rsidR="00351B94" w:rsidRDefault="00441C2F" w:rsidP="00AB31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θ = tan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-1 </w:t>
      </w:r>
      <w:r>
        <w:rPr>
          <w:rFonts w:ascii="Arial" w:hAnsi="Arial" w:cs="Arial"/>
          <w:color w:val="222222"/>
          <w:shd w:val="clear" w:color="auto" w:fill="FFFFFF"/>
        </w:rPr>
        <w:t xml:space="preserve">y/x = </w:t>
      </w:r>
      <w:r>
        <w:rPr>
          <w:rFonts w:ascii="Arial" w:hAnsi="Arial" w:cs="Arial"/>
          <w:color w:val="222222"/>
          <w:shd w:val="clear" w:color="auto" w:fill="FFFFFF"/>
        </w:rPr>
        <w:t>50.8</w:t>
      </w:r>
      <w:r w:rsidR="003E2C58">
        <w:rPr>
          <w:rFonts w:cstheme="minorHAnsi"/>
        </w:rPr>
        <w:t>°</w:t>
      </w:r>
    </w:p>
    <w:p w14:paraId="681AE6CE" w14:textId="02D23384" w:rsidR="00351B94" w:rsidRPr="00F47C34" w:rsidRDefault="00F47C34" w:rsidP="00AB31AF">
      <w:pPr>
        <w:rPr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Wooden Surface</w:t>
      </w:r>
    </w:p>
    <w:p w14:paraId="649E07F8" w14:textId="571B64C0" w:rsidR="00351B94" w:rsidRDefault="00351B94" w:rsidP="00AB31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>= y/x</w:t>
      </w:r>
      <w:r w:rsidR="00F47C34">
        <w:rPr>
          <w:rFonts w:ascii="Arial" w:hAnsi="Arial" w:cs="Arial"/>
          <w:color w:val="222222"/>
          <w:shd w:val="clear" w:color="auto" w:fill="FFFFFF"/>
        </w:rPr>
        <w:t xml:space="preserve"> = 0.345 / 0.762</w:t>
      </w:r>
    </w:p>
    <w:p w14:paraId="4D7B34B2" w14:textId="20A30AA3" w:rsidR="003E2C58" w:rsidRDefault="00F47C34" w:rsidP="003E2C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>
        <w:rPr>
          <w:rFonts w:ascii="Arial" w:hAnsi="Arial" w:cs="Arial"/>
          <w:color w:val="222222"/>
          <w:shd w:val="clear" w:color="auto" w:fill="FFFFFF"/>
        </w:rPr>
        <w:t>0.4</w:t>
      </w:r>
      <w:r w:rsidR="003E2C58">
        <w:rPr>
          <w:rFonts w:ascii="Arial" w:hAnsi="Arial" w:cs="Arial"/>
          <w:color w:val="222222"/>
          <w:shd w:val="clear" w:color="auto" w:fill="FFFFFF"/>
        </w:rPr>
        <w:t>5</w:t>
      </w:r>
    </w:p>
    <w:p w14:paraId="6F8C492D" w14:textId="16CC2B66" w:rsidR="003E2C58" w:rsidRPr="00441C2F" w:rsidRDefault="003E2C58" w:rsidP="003E2C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θ = tan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-1 </w:t>
      </w:r>
      <w:r>
        <w:rPr>
          <w:rFonts w:ascii="Arial" w:hAnsi="Arial" w:cs="Arial"/>
          <w:color w:val="222222"/>
          <w:shd w:val="clear" w:color="auto" w:fill="FFFFFF"/>
        </w:rPr>
        <w:t xml:space="preserve">y/x = </w:t>
      </w:r>
      <w:r>
        <w:rPr>
          <w:rFonts w:ascii="Arial" w:hAnsi="Arial" w:cs="Arial"/>
          <w:color w:val="222222"/>
          <w:shd w:val="clear" w:color="auto" w:fill="FFFFFF"/>
        </w:rPr>
        <w:t>24.4</w:t>
      </w:r>
      <w:r>
        <w:rPr>
          <w:rFonts w:cstheme="minorHAnsi"/>
        </w:rPr>
        <w:t>°</w:t>
      </w:r>
    </w:p>
    <w:p w14:paraId="29DD431D" w14:textId="5F474DA9" w:rsidR="00F47C34" w:rsidRDefault="00F47C34" w:rsidP="008B3A50">
      <w:pPr>
        <w:tabs>
          <w:tab w:val="left" w:pos="234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 second mass (150 g)</w:t>
      </w:r>
    </w:p>
    <w:p w14:paraId="35B225DA" w14:textId="77777777" w:rsidR="00F47C34" w:rsidRDefault="00F47C34" w:rsidP="00F47C34">
      <w:pPr>
        <w:rPr>
          <w:sz w:val="24"/>
          <w:szCs w:val="24"/>
          <w:u w:val="single"/>
        </w:rPr>
      </w:pPr>
      <w:r w:rsidRPr="00C83B4A">
        <w:rPr>
          <w:sz w:val="24"/>
          <w:szCs w:val="24"/>
          <w:u w:val="single"/>
        </w:rPr>
        <w:t>Smooth Surface</w:t>
      </w:r>
    </w:p>
    <w:p w14:paraId="0E62F5AA" w14:textId="3C3898A4" w:rsidR="00F47C34" w:rsidRDefault="00F47C34" w:rsidP="00F47C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>= y/x = 0.</w:t>
      </w:r>
      <w:r>
        <w:rPr>
          <w:rFonts w:ascii="Arial" w:hAnsi="Arial" w:cs="Arial"/>
          <w:color w:val="222222"/>
          <w:shd w:val="clear" w:color="auto" w:fill="FFFFFF"/>
        </w:rPr>
        <w:t>358</w:t>
      </w:r>
      <w:r>
        <w:rPr>
          <w:rFonts w:ascii="Arial" w:hAnsi="Arial" w:cs="Arial"/>
          <w:color w:val="222222"/>
          <w:shd w:val="clear" w:color="auto" w:fill="FFFFFF"/>
        </w:rPr>
        <w:t xml:space="preserve"> / 0.</w:t>
      </w:r>
      <w:r>
        <w:rPr>
          <w:rFonts w:ascii="Arial" w:hAnsi="Arial" w:cs="Arial"/>
          <w:color w:val="222222"/>
          <w:shd w:val="clear" w:color="auto" w:fill="FFFFFF"/>
        </w:rPr>
        <w:t>821</w:t>
      </w:r>
    </w:p>
    <w:p w14:paraId="05772998" w14:textId="6F69BDD5" w:rsidR="00F47C34" w:rsidRDefault="00F47C34" w:rsidP="00F47C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>= 0.</w:t>
      </w:r>
      <w:r>
        <w:rPr>
          <w:rFonts w:ascii="Arial" w:hAnsi="Arial" w:cs="Arial"/>
          <w:color w:val="222222"/>
          <w:shd w:val="clear" w:color="auto" w:fill="FFFFFF"/>
        </w:rPr>
        <w:t>43</w:t>
      </w:r>
    </w:p>
    <w:p w14:paraId="46A476C2" w14:textId="31A9ADF7" w:rsidR="00441C2F" w:rsidRDefault="00441C2F" w:rsidP="00F47C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θ = tan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-1 </w:t>
      </w:r>
      <w:r>
        <w:rPr>
          <w:rFonts w:ascii="Arial" w:hAnsi="Arial" w:cs="Arial"/>
          <w:color w:val="222222"/>
          <w:shd w:val="clear" w:color="auto" w:fill="FFFFFF"/>
        </w:rPr>
        <w:t>y/x = 2</w:t>
      </w:r>
      <w:r w:rsidR="003E2C58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.3</w:t>
      </w:r>
      <w:r w:rsidR="003E2C58">
        <w:rPr>
          <w:rFonts w:cstheme="minorHAnsi"/>
        </w:rPr>
        <w:t>°</w:t>
      </w:r>
    </w:p>
    <w:p w14:paraId="47834D7D" w14:textId="77777777" w:rsidR="00F47C34" w:rsidRPr="00F47C34" w:rsidRDefault="00F47C34" w:rsidP="00F47C3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47C34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Rough Surface</w:t>
      </w:r>
    </w:p>
    <w:p w14:paraId="134080C4" w14:textId="61F3B8F5" w:rsidR="00F47C34" w:rsidRDefault="00F47C34" w:rsidP="00F47C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>= y/x = 0.</w:t>
      </w:r>
      <w:r>
        <w:rPr>
          <w:rFonts w:ascii="Arial" w:hAnsi="Arial" w:cs="Arial"/>
          <w:color w:val="222222"/>
          <w:shd w:val="clear" w:color="auto" w:fill="FFFFFF"/>
        </w:rPr>
        <w:t>589</w:t>
      </w:r>
      <w:r>
        <w:rPr>
          <w:rFonts w:ascii="Arial" w:hAnsi="Arial" w:cs="Arial"/>
          <w:color w:val="222222"/>
          <w:shd w:val="clear" w:color="auto" w:fill="FFFFFF"/>
        </w:rPr>
        <w:t xml:space="preserve"> / 0.</w:t>
      </w:r>
      <w:r>
        <w:rPr>
          <w:rFonts w:ascii="Arial" w:hAnsi="Arial" w:cs="Arial"/>
          <w:color w:val="222222"/>
          <w:shd w:val="clear" w:color="auto" w:fill="FFFFFF"/>
        </w:rPr>
        <w:t>629</w:t>
      </w:r>
    </w:p>
    <w:p w14:paraId="2C989634" w14:textId="3FEF3C05" w:rsidR="00F47C34" w:rsidRDefault="00F47C34" w:rsidP="00F47C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>
        <w:rPr>
          <w:rFonts w:ascii="Arial" w:hAnsi="Arial" w:cs="Arial"/>
          <w:color w:val="222222"/>
          <w:shd w:val="clear" w:color="auto" w:fill="FFFFFF"/>
        </w:rPr>
        <w:t>0.94</w:t>
      </w:r>
    </w:p>
    <w:p w14:paraId="74C708CD" w14:textId="5583A243" w:rsidR="00F47C34" w:rsidRDefault="00441C2F" w:rsidP="00F47C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θ = tan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-1 </w:t>
      </w:r>
      <w:r>
        <w:rPr>
          <w:rFonts w:ascii="Arial" w:hAnsi="Arial" w:cs="Arial"/>
          <w:color w:val="222222"/>
          <w:shd w:val="clear" w:color="auto" w:fill="FFFFFF"/>
        </w:rPr>
        <w:t xml:space="preserve">y/x = </w:t>
      </w:r>
      <w:r w:rsidR="003E2C58">
        <w:rPr>
          <w:rFonts w:ascii="Arial" w:hAnsi="Arial" w:cs="Arial"/>
          <w:color w:val="222222"/>
          <w:shd w:val="clear" w:color="auto" w:fill="FFFFFF"/>
        </w:rPr>
        <w:t>43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3E2C58">
        <w:rPr>
          <w:rFonts w:ascii="Arial" w:hAnsi="Arial" w:cs="Arial"/>
          <w:color w:val="222222"/>
          <w:shd w:val="clear" w:color="auto" w:fill="FFFFFF"/>
        </w:rPr>
        <w:t>2</w:t>
      </w:r>
      <w:r w:rsidR="003E2C58">
        <w:rPr>
          <w:rFonts w:cstheme="minorHAnsi"/>
        </w:rPr>
        <w:t>°</w:t>
      </w:r>
    </w:p>
    <w:p w14:paraId="12A99E5B" w14:textId="77777777" w:rsidR="00F47C34" w:rsidRPr="00F47C34" w:rsidRDefault="00F47C34" w:rsidP="00F47C34">
      <w:pPr>
        <w:rPr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Wooden Surface</w:t>
      </w:r>
    </w:p>
    <w:p w14:paraId="102CC288" w14:textId="493A3D90" w:rsidR="00F47C34" w:rsidRDefault="00F47C34" w:rsidP="00F47C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>= y/x = 0</w:t>
      </w:r>
      <w:r>
        <w:rPr>
          <w:rFonts w:ascii="Arial" w:hAnsi="Arial" w:cs="Arial"/>
          <w:color w:val="222222"/>
          <w:shd w:val="clear" w:color="auto" w:fill="FFFFFF"/>
        </w:rPr>
        <w:t>.301</w:t>
      </w:r>
      <w:r>
        <w:rPr>
          <w:rFonts w:ascii="Arial" w:hAnsi="Arial" w:cs="Arial"/>
          <w:color w:val="222222"/>
          <w:shd w:val="clear" w:color="auto" w:fill="FFFFFF"/>
        </w:rPr>
        <w:t xml:space="preserve"> / 0.</w:t>
      </w:r>
      <w:r>
        <w:rPr>
          <w:rFonts w:ascii="Arial" w:hAnsi="Arial" w:cs="Arial"/>
          <w:color w:val="222222"/>
          <w:shd w:val="clear" w:color="auto" w:fill="FFFFFF"/>
        </w:rPr>
        <w:t>835</w:t>
      </w:r>
    </w:p>
    <w:p w14:paraId="7CAD16FA" w14:textId="77777777" w:rsidR="00441C2F" w:rsidRDefault="00F47C34" w:rsidP="00F47C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µ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s </w:t>
      </w:r>
      <w:r>
        <w:rPr>
          <w:rFonts w:ascii="Arial" w:hAnsi="Arial" w:cs="Arial"/>
          <w:color w:val="222222"/>
          <w:shd w:val="clear" w:color="auto" w:fill="FFFFFF"/>
        </w:rPr>
        <w:t>= 0.</w:t>
      </w:r>
      <w:r>
        <w:rPr>
          <w:rFonts w:ascii="Arial" w:hAnsi="Arial" w:cs="Arial"/>
          <w:color w:val="222222"/>
          <w:shd w:val="clear" w:color="auto" w:fill="FFFFFF"/>
        </w:rPr>
        <w:t>36</w:t>
      </w:r>
    </w:p>
    <w:p w14:paraId="7852281D" w14:textId="35F4D3C2" w:rsidR="00441C2F" w:rsidRPr="00F47C34" w:rsidRDefault="00441C2F" w:rsidP="00F47C34">
      <w:pPr>
        <w:rPr>
          <w:rFonts w:ascii="Arial" w:hAnsi="Arial" w:cs="Arial"/>
          <w:color w:val="222222"/>
          <w:shd w:val="clear" w:color="auto" w:fill="FFFFFF"/>
        </w:rPr>
        <w:sectPr w:rsidR="00441C2F" w:rsidRPr="00F47C34" w:rsidSect="00F47C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222222"/>
          <w:shd w:val="clear" w:color="auto" w:fill="FFFFFF"/>
        </w:rPr>
        <w:t>θ = tan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-1 </w:t>
      </w:r>
      <w:r>
        <w:rPr>
          <w:rFonts w:ascii="Arial" w:hAnsi="Arial" w:cs="Arial"/>
          <w:color w:val="222222"/>
          <w:shd w:val="clear" w:color="auto" w:fill="FFFFFF"/>
        </w:rPr>
        <w:t xml:space="preserve">y/x = </w:t>
      </w:r>
      <w:r w:rsidR="003E2C58">
        <w:rPr>
          <w:rFonts w:ascii="Arial" w:hAnsi="Arial" w:cs="Arial"/>
          <w:color w:val="222222"/>
          <w:shd w:val="clear" w:color="auto" w:fill="FFFFFF"/>
        </w:rPr>
        <w:t>20</w:t>
      </w:r>
      <w:r w:rsidR="003E2C58">
        <w:rPr>
          <w:rFonts w:cstheme="minorHAnsi"/>
        </w:rPr>
        <w:t>°</w:t>
      </w:r>
    </w:p>
    <w:p w14:paraId="437D36F5" w14:textId="490141DB" w:rsidR="00F47C34" w:rsidRDefault="00F47C34" w:rsidP="008B3A50">
      <w:pPr>
        <w:tabs>
          <w:tab w:val="left" w:pos="2340"/>
        </w:tabs>
        <w:rPr>
          <w:b/>
          <w:bCs/>
          <w:sz w:val="24"/>
          <w:szCs w:val="24"/>
          <w:u w:val="single"/>
        </w:rPr>
      </w:pPr>
    </w:p>
    <w:p w14:paraId="6E896511" w14:textId="504849BF" w:rsidR="008B3A50" w:rsidRPr="00F47C34" w:rsidRDefault="003E2C58" w:rsidP="003E2C58">
      <w:pPr>
        <w:tabs>
          <w:tab w:val="left" w:pos="2340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D1CE5" wp14:editId="2B6D1015">
                <wp:simplePos x="0" y="0"/>
                <wp:positionH relativeFrom="column">
                  <wp:posOffset>1019175</wp:posOffset>
                </wp:positionH>
                <wp:positionV relativeFrom="paragraph">
                  <wp:posOffset>32385</wp:posOffset>
                </wp:positionV>
                <wp:extent cx="3886200" cy="180975"/>
                <wp:effectExtent l="19050" t="19050" r="19050" b="47625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98FD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80.25pt;margin-top:2.55pt;width:306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" adj="50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F47C34">
        <w:rPr>
          <w:b/>
          <w:bCs/>
          <w:sz w:val="24"/>
          <w:szCs w:val="24"/>
          <w:u w:val="single"/>
        </w:rPr>
        <w:t xml:space="preserve"> </w:t>
      </w:r>
    </w:p>
    <w:sectPr w:rsidR="008B3A50" w:rsidRPr="00F47C34" w:rsidSect="00F47C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4B021" w14:textId="77777777" w:rsidR="00532368" w:rsidRDefault="00532368" w:rsidP="003E2C58">
      <w:pPr>
        <w:spacing w:after="0" w:line="240" w:lineRule="auto"/>
      </w:pPr>
      <w:r>
        <w:separator/>
      </w:r>
    </w:p>
  </w:endnote>
  <w:endnote w:type="continuationSeparator" w:id="0">
    <w:p w14:paraId="20170933" w14:textId="77777777" w:rsidR="00532368" w:rsidRDefault="00532368" w:rsidP="003E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41837" w14:textId="60D259BA" w:rsidR="003E2C58" w:rsidRDefault="003E2C58">
    <w:pPr>
      <w:pStyle w:val="Footer"/>
      <w:rPr>
        <w:rFonts w:asciiTheme="majorHAnsi" w:eastAsiaTheme="majorEastAsia" w:hAnsiTheme="majorHAnsi" w:cstheme="majorBidi"/>
        <w:color w:val="4472C4" w:themeColor="accent1"/>
        <w:sz w:val="20"/>
        <w:szCs w:val="2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392ED" wp14:editId="33C84E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6D417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</w:p>
  <w:p w14:paraId="00C92A49" w14:textId="77777777" w:rsidR="003E2C58" w:rsidRDefault="003E2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5C51E" w14:textId="77777777" w:rsidR="00532368" w:rsidRDefault="00532368" w:rsidP="003E2C58">
      <w:pPr>
        <w:spacing w:after="0" w:line="240" w:lineRule="auto"/>
      </w:pPr>
      <w:r>
        <w:separator/>
      </w:r>
    </w:p>
  </w:footnote>
  <w:footnote w:type="continuationSeparator" w:id="0">
    <w:p w14:paraId="38B2C938" w14:textId="77777777" w:rsidR="00532368" w:rsidRDefault="00532368" w:rsidP="003E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207B"/>
    <w:multiLevelType w:val="hybridMultilevel"/>
    <w:tmpl w:val="AD82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67EE8"/>
    <w:multiLevelType w:val="hybridMultilevel"/>
    <w:tmpl w:val="A70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12"/>
    <w:rsid w:val="002646A7"/>
    <w:rsid w:val="00270A5F"/>
    <w:rsid w:val="00295AEE"/>
    <w:rsid w:val="002E0EFF"/>
    <w:rsid w:val="002F23B3"/>
    <w:rsid w:val="00351B94"/>
    <w:rsid w:val="003E2C58"/>
    <w:rsid w:val="00441C2F"/>
    <w:rsid w:val="00532368"/>
    <w:rsid w:val="00536F82"/>
    <w:rsid w:val="00575E5D"/>
    <w:rsid w:val="00691962"/>
    <w:rsid w:val="007025AE"/>
    <w:rsid w:val="008A16FF"/>
    <w:rsid w:val="008B3A50"/>
    <w:rsid w:val="00992012"/>
    <w:rsid w:val="009B65D2"/>
    <w:rsid w:val="00AB31AF"/>
    <w:rsid w:val="00B12BE7"/>
    <w:rsid w:val="00C832A4"/>
    <w:rsid w:val="00C83B4A"/>
    <w:rsid w:val="00CD30A9"/>
    <w:rsid w:val="00F4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74B6"/>
  <w15:chartTrackingRefBased/>
  <w15:docId w15:val="{EB667E4A-5DED-4A34-BCA6-7F1B2990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E7"/>
    <w:pPr>
      <w:ind w:left="720"/>
      <w:contextualSpacing/>
    </w:pPr>
  </w:style>
  <w:style w:type="table" w:styleId="TableGrid">
    <w:name w:val="Table Grid"/>
    <w:basedOn w:val="TableNormal"/>
    <w:uiPriority w:val="39"/>
    <w:rsid w:val="0029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C58"/>
  </w:style>
  <w:style w:type="paragraph" w:styleId="Footer">
    <w:name w:val="footer"/>
    <w:basedOn w:val="Normal"/>
    <w:link w:val="FooterChar"/>
    <w:uiPriority w:val="99"/>
    <w:unhideWhenUsed/>
    <w:rsid w:val="003E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Nazir</dc:creator>
  <cp:keywords/>
  <dc:description/>
  <cp:lastModifiedBy>Muhammad Junaid Nazir</cp:lastModifiedBy>
  <cp:revision>13</cp:revision>
  <dcterms:created xsi:type="dcterms:W3CDTF">2020-10-17T17:21:00Z</dcterms:created>
  <dcterms:modified xsi:type="dcterms:W3CDTF">2020-10-18T07:05:00Z</dcterms:modified>
</cp:coreProperties>
</file>