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EA381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bookmarkStart w:id="0" w:name="_GoBack"/>
      <w:bookmarkEnd w:id="0"/>
      <w:r w:rsidRPr="00A523BE">
        <w:rPr>
          <w:rFonts w:ascii="맑은 고딕" w:eastAsia="맑은 고딕" w:hAnsi="굴림" w:cs="굴림"/>
          <w:color w:val="000000"/>
          <w:kern w:val="0"/>
          <w:sz w:val="64"/>
          <w:szCs w:val="64"/>
          <w:shd w:val="clear" w:color="auto" w:fill="FFFFFF"/>
        </w:rPr>
        <w:t>REPORT</w:t>
      </w:r>
    </w:p>
    <w:p w14:paraId="6CF37F66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546B6FDA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38AEEB84" w14:textId="77777777" w:rsidR="00A523BE" w:rsidRPr="00A523BE" w:rsidRDefault="00A523BE" w:rsidP="00A523BE">
      <w:pPr>
        <w:shd w:val="clear" w:color="auto" w:fill="FFFFFF"/>
        <w:spacing w:after="0" w:line="384" w:lineRule="auto"/>
        <w:jc w:val="center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A523BE">
        <w:rPr>
          <w:rFonts w:ascii="맑은 고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560E708" wp14:editId="218C21C8">
            <wp:extent cx="3156585" cy="3194050"/>
            <wp:effectExtent l="0" t="0" r="5715" b="6350"/>
            <wp:docPr id="6" name="_x439015880" descr="EMB00001b2c62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9015880" descr="EMB00001b2c62b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0151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14:paraId="47D55C83" w14:textId="77777777" w:rsidR="00A523BE" w:rsidRPr="00A523BE" w:rsidRDefault="00A523BE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Ind w:w="13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3727"/>
      </w:tblGrid>
      <w:tr w:rsidR="00A523BE" w:rsidRPr="00A523BE" w14:paraId="64DA8502" w14:textId="77777777" w:rsidTr="00A523BE">
        <w:trPr>
          <w:trHeight w:val="626"/>
        </w:trPr>
        <w:tc>
          <w:tcPr>
            <w:tcW w:w="2705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AF07E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과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목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F908FC" w14:textId="064A6F8D" w:rsidR="00A523BE" w:rsidRPr="00A523BE" w:rsidRDefault="00F5202D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pacing w:val="-16"/>
                <w:sz w:val="40"/>
                <w:szCs w:val="40"/>
                <w:shd w:val="clear" w:color="auto" w:fill="FFFFFF"/>
              </w:rPr>
              <w:t>객체지향프로그래밍</w:t>
            </w:r>
          </w:p>
        </w:tc>
      </w:tr>
      <w:tr w:rsidR="00A523BE" w:rsidRPr="00A523BE" w14:paraId="0AC29D86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2D994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제출일자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E4D27" w14:textId="399E448B" w:rsidR="00A523BE" w:rsidRPr="00A523BE" w:rsidRDefault="00A523BE" w:rsidP="00B609C3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202</w:t>
            </w:r>
            <w:r w:rsidR="00C366F8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3</w:t>
            </w:r>
            <w:r w:rsidR="00F5202D">
              <w:rPr>
                <w:rFonts w:hAnsi="굴림"/>
                <w:spacing w:val="-16"/>
                <w:sz w:val="40"/>
                <w:szCs w:val="40"/>
                <w:shd w:val="clear" w:color="auto" w:fill="FFFFFF"/>
              </w:rPr>
              <w:t>.O3.14</w:t>
            </w:r>
          </w:p>
        </w:tc>
      </w:tr>
      <w:tr w:rsidR="00A523BE" w:rsidRPr="00A523BE" w14:paraId="5A91BE2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1D4A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담당교수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E8D721" w14:textId="0B7AE991" w:rsidR="00A523BE" w:rsidRPr="00A523BE" w:rsidRDefault="00F5202D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황성호</w:t>
            </w:r>
          </w:p>
        </w:tc>
      </w:tr>
      <w:tr w:rsidR="00A523BE" w:rsidRPr="00A523BE" w14:paraId="493A3FA3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384AEA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과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EB2B3" w14:textId="57BC70B0" w:rsidR="00A523BE" w:rsidRPr="00A523BE" w:rsidRDefault="00F5202D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int="eastAsia"/>
                <w:spacing w:val="12"/>
                <w:sz w:val="40"/>
                <w:szCs w:val="40"/>
                <w:shd w:val="clear" w:color="auto" w:fill="FFFFFF"/>
              </w:rPr>
              <w:t>멀티디자인학과</w:t>
            </w:r>
          </w:p>
        </w:tc>
      </w:tr>
      <w:tr w:rsidR="00A523BE" w:rsidRPr="00A523BE" w14:paraId="5ABF3F14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83C69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학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번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26D14" w14:textId="7EE8D0D0" w:rsidR="00A523BE" w:rsidRPr="00A523BE" w:rsidRDefault="00F5202D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>
              <w:rPr>
                <w:rFonts w:hAnsi="굴림"/>
                <w:sz w:val="40"/>
                <w:szCs w:val="40"/>
                <w:shd w:val="clear" w:color="auto" w:fill="FFFFFF"/>
              </w:rPr>
              <w:t>201522405</w:t>
            </w:r>
          </w:p>
        </w:tc>
      </w:tr>
      <w:tr w:rsidR="00A523BE" w:rsidRPr="00A523BE" w14:paraId="3AC1AC6B" w14:textId="77777777" w:rsidTr="00A523BE">
        <w:trPr>
          <w:trHeight w:val="626"/>
        </w:trPr>
        <w:tc>
          <w:tcPr>
            <w:tcW w:w="2705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E3BF8D" w14:textId="77777777" w:rsidR="00A523BE" w:rsidRPr="00A523BE" w:rsidRDefault="00A523BE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이</w:t>
            </w:r>
            <w:r>
              <w:rPr>
                <w:rFonts w:hint="eastAsia"/>
                <w:sz w:val="40"/>
                <w:szCs w:val="40"/>
                <w:shd w:val="clear" w:color="auto" w:fill="FFFFFF"/>
              </w:rPr>
              <w:t xml:space="preserve">   </w:t>
            </w:r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>름</w:t>
            </w:r>
            <w:proofErr w:type="spellEnd"/>
            <w:r w:rsidRPr="00A523BE">
              <w:rPr>
                <w:rFonts w:hint="eastAsia"/>
                <w:sz w:val="40"/>
                <w:szCs w:val="40"/>
                <w:shd w:val="clear" w:color="auto" w:fill="FFFFFF"/>
              </w:rPr>
              <w:t xml:space="preserve"> </w:t>
            </w:r>
            <w:r w:rsidRPr="00A523BE">
              <w:rPr>
                <w:rFonts w:hAnsi="굴림"/>
                <w:sz w:val="40"/>
                <w:szCs w:val="40"/>
                <w:shd w:val="clear" w:color="auto" w:fill="FFFFFF"/>
              </w:rPr>
              <w:t>:</w:t>
            </w:r>
            <w:proofErr w:type="gramEnd"/>
          </w:p>
        </w:tc>
        <w:tc>
          <w:tcPr>
            <w:tcW w:w="3727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87A89" w14:textId="654E3B77" w:rsidR="00A523BE" w:rsidRPr="00A523BE" w:rsidRDefault="00F5202D" w:rsidP="00A523BE">
            <w:pPr>
              <w:pStyle w:val="a3"/>
              <w:rPr>
                <w:rFonts w:eastAsia="굴림" w:hAnsi="굴림"/>
                <w:sz w:val="40"/>
                <w:szCs w:val="40"/>
              </w:rPr>
            </w:pPr>
            <w:proofErr w:type="spellStart"/>
            <w:r>
              <w:rPr>
                <w:rFonts w:hAnsi="굴림" w:hint="eastAsia"/>
                <w:sz w:val="40"/>
                <w:szCs w:val="40"/>
                <w:shd w:val="clear" w:color="auto" w:fill="FFFFFF"/>
              </w:rPr>
              <w:t>최준하</w:t>
            </w:r>
            <w:proofErr w:type="spellEnd"/>
          </w:p>
        </w:tc>
      </w:tr>
    </w:tbl>
    <w:p w14:paraId="330045C3" w14:textId="7428ACE1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1.</w:t>
      </w:r>
      <w:r w:rsidR="0080727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F5202D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2</w:t>
      </w:r>
      <w:r w:rsidR="00D27AE5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-</w:t>
      </w:r>
      <w:r w:rsidR="00F5202D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2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B609C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문제</w:t>
      </w:r>
    </w:p>
    <w:p w14:paraId="31387B83" w14:textId="70C8CD0A" w:rsidR="00F5202D" w:rsidRDefault="00F5202D" w:rsidP="00934C6E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F7E5037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6EE0A2" w14:textId="77777777" w:rsidR="00F351D9" w:rsidRPr="00F351D9" w:rsidRDefault="00F351D9" w:rsidP="00934C6E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A31515"/>
          <w:kern w:val="0"/>
          <w:sz w:val="19"/>
          <w:szCs w:val="19"/>
        </w:rPr>
      </w:pPr>
    </w:p>
    <w:p w14:paraId="4190A54B" w14:textId="77777777" w:rsidR="00F5202D" w:rsidRPr="00F5202D" w:rsidRDefault="00F5202D" w:rsidP="00F52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double </w:t>
      </w:r>
      <w:proofErr w:type="gramStart"/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>area(</w:t>
      </w:r>
      <w:proofErr w:type="spellStart"/>
      <w:proofErr w:type="gramEnd"/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>int</w:t>
      </w:r>
      <w:proofErr w:type="spellEnd"/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r);</w:t>
      </w:r>
    </w:p>
    <w:p w14:paraId="65221139" w14:textId="77777777" w:rsidR="00F5202D" w:rsidRPr="00F5202D" w:rsidRDefault="00F5202D" w:rsidP="00F52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double </w:t>
      </w:r>
      <w:proofErr w:type="gramStart"/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>area(</w:t>
      </w:r>
      <w:proofErr w:type="spellStart"/>
      <w:proofErr w:type="gramEnd"/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>int</w:t>
      </w:r>
      <w:proofErr w:type="spellEnd"/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r) {</w:t>
      </w:r>
    </w:p>
    <w:p w14:paraId="66FBB5E2" w14:textId="77777777" w:rsidR="00F5202D" w:rsidRPr="00F5202D" w:rsidRDefault="00F5202D" w:rsidP="00F520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ab/>
        <w:t>return 3.14 * r * r;</w:t>
      </w:r>
    </w:p>
    <w:p w14:paraId="7FA6674E" w14:textId="756E5A35" w:rsidR="00F5202D" w:rsidRDefault="00F5202D" w:rsidP="00F5202D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r w:rsidRPr="00F5202D">
        <w:rPr>
          <w:rFonts w:ascii="돋움체" w:eastAsia="돋움체" w:cs="돋움체"/>
          <w:color w:val="000000" w:themeColor="text1"/>
          <w:kern w:val="0"/>
          <w:sz w:val="19"/>
          <w:szCs w:val="19"/>
        </w:rPr>
        <w:t>}</w:t>
      </w:r>
    </w:p>
    <w:p w14:paraId="25879FF0" w14:textId="618EA7EC" w:rsidR="00F5202D" w:rsidRDefault="00F5202D" w:rsidP="00F5202D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nt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)</w:t>
      </w:r>
      <w:r w:rsidR="00A53A41"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{</w:t>
      </w:r>
    </w:p>
    <w:p w14:paraId="7EB61323" w14:textId="77777777" w:rsidR="00A53A41" w:rsidRDefault="00A53A41" w:rsidP="00A53A41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</w:t>
      </w:r>
    </w:p>
    <w:p w14:paraId="2A0925FE" w14:textId="77777777" w:rsidR="00A53A41" w:rsidRDefault="00A53A41" w:rsidP="00A5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'#'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0359EA" w14:textId="77777777" w:rsidR="00A53A41" w:rsidRDefault="00A53A41" w:rsidP="00A5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5.5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"hello"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9D3B46" w14:textId="77777777" w:rsidR="00A53A41" w:rsidRDefault="00A53A41" w:rsidP="00A53A4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+ 5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+ 5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C9D29E" w14:textId="15F7E165" w:rsidR="00F5202D" w:rsidRPr="00F5202D" w:rsidRDefault="00A53A41" w:rsidP="00A53A41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 w:hint="eastAsia"/>
          <w:color w:val="000000" w:themeColor="text1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F04BAB" w14:textId="6F595975" w:rsidR="00F5202D" w:rsidRPr="00F5202D" w:rsidRDefault="00F5202D" w:rsidP="00F5202D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}</w:t>
      </w:r>
    </w:p>
    <w:p w14:paraId="6D3D8A2E" w14:textId="77777777" w:rsidR="00934C6E" w:rsidRPr="00934C6E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6CEAF1A2" w14:textId="307BFC48" w:rsidR="00A523BE" w:rsidRPr="00A523BE" w:rsidRDefault="00F351D9" w:rsidP="00A523BE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6C3653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170.25pt">
            <v:imagedata r:id="rId6" o:title="2-2"/>
          </v:shape>
        </w:pict>
      </w:r>
    </w:p>
    <w:p w14:paraId="7A84CD33" w14:textId="77777777" w:rsidR="00F351D9" w:rsidRDefault="00F351D9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0C44B57D" w14:textId="29210E27" w:rsidR="00B609C3" w:rsidRDefault="00934C6E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2.</w:t>
      </w:r>
      <w:r w:rsidR="0080727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 w:rsidR="000E1F2F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</w:t>
      </w:r>
      <w:r w:rsidR="006D0BFE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r w:rsidR="00F351D9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2-3</w:t>
      </w:r>
      <w:r w:rsidR="006D0BF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 w:rsidR="00B609C3"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문제</w:t>
      </w:r>
    </w:p>
    <w:p w14:paraId="1B431058" w14:textId="77777777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1AF49A0" w14:textId="26F9E263" w:rsidR="00F351D9" w:rsidRP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DC1F63" w14:textId="293270D8" w:rsidR="00F351D9" w:rsidRDefault="00F351D9" w:rsidP="00934C6E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I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nt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main(</w:t>
      </w:r>
      <w:proofErr w:type="gramEnd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 {</w:t>
      </w:r>
    </w:p>
    <w:p w14:paraId="70589666" w14:textId="77777777" w:rsidR="00F351D9" w:rsidRDefault="00F351D9" w:rsidP="00F351D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118EC251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2CC14943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E244CC9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너비를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.&gt;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A26C66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width;</w:t>
      </w:r>
    </w:p>
    <w:p w14:paraId="6F25536D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FE7CA7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높히를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.&gt;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00D67B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height;</w:t>
      </w:r>
    </w:p>
    <w:p w14:paraId="2E30EEEC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4A9D17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 = width * height;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F1FE457" w14:textId="23C65C59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area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D18ADE" w14:textId="00C91389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A97E5A" w14:textId="5B6EC77B" w:rsidR="00934C6E" w:rsidRDefault="00934C6E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2B11BBBA" w14:textId="77777777" w:rsidR="00F351D9" w:rsidRDefault="00F351D9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12C1F69E">
          <v:shape id="_x0000_i1028" type="#_x0000_t75" style="width:450.75pt;height:197.25pt">
            <v:imagedata r:id="rId7" o:title="2-3"/>
          </v:shape>
        </w:pict>
      </w:r>
    </w:p>
    <w:p w14:paraId="2B98D676" w14:textId="77777777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</w:p>
    <w:p w14:paraId="71A91231" w14:textId="71321373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3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 w:rsidR="0080727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 2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-4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문제</w:t>
      </w:r>
    </w:p>
    <w:p w14:paraId="3C0997C5" w14:textId="77777777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7103FCD" w14:textId="77777777" w:rsidR="00F351D9" w:rsidRP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6C7025" w14:textId="77777777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I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nt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main(</w:t>
      </w:r>
      <w:proofErr w:type="gramEnd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 {</w:t>
      </w:r>
    </w:p>
    <w:p w14:paraId="78B3B266" w14:textId="77777777" w:rsidR="00F351D9" w:rsidRDefault="00F351D9" w:rsidP="00F351D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.&gt;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CFE147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021BC3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11];</w:t>
      </w:r>
    </w:p>
    <w:p w14:paraId="05EFDFCF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5E69C51D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E79984" w14:textId="3422BEEE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038787" w14:textId="0673226F" w:rsidR="00F351D9" w:rsidRDefault="00F351D9" w:rsidP="00F351D9">
      <w:pPr>
        <w:shd w:val="clear" w:color="auto" w:fill="FFFFFF"/>
        <w:spacing w:after="0" w:line="384" w:lineRule="auto"/>
        <w:textAlignment w:val="baseline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977510" w14:textId="09FCAE61" w:rsidR="00F351D9" w:rsidRDefault="00F351D9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3DBA7F9A" w14:textId="7A20CDBE" w:rsidR="00F351D9" w:rsidRDefault="00F351D9" w:rsidP="00B609C3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>
        <w:rPr>
          <w:rFonts w:ascii="맑은 고딕" w:eastAsia="굴림" w:hAnsi="굴림" w:cs="굴림"/>
          <w:color w:val="000000"/>
          <w:kern w:val="0"/>
          <w:szCs w:val="20"/>
        </w:rPr>
        <w:pict w14:anchorId="4F4106AF">
          <v:shape id="_x0000_i1030" type="#_x0000_t75" style="width:450.75pt;height:89.25pt">
            <v:imagedata r:id="rId8" o:title="2-4"/>
          </v:shape>
        </w:pict>
      </w:r>
    </w:p>
    <w:p w14:paraId="34C1DEC1" w14:textId="21683D7E" w:rsidR="00F351D9" w:rsidRDefault="00F351D9" w:rsidP="00B609C3">
      <w:pPr>
        <w:shd w:val="clear" w:color="auto" w:fill="FFFFFF"/>
        <w:spacing w:after="0" w:line="384" w:lineRule="auto"/>
        <w:textAlignment w:val="baseline"/>
      </w:pPr>
    </w:p>
    <w:p w14:paraId="370BCF55" w14:textId="5B1DD16F" w:rsidR="00F351D9" w:rsidRDefault="00F351D9" w:rsidP="00B609C3">
      <w:pPr>
        <w:shd w:val="clear" w:color="auto" w:fill="FFFFFF"/>
        <w:spacing w:after="0" w:line="384" w:lineRule="auto"/>
        <w:textAlignment w:val="baseline"/>
      </w:pPr>
    </w:p>
    <w:p w14:paraId="0BF2F474" w14:textId="67A99E7D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lastRenderedPageBreak/>
        <w:t>4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 w:rsidR="0080727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 2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-6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문제</w:t>
      </w:r>
    </w:p>
    <w:p w14:paraId="0298C037" w14:textId="77777777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912A8B1" w14:textId="77777777" w:rsidR="00F351D9" w:rsidRP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DE5650" w14:textId="77777777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I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nt</w:t>
      </w:r>
      <w:proofErr w:type="spellEnd"/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 xml:space="preserve"> </w:t>
      </w:r>
      <w:proofErr w:type="gramStart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main(</w:t>
      </w:r>
      <w:proofErr w:type="gramEnd"/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 {</w:t>
      </w:r>
    </w:p>
    <w:p w14:paraId="6A240158" w14:textId="77777777" w:rsidR="00F351D9" w:rsidRDefault="00F351D9" w:rsidP="00F351D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.&gt;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5479D8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D30405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4E28A2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address[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14:paraId="0879A027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//address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\n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</w:p>
    <w:p w14:paraId="3D01AEB7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(address, 100,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988551" w14:textId="77777777" w:rsidR="00F351D9" w:rsidRDefault="00F351D9" w:rsidP="00F351D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F87C32" w14:textId="6A3F17F1" w:rsidR="00F351D9" w:rsidRDefault="00F351D9" w:rsidP="00F351D9">
      <w:pPr>
        <w:shd w:val="clear" w:color="auto" w:fill="FFFFFF"/>
        <w:spacing w:after="0" w:line="384" w:lineRule="auto"/>
        <w:textAlignment w:val="baseline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address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.\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BB5E94" w14:textId="11865624" w:rsidR="00F351D9" w:rsidRDefault="00F351D9" w:rsidP="00B609C3">
      <w:pPr>
        <w:shd w:val="clear" w:color="auto" w:fill="FFFFFF"/>
        <w:spacing w:after="0" w:line="384" w:lineRule="auto"/>
        <w:textAlignment w:val="baseline"/>
      </w:pPr>
      <w:r>
        <w:rPr>
          <w:rFonts w:hint="eastAsia"/>
        </w:rPr>
        <w:t>}</w:t>
      </w:r>
    </w:p>
    <w:p w14:paraId="240DDECA" w14:textId="77777777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69A35188" w14:textId="22D8F79F" w:rsidR="00F351D9" w:rsidRDefault="00F351D9" w:rsidP="00B609C3">
      <w:pPr>
        <w:shd w:val="clear" w:color="auto" w:fill="FFFFFF"/>
        <w:spacing w:after="0" w:line="384" w:lineRule="auto"/>
        <w:textAlignment w:val="baseline"/>
      </w:pPr>
      <w:r>
        <w:pict w14:anchorId="1C576429">
          <v:shape id="_x0000_i1031" type="#_x0000_t75" style="width:450.75pt;height:89.25pt">
            <v:imagedata r:id="rId9" o:title="2-6"/>
          </v:shape>
        </w:pict>
      </w:r>
    </w:p>
    <w:p w14:paraId="0CE3DBBD" w14:textId="3705D0BD" w:rsidR="00F351D9" w:rsidRDefault="00F351D9" w:rsidP="00B609C3">
      <w:pPr>
        <w:shd w:val="clear" w:color="auto" w:fill="FFFFFF"/>
        <w:spacing w:after="0" w:line="384" w:lineRule="auto"/>
        <w:textAlignment w:val="baseline"/>
      </w:pPr>
    </w:p>
    <w:p w14:paraId="4241DD3E" w14:textId="26781425" w:rsidR="00F351D9" w:rsidRDefault="00F351D9" w:rsidP="00F351D9">
      <w:pPr>
        <w:shd w:val="clear" w:color="auto" w:fill="FFFFFF"/>
        <w:spacing w:after="0" w:line="384" w:lineRule="auto"/>
        <w:textAlignment w:val="baseline"/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</w:pP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5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.</w:t>
      </w:r>
      <w:r w:rsidR="00807271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(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예제 2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-7</w:t>
      </w:r>
      <w:r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>)</w:t>
      </w:r>
      <w:r w:rsidRPr="00934C6E">
        <w:rPr>
          <w:rFonts w:ascii="맑은 고딕" w:eastAsia="맑은 고딕" w:hAnsi="굴림" w:cs="굴림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맑은 고딕" w:eastAsia="맑은 고딕" w:hAnsi="굴림" w:cs="굴림" w:hint="eastAsia"/>
          <w:color w:val="000000"/>
          <w:kern w:val="0"/>
          <w:szCs w:val="20"/>
          <w:shd w:val="clear" w:color="auto" w:fill="FFFFFF"/>
        </w:rPr>
        <w:t>문제</w:t>
      </w:r>
    </w:p>
    <w:p w14:paraId="2B31928B" w14:textId="4BDDAC3C" w:rsidR="007964A9" w:rsidRDefault="007964A9" w:rsidP="007964A9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2255031" w14:textId="68D887E2" w:rsidR="007964A9" w:rsidRDefault="007964A9" w:rsidP="007964A9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4900252D" w14:textId="22E2A79B" w:rsidR="007964A9" w:rsidRP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9F085D" w14:textId="77777777" w:rsidR="007964A9" w:rsidRDefault="007964A9" w:rsidP="007964A9">
      <w:pPr>
        <w:shd w:val="clear" w:color="auto" w:fill="FFFFFF"/>
        <w:spacing w:after="0" w:line="384" w:lineRule="auto"/>
        <w:textAlignment w:val="baseline"/>
        <w:rPr>
          <w:rFonts w:ascii="돋움체" w:eastAsia="돋움체" w:cs="돋움체"/>
          <w:color w:val="000000" w:themeColor="text1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nt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) {</w:t>
      </w:r>
    </w:p>
    <w:p w14:paraId="0784DB35" w14:textId="77777777" w:rsidR="007964A9" w:rsidRDefault="007964A9" w:rsidP="007964A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song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폴링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러브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윗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DA3E86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elvis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elvis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presley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9D4BFB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singer;</w:t>
      </w:r>
    </w:p>
    <w:p w14:paraId="5E78C9F4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E87373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song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? 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영어로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띄어쓰기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A1EC81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힌트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첫글자는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elvis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")?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8FACFA7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FD1BC1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singer);</w:t>
      </w:r>
    </w:p>
    <w:p w14:paraId="711E65AB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(singer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elvis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62F57EB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맞았습니다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14CA385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29F44B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88DA5F4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D247122" w14:textId="77777777" w:rsidR="007964A9" w:rsidRDefault="007964A9" w:rsidP="007964A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틀렸습니다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elvis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25B29B" w14:textId="0A1509FC" w:rsidR="00F351D9" w:rsidRPr="007964A9" w:rsidRDefault="007964A9" w:rsidP="007964A9">
      <w:pPr>
        <w:shd w:val="clear" w:color="auto" w:fill="FFFFFF"/>
        <w:spacing w:after="0" w:line="384" w:lineRule="auto"/>
        <w:textAlignment w:val="baseline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8DD014" w14:textId="6C449CC1" w:rsidR="00F351D9" w:rsidRDefault="007964A9" w:rsidP="00B609C3">
      <w:pPr>
        <w:shd w:val="clear" w:color="auto" w:fill="FFFFFF"/>
        <w:spacing w:after="0" w:line="384" w:lineRule="auto"/>
        <w:textAlignment w:val="baseline"/>
      </w:pPr>
      <w:r>
        <w:rPr>
          <w:rFonts w:hint="eastAsia"/>
        </w:rPr>
        <w:t>}</w:t>
      </w:r>
    </w:p>
    <w:p w14:paraId="4EDBCCB9" w14:textId="77777777" w:rsidR="007964A9" w:rsidRDefault="007964A9" w:rsidP="007964A9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934C6E">
        <w:rPr>
          <w:rFonts w:ascii="맑은 고딕" w:eastAsia="굴림" w:hAnsi="굴림" w:cs="굴림"/>
          <w:color w:val="000000"/>
          <w:kern w:val="0"/>
          <w:szCs w:val="20"/>
        </w:rPr>
        <w:lastRenderedPageBreak/>
        <w:sym w:font="Wingdings" w:char="F0E0"/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출력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굴림" w:hAnsi="굴림" w:cs="굴림" w:hint="eastAsia"/>
          <w:color w:val="000000"/>
          <w:kern w:val="0"/>
          <w:szCs w:val="20"/>
        </w:rPr>
        <w:t>결과</w:t>
      </w:r>
    </w:p>
    <w:p w14:paraId="1F3E81D7" w14:textId="6F9443F5" w:rsidR="007964A9" w:rsidRDefault="007964A9" w:rsidP="00B609C3">
      <w:pPr>
        <w:shd w:val="clear" w:color="auto" w:fill="FFFFFF"/>
        <w:spacing w:after="0" w:line="384" w:lineRule="auto"/>
        <w:textAlignment w:val="baseline"/>
      </w:pPr>
      <w:r>
        <w:pict w14:anchorId="3D2297DA">
          <v:shape id="_x0000_i1032" type="#_x0000_t75" style="width:450.75pt;height:102pt">
            <v:imagedata r:id="rId10" o:title="2-7_1"/>
          </v:shape>
        </w:pict>
      </w:r>
    </w:p>
    <w:p w14:paraId="664848F0" w14:textId="6F97ACC8" w:rsidR="007964A9" w:rsidRPr="00934C6E" w:rsidRDefault="007964A9" w:rsidP="00B609C3">
      <w:pPr>
        <w:shd w:val="clear" w:color="auto" w:fill="FFFFFF"/>
        <w:spacing w:after="0" w:line="384" w:lineRule="auto"/>
        <w:textAlignment w:val="baseline"/>
        <w:rPr>
          <w:rFonts w:hint="eastAsia"/>
        </w:rPr>
      </w:pPr>
      <w:r>
        <w:rPr>
          <w:rFonts w:hint="eastAsia"/>
        </w:rPr>
        <w:pict w14:anchorId="633A002C">
          <v:shape id="_x0000_i1033" type="#_x0000_t75" style="width:450.75pt;height:105.75pt">
            <v:imagedata r:id="rId11" o:title="2-7_2"/>
          </v:shape>
        </w:pict>
      </w:r>
    </w:p>
    <w:sectPr w:rsidR="007964A9" w:rsidRPr="00934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336A2"/>
    <w:multiLevelType w:val="hybridMultilevel"/>
    <w:tmpl w:val="2A6851F0"/>
    <w:lvl w:ilvl="0" w:tplc="711A856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2A32DD"/>
    <w:multiLevelType w:val="hybridMultilevel"/>
    <w:tmpl w:val="FF5AE2B2"/>
    <w:lvl w:ilvl="0" w:tplc="F8C443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5B430C"/>
    <w:multiLevelType w:val="hybridMultilevel"/>
    <w:tmpl w:val="CEB0B0BE"/>
    <w:lvl w:ilvl="0" w:tplc="DFBA67B4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BE"/>
    <w:rsid w:val="000E1F2F"/>
    <w:rsid w:val="002F7198"/>
    <w:rsid w:val="006D0BFE"/>
    <w:rsid w:val="007964A9"/>
    <w:rsid w:val="00807271"/>
    <w:rsid w:val="00934C6E"/>
    <w:rsid w:val="00A523BE"/>
    <w:rsid w:val="00A53A41"/>
    <w:rsid w:val="00B609C3"/>
    <w:rsid w:val="00C366F8"/>
    <w:rsid w:val="00D27AE5"/>
    <w:rsid w:val="00F351D9"/>
    <w:rsid w:val="00F5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2180"/>
  <w15:chartTrackingRefBased/>
  <w15:docId w15:val="{FF5FCC42-B836-478D-B106-49FE4A54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3B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34C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Sung Ho</dc:creator>
  <cp:keywords/>
  <dc:description/>
  <cp:lastModifiedBy>user</cp:lastModifiedBy>
  <cp:revision>10</cp:revision>
  <dcterms:created xsi:type="dcterms:W3CDTF">2020-05-10T10:05:00Z</dcterms:created>
  <dcterms:modified xsi:type="dcterms:W3CDTF">2023-03-14T02:32:00Z</dcterms:modified>
</cp:coreProperties>
</file>