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1AA" w:rsidRP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будильника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нового будильника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есть приложение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="00EF5C6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темы</w:t>
      </w:r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выбор голоса,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реплики,</w:t>
      </w:r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</w:t>
      </w:r>
      <w:proofErr w:type="spellEnd"/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</w:t>
      </w:r>
      <w:proofErr w:type="spellEnd"/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реплики,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добавляет будильник;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возвращается в меню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выводится уведомление о том, что будильник создан.</w:t>
      </w:r>
    </w:p>
    <w:p w:rsidR="007D1A32" w:rsidRDefault="007971AA" w:rsidP="00EF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выбрано, но пользователь нажал кнопку назад (возможно по ошибке)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EF5C6F" w:rsidRDefault="00EF5C6F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установить будильник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EF5C6F" w:rsidRPr="00EF5C6F" w:rsidRDefault="00EF5C6F" w:rsidP="00EF5C6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будильника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7D1A32" w:rsidRP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показывает пользователю </w:t>
      </w:r>
      <w:r w:rsidR="00EF5C6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="00EF5C6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темы, выбор голоса, реплики, </w:t>
      </w:r>
      <w:proofErr w:type="spellStart"/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</w:t>
      </w:r>
      <w:proofErr w:type="spellEnd"/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</w:t>
      </w:r>
      <w:proofErr w:type="spellEnd"/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422E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вибрацции</w:t>
      </w:r>
      <w:proofErr w:type="spellEnd"/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="00EF5C6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P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данные,</w:t>
      </w:r>
      <w:r w:rsidR="007971AA"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нажимает кнопку </w:t>
      </w:r>
      <w:r w:rsidR="007971AA"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«назад»</w:t>
      </w:r>
      <w:r w:rsidR="007971AA"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D1A32" w:rsidP="007971A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главное меню (</w:t>
      </w:r>
      <w:r w:rsidR="00EF5C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новом добавление будильника пользователю выведутся эти данные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F5C6F" w:rsidRDefault="00EF5C6F" w:rsidP="00EF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5C6F" w:rsidRPr="007971AA" w:rsidRDefault="00EF5C6F" w:rsidP="00EF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будильника</w:t>
      </w:r>
    </w:p>
    <w:p w:rsidR="00EF5C6F" w:rsidRDefault="00EF5C6F" w:rsidP="00EF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EF5C6F" w:rsidRDefault="00EF5C6F" w:rsidP="00EF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будильник из уже существующих</w:t>
      </w:r>
    </w:p>
    <w:p w:rsidR="00EF5C6F" w:rsidRDefault="00EF5C6F" w:rsidP="00EF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есть приложение</w:t>
      </w:r>
    </w:p>
    <w:p w:rsidR="00EF5C6F" w:rsidRDefault="00EF5C6F" w:rsidP="00EF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EF5C6F" w:rsidRDefault="00EF5C6F" w:rsidP="00EF5C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установить будильник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EF5C6F" w:rsidRDefault="00EF5C6F" w:rsidP="00EF5C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выбирает из предложенных будильников и нажимает на </w:t>
      </w:r>
      <w:r w:rsidR="007422E6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галочку для активации данного будильника</w:t>
      </w:r>
    </w:p>
    <w:p w:rsidR="007422E6" w:rsidRDefault="007422E6" w:rsidP="00EF5C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внизу экрана высвечивается через сколько прозвонит будильник</w:t>
      </w:r>
    </w:p>
    <w:p w:rsidR="007422E6" w:rsidRPr="007971AA" w:rsidRDefault="007422E6" w:rsidP="0074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в систему</w:t>
      </w:r>
    </w:p>
    <w:p w:rsidR="007422E6" w:rsidRDefault="007422E6" w:rsidP="0074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422E6" w:rsidRDefault="007422E6" w:rsidP="0074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Цель: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Войти в учетную запись</w:t>
      </w:r>
    </w:p>
    <w:p w:rsidR="007422E6" w:rsidRDefault="007422E6" w:rsidP="0074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 w:rsidRPr="007422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</w:t>
      </w:r>
    </w:p>
    <w:p w:rsidR="007422E6" w:rsidRDefault="007422E6" w:rsidP="0074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422E6" w:rsidRDefault="007422E6" w:rsidP="00742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установить будильник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7422E6" w:rsidRDefault="007422E6" w:rsidP="00742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войти в учетную запись</w:t>
      </w:r>
    </w:p>
    <w:p w:rsidR="007422E6" w:rsidRDefault="007422E6" w:rsidP="00742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 свои данные: логин пароль и нажимает далее</w:t>
      </w:r>
    </w:p>
    <w:p w:rsidR="007422E6" w:rsidRPr="007422E6" w:rsidRDefault="007422E6" w:rsidP="007422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попадает в личный кабинет</w:t>
      </w:r>
    </w:p>
    <w:p w:rsidR="00EF5C6F" w:rsidRDefault="00EF5C6F" w:rsidP="00EF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5C6F" w:rsidRPr="007971AA" w:rsidRDefault="00EF5C6F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пользователя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учетной записи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нет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аунта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D77283" w:rsidRDefault="007D1A32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выбирает </w:t>
      </w:r>
      <w:r w:rsidR="007422E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войти в учетную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</w:t>
      </w:r>
    </w:p>
    <w:p w:rsidR="007422E6" w:rsidRPr="007422E6" w:rsidRDefault="007422E6" w:rsidP="007422E6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выбирает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зарегистрироваться</w:t>
      </w:r>
    </w:p>
    <w:p w:rsidR="00D77283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создания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аккаунта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логина, почты, пароля, повтор пароля,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D1A32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новый аккаунт, и пользователь попадает в свой кабинет.</w:t>
      </w:r>
    </w:p>
    <w:p w:rsidR="007D1A32" w:rsidRP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462B" w:rsidRPr="00D5462B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="00D546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Скачивание темы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тему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зарегистрирован</w:t>
      </w:r>
    </w:p>
    <w:p w:rsidR="00D5462B" w:rsidRDefault="00D5462B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D5462B" w:rsidRDefault="00D5462B" w:rsidP="00B22932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загрузить тему.</w:t>
      </w:r>
    </w:p>
    <w:p w:rsidR="00D5462B" w:rsidRPr="00D5462B" w:rsidRDefault="00D5462B" w:rsidP="00B22932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546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содержащие разные темы.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понравившуюся ему тему и нажимает на нее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«загрузить»</w:t>
      </w:r>
    </w:p>
    <w:p w:rsidR="00D5462B" w:rsidRDefault="007422E6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</w:t>
      </w:r>
      <w:r w:rsidR="00BC15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 загрузки, внизу написано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добавлена</w:t>
      </w:r>
    </w:p>
    <w:p w:rsidR="007422E6" w:rsidRDefault="007422E6" w:rsidP="0074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22E6" w:rsidRPr="00D5462B" w:rsidRDefault="007422E6" w:rsidP="0074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Покупка темы</w:t>
      </w:r>
    </w:p>
    <w:p w:rsidR="007422E6" w:rsidRDefault="007422E6" w:rsidP="0074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422E6" w:rsidRDefault="007422E6" w:rsidP="0074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новую тему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22E6" w:rsidRDefault="007422E6" w:rsidP="0074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Тема платная</w:t>
      </w:r>
    </w:p>
    <w:p w:rsidR="00BC151E" w:rsidRDefault="00BC151E" w:rsidP="00BC151E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загрузить тему.</w:t>
      </w:r>
    </w:p>
    <w:p w:rsidR="00BC151E" w:rsidRPr="00D5462B" w:rsidRDefault="00BC151E" w:rsidP="00BC151E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546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содержащие разные темы.</w:t>
      </w:r>
    </w:p>
    <w:p w:rsidR="00BC151E" w:rsidRDefault="00BC151E" w:rsidP="00BC151E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понравившуюся ему тему и нажимает на нее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C151E" w:rsidRDefault="00BC151E" w:rsidP="00BC151E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«купить»</w:t>
      </w:r>
    </w:p>
    <w:p w:rsidR="00BC151E" w:rsidRDefault="00BC151E" w:rsidP="00BC151E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переходит в окно оплаты</w:t>
      </w:r>
    </w:p>
    <w:p w:rsidR="001567D3" w:rsidRPr="00BC151E" w:rsidRDefault="00BC151E" w:rsidP="00D5462B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оплаты появляется возможность загрузить тему.</w:t>
      </w:r>
    </w:p>
    <w:p w:rsidR="00BC151E" w:rsidRPr="00D5462B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Конструирование темы</w:t>
      </w:r>
    </w:p>
    <w:p w:rsid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новой темы</w:t>
      </w:r>
    </w:p>
    <w:p w:rsid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зарегистрирован</w:t>
      </w:r>
    </w:p>
    <w:p w:rsidR="00BC151E" w:rsidRPr="001567D3" w:rsidRDefault="00BC151E" w:rsidP="00BC151E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конструктор тем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BC151E" w:rsidRPr="001567D3" w:rsidRDefault="00BC151E" w:rsidP="00BC151E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пользователем появляется окно создания темы</w:t>
      </w:r>
    </w:p>
    <w:p w:rsidR="00BC151E" w:rsidRPr="001567D3" w:rsidRDefault="00BC151E" w:rsidP="00BC151E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пользователь нажимает готово</w:t>
      </w:r>
    </w:p>
    <w:p w:rsidR="00BC151E" w:rsidRPr="001567D3" w:rsidRDefault="00BC151E" w:rsidP="00BC151E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пользователем появляется надпись: Ваша тема создана. Не хотите поделиться ею с друзьями?</w:t>
      </w:r>
    </w:p>
    <w:p w:rsidR="00BC151E" w:rsidRP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51E" w:rsidRPr="00D5462B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реплики</w:t>
      </w:r>
    </w:p>
    <w:p w:rsid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новую реплику</w:t>
      </w:r>
    </w:p>
    <w:p w:rsid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зарегистрирован</w:t>
      </w:r>
    </w:p>
    <w:p w:rsidR="00BC151E" w:rsidRPr="001567D3" w:rsidRDefault="00BC151E" w:rsidP="00BC151E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конструктор тем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BC151E" w:rsidRPr="00BC151E" w:rsidRDefault="00BC151E" w:rsidP="00BC151E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создать реплику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BC151E" w:rsidRPr="001567D3" w:rsidRDefault="00BC151E" w:rsidP="00BC151E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реплики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создания самой реплики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должна быть произнесена, 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«далее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C151E" w:rsidRPr="001567D3" w:rsidRDefault="00BC151E" w:rsidP="00BC151E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C151E" w:rsidRDefault="00BC151E" w:rsidP="00BC151E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данную реплику проговаривает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данную реплику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пользователя все устраивает он нажимает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C151E" w:rsidRPr="001567D3" w:rsidRDefault="00BC151E" w:rsidP="00BC151E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добавляет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реплику</w:t>
      </w:r>
    </w:p>
    <w:p w:rsidR="00BC151E" w:rsidRDefault="00BC151E" w:rsidP="00BC151E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возвращается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 темы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</w:p>
    <w:p w:rsidR="00BC151E" w:rsidRP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51E" w:rsidRPr="00D5462B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Поделиться темой через соц. сети</w:t>
      </w:r>
    </w:p>
    <w:p w:rsid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C15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Поделиться темой через соц. сети</w:t>
      </w:r>
    </w:p>
    <w:p w:rsidR="00BC151E" w:rsidRDefault="00BC151E" w:rsidP="00B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зарегистрирован</w:t>
      </w:r>
    </w:p>
    <w:p w:rsidR="00BC151E" w:rsidRPr="001567D3" w:rsidRDefault="00BC151E" w:rsidP="00BC151E">
      <w:pPr>
        <w:pStyle w:val="a3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конструктор тем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BC151E" w:rsidRDefault="00BC151E" w:rsidP="00BC151E">
      <w:pPr>
        <w:pStyle w:val="a3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тему</w:t>
      </w:r>
    </w:p>
    <w:p w:rsidR="00BC151E" w:rsidRDefault="00BC151E" w:rsidP="00BC151E">
      <w:pPr>
        <w:pStyle w:val="a3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завершению пользователь выбирает через какие соц. сети он хочет поделиться темой.</w:t>
      </w:r>
    </w:p>
    <w:p w:rsidR="00BC151E" w:rsidRPr="001567D3" w:rsidRDefault="00157DD3" w:rsidP="00BC151E">
      <w:pPr>
        <w:pStyle w:val="a3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выбора соц. сети, ему нужно ввести логин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если, этот раньше пользователь этого не делал) от данной соц. сети.</w:t>
      </w:r>
    </w:p>
    <w:p w:rsidR="00BC151E" w:rsidRDefault="00157DD3" w:rsidP="00BC151E">
      <w:pPr>
        <w:pStyle w:val="a3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нажимает кнопку 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157DD3" w:rsidRPr="00D5462B" w:rsidRDefault="00157DD3" w:rsidP="0015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Настройки аккаунта</w:t>
      </w:r>
    </w:p>
    <w:p w:rsidR="00157DD3" w:rsidRDefault="00157DD3" w:rsidP="0015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157DD3" w:rsidRDefault="00157DD3" w:rsidP="0015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C15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Изменение настроек</w:t>
      </w:r>
    </w:p>
    <w:p w:rsidR="00157DD3" w:rsidRDefault="00157DD3" w:rsidP="0015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зарегистрирован</w:t>
      </w:r>
    </w:p>
    <w:p w:rsidR="00157DD3" w:rsidRDefault="00157DD3" w:rsidP="00157DD3">
      <w:pPr>
        <w:pStyle w:val="a3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Настройки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157DD3" w:rsidRPr="001567D3" w:rsidRDefault="00157DD3" w:rsidP="00157DD3">
      <w:pPr>
        <w:pStyle w:val="a3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настроек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смены почты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имени аккаунта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пароля,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подключить новые соц. сети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включение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email</w:t>
      </w:r>
      <w:r w:rsidRPr="00157D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рассылки, подключение новых соц. сетей,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сохранить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57DD3" w:rsidRPr="00157DD3" w:rsidRDefault="00157DD3" w:rsidP="00157DD3">
      <w:pPr>
        <w:pStyle w:val="a3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пользователь нажимает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сохранить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</w:p>
    <w:p w:rsidR="00157DD3" w:rsidRDefault="00157DD3" w:rsidP="00157DD3">
      <w:pPr>
        <w:pStyle w:val="a3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Внизу экрана пишется, что настройки сохранены</w:t>
      </w:r>
    </w:p>
    <w:p w:rsidR="00157DD3" w:rsidRPr="00D5462B" w:rsidRDefault="00157DD3" w:rsidP="0015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Помощь</w:t>
      </w:r>
    </w:p>
    <w:p w:rsidR="00157DD3" w:rsidRDefault="00157DD3" w:rsidP="0015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157DD3" w:rsidRDefault="00157DD3" w:rsidP="0015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C15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не понимает, как пользоваться приложением или ему нужна тех помощь</w:t>
      </w:r>
    </w:p>
    <w:p w:rsidR="00157DD3" w:rsidRDefault="00157DD3" w:rsidP="00157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зарегистрирован</w:t>
      </w:r>
    </w:p>
    <w:p w:rsidR="00157DD3" w:rsidRDefault="00157DD3" w:rsidP="00157DD3">
      <w:pPr>
        <w:pStyle w:val="a3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помощь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157DD3" w:rsidRPr="00157DD3" w:rsidRDefault="00157DD3" w:rsidP="00157DD3">
      <w:pPr>
        <w:pStyle w:val="a3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помощь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пункты обучение и чат с тех поддержкой, а также кнопку назад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</w:p>
    <w:p w:rsidR="00157DD3" w:rsidRPr="003F4B7B" w:rsidRDefault="003F4B7B" w:rsidP="00157DD3">
      <w:pPr>
        <w:pStyle w:val="a3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Пользователь выбирает нажимает на обучение</w:t>
      </w:r>
    </w:p>
    <w:p w:rsidR="003F4B7B" w:rsidRPr="003F4B7B" w:rsidRDefault="003F4B7B" w:rsidP="00157DD3">
      <w:pPr>
        <w:pStyle w:val="a3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Перед пользователем появляется список разделов </w:t>
      </w:r>
    </w:p>
    <w:p w:rsidR="003F4B7B" w:rsidRPr="003F4B7B" w:rsidRDefault="003F4B7B" w:rsidP="00157DD3">
      <w:pPr>
        <w:pStyle w:val="a3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Пользователь выбирает какой раздел ему не понятен и выбирает его</w:t>
      </w:r>
    </w:p>
    <w:p w:rsidR="003F4B7B" w:rsidRPr="003F4B7B" w:rsidRDefault="003F4B7B" w:rsidP="00157DD3">
      <w:pPr>
        <w:pStyle w:val="a3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Пользователь смотрит краткую презентацию </w:t>
      </w:r>
    </w:p>
    <w:p w:rsidR="003F4B7B" w:rsidRPr="003F4B7B" w:rsidRDefault="003F4B7B" w:rsidP="003F4B7B">
      <w:pPr>
        <w:pStyle w:val="a3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После нажатии кнопки да пользователь </w:t>
      </w:r>
      <w:r w:rsidRPr="003F4B7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возвращается в раздел помощь</w:t>
      </w:r>
    </w:p>
    <w:p w:rsidR="003F4B7B" w:rsidRDefault="003F4B7B" w:rsidP="003F4B7B">
      <w:pPr>
        <w:pStyle w:val="a3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нажатии кнопки нет, пользователю предлагается связаться с тех поддержкой</w:t>
      </w:r>
    </w:p>
    <w:p w:rsid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B7B" w:rsidRPr="00D5462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Тех поддержка </w:t>
      </w:r>
    </w:p>
    <w:p w:rsid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C15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 пользователя есть вопросы по работе приложения</w:t>
      </w:r>
    </w:p>
    <w:p w:rsid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зарегистрирован</w:t>
      </w:r>
    </w:p>
    <w:p w:rsidR="003F4B7B" w:rsidRPr="003F4B7B" w:rsidRDefault="003F4B7B" w:rsidP="003F4B7B">
      <w:pPr>
        <w:pStyle w:val="a3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B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 w:rsidRPr="003F4B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помощь</w:t>
      </w:r>
      <w:r w:rsidRPr="003F4B7B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3F4B7B" w:rsidRPr="003F4B7B" w:rsidRDefault="003F4B7B" w:rsidP="003F4B7B">
      <w:pPr>
        <w:pStyle w:val="a3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B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3F4B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помощь, </w:t>
      </w:r>
      <w:r w:rsidRPr="003F4B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3F4B7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пункты обучение и чат с тех поддержкой, а также кнопку назад </w:t>
      </w:r>
    </w:p>
    <w:p w:rsidR="003F4B7B" w:rsidRPr="003F4B7B" w:rsidRDefault="003F4B7B" w:rsidP="003F4B7B">
      <w:pPr>
        <w:pStyle w:val="a3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B7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Пользователь выбирает нажимает на </w:t>
      </w:r>
      <w:r w:rsidRPr="003F4B7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тех поддержка</w:t>
      </w:r>
    </w:p>
    <w:p w:rsidR="003F4B7B" w:rsidRPr="003F4B7B" w:rsidRDefault="003F4B7B" w:rsidP="003F4B7B">
      <w:pPr>
        <w:pStyle w:val="a3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B7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Появляется окно диалога, в котором пользователь отправляет свой сообщение</w:t>
      </w:r>
    </w:p>
    <w:p w:rsidR="003F4B7B" w:rsidRPr="003F4B7B" w:rsidRDefault="003F4B7B" w:rsidP="003F4B7B">
      <w:pPr>
        <w:pStyle w:val="a3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4B7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Ему приходит ответное сообщение: «Тех. Поддержка обслуживает всех в порядке очереди подождите пожалуйста»</w:t>
      </w:r>
    </w:p>
    <w:p w:rsid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B7B" w:rsidRPr="00D5462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Тех поддержка </w:t>
      </w:r>
    </w:p>
    <w:p w:rsidR="003F4B7B" w:rsidRPr="007B17A2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 w:rsidR="007B17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Helper</w:t>
      </w:r>
    </w:p>
    <w:p w:rsid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C15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B17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отвечать на вопросы пользователей</w:t>
      </w:r>
    </w:p>
    <w:p w:rsid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17A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новые вопросы</w:t>
      </w:r>
    </w:p>
    <w:p w:rsidR="007B17A2" w:rsidRDefault="007B17A2" w:rsidP="007B17A2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Helper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вопрос пользователя</w:t>
      </w:r>
    </w:p>
    <w:p w:rsidR="007B17A2" w:rsidRPr="007B17A2" w:rsidRDefault="007B17A2" w:rsidP="007B17A2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Helper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на вопос</w:t>
      </w:r>
      <w:bookmarkStart w:id="0" w:name="_GoBack"/>
      <w:bookmarkEnd w:id="0"/>
    </w:p>
    <w:p w:rsidR="003F4B7B" w:rsidRP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B7B" w:rsidRP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B7B" w:rsidRPr="003F4B7B" w:rsidRDefault="003F4B7B" w:rsidP="003F4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D4A" w:rsidRPr="007971AA" w:rsidRDefault="007B17A2" w:rsidP="007971AA"/>
    <w:sectPr w:rsidR="00260D4A" w:rsidRPr="0079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BF3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55276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014CB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6408D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18C2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429DD"/>
    <w:multiLevelType w:val="multilevel"/>
    <w:tmpl w:val="30CC87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16C5446C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6383D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22840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70767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90074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D7AAC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8A0BE1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B0E23"/>
    <w:multiLevelType w:val="multilevel"/>
    <w:tmpl w:val="30CC87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2EFE0F73"/>
    <w:multiLevelType w:val="multilevel"/>
    <w:tmpl w:val="84645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3888077C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11986"/>
    <w:multiLevelType w:val="multilevel"/>
    <w:tmpl w:val="30CC87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3EDA6781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849FE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561853"/>
    <w:multiLevelType w:val="multilevel"/>
    <w:tmpl w:val="30CC87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4B0828E1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3573F1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F4192B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727D2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05F0D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E5D74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EA4D8E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365A46"/>
    <w:multiLevelType w:val="multilevel"/>
    <w:tmpl w:val="EA4602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8" w15:restartNumberingAfterBreak="0">
    <w:nsid w:val="710238F7"/>
    <w:multiLevelType w:val="multilevel"/>
    <w:tmpl w:val="5A0CEA0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9" w15:restartNumberingAfterBreak="0">
    <w:nsid w:val="72267213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D08DA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22"/>
  </w:num>
  <w:num w:numId="6">
    <w:abstractNumId w:val="30"/>
  </w:num>
  <w:num w:numId="7">
    <w:abstractNumId w:val="21"/>
  </w:num>
  <w:num w:numId="8">
    <w:abstractNumId w:val="8"/>
  </w:num>
  <w:num w:numId="9">
    <w:abstractNumId w:val="15"/>
  </w:num>
  <w:num w:numId="10">
    <w:abstractNumId w:val="12"/>
  </w:num>
  <w:num w:numId="11">
    <w:abstractNumId w:val="7"/>
  </w:num>
  <w:num w:numId="12">
    <w:abstractNumId w:val="20"/>
  </w:num>
  <w:num w:numId="13">
    <w:abstractNumId w:val="2"/>
  </w:num>
  <w:num w:numId="14">
    <w:abstractNumId w:val="26"/>
  </w:num>
  <w:num w:numId="15">
    <w:abstractNumId w:val="9"/>
  </w:num>
  <w:num w:numId="16">
    <w:abstractNumId w:val="3"/>
  </w:num>
  <w:num w:numId="17">
    <w:abstractNumId w:val="17"/>
  </w:num>
  <w:num w:numId="18">
    <w:abstractNumId w:val="4"/>
  </w:num>
  <w:num w:numId="19">
    <w:abstractNumId w:val="10"/>
  </w:num>
  <w:num w:numId="20">
    <w:abstractNumId w:val="29"/>
  </w:num>
  <w:num w:numId="21">
    <w:abstractNumId w:val="11"/>
  </w:num>
  <w:num w:numId="22">
    <w:abstractNumId w:val="6"/>
  </w:num>
  <w:num w:numId="23">
    <w:abstractNumId w:val="18"/>
  </w:num>
  <w:num w:numId="24">
    <w:abstractNumId w:val="13"/>
  </w:num>
  <w:num w:numId="25">
    <w:abstractNumId w:val="1"/>
  </w:num>
  <w:num w:numId="26">
    <w:abstractNumId w:val="19"/>
  </w:num>
  <w:num w:numId="27">
    <w:abstractNumId w:val="16"/>
  </w:num>
  <w:num w:numId="28">
    <w:abstractNumId w:val="5"/>
  </w:num>
  <w:num w:numId="29">
    <w:abstractNumId w:val="28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AA"/>
    <w:rsid w:val="000B326E"/>
    <w:rsid w:val="001567D3"/>
    <w:rsid w:val="00157DD3"/>
    <w:rsid w:val="00254A14"/>
    <w:rsid w:val="003F4B7B"/>
    <w:rsid w:val="0073686B"/>
    <w:rsid w:val="007422E6"/>
    <w:rsid w:val="007971AA"/>
    <w:rsid w:val="007B17A2"/>
    <w:rsid w:val="007D1A32"/>
    <w:rsid w:val="00BC151E"/>
    <w:rsid w:val="00D5462B"/>
    <w:rsid w:val="00D77283"/>
    <w:rsid w:val="00E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DD431-CF46-4F06-BAD4-504A8A62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7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Just_Vika</dc:creator>
  <cp:keywords/>
  <dc:description/>
  <cp:lastModifiedBy>Just_Vika</cp:lastModifiedBy>
  <cp:revision>4</cp:revision>
  <dcterms:created xsi:type="dcterms:W3CDTF">2020-04-09T11:19:00Z</dcterms:created>
  <dcterms:modified xsi:type="dcterms:W3CDTF">2020-04-28T16:40:00Z</dcterms:modified>
</cp:coreProperties>
</file>