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BC2F" w14:textId="33844C89" w:rsidR="00FB7E83" w:rsidRDefault="00300F16">
      <w:r>
        <w:t>Video guide Link</w:t>
      </w:r>
    </w:p>
    <w:p w14:paraId="7578E448" w14:textId="11058ADA" w:rsidR="00300F16" w:rsidRDefault="00300F16">
      <w:hyperlink r:id="rId4" w:history="1">
        <w:r w:rsidRPr="006D49B1">
          <w:rPr>
            <w:rStyle w:val="Hyperlink"/>
          </w:rPr>
          <w:t>https://drive.google.com/file/d/1hDS64IOyqsOgLAaCFoUi_P8YdxJyqKN2/view?usp=sharing</w:t>
        </w:r>
      </w:hyperlink>
    </w:p>
    <w:p w14:paraId="0358D847" w14:textId="77777777" w:rsidR="00300F16" w:rsidRDefault="00300F16"/>
    <w:sectPr w:rsidR="0030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6"/>
    <w:rsid w:val="00300F16"/>
    <w:rsid w:val="00F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445"/>
  <w15:chartTrackingRefBased/>
  <w15:docId w15:val="{6F5083E6-82AF-454D-9A29-07E9A076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DS64IOyqsOgLAaCFoUi_P8YdxJyqKN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Ruiloba</dc:creator>
  <cp:keywords/>
  <dc:description/>
  <cp:lastModifiedBy>Justin Ruiloba</cp:lastModifiedBy>
  <cp:revision>1</cp:revision>
  <dcterms:created xsi:type="dcterms:W3CDTF">2020-12-11T06:13:00Z</dcterms:created>
  <dcterms:modified xsi:type="dcterms:W3CDTF">2020-12-11T06:14:00Z</dcterms:modified>
</cp:coreProperties>
</file>