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6DA8" w:rsidRDefault="00436DA8" w:rsidP="00436DA8"/>
    <w:p w:rsidR="00436DA8" w:rsidRDefault="00436DA8" w:rsidP="00436DA8">
      <w:r>
        <w:t xml:space="preserve">                                                                       </w:t>
      </w:r>
      <w:r>
        <w:t>Steven Cody Wells</w:t>
      </w:r>
    </w:p>
    <w:p w:rsidR="00436DA8" w:rsidRDefault="00436DA8" w:rsidP="00436DA8">
      <w:r>
        <w:t>500 Bethany Woods Drive                                                                                                                (808)492-0459</w:t>
      </w:r>
    </w:p>
    <w:p w:rsidR="00436DA8" w:rsidRDefault="00436DA8" w:rsidP="00436DA8">
      <w:r>
        <w:t>Temple, Georgia 30179</w:t>
      </w:r>
    </w:p>
    <w:p w:rsidR="00436DA8" w:rsidRDefault="00436DA8" w:rsidP="00436DA8">
      <w:r>
        <w:t xml:space="preserve">                                                                                                                                     </w:t>
      </w:r>
      <w:r>
        <w:t xml:space="preserve"> Cody.wells88@yahoo.com</w:t>
      </w:r>
    </w:p>
    <w:p w:rsidR="008953DA" w:rsidRDefault="008953DA" w:rsidP="00436DA8">
      <w:r>
        <w:t xml:space="preserve">                                                 </w:t>
      </w:r>
      <w:r w:rsidR="00726E61">
        <w:t xml:space="preserve">       </w:t>
      </w:r>
      <w:r>
        <w:t xml:space="preserve"> TS/SCI Security Clearance (Inactive)</w:t>
      </w:r>
    </w:p>
    <w:p w:rsidR="00436DA8" w:rsidRDefault="00436DA8" w:rsidP="00436DA8">
      <w:r>
        <w:t>Objectives:</w:t>
      </w:r>
    </w:p>
    <w:p w:rsidR="00436DA8" w:rsidRDefault="00436DA8" w:rsidP="00436DA8">
      <w:r>
        <w:t xml:space="preserve">Successfully completed Executive Protection and Protective Support Detail classes with Executive </w:t>
      </w:r>
    </w:p>
    <w:p w:rsidR="00436DA8" w:rsidRDefault="00436DA8" w:rsidP="00436DA8">
      <w:r>
        <w:t>Security International (ESI) and am actively seekin</w:t>
      </w:r>
      <w:r w:rsidR="00854A99">
        <w:t>g an opportunity to work in the protection industry.</w:t>
      </w:r>
      <w:r>
        <w:t xml:space="preserve"> </w:t>
      </w:r>
    </w:p>
    <w:p w:rsidR="00854A99" w:rsidRDefault="00854A99" w:rsidP="00436DA8"/>
    <w:p w:rsidR="00436DA8" w:rsidRDefault="00436DA8" w:rsidP="00436DA8">
      <w:r>
        <w:t>Skills:</w:t>
      </w:r>
      <w:bookmarkStart w:id="0" w:name="_GoBack"/>
      <w:bookmarkEnd w:id="0"/>
    </w:p>
    <w:p w:rsidR="00854A99" w:rsidRDefault="00854A99" w:rsidP="00436DA8">
      <w:r>
        <w:t xml:space="preserve">NAEMT TCCC </w:t>
      </w:r>
      <w:proofErr w:type="gramStart"/>
      <w:r>
        <w:t>( Tactical</w:t>
      </w:r>
      <w:proofErr w:type="gramEnd"/>
      <w:r>
        <w:t xml:space="preserve"> Combat Casualty Care)</w:t>
      </w:r>
    </w:p>
    <w:p w:rsidR="00854A99" w:rsidRDefault="00854A99" w:rsidP="00436DA8">
      <w:r>
        <w:t xml:space="preserve">NAEMT </w:t>
      </w:r>
      <w:proofErr w:type="spellStart"/>
      <w:r>
        <w:t>BCon</w:t>
      </w:r>
      <w:proofErr w:type="spellEnd"/>
      <w:r>
        <w:t xml:space="preserve"> </w:t>
      </w:r>
      <w:proofErr w:type="gramStart"/>
      <w:r>
        <w:t>( Bleeding</w:t>
      </w:r>
      <w:proofErr w:type="gramEnd"/>
      <w:r>
        <w:t xml:space="preserve"> Control For The Injured)</w:t>
      </w:r>
    </w:p>
    <w:p w:rsidR="00854A99" w:rsidRDefault="00854A99" w:rsidP="00436DA8">
      <w:r>
        <w:t>CPR</w:t>
      </w:r>
    </w:p>
    <w:p w:rsidR="00854A99" w:rsidRDefault="00854A99" w:rsidP="00436DA8">
      <w:r>
        <w:t>Bomb Threat Assessment</w:t>
      </w:r>
    </w:p>
    <w:p w:rsidR="00854A99" w:rsidRDefault="00854A99" w:rsidP="00436DA8">
      <w:r>
        <w:t>Surveillance/ Counter Surveillance</w:t>
      </w:r>
    </w:p>
    <w:p w:rsidR="00854A99" w:rsidRDefault="00854A99" w:rsidP="00436DA8">
      <w:r>
        <w:t>High Profile operations</w:t>
      </w:r>
    </w:p>
    <w:p w:rsidR="00854A99" w:rsidRDefault="00854A99" w:rsidP="00436DA8">
      <w:r>
        <w:t>Low Profile Operations</w:t>
      </w:r>
    </w:p>
    <w:p w:rsidR="00854A99" w:rsidRDefault="00782C5B" w:rsidP="00436DA8">
      <w:r>
        <w:t>Critical Thinking</w:t>
      </w:r>
    </w:p>
    <w:p w:rsidR="008953DA" w:rsidRDefault="008953DA" w:rsidP="00436DA8">
      <w:r>
        <w:t>Microsoft Office</w:t>
      </w:r>
    </w:p>
    <w:p w:rsidR="008953DA" w:rsidRDefault="008953DA" w:rsidP="00436DA8">
      <w:r>
        <w:t xml:space="preserve">Weapons Familiarity </w:t>
      </w:r>
    </w:p>
    <w:p w:rsidR="00436DA8" w:rsidRDefault="00436DA8" w:rsidP="00436DA8">
      <w:r>
        <w:t>Component Level Electronics Troubleshooting Schematics</w:t>
      </w:r>
    </w:p>
    <w:p w:rsidR="00436DA8" w:rsidRDefault="00436DA8" w:rsidP="00436DA8">
      <w:r>
        <w:t>Digital Display Indicators Power Supplies Radar Systems</w:t>
      </w:r>
    </w:p>
    <w:p w:rsidR="00436DA8" w:rsidRDefault="00436DA8" w:rsidP="00436DA8">
      <w:r>
        <w:t xml:space="preserve">Automatic Test Equipment </w:t>
      </w:r>
      <w:r w:rsidR="00782C5B">
        <w:t>Wiring Diagrams Problem Solving</w:t>
      </w:r>
    </w:p>
    <w:p w:rsidR="00436DA8" w:rsidRDefault="00436DA8" w:rsidP="00436DA8">
      <w:r>
        <w:t>RF Radiation Equipment Navigation Equipment Antenna Systems</w:t>
      </w:r>
    </w:p>
    <w:p w:rsidR="00CF0861" w:rsidRDefault="00CF0861" w:rsidP="00436DA8"/>
    <w:p w:rsidR="00CF0861" w:rsidRDefault="00CF0861" w:rsidP="00436DA8">
      <w:r w:rsidRPr="00CF0861">
        <w:t>Nov 2015- Salesman for Southern Pro Renovations and Construction</w:t>
      </w:r>
    </w:p>
    <w:p w:rsidR="00CF0861" w:rsidRDefault="00CF0861" w:rsidP="00436DA8"/>
    <w:p w:rsidR="00436DA8" w:rsidRDefault="00436DA8" w:rsidP="00436DA8">
      <w:r>
        <w:t>Military Experience: April 2008- May 2014</w:t>
      </w:r>
    </w:p>
    <w:p w:rsidR="00436DA8" w:rsidRDefault="00436DA8" w:rsidP="00436DA8">
      <w:r>
        <w:lastRenderedPageBreak/>
        <w:t>May 2014- Honorably discharged from the United States Navy after six years of dedicated service and active deployment</w:t>
      </w:r>
      <w:r>
        <w:t>s overseas</w:t>
      </w:r>
    </w:p>
    <w:p w:rsidR="00436DA8" w:rsidRDefault="00436DA8" w:rsidP="00436DA8"/>
    <w:p w:rsidR="00782C5B" w:rsidRDefault="00782C5B" w:rsidP="00436DA8"/>
    <w:p w:rsidR="00782C5B" w:rsidRDefault="00436DA8" w:rsidP="00436DA8">
      <w:r>
        <w:t>2010 to 2014 Aviation Electronics</w:t>
      </w:r>
      <w:r w:rsidR="00782C5B">
        <w:t xml:space="preserve"> Technicia</w:t>
      </w:r>
      <w:r w:rsidR="00CF0861">
        <w:t>n</w:t>
      </w:r>
    </w:p>
    <w:p w:rsidR="00436DA8" w:rsidRDefault="00436DA8" w:rsidP="00436DA8">
      <w:r>
        <w:t xml:space="preserve"> Repaired electronic assemblies without rework saving countless hours of maintenance.</w:t>
      </w:r>
    </w:p>
    <w:p w:rsidR="00436DA8" w:rsidRDefault="00436DA8" w:rsidP="00436DA8">
      <w:r>
        <w:t xml:space="preserve"> Installed components in electro-mechanical assemblies reducing the amount of outsourcing and time needed to </w:t>
      </w:r>
      <w:r w:rsidR="00CF0861">
        <w:t>repair assets.</w:t>
      </w:r>
    </w:p>
    <w:p w:rsidR="00436DA8" w:rsidRDefault="00436DA8" w:rsidP="00436DA8">
      <w:r>
        <w:t xml:space="preserve"> Trained ~ 10 electronic technicians on use of new equipment</w:t>
      </w:r>
    </w:p>
    <w:p w:rsidR="00CF0861" w:rsidRDefault="00436DA8" w:rsidP="00436DA8">
      <w:r>
        <w:t xml:space="preserve"> Maintained and repair</w:t>
      </w:r>
      <w:r w:rsidR="00CF0861">
        <w:t>ed electronic testing equipment</w:t>
      </w:r>
    </w:p>
    <w:p w:rsidR="00436DA8" w:rsidRDefault="00436DA8" w:rsidP="00436DA8">
      <w:r>
        <w:t xml:space="preserve"> Motivated other technicians through example and assistance where needed resulting in numerous jobs </w:t>
      </w:r>
      <w:r w:rsidR="00CF0861">
        <w:t xml:space="preserve">     </w:t>
      </w:r>
      <w:r>
        <w:t xml:space="preserve">being </w:t>
      </w:r>
      <w:r w:rsidR="00CF0861">
        <w:t>completed ahead of time.</w:t>
      </w:r>
      <w:r>
        <w:t xml:space="preserve"> </w:t>
      </w:r>
    </w:p>
    <w:p w:rsidR="00436DA8" w:rsidRDefault="00436DA8" w:rsidP="00436DA8">
      <w:r>
        <w:t xml:space="preserve"> Troubleshot and identified discrepancies to the component level and ordered items t</w:t>
      </w:r>
      <w:r w:rsidR="00CF0861">
        <w:t xml:space="preserve">o repair electronic assemblies </w:t>
      </w:r>
      <w:r>
        <w:t xml:space="preserve">ensuring the right solution to the right problem every time. </w:t>
      </w:r>
    </w:p>
    <w:p w:rsidR="008953DA" w:rsidRDefault="008953DA" w:rsidP="00436DA8"/>
    <w:p w:rsidR="00436DA8" w:rsidRDefault="00436DA8" w:rsidP="00436DA8">
      <w:r>
        <w:t>Advanced Naval Training:</w:t>
      </w:r>
    </w:p>
    <w:p w:rsidR="00436DA8" w:rsidRDefault="00436DA8" w:rsidP="00436DA8">
      <w:r>
        <w:t>2010 Aviation Wiring and Repair School, NAS Norfolk, VA</w:t>
      </w:r>
    </w:p>
    <w:p w:rsidR="00436DA8" w:rsidRDefault="00436DA8" w:rsidP="00436DA8">
      <w:proofErr w:type="gramStart"/>
      <w:r>
        <w:t>2010  Advanced</w:t>
      </w:r>
      <w:proofErr w:type="gramEnd"/>
      <w:r>
        <w:t xml:space="preserve"> Aviation Electronics Technician “C” School, NAS Norfolk, VA</w:t>
      </w:r>
    </w:p>
    <w:p w:rsidR="00436DA8" w:rsidRDefault="00436DA8" w:rsidP="00436DA8">
      <w:r>
        <w:t>2010 Aviation Electronics Technician “A” School, NAS Pensacola, FL</w:t>
      </w:r>
    </w:p>
    <w:p w:rsidR="00436DA8" w:rsidRDefault="00436DA8" w:rsidP="00436DA8">
      <w:r>
        <w:t>2009 Apprenticeship Technical Training, NAS Great Lakes, IL</w:t>
      </w:r>
    </w:p>
    <w:p w:rsidR="00436DA8" w:rsidRDefault="00436DA8" w:rsidP="00436DA8">
      <w:r>
        <w:t>Professional Experience:</w:t>
      </w:r>
    </w:p>
    <w:p w:rsidR="00436DA8" w:rsidRDefault="00436DA8" w:rsidP="00436DA8">
      <w:r>
        <w:t>2007 Mann Mechanical Company- Journeyman helper</w:t>
      </w:r>
    </w:p>
    <w:p w:rsidR="00436DA8" w:rsidRDefault="00436DA8" w:rsidP="00436DA8">
      <w:r>
        <w:t>2007 M&amp;S Specialty Welding, Inc</w:t>
      </w:r>
      <w:proofErr w:type="gramStart"/>
      <w:r>
        <w:t>.-</w:t>
      </w:r>
      <w:proofErr w:type="gramEnd"/>
      <w:r>
        <w:t xml:space="preserve"> Journeyman helper</w:t>
      </w:r>
    </w:p>
    <w:p w:rsidR="00CF0861" w:rsidRDefault="00CF0861" w:rsidP="00436DA8"/>
    <w:p w:rsidR="00CF0861" w:rsidRDefault="00CF0861" w:rsidP="00436DA8"/>
    <w:p w:rsidR="00436DA8" w:rsidRDefault="00436DA8" w:rsidP="00436DA8">
      <w:r>
        <w:t>Achievements:</w:t>
      </w:r>
    </w:p>
    <w:p w:rsidR="00436DA8" w:rsidRDefault="00436DA8" w:rsidP="00436DA8">
      <w:r>
        <w:t>Awarded Navy Marine Corp Achievement Medal for emergency response</w:t>
      </w:r>
    </w:p>
    <w:p w:rsidR="00436DA8" w:rsidRDefault="00436DA8" w:rsidP="00436DA8">
      <w:r>
        <w:t>Awarded two Navy Good Conduct Medals for exemplary behavior, efficiency, and fidelity in active military service</w:t>
      </w:r>
    </w:p>
    <w:p w:rsidR="00CF0861" w:rsidRDefault="00CF0861" w:rsidP="00436DA8"/>
    <w:p w:rsidR="008953DA" w:rsidRDefault="008953DA" w:rsidP="00436DA8"/>
    <w:p w:rsidR="00436DA8" w:rsidRDefault="00CF0861" w:rsidP="00436DA8">
      <w:r>
        <w:t>Education:</w:t>
      </w:r>
    </w:p>
    <w:p w:rsidR="00CF0861" w:rsidRDefault="00CF0861" w:rsidP="00436DA8">
      <w:r>
        <w:t>September 2015- Executive Security International Protective Support Detail Class graduated with honors.</w:t>
      </w:r>
    </w:p>
    <w:p w:rsidR="00CF0861" w:rsidRDefault="00CF0861" w:rsidP="00436DA8">
      <w:r>
        <w:t>August 2015- Executive Security International Executive Protection Class graduated with honors</w:t>
      </w:r>
    </w:p>
    <w:p w:rsidR="00436DA8" w:rsidRDefault="00436DA8" w:rsidP="00436DA8">
      <w:r>
        <w:t>2002-2006 Robert S. Alexander High School- Douglasville, GA</w:t>
      </w:r>
      <w:r w:rsidR="00CF0861">
        <w:t xml:space="preserve"> (High School Diploma)</w:t>
      </w:r>
    </w:p>
    <w:p w:rsidR="00436DA8" w:rsidRDefault="00436DA8" w:rsidP="00436DA8"/>
    <w:p w:rsidR="0061524F" w:rsidRDefault="0061524F"/>
    <w:sectPr w:rsidR="006152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6DA8"/>
    <w:rsid w:val="003E403C"/>
    <w:rsid w:val="00436DA8"/>
    <w:rsid w:val="0061524F"/>
    <w:rsid w:val="00726E61"/>
    <w:rsid w:val="00782C5B"/>
    <w:rsid w:val="00854A99"/>
    <w:rsid w:val="008953DA"/>
    <w:rsid w:val="00CF0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9B361B-F0A4-4113-AC2D-29E239D88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454</Words>
  <Characters>2589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chelsae hendrix</dc:creator>
  <cp:keywords/>
  <dc:description/>
  <cp:lastModifiedBy>chelsae hendrix</cp:lastModifiedBy>
  <cp:revision>3</cp:revision>
  <dcterms:created xsi:type="dcterms:W3CDTF">2016-01-07T21:07:00Z</dcterms:created>
  <dcterms:modified xsi:type="dcterms:W3CDTF">2016-01-07T22:21:00Z</dcterms:modified>
</cp:coreProperties>
</file>