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BC9C4" w14:textId="77777777" w:rsidR="00545A52" w:rsidRDefault="00CD0BAE">
      <w:r>
        <w:t>Weather In Utah</w:t>
      </w:r>
    </w:p>
    <w:p w14:paraId="16B84769" w14:textId="77777777" w:rsidR="00CD0BAE" w:rsidRDefault="00CD0BAE"/>
    <w:p w14:paraId="36984D81" w14:textId="2218312D" w:rsidR="00CD0BAE" w:rsidRDefault="00CD0BAE">
      <w:r>
        <w:t>Yesterday’s weather: Frikkin’ cold</w:t>
      </w:r>
      <w:r w:rsidR="00A87FDD">
        <w:t>.</w:t>
      </w:r>
    </w:p>
    <w:p w14:paraId="68B3AFBA" w14:textId="21A06A3C" w:rsidR="007152F6" w:rsidRDefault="007152F6">
      <w:r>
        <w:t>Today’s weather: Meh, wasn’t as cold</w:t>
      </w:r>
      <w:r w:rsidR="00A87FDD">
        <w:t>.</w:t>
      </w:r>
    </w:p>
    <w:p w14:paraId="28045EDD" w14:textId="41092742" w:rsidR="00685671" w:rsidRDefault="00685671">
      <w:r>
        <w:t>Tomorrow’s weather: Probably even colder.</w:t>
      </w:r>
      <w:bookmarkStart w:id="0" w:name="_GoBack"/>
      <w:bookmarkEnd w:id="0"/>
    </w:p>
    <w:sectPr w:rsidR="00685671" w:rsidSect="007E7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BAE"/>
    <w:rsid w:val="00685671"/>
    <w:rsid w:val="007152F6"/>
    <w:rsid w:val="007E7D29"/>
    <w:rsid w:val="009829E7"/>
    <w:rsid w:val="00A87FDD"/>
    <w:rsid w:val="00CD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624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2017-01-19T02:33:00Z</dcterms:created>
  <dcterms:modified xsi:type="dcterms:W3CDTF">2017-01-19T02:43:00Z</dcterms:modified>
</cp:coreProperties>
</file>