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D6C" w:rsidRDefault="004D4F67">
      <w:r>
        <w:t>Here’s some initial text.</w:t>
      </w:r>
      <w:bookmarkStart w:id="0" w:name="_GoBack"/>
      <w:bookmarkEnd w:id="0"/>
    </w:p>
    <w:sectPr w:rsidR="003D1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FBC"/>
    <w:rsid w:val="004D4F67"/>
    <w:rsid w:val="009E6129"/>
    <w:rsid w:val="00A82A94"/>
    <w:rsid w:val="00C2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Toshiba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Kaylen Wheeler</dc:creator>
  <cp:keywords/>
  <dc:description/>
  <cp:lastModifiedBy>Kaylen Wheeler</cp:lastModifiedBy>
  <cp:revision>2</cp:revision>
  <dcterms:created xsi:type="dcterms:W3CDTF">2012-02-21T19:12:00Z</dcterms:created>
  <dcterms:modified xsi:type="dcterms:W3CDTF">2012-02-21T19:12:00Z</dcterms:modified>
</cp:coreProperties>
</file>