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034B7" w14:textId="77777777" w:rsidR="00905348" w:rsidRPr="00905348" w:rsidRDefault="00905348" w:rsidP="00905348">
      <w:r w:rsidRPr="00905348">
        <w:t xml:space="preserve">Here is a </w:t>
      </w:r>
      <w:r w:rsidRPr="00905348">
        <w:rPr>
          <w:b/>
          <w:bCs/>
        </w:rPr>
        <w:t>highly detailed and comprehensive sentence-by-sentence breakdown</w:t>
      </w:r>
      <w:r w:rsidRPr="00905348">
        <w:t xml:space="preserve"> of the document </w:t>
      </w:r>
      <w:r w:rsidRPr="00905348">
        <w:rPr>
          <w:b/>
          <w:bCs/>
        </w:rPr>
        <w:t>“AI Policies”</w:t>
      </w:r>
      <w:r w:rsidRPr="00905348">
        <w:t xml:space="preserve">, transformed into structured study notes for your </w:t>
      </w:r>
      <w:r w:rsidRPr="00905348">
        <w:rPr>
          <w:b/>
          <w:bCs/>
        </w:rPr>
        <w:t>CompTIA A+ 220-1102 (Objective 4.10: Explain basic AI concepts)</w:t>
      </w:r>
      <w:r w:rsidRPr="00905348">
        <w:t xml:space="preserve"> preparation.</w:t>
      </w:r>
    </w:p>
    <w:p w14:paraId="6DB33136" w14:textId="77777777" w:rsidR="00905348" w:rsidRPr="00905348" w:rsidRDefault="00A7088D" w:rsidP="00905348">
      <w:r>
        <w:rPr>
          <w:noProof/>
        </w:rPr>
      </w:r>
      <w:r>
        <w:pict w14:anchorId="493C22A1">
          <v:rect id="Horizontal Line 15" o:spid="_x0000_s103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C3B5F33" w14:textId="6AADD1D5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🧠</w:t>
      </w:r>
      <w:r w:rsidRPr="00905348">
        <w:rPr>
          <w:b/>
          <w:bCs/>
        </w:rPr>
        <w:t xml:space="preserve"> AI Policies – Study Notes</w:t>
      </w:r>
    </w:p>
    <w:p w14:paraId="5CBFF1DB" w14:textId="77777777" w:rsidR="00905348" w:rsidRPr="00905348" w:rsidRDefault="00905348" w:rsidP="00905348">
      <w:r w:rsidRPr="00905348">
        <w:rPr>
          <w:i/>
          <w:iCs/>
        </w:rPr>
        <w:t>(For CompTIA A+ Core 2 – Objective 4.10)</w:t>
      </w:r>
    </w:p>
    <w:p w14:paraId="4AAE3F97" w14:textId="77777777" w:rsidR="00905348" w:rsidRPr="00905348" w:rsidRDefault="00A7088D" w:rsidP="00905348">
      <w:r>
        <w:rPr>
          <w:noProof/>
        </w:rPr>
      </w:r>
      <w:r>
        <w:pict w14:anchorId="643BA17C">
          <v:rect id="Horizontal Line 16" o:spid="_x0000_s103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9CA6650" w14:textId="77777777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📌</w:t>
      </w:r>
      <w:r w:rsidRPr="00905348">
        <w:rPr>
          <w:b/>
          <w:bCs/>
        </w:rPr>
        <w:t xml:space="preserve"> What Are AI Policies?</w:t>
      </w:r>
    </w:p>
    <w:p w14:paraId="04C3D878" w14:textId="77777777" w:rsidR="00905348" w:rsidRPr="00905348" w:rsidRDefault="00905348" w:rsidP="00905348">
      <w:pPr>
        <w:numPr>
          <w:ilvl w:val="0"/>
          <w:numId w:val="13"/>
        </w:numPr>
      </w:pPr>
      <w:r w:rsidRPr="00905348">
        <w:rPr>
          <w:b/>
          <w:bCs/>
        </w:rPr>
        <w:t>AI policies</w:t>
      </w:r>
      <w:r w:rsidRPr="00905348">
        <w:t xml:space="preserve"> are formal </w:t>
      </w:r>
      <w:r w:rsidRPr="00905348">
        <w:rPr>
          <w:b/>
          <w:bCs/>
        </w:rPr>
        <w:t>rules and guidelines</w:t>
      </w:r>
      <w:r w:rsidRPr="00905348">
        <w:t xml:space="preserve"> created by organizations to control how AI is designed, deployed, and used.</w:t>
      </w:r>
    </w:p>
    <w:p w14:paraId="6854190E" w14:textId="77777777" w:rsidR="00905348" w:rsidRPr="00905348" w:rsidRDefault="00905348" w:rsidP="00905348">
      <w:pPr>
        <w:numPr>
          <w:ilvl w:val="0"/>
          <w:numId w:val="13"/>
        </w:numPr>
      </w:pPr>
      <w:r w:rsidRPr="00905348">
        <w:t xml:space="preserve">As </w:t>
      </w:r>
      <w:r w:rsidRPr="00905348">
        <w:rPr>
          <w:b/>
          <w:bCs/>
        </w:rPr>
        <w:t>AI becomes more common in business operations</w:t>
      </w:r>
      <w:r w:rsidRPr="00905348">
        <w:t>, these policies are essential for:</w:t>
      </w:r>
    </w:p>
    <w:p w14:paraId="7D522764" w14:textId="77777777" w:rsidR="00905348" w:rsidRPr="00905348" w:rsidRDefault="00905348" w:rsidP="00905348">
      <w:pPr>
        <w:numPr>
          <w:ilvl w:val="1"/>
          <w:numId w:val="13"/>
        </w:numPr>
      </w:pPr>
      <w:r w:rsidRPr="00905348">
        <w:rPr>
          <w:rFonts w:ascii="Apple Color Emoji" w:hAnsi="Apple Color Emoji" w:cs="Apple Color Emoji"/>
        </w:rPr>
        <w:t>🛡️</w:t>
      </w:r>
      <w:r w:rsidRPr="00905348">
        <w:t xml:space="preserve"> Ensuring </w:t>
      </w:r>
      <w:r w:rsidRPr="00905348">
        <w:rPr>
          <w:b/>
          <w:bCs/>
        </w:rPr>
        <w:t>ethical practices</w:t>
      </w:r>
    </w:p>
    <w:p w14:paraId="53BE2A74" w14:textId="77777777" w:rsidR="00905348" w:rsidRPr="00905348" w:rsidRDefault="00905348" w:rsidP="00905348">
      <w:pPr>
        <w:numPr>
          <w:ilvl w:val="1"/>
          <w:numId w:val="13"/>
        </w:numPr>
      </w:pPr>
      <w:r w:rsidRPr="00905348">
        <w:rPr>
          <w:rFonts w:ascii="Apple Color Emoji" w:hAnsi="Apple Color Emoji" w:cs="Apple Color Emoji"/>
        </w:rPr>
        <w:t>💬</w:t>
      </w:r>
      <w:r w:rsidRPr="00905348">
        <w:t xml:space="preserve"> Maintaining </w:t>
      </w:r>
      <w:r w:rsidRPr="00905348">
        <w:rPr>
          <w:b/>
          <w:bCs/>
        </w:rPr>
        <w:t>transparency</w:t>
      </w:r>
    </w:p>
    <w:p w14:paraId="416F7909" w14:textId="77777777" w:rsidR="00905348" w:rsidRPr="00905348" w:rsidRDefault="00905348" w:rsidP="00905348">
      <w:pPr>
        <w:numPr>
          <w:ilvl w:val="1"/>
          <w:numId w:val="13"/>
        </w:numPr>
      </w:pPr>
      <w:r w:rsidRPr="00905348">
        <w:rPr>
          <w:rFonts w:ascii="Apple Color Emoji" w:hAnsi="Apple Color Emoji" w:cs="Apple Color Emoji"/>
        </w:rPr>
        <w:t>📜</w:t>
      </w:r>
      <w:r w:rsidRPr="00905348">
        <w:t xml:space="preserve"> Following </w:t>
      </w:r>
      <w:r w:rsidRPr="00905348">
        <w:rPr>
          <w:b/>
          <w:bCs/>
        </w:rPr>
        <w:t>legal and regulatory standards</w:t>
      </w:r>
    </w:p>
    <w:p w14:paraId="6C832063" w14:textId="77777777" w:rsidR="00905348" w:rsidRPr="00905348" w:rsidRDefault="00A7088D" w:rsidP="00905348">
      <w:r>
        <w:rPr>
          <w:noProof/>
        </w:rPr>
      </w:r>
      <w:r>
        <w:pict w14:anchorId="4691198F">
          <v:rect id="Horizontal Line 17" o:spid="_x0000_s103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D7E7929" w14:textId="77777777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🔍</w:t>
      </w:r>
      <w:r w:rsidRPr="00905348">
        <w:rPr>
          <w:b/>
          <w:bCs/>
        </w:rPr>
        <w:t xml:space="preserve"> Why AI Policies Matter</w:t>
      </w:r>
    </w:p>
    <w:p w14:paraId="77FB1C31" w14:textId="77777777" w:rsidR="00905348" w:rsidRPr="00905348" w:rsidRDefault="00905348" w:rsidP="00905348">
      <w:pPr>
        <w:numPr>
          <w:ilvl w:val="0"/>
          <w:numId w:val="14"/>
        </w:numPr>
      </w:pPr>
      <w:r w:rsidRPr="00905348">
        <w:t>Without proper policies, organizations risk:</w:t>
      </w:r>
    </w:p>
    <w:p w14:paraId="77757F34" w14:textId="77777777" w:rsidR="00905348" w:rsidRPr="00905348" w:rsidRDefault="00905348" w:rsidP="00905348">
      <w:pPr>
        <w:numPr>
          <w:ilvl w:val="1"/>
          <w:numId w:val="14"/>
        </w:numPr>
      </w:pPr>
      <w:r w:rsidRPr="00905348">
        <w:rPr>
          <w:rFonts w:ascii="Apple Color Emoji" w:hAnsi="Apple Color Emoji" w:cs="Apple Color Emoji"/>
        </w:rPr>
        <w:t>⚖️</w:t>
      </w:r>
      <w:r w:rsidRPr="00905348">
        <w:t xml:space="preserve"> Legal violations (like GDPR or HIPAA)</w:t>
      </w:r>
    </w:p>
    <w:p w14:paraId="719DF462" w14:textId="77777777" w:rsidR="00905348" w:rsidRPr="00905348" w:rsidRDefault="00905348" w:rsidP="00905348">
      <w:pPr>
        <w:numPr>
          <w:ilvl w:val="1"/>
          <w:numId w:val="14"/>
        </w:numPr>
      </w:pPr>
      <w:r w:rsidRPr="00905348">
        <w:rPr>
          <w:rFonts w:ascii="Apple Color Emoji" w:hAnsi="Apple Color Emoji" w:cs="Apple Color Emoji"/>
        </w:rPr>
        <w:t>📉</w:t>
      </w:r>
      <w:r w:rsidRPr="00905348">
        <w:t xml:space="preserve"> Loss of user trust</w:t>
      </w:r>
    </w:p>
    <w:p w14:paraId="53B5559A" w14:textId="77777777" w:rsidR="00905348" w:rsidRPr="00905348" w:rsidRDefault="00905348" w:rsidP="00905348">
      <w:pPr>
        <w:numPr>
          <w:ilvl w:val="1"/>
          <w:numId w:val="14"/>
        </w:numPr>
      </w:pPr>
      <w:r w:rsidRPr="00905348">
        <w:rPr>
          <w:rFonts w:ascii="Apple Color Emoji" w:hAnsi="Apple Color Emoji" w:cs="Apple Color Emoji"/>
        </w:rPr>
        <w:t>🤖</w:t>
      </w:r>
      <w:r w:rsidRPr="00905348">
        <w:t xml:space="preserve"> Biased or unethical AI behavior</w:t>
      </w:r>
    </w:p>
    <w:p w14:paraId="6EA1D47A" w14:textId="77777777" w:rsidR="00905348" w:rsidRPr="00905348" w:rsidRDefault="00905348" w:rsidP="00905348">
      <w:pPr>
        <w:numPr>
          <w:ilvl w:val="0"/>
          <w:numId w:val="14"/>
        </w:numPr>
      </w:pPr>
      <w:r w:rsidRPr="00905348">
        <w:t xml:space="preserve">Policies help </w:t>
      </w:r>
      <w:r w:rsidRPr="00905348">
        <w:rPr>
          <w:b/>
          <w:bCs/>
        </w:rPr>
        <w:t>reduce these risks</w:t>
      </w:r>
      <w:r w:rsidRPr="00905348">
        <w:t xml:space="preserve"> and </w:t>
      </w:r>
      <w:r w:rsidRPr="00905348">
        <w:rPr>
          <w:b/>
          <w:bCs/>
        </w:rPr>
        <w:t>maximize the benefits</w:t>
      </w:r>
      <w:r w:rsidRPr="00905348">
        <w:t xml:space="preserve"> of AI.</w:t>
      </w:r>
    </w:p>
    <w:p w14:paraId="51613CDD" w14:textId="77777777" w:rsidR="00905348" w:rsidRPr="00905348" w:rsidRDefault="00A7088D" w:rsidP="00905348">
      <w:r>
        <w:rPr>
          <w:noProof/>
        </w:rPr>
      </w:r>
      <w:r>
        <w:pict w14:anchorId="4457B641">
          <v:rect id="Horizontal Line 18" o:spid="_x0000_s10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F361CF0" w14:textId="66F08AC0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🔐</w:t>
      </w:r>
      <w:r w:rsidRPr="00905348">
        <w:rPr>
          <w:b/>
          <w:bCs/>
        </w:rPr>
        <w:t xml:space="preserve"> What AI Policies Should Cover</w:t>
      </w:r>
    </w:p>
    <w:p w14:paraId="30FDDDFA" w14:textId="567F3F57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✅</w:t>
      </w:r>
      <w:r w:rsidRPr="00905348">
        <w:rPr>
          <w:b/>
          <w:bCs/>
        </w:rPr>
        <w:t xml:space="preserve"> 1. Ethical Use &amp; Governance</w:t>
      </w:r>
    </w:p>
    <w:p w14:paraId="1639959E" w14:textId="77777777" w:rsidR="00905348" w:rsidRPr="00905348" w:rsidRDefault="00905348" w:rsidP="00905348">
      <w:pPr>
        <w:numPr>
          <w:ilvl w:val="0"/>
          <w:numId w:val="15"/>
        </w:numPr>
      </w:pPr>
      <w:r w:rsidRPr="00905348">
        <w:t>AI should align with:</w:t>
      </w:r>
    </w:p>
    <w:p w14:paraId="3A2D810D" w14:textId="77777777" w:rsidR="00905348" w:rsidRPr="00905348" w:rsidRDefault="00905348" w:rsidP="00905348">
      <w:pPr>
        <w:numPr>
          <w:ilvl w:val="1"/>
          <w:numId w:val="15"/>
        </w:numPr>
      </w:pPr>
      <w:r w:rsidRPr="00905348">
        <w:t>The organization’s goals</w:t>
      </w:r>
    </w:p>
    <w:p w14:paraId="7EBCA177" w14:textId="77777777" w:rsidR="00905348" w:rsidRPr="00905348" w:rsidRDefault="00905348" w:rsidP="00905348">
      <w:pPr>
        <w:numPr>
          <w:ilvl w:val="1"/>
          <w:numId w:val="15"/>
        </w:numPr>
      </w:pPr>
      <w:r w:rsidRPr="00905348">
        <w:t>Legal standards</w:t>
      </w:r>
    </w:p>
    <w:p w14:paraId="258B58F4" w14:textId="77777777" w:rsidR="00905348" w:rsidRPr="00905348" w:rsidRDefault="00905348" w:rsidP="00905348">
      <w:pPr>
        <w:numPr>
          <w:ilvl w:val="1"/>
          <w:numId w:val="15"/>
        </w:numPr>
      </w:pPr>
      <w:r w:rsidRPr="00905348">
        <w:t>Societal values</w:t>
      </w:r>
    </w:p>
    <w:p w14:paraId="6DE052BE" w14:textId="77777777" w:rsidR="00905348" w:rsidRPr="00905348" w:rsidRDefault="00905348" w:rsidP="00905348"/>
    <w:p w14:paraId="2EB8D169" w14:textId="3F72A255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✅</w:t>
      </w:r>
      <w:r w:rsidRPr="00905348">
        <w:rPr>
          <w:b/>
          <w:bCs/>
        </w:rPr>
        <w:t xml:space="preserve"> 2. Accountability</w:t>
      </w:r>
    </w:p>
    <w:p w14:paraId="0346756D" w14:textId="77777777" w:rsidR="00905348" w:rsidRPr="00905348" w:rsidRDefault="00905348" w:rsidP="00905348">
      <w:pPr>
        <w:numPr>
          <w:ilvl w:val="0"/>
          <w:numId w:val="16"/>
        </w:numPr>
      </w:pPr>
      <w:r w:rsidRPr="00905348">
        <w:t>AI policies must clearly define:</w:t>
      </w:r>
    </w:p>
    <w:p w14:paraId="411386A1" w14:textId="77777777" w:rsidR="00905348" w:rsidRPr="00905348" w:rsidRDefault="00905348" w:rsidP="00905348">
      <w:pPr>
        <w:numPr>
          <w:ilvl w:val="1"/>
          <w:numId w:val="16"/>
        </w:numPr>
      </w:pPr>
      <w:r w:rsidRPr="00905348">
        <w:t xml:space="preserve">Who is responsible for the </w:t>
      </w:r>
      <w:r w:rsidRPr="00905348">
        <w:rPr>
          <w:b/>
          <w:bCs/>
        </w:rPr>
        <w:t>decisions made by AI</w:t>
      </w:r>
    </w:p>
    <w:p w14:paraId="25209287" w14:textId="77777777" w:rsidR="00905348" w:rsidRPr="00905348" w:rsidRDefault="00905348" w:rsidP="00905348">
      <w:pPr>
        <w:numPr>
          <w:ilvl w:val="1"/>
          <w:numId w:val="16"/>
        </w:numPr>
      </w:pPr>
      <w:r w:rsidRPr="00905348">
        <w:t xml:space="preserve">What </w:t>
      </w:r>
      <w:r w:rsidRPr="00905348">
        <w:rPr>
          <w:b/>
          <w:bCs/>
        </w:rPr>
        <w:t>human oversight</w:t>
      </w:r>
      <w:r w:rsidRPr="00905348">
        <w:t xml:space="preserve"> is required</w:t>
      </w:r>
    </w:p>
    <w:p w14:paraId="6DA20CD2" w14:textId="77777777" w:rsidR="00905348" w:rsidRPr="00905348" w:rsidRDefault="00905348" w:rsidP="00905348">
      <w:pPr>
        <w:numPr>
          <w:ilvl w:val="0"/>
          <w:numId w:val="16"/>
        </w:numPr>
      </w:pPr>
      <w:r w:rsidRPr="00905348">
        <w:t>Example:</w:t>
      </w:r>
    </w:p>
    <w:p w14:paraId="7CD2D4F0" w14:textId="77777777" w:rsidR="00905348" w:rsidRPr="00905348" w:rsidRDefault="00905348" w:rsidP="00905348">
      <w:pPr>
        <w:numPr>
          <w:ilvl w:val="1"/>
          <w:numId w:val="16"/>
        </w:numPr>
      </w:pPr>
      <w:r w:rsidRPr="00905348">
        <w:t xml:space="preserve">In a hiring system, </w:t>
      </w:r>
      <w:r w:rsidRPr="00905348">
        <w:rPr>
          <w:b/>
          <w:bCs/>
        </w:rPr>
        <w:t>humans must review AI decisions</w:t>
      </w:r>
      <w:r w:rsidRPr="00905348">
        <w:t xml:space="preserve"> to ensure fairness.</w:t>
      </w:r>
    </w:p>
    <w:p w14:paraId="3F3FF6BF" w14:textId="77777777" w:rsidR="00905348" w:rsidRPr="00905348" w:rsidRDefault="00905348" w:rsidP="00905348"/>
    <w:p w14:paraId="0A3AFD0B" w14:textId="526D2008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✅</w:t>
      </w:r>
      <w:r w:rsidRPr="00905348">
        <w:rPr>
          <w:b/>
          <w:bCs/>
        </w:rPr>
        <w:t xml:space="preserve"> 3. Bias and Fairness</w:t>
      </w:r>
    </w:p>
    <w:p w14:paraId="140A41E0" w14:textId="77777777" w:rsidR="00905348" w:rsidRPr="00905348" w:rsidRDefault="00905348" w:rsidP="00905348">
      <w:pPr>
        <w:numPr>
          <w:ilvl w:val="0"/>
          <w:numId w:val="17"/>
        </w:numPr>
      </w:pPr>
      <w:r w:rsidRPr="00905348">
        <w:t>AI systems can become biased due to:</w:t>
      </w:r>
    </w:p>
    <w:p w14:paraId="688DEEA9" w14:textId="77777777" w:rsidR="00905348" w:rsidRPr="00905348" w:rsidRDefault="00905348" w:rsidP="00905348">
      <w:pPr>
        <w:numPr>
          <w:ilvl w:val="1"/>
          <w:numId w:val="17"/>
        </w:numPr>
      </w:pPr>
      <w:r w:rsidRPr="00905348">
        <w:t>Flawed training data</w:t>
      </w:r>
    </w:p>
    <w:p w14:paraId="2809C3C1" w14:textId="77777777" w:rsidR="00905348" w:rsidRPr="00905348" w:rsidRDefault="00905348" w:rsidP="00905348">
      <w:pPr>
        <w:numPr>
          <w:ilvl w:val="1"/>
          <w:numId w:val="17"/>
        </w:numPr>
      </w:pPr>
      <w:r w:rsidRPr="00905348">
        <w:t>Poor algorithm design</w:t>
      </w:r>
    </w:p>
    <w:p w14:paraId="19A78E58" w14:textId="77777777" w:rsidR="00905348" w:rsidRPr="00905348" w:rsidRDefault="00905348" w:rsidP="00905348">
      <w:pPr>
        <w:numPr>
          <w:ilvl w:val="0"/>
          <w:numId w:val="17"/>
        </w:numPr>
      </w:pPr>
      <w:r w:rsidRPr="00905348">
        <w:t>Bias mitigation includes:</w:t>
      </w:r>
    </w:p>
    <w:p w14:paraId="4C0C8788" w14:textId="77777777" w:rsidR="00905348" w:rsidRPr="00905348" w:rsidRDefault="00905348" w:rsidP="00905348">
      <w:pPr>
        <w:numPr>
          <w:ilvl w:val="1"/>
          <w:numId w:val="17"/>
        </w:numPr>
      </w:pPr>
      <w:r w:rsidRPr="00905348">
        <w:t xml:space="preserve">Using </w:t>
      </w:r>
      <w:r w:rsidRPr="00905348">
        <w:rPr>
          <w:b/>
          <w:bCs/>
        </w:rPr>
        <w:t>diverse data sets</w:t>
      </w:r>
    </w:p>
    <w:p w14:paraId="17B843C7" w14:textId="77777777" w:rsidR="00905348" w:rsidRPr="00905348" w:rsidRDefault="00905348" w:rsidP="00905348">
      <w:pPr>
        <w:numPr>
          <w:ilvl w:val="1"/>
          <w:numId w:val="17"/>
        </w:numPr>
      </w:pPr>
      <w:r w:rsidRPr="00905348">
        <w:t xml:space="preserve">Conducting </w:t>
      </w:r>
      <w:r w:rsidRPr="00905348">
        <w:rPr>
          <w:b/>
          <w:bCs/>
        </w:rPr>
        <w:t>regular audits</w:t>
      </w:r>
    </w:p>
    <w:p w14:paraId="130CD4D4" w14:textId="77777777" w:rsidR="00905348" w:rsidRPr="00905348" w:rsidRDefault="00905348" w:rsidP="00905348">
      <w:pPr>
        <w:numPr>
          <w:ilvl w:val="1"/>
          <w:numId w:val="17"/>
        </w:numPr>
      </w:pPr>
      <w:r w:rsidRPr="00905348">
        <w:t xml:space="preserve">Involving </w:t>
      </w:r>
      <w:r w:rsidRPr="00905348">
        <w:rPr>
          <w:b/>
          <w:bCs/>
        </w:rPr>
        <w:t>multiple stakeholders</w:t>
      </w:r>
    </w:p>
    <w:p w14:paraId="6E4D90F2" w14:textId="77777777" w:rsidR="00905348" w:rsidRPr="00905348" w:rsidRDefault="00905348" w:rsidP="00905348">
      <w:pPr>
        <w:numPr>
          <w:ilvl w:val="0"/>
          <w:numId w:val="17"/>
        </w:numPr>
      </w:pPr>
      <w:r w:rsidRPr="00905348">
        <w:t>Example:</w:t>
      </w:r>
    </w:p>
    <w:p w14:paraId="30BE7C24" w14:textId="77777777" w:rsidR="00905348" w:rsidRPr="00905348" w:rsidRDefault="00905348" w:rsidP="00905348">
      <w:pPr>
        <w:numPr>
          <w:ilvl w:val="1"/>
          <w:numId w:val="17"/>
        </w:numPr>
      </w:pPr>
      <w:r w:rsidRPr="00905348">
        <w:t xml:space="preserve">A financial institution tests its AI credit scoring system to ensure it </w:t>
      </w:r>
      <w:r w:rsidRPr="00905348">
        <w:rPr>
          <w:b/>
          <w:bCs/>
        </w:rPr>
        <w:t>doesn’t discriminate</w:t>
      </w:r>
      <w:r w:rsidRPr="00905348">
        <w:t xml:space="preserve"> against certain groups.</w:t>
      </w:r>
    </w:p>
    <w:p w14:paraId="16AD3E08" w14:textId="77777777" w:rsidR="00905348" w:rsidRPr="00905348" w:rsidRDefault="00905348" w:rsidP="00905348"/>
    <w:p w14:paraId="7939B930" w14:textId="10E23DE4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✅</w:t>
      </w:r>
      <w:r w:rsidRPr="00905348">
        <w:rPr>
          <w:b/>
          <w:bCs/>
        </w:rPr>
        <w:t xml:space="preserve"> 4. Data Privacy</w:t>
      </w:r>
    </w:p>
    <w:p w14:paraId="36826751" w14:textId="77777777" w:rsidR="00905348" w:rsidRPr="00905348" w:rsidRDefault="00905348" w:rsidP="00905348">
      <w:pPr>
        <w:numPr>
          <w:ilvl w:val="0"/>
          <w:numId w:val="18"/>
        </w:numPr>
      </w:pPr>
      <w:r w:rsidRPr="00905348">
        <w:t xml:space="preserve">AI often uses </w:t>
      </w:r>
      <w:r w:rsidRPr="00905348">
        <w:rPr>
          <w:b/>
          <w:bCs/>
        </w:rPr>
        <w:t>large datasets</w:t>
      </w:r>
      <w:r w:rsidRPr="00905348">
        <w:t xml:space="preserve"> with sensitive information.</w:t>
      </w:r>
    </w:p>
    <w:p w14:paraId="43C25216" w14:textId="77777777" w:rsidR="00905348" w:rsidRPr="00905348" w:rsidRDefault="00905348" w:rsidP="00905348">
      <w:pPr>
        <w:numPr>
          <w:ilvl w:val="0"/>
          <w:numId w:val="18"/>
        </w:numPr>
      </w:pPr>
      <w:r w:rsidRPr="00905348">
        <w:t>Policies should:</w:t>
      </w:r>
    </w:p>
    <w:p w14:paraId="10D3F0A9" w14:textId="77777777" w:rsidR="00905348" w:rsidRPr="00905348" w:rsidRDefault="00905348" w:rsidP="00905348">
      <w:pPr>
        <w:numPr>
          <w:ilvl w:val="1"/>
          <w:numId w:val="18"/>
        </w:numPr>
      </w:pPr>
      <w:r w:rsidRPr="00905348">
        <w:t>Control what data is collected</w:t>
      </w:r>
    </w:p>
    <w:p w14:paraId="2DC42EA1" w14:textId="77777777" w:rsidR="00905348" w:rsidRPr="00905348" w:rsidRDefault="00905348" w:rsidP="00905348">
      <w:pPr>
        <w:numPr>
          <w:ilvl w:val="1"/>
          <w:numId w:val="18"/>
        </w:numPr>
      </w:pPr>
      <w:r w:rsidRPr="00905348">
        <w:t xml:space="preserve">Limit data usage to </w:t>
      </w:r>
      <w:r w:rsidRPr="00905348">
        <w:rPr>
          <w:b/>
          <w:bCs/>
        </w:rPr>
        <w:t>intended purposes</w:t>
      </w:r>
    </w:p>
    <w:p w14:paraId="5A3DA8E8" w14:textId="77777777" w:rsidR="00905348" w:rsidRPr="00905348" w:rsidRDefault="00905348" w:rsidP="00905348">
      <w:pPr>
        <w:numPr>
          <w:ilvl w:val="1"/>
          <w:numId w:val="18"/>
        </w:numPr>
      </w:pPr>
      <w:r w:rsidRPr="00905348">
        <w:t xml:space="preserve">Require </w:t>
      </w:r>
      <w:r w:rsidRPr="00905348">
        <w:rPr>
          <w:b/>
          <w:bCs/>
        </w:rPr>
        <w:t>explicit consent</w:t>
      </w:r>
    </w:p>
    <w:p w14:paraId="0A85C4FF" w14:textId="77777777" w:rsidR="00905348" w:rsidRPr="00905348" w:rsidRDefault="00905348" w:rsidP="00905348">
      <w:pPr>
        <w:numPr>
          <w:ilvl w:val="0"/>
          <w:numId w:val="18"/>
        </w:numPr>
      </w:pPr>
      <w:r w:rsidRPr="00905348">
        <w:t>Example:</w:t>
      </w:r>
    </w:p>
    <w:p w14:paraId="48E30FA7" w14:textId="77777777" w:rsidR="00905348" w:rsidRPr="00905348" w:rsidRDefault="00905348" w:rsidP="00905348">
      <w:pPr>
        <w:numPr>
          <w:ilvl w:val="1"/>
          <w:numId w:val="18"/>
        </w:numPr>
      </w:pPr>
      <w:r w:rsidRPr="00905348">
        <w:t>A healthcare AI cannot use patient data for marketing unless consent is given.</w:t>
      </w:r>
    </w:p>
    <w:p w14:paraId="49DC492B" w14:textId="77777777" w:rsidR="00905348" w:rsidRPr="00905348" w:rsidRDefault="00905348" w:rsidP="00905348"/>
    <w:p w14:paraId="63820308" w14:textId="1C0F454C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✅</w:t>
      </w:r>
      <w:r w:rsidRPr="00905348">
        <w:rPr>
          <w:b/>
          <w:bCs/>
        </w:rPr>
        <w:t xml:space="preserve"> 5. Transparency</w:t>
      </w:r>
    </w:p>
    <w:p w14:paraId="0DBB3129" w14:textId="77777777" w:rsidR="00905348" w:rsidRPr="00905348" w:rsidRDefault="00905348" w:rsidP="00905348">
      <w:pPr>
        <w:numPr>
          <w:ilvl w:val="0"/>
          <w:numId w:val="19"/>
        </w:numPr>
      </w:pPr>
      <w:r w:rsidRPr="00905348">
        <w:t>Users should:</w:t>
      </w:r>
    </w:p>
    <w:p w14:paraId="6159B0E8" w14:textId="77777777" w:rsidR="00905348" w:rsidRPr="00905348" w:rsidRDefault="00905348" w:rsidP="00905348">
      <w:pPr>
        <w:numPr>
          <w:ilvl w:val="1"/>
          <w:numId w:val="19"/>
        </w:numPr>
      </w:pPr>
      <w:r w:rsidRPr="00905348">
        <w:t xml:space="preserve">Know </w:t>
      </w:r>
      <w:r w:rsidRPr="00905348">
        <w:rPr>
          <w:b/>
          <w:bCs/>
        </w:rPr>
        <w:t>when AI is used</w:t>
      </w:r>
    </w:p>
    <w:p w14:paraId="48E4AB44" w14:textId="77777777" w:rsidR="00905348" w:rsidRPr="00905348" w:rsidRDefault="00905348" w:rsidP="00905348">
      <w:pPr>
        <w:numPr>
          <w:ilvl w:val="1"/>
          <w:numId w:val="19"/>
        </w:numPr>
      </w:pPr>
      <w:r w:rsidRPr="00905348">
        <w:t xml:space="preserve">Understand </w:t>
      </w:r>
      <w:r w:rsidRPr="00905348">
        <w:rPr>
          <w:b/>
          <w:bCs/>
        </w:rPr>
        <w:t>how AI makes decisions</w:t>
      </w:r>
    </w:p>
    <w:p w14:paraId="078B3AA1" w14:textId="77777777" w:rsidR="00905348" w:rsidRPr="00905348" w:rsidRDefault="00905348" w:rsidP="00905348">
      <w:pPr>
        <w:numPr>
          <w:ilvl w:val="0"/>
          <w:numId w:val="19"/>
        </w:numPr>
      </w:pPr>
      <w:r w:rsidRPr="00905348">
        <w:t>Critical in fields like:</w:t>
      </w:r>
    </w:p>
    <w:p w14:paraId="0354EDB0" w14:textId="77777777" w:rsidR="00905348" w:rsidRPr="00905348" w:rsidRDefault="00905348" w:rsidP="00905348">
      <w:pPr>
        <w:numPr>
          <w:ilvl w:val="1"/>
          <w:numId w:val="19"/>
        </w:numPr>
      </w:pPr>
      <w:r w:rsidRPr="00905348">
        <w:rPr>
          <w:rFonts w:ascii="Apple Color Emoji" w:hAnsi="Apple Color Emoji" w:cs="Apple Color Emoji"/>
        </w:rPr>
        <w:t>💼</w:t>
      </w:r>
      <w:r w:rsidRPr="00905348">
        <w:t xml:space="preserve"> Hiring</w:t>
      </w:r>
    </w:p>
    <w:p w14:paraId="6C2F1914" w14:textId="77777777" w:rsidR="00905348" w:rsidRPr="00905348" w:rsidRDefault="00905348" w:rsidP="00905348">
      <w:pPr>
        <w:numPr>
          <w:ilvl w:val="1"/>
          <w:numId w:val="19"/>
        </w:numPr>
      </w:pPr>
      <w:r w:rsidRPr="00905348">
        <w:rPr>
          <w:rFonts w:ascii="Apple Color Emoji" w:hAnsi="Apple Color Emoji" w:cs="Apple Color Emoji"/>
        </w:rPr>
        <w:t>💳</w:t>
      </w:r>
      <w:r w:rsidRPr="00905348">
        <w:t xml:space="preserve"> Finance</w:t>
      </w:r>
    </w:p>
    <w:p w14:paraId="65E2118C" w14:textId="77777777" w:rsidR="00905348" w:rsidRPr="00905348" w:rsidRDefault="00905348" w:rsidP="00905348">
      <w:pPr>
        <w:numPr>
          <w:ilvl w:val="1"/>
          <w:numId w:val="19"/>
        </w:numPr>
      </w:pPr>
      <w:r w:rsidRPr="00905348">
        <w:rPr>
          <w:rFonts w:ascii="Apple Color Emoji" w:hAnsi="Apple Color Emoji" w:cs="Apple Color Emoji"/>
        </w:rPr>
        <w:t>🏥</w:t>
      </w:r>
      <w:r w:rsidRPr="00905348">
        <w:t xml:space="preserve"> Healthcare</w:t>
      </w:r>
    </w:p>
    <w:p w14:paraId="2CC80D3D" w14:textId="77777777" w:rsidR="00905348" w:rsidRPr="00905348" w:rsidRDefault="00905348" w:rsidP="00905348">
      <w:pPr>
        <w:numPr>
          <w:ilvl w:val="0"/>
          <w:numId w:val="19"/>
        </w:numPr>
      </w:pPr>
      <w:r w:rsidRPr="00905348">
        <w:t>Example:</w:t>
      </w:r>
    </w:p>
    <w:p w14:paraId="11B0ADC9" w14:textId="77777777" w:rsidR="00905348" w:rsidRPr="00905348" w:rsidRDefault="00905348" w:rsidP="00905348">
      <w:pPr>
        <w:numPr>
          <w:ilvl w:val="1"/>
          <w:numId w:val="19"/>
        </w:numPr>
      </w:pPr>
      <w:r w:rsidRPr="00905348">
        <w:t xml:space="preserve">A hiring platform must explain </w:t>
      </w:r>
      <w:r w:rsidRPr="00905348">
        <w:rPr>
          <w:b/>
          <w:bCs/>
        </w:rPr>
        <w:t>how applications were evaluated</w:t>
      </w:r>
      <w:r w:rsidRPr="00905348">
        <w:t xml:space="preserve"> by the AI.</w:t>
      </w:r>
    </w:p>
    <w:p w14:paraId="4207BC94" w14:textId="77777777" w:rsidR="00905348" w:rsidRPr="00905348" w:rsidRDefault="00905348" w:rsidP="00905348"/>
    <w:p w14:paraId="7CEE45A8" w14:textId="0C906F6C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✅</w:t>
      </w:r>
      <w:r w:rsidRPr="00905348">
        <w:rPr>
          <w:b/>
          <w:bCs/>
        </w:rPr>
        <w:t xml:space="preserve"> 6. Appropriate Use</w:t>
      </w:r>
    </w:p>
    <w:p w14:paraId="5BF33B4F" w14:textId="77777777" w:rsidR="00905348" w:rsidRPr="00905348" w:rsidRDefault="00905348" w:rsidP="00905348">
      <w:pPr>
        <w:numPr>
          <w:ilvl w:val="0"/>
          <w:numId w:val="20"/>
        </w:numPr>
      </w:pPr>
      <w:r w:rsidRPr="00905348">
        <w:t>AI should only be used in ways that respect:</w:t>
      </w:r>
    </w:p>
    <w:p w14:paraId="1D373A84" w14:textId="77777777" w:rsidR="00905348" w:rsidRPr="00905348" w:rsidRDefault="00905348" w:rsidP="00905348">
      <w:pPr>
        <w:numPr>
          <w:ilvl w:val="1"/>
          <w:numId w:val="20"/>
        </w:numPr>
      </w:pPr>
      <w:r w:rsidRPr="00905348">
        <w:t>Human rights</w:t>
      </w:r>
    </w:p>
    <w:p w14:paraId="6ACC943F" w14:textId="77777777" w:rsidR="00905348" w:rsidRPr="00905348" w:rsidRDefault="00905348" w:rsidP="00905348">
      <w:pPr>
        <w:numPr>
          <w:ilvl w:val="1"/>
          <w:numId w:val="20"/>
        </w:numPr>
      </w:pPr>
      <w:r w:rsidRPr="00905348">
        <w:t>Organizational values</w:t>
      </w:r>
    </w:p>
    <w:p w14:paraId="45601ADD" w14:textId="77777777" w:rsidR="00905348" w:rsidRPr="00905348" w:rsidRDefault="00905348" w:rsidP="00905348">
      <w:pPr>
        <w:numPr>
          <w:ilvl w:val="0"/>
          <w:numId w:val="20"/>
        </w:numPr>
      </w:pPr>
      <w:r w:rsidRPr="00905348">
        <w:t>Example:</w:t>
      </w:r>
    </w:p>
    <w:p w14:paraId="12F3725F" w14:textId="77777777" w:rsidR="00905348" w:rsidRPr="00905348" w:rsidRDefault="00905348" w:rsidP="00905348">
      <w:pPr>
        <w:numPr>
          <w:ilvl w:val="1"/>
          <w:numId w:val="20"/>
        </w:numPr>
      </w:pPr>
      <w:r w:rsidRPr="00905348">
        <w:t xml:space="preserve">Prohibiting AI from being used for </w:t>
      </w:r>
      <w:r w:rsidRPr="00905348">
        <w:rPr>
          <w:b/>
          <w:bCs/>
        </w:rPr>
        <w:t>unauthorized surveillance</w:t>
      </w:r>
    </w:p>
    <w:p w14:paraId="20775113" w14:textId="77777777" w:rsidR="00905348" w:rsidRPr="00905348" w:rsidRDefault="00905348" w:rsidP="00905348">
      <w:pPr>
        <w:numPr>
          <w:ilvl w:val="1"/>
          <w:numId w:val="20"/>
        </w:numPr>
      </w:pPr>
      <w:r w:rsidRPr="00905348">
        <w:t xml:space="preserve">Human review required for </w:t>
      </w:r>
      <w:r w:rsidRPr="00905348">
        <w:rPr>
          <w:b/>
          <w:bCs/>
        </w:rPr>
        <w:t>content moderation</w:t>
      </w:r>
      <w:r w:rsidRPr="00905348">
        <w:t xml:space="preserve"> in sensitive cases</w:t>
      </w:r>
    </w:p>
    <w:p w14:paraId="1C6DFFF9" w14:textId="77777777" w:rsidR="00905348" w:rsidRPr="00905348" w:rsidRDefault="00905348" w:rsidP="00905348"/>
    <w:p w14:paraId="35DD5D6A" w14:textId="39124290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✅</w:t>
      </w:r>
      <w:r w:rsidRPr="00905348">
        <w:rPr>
          <w:b/>
          <w:bCs/>
        </w:rPr>
        <w:t xml:space="preserve"> 7. Plagiarism &amp; Intellectual Property</w:t>
      </w:r>
    </w:p>
    <w:p w14:paraId="08557458" w14:textId="77777777" w:rsidR="00905348" w:rsidRPr="00905348" w:rsidRDefault="00905348" w:rsidP="00905348">
      <w:pPr>
        <w:numPr>
          <w:ilvl w:val="0"/>
          <w:numId w:val="21"/>
        </w:numPr>
      </w:pPr>
      <w:r w:rsidRPr="00905348">
        <w:t>AI-generated content must:</w:t>
      </w:r>
    </w:p>
    <w:p w14:paraId="515CF65C" w14:textId="77777777" w:rsidR="00905348" w:rsidRPr="00905348" w:rsidRDefault="00905348" w:rsidP="00905348">
      <w:pPr>
        <w:numPr>
          <w:ilvl w:val="1"/>
          <w:numId w:val="21"/>
        </w:numPr>
      </w:pPr>
      <w:r w:rsidRPr="00905348">
        <w:t>Be original</w:t>
      </w:r>
    </w:p>
    <w:p w14:paraId="76640F92" w14:textId="77777777" w:rsidR="00905348" w:rsidRPr="00905348" w:rsidRDefault="00905348" w:rsidP="00905348">
      <w:pPr>
        <w:numPr>
          <w:ilvl w:val="1"/>
          <w:numId w:val="21"/>
        </w:numPr>
      </w:pPr>
      <w:r w:rsidRPr="00905348">
        <w:t>Respect copyright</w:t>
      </w:r>
    </w:p>
    <w:p w14:paraId="77B6404F" w14:textId="77777777" w:rsidR="00905348" w:rsidRPr="00905348" w:rsidRDefault="00905348" w:rsidP="00905348">
      <w:pPr>
        <w:numPr>
          <w:ilvl w:val="1"/>
          <w:numId w:val="21"/>
        </w:numPr>
      </w:pPr>
      <w:r w:rsidRPr="00905348">
        <w:t>Credit sources properly</w:t>
      </w:r>
    </w:p>
    <w:p w14:paraId="25CE02AC" w14:textId="77777777" w:rsidR="00905348" w:rsidRPr="00905348" w:rsidRDefault="00905348" w:rsidP="00905348">
      <w:pPr>
        <w:numPr>
          <w:ilvl w:val="0"/>
          <w:numId w:val="21"/>
        </w:numPr>
      </w:pPr>
      <w:r w:rsidRPr="00905348">
        <w:t>Example:</w:t>
      </w:r>
    </w:p>
    <w:p w14:paraId="6B495095" w14:textId="77777777" w:rsidR="00905348" w:rsidRPr="00905348" w:rsidRDefault="00905348" w:rsidP="00905348">
      <w:pPr>
        <w:numPr>
          <w:ilvl w:val="1"/>
          <w:numId w:val="21"/>
        </w:numPr>
      </w:pPr>
      <w:r w:rsidRPr="00905348">
        <w:t xml:space="preserve">Marketing teams must verify AI-generated content for </w:t>
      </w:r>
      <w:r w:rsidRPr="00905348">
        <w:rPr>
          <w:b/>
          <w:bCs/>
        </w:rPr>
        <w:t>originality and proper attribution</w:t>
      </w:r>
      <w:r w:rsidRPr="00905348">
        <w:t xml:space="preserve"> to avoid copyright issues.</w:t>
      </w:r>
    </w:p>
    <w:p w14:paraId="76A544A2" w14:textId="77777777" w:rsidR="00905348" w:rsidRPr="00905348" w:rsidRDefault="00A7088D" w:rsidP="00905348">
      <w:r>
        <w:rPr>
          <w:noProof/>
        </w:rPr>
      </w:r>
      <w:r>
        <w:pict w14:anchorId="716305F7">
          <v:rect id="Horizontal Line 19" o:spid="_x0000_s10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D46F942" w14:textId="77777777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📂</w:t>
      </w:r>
      <w:r w:rsidRPr="00905348">
        <w:rPr>
          <w:b/>
          <w:bCs/>
        </w:rPr>
        <w:t xml:space="preserve"> Real-World Examples of AI Policies</w:t>
      </w:r>
    </w:p>
    <w:p w14:paraId="66D51CEF" w14:textId="77777777" w:rsidR="00905348" w:rsidRPr="00905348" w:rsidRDefault="00905348" w:rsidP="00905348"/>
    <w:p w14:paraId="305BF7E6" w14:textId="37EDCE5B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🏥</w:t>
      </w:r>
      <w:r w:rsidRPr="00905348">
        <w:rPr>
          <w:b/>
          <w:bCs/>
        </w:rPr>
        <w:t> Healthcare Organization</w:t>
      </w:r>
    </w:p>
    <w:p w14:paraId="53420679" w14:textId="77777777" w:rsidR="00905348" w:rsidRPr="00905348" w:rsidRDefault="00905348" w:rsidP="00905348">
      <w:pPr>
        <w:numPr>
          <w:ilvl w:val="0"/>
          <w:numId w:val="22"/>
        </w:numPr>
      </w:pPr>
      <w:r w:rsidRPr="00905348">
        <w:t>AI used for diagnostics must:</w:t>
      </w:r>
    </w:p>
    <w:p w14:paraId="26FF3A95" w14:textId="77777777" w:rsidR="00905348" w:rsidRPr="00905348" w:rsidRDefault="00905348" w:rsidP="00905348">
      <w:pPr>
        <w:numPr>
          <w:ilvl w:val="1"/>
          <w:numId w:val="22"/>
        </w:numPr>
      </w:pPr>
      <w:r w:rsidRPr="00905348">
        <w:t>Be tested for accuracy and fairness</w:t>
      </w:r>
    </w:p>
    <w:p w14:paraId="28772BD0" w14:textId="77777777" w:rsidR="00905348" w:rsidRPr="00905348" w:rsidRDefault="00905348" w:rsidP="00905348">
      <w:pPr>
        <w:numPr>
          <w:ilvl w:val="1"/>
          <w:numId w:val="22"/>
        </w:numPr>
      </w:pPr>
      <w:r w:rsidRPr="00905348">
        <w:t xml:space="preserve">Perform well across </w:t>
      </w:r>
      <w:r w:rsidRPr="00905348">
        <w:rPr>
          <w:b/>
          <w:bCs/>
        </w:rPr>
        <w:t>diverse patient groups</w:t>
      </w:r>
    </w:p>
    <w:p w14:paraId="7ED8A18D" w14:textId="77777777" w:rsidR="00905348" w:rsidRPr="00905348" w:rsidRDefault="00905348" w:rsidP="00905348">
      <w:pPr>
        <w:numPr>
          <w:ilvl w:val="1"/>
          <w:numId w:val="22"/>
        </w:numPr>
      </w:pPr>
      <w:r w:rsidRPr="00905348">
        <w:t xml:space="preserve">Undergo </w:t>
      </w:r>
      <w:r w:rsidRPr="00905348">
        <w:rPr>
          <w:b/>
          <w:bCs/>
        </w:rPr>
        <w:t>regular audits</w:t>
      </w:r>
      <w:r w:rsidRPr="00905348">
        <w:t xml:space="preserve"> to meet standards (e.g., </w:t>
      </w:r>
      <w:r w:rsidRPr="00905348">
        <w:rPr>
          <w:b/>
          <w:bCs/>
        </w:rPr>
        <w:t>HIPAA</w:t>
      </w:r>
      <w:r w:rsidRPr="00905348">
        <w:t>)</w:t>
      </w:r>
    </w:p>
    <w:p w14:paraId="57BA9A01" w14:textId="77777777" w:rsidR="00905348" w:rsidRPr="00905348" w:rsidRDefault="00905348" w:rsidP="00905348"/>
    <w:p w14:paraId="686A01E8" w14:textId="6E5E6FA4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🎓</w:t>
      </w:r>
      <w:r w:rsidRPr="00905348">
        <w:rPr>
          <w:b/>
          <w:bCs/>
        </w:rPr>
        <w:t> Educational Institution</w:t>
      </w:r>
    </w:p>
    <w:p w14:paraId="45D7FFC4" w14:textId="77777777" w:rsidR="00905348" w:rsidRPr="00905348" w:rsidRDefault="00905348" w:rsidP="00905348">
      <w:pPr>
        <w:numPr>
          <w:ilvl w:val="0"/>
          <w:numId w:val="23"/>
        </w:numPr>
      </w:pPr>
      <w:r w:rsidRPr="00905348">
        <w:t>AI can grade assignments, but:</w:t>
      </w:r>
    </w:p>
    <w:p w14:paraId="0A7BDDEB" w14:textId="77777777" w:rsidR="00905348" w:rsidRPr="00905348" w:rsidRDefault="00905348" w:rsidP="00905348">
      <w:pPr>
        <w:numPr>
          <w:ilvl w:val="1"/>
          <w:numId w:val="23"/>
        </w:numPr>
      </w:pPr>
      <w:r w:rsidRPr="00905348">
        <w:t xml:space="preserve">Algorithms must be </w:t>
      </w:r>
      <w:r w:rsidRPr="00905348">
        <w:rPr>
          <w:b/>
          <w:bCs/>
        </w:rPr>
        <w:t>periodically evaluated</w:t>
      </w:r>
    </w:p>
    <w:p w14:paraId="4CFD406F" w14:textId="77777777" w:rsidR="00905348" w:rsidRPr="00905348" w:rsidRDefault="00905348" w:rsidP="00905348">
      <w:pPr>
        <w:numPr>
          <w:ilvl w:val="1"/>
          <w:numId w:val="23"/>
        </w:numPr>
      </w:pPr>
      <w:r w:rsidRPr="00905348">
        <w:t xml:space="preserve">Grading decisions must be </w:t>
      </w:r>
      <w:r w:rsidRPr="00905348">
        <w:rPr>
          <w:b/>
          <w:bCs/>
        </w:rPr>
        <w:t>transparent to students</w:t>
      </w:r>
    </w:p>
    <w:p w14:paraId="2A9DC7C7" w14:textId="77777777" w:rsidR="00905348" w:rsidRPr="00905348" w:rsidRDefault="00905348" w:rsidP="00905348"/>
    <w:p w14:paraId="399068E7" w14:textId="366B7676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🛒</w:t>
      </w:r>
      <w:r w:rsidRPr="00905348">
        <w:rPr>
          <w:b/>
          <w:bCs/>
        </w:rPr>
        <w:t> E-Commerce Platform</w:t>
      </w:r>
    </w:p>
    <w:p w14:paraId="741547D9" w14:textId="77777777" w:rsidR="00905348" w:rsidRPr="00905348" w:rsidRDefault="00905348" w:rsidP="00905348">
      <w:pPr>
        <w:numPr>
          <w:ilvl w:val="0"/>
          <w:numId w:val="24"/>
        </w:numPr>
      </w:pPr>
      <w:r w:rsidRPr="00905348">
        <w:t>AI for product recommendations must:</w:t>
      </w:r>
    </w:p>
    <w:p w14:paraId="6F72502E" w14:textId="77777777" w:rsidR="00905348" w:rsidRPr="00905348" w:rsidRDefault="00905348" w:rsidP="00905348">
      <w:pPr>
        <w:numPr>
          <w:ilvl w:val="1"/>
          <w:numId w:val="24"/>
        </w:numPr>
      </w:pPr>
      <w:r w:rsidRPr="00905348">
        <w:t xml:space="preserve">Be </w:t>
      </w:r>
      <w:r w:rsidRPr="00905348">
        <w:rPr>
          <w:b/>
          <w:bCs/>
        </w:rPr>
        <w:t>audited</w:t>
      </w:r>
      <w:r w:rsidRPr="00905348">
        <w:t xml:space="preserve"> to prevent brand favoritism</w:t>
      </w:r>
    </w:p>
    <w:p w14:paraId="0F7AFAC3" w14:textId="77777777" w:rsidR="00905348" w:rsidRPr="00905348" w:rsidRDefault="00905348" w:rsidP="00905348">
      <w:pPr>
        <w:numPr>
          <w:ilvl w:val="1"/>
          <w:numId w:val="24"/>
        </w:numPr>
      </w:pPr>
      <w:r w:rsidRPr="00905348">
        <w:t xml:space="preserve">Ensure recommendations are based on </w:t>
      </w:r>
      <w:r w:rsidRPr="00905348">
        <w:rPr>
          <w:b/>
          <w:bCs/>
        </w:rPr>
        <w:t>user preferences</w:t>
      </w:r>
      <w:r w:rsidRPr="00905348">
        <w:t>, not vendor deals</w:t>
      </w:r>
    </w:p>
    <w:p w14:paraId="7BF2BCAA" w14:textId="77777777" w:rsidR="00905348" w:rsidRPr="00905348" w:rsidRDefault="00A7088D" w:rsidP="00905348">
      <w:r>
        <w:rPr>
          <w:noProof/>
        </w:rPr>
      </w:r>
      <w:r>
        <w:pict w14:anchorId="2AB90CA1">
          <v:rect id="Horizontal Line 20" o:spid="_x0000_s10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A3CBDF2" w14:textId="77777777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📌</w:t>
      </w:r>
      <w:r w:rsidRPr="00905348">
        <w:rPr>
          <w:b/>
          <w:bCs/>
        </w:rPr>
        <w:t xml:space="preserve"> Summary – What AI Policies Should Include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6066"/>
      </w:tblGrid>
      <w:tr w:rsidR="00905348" w:rsidRPr="00905348" w14:paraId="74E1C3B5" w14:textId="77777777" w:rsidTr="009053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FADE0" w14:textId="77777777" w:rsidR="00905348" w:rsidRPr="00905348" w:rsidRDefault="00905348" w:rsidP="00905348">
            <w:pPr>
              <w:rPr>
                <w:b/>
                <w:bCs/>
              </w:rPr>
            </w:pPr>
            <w:r w:rsidRPr="00905348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6CE56B9" w14:textId="77777777" w:rsidR="00905348" w:rsidRPr="00905348" w:rsidRDefault="00905348" w:rsidP="00905348">
            <w:pPr>
              <w:rPr>
                <w:b/>
                <w:bCs/>
              </w:rPr>
            </w:pPr>
            <w:r w:rsidRPr="00905348">
              <w:rPr>
                <w:b/>
                <w:bCs/>
              </w:rPr>
              <w:t>Key Focus</w:t>
            </w:r>
          </w:p>
        </w:tc>
      </w:tr>
      <w:tr w:rsidR="00905348" w:rsidRPr="00905348" w14:paraId="1BBBECBF" w14:textId="77777777" w:rsidTr="00905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DE20E" w14:textId="77777777" w:rsidR="00905348" w:rsidRPr="00905348" w:rsidRDefault="00905348" w:rsidP="00905348">
            <w:r w:rsidRPr="00905348">
              <w:t>Accountability</w:t>
            </w:r>
          </w:p>
        </w:tc>
        <w:tc>
          <w:tcPr>
            <w:tcW w:w="0" w:type="auto"/>
            <w:vAlign w:val="center"/>
            <w:hideMark/>
          </w:tcPr>
          <w:p w14:paraId="5975EAC2" w14:textId="77777777" w:rsidR="00905348" w:rsidRPr="00905348" w:rsidRDefault="00905348" w:rsidP="00905348">
            <w:r w:rsidRPr="00905348">
              <w:t>Human oversight, decision responsibility</w:t>
            </w:r>
          </w:p>
        </w:tc>
      </w:tr>
      <w:tr w:rsidR="00905348" w:rsidRPr="00905348" w14:paraId="268896ED" w14:textId="77777777" w:rsidTr="00905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60DD1" w14:textId="77777777" w:rsidR="00905348" w:rsidRPr="00905348" w:rsidRDefault="00905348" w:rsidP="00905348">
            <w:r w:rsidRPr="00905348">
              <w:t>Bias</w:t>
            </w:r>
          </w:p>
        </w:tc>
        <w:tc>
          <w:tcPr>
            <w:tcW w:w="0" w:type="auto"/>
            <w:vAlign w:val="center"/>
            <w:hideMark/>
          </w:tcPr>
          <w:p w14:paraId="32FCC7C5" w14:textId="77777777" w:rsidR="00905348" w:rsidRPr="00905348" w:rsidRDefault="00905348" w:rsidP="00905348">
            <w:r w:rsidRPr="00905348">
              <w:t>Prevent discrimination through data diversity and audits</w:t>
            </w:r>
          </w:p>
        </w:tc>
      </w:tr>
      <w:tr w:rsidR="00905348" w:rsidRPr="00905348" w14:paraId="56305AE9" w14:textId="77777777" w:rsidTr="00905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2CB13" w14:textId="77777777" w:rsidR="00905348" w:rsidRPr="00905348" w:rsidRDefault="00905348" w:rsidP="00905348">
            <w:r w:rsidRPr="00905348">
              <w:t>Data Privacy</w:t>
            </w:r>
          </w:p>
        </w:tc>
        <w:tc>
          <w:tcPr>
            <w:tcW w:w="0" w:type="auto"/>
            <w:vAlign w:val="center"/>
            <w:hideMark/>
          </w:tcPr>
          <w:p w14:paraId="290594F6" w14:textId="77777777" w:rsidR="00905348" w:rsidRPr="00905348" w:rsidRDefault="00905348" w:rsidP="00905348">
            <w:r w:rsidRPr="00905348">
              <w:t>Protect sensitive data and comply with privacy laws</w:t>
            </w:r>
          </w:p>
        </w:tc>
      </w:tr>
      <w:tr w:rsidR="00905348" w:rsidRPr="00905348" w14:paraId="6095043E" w14:textId="77777777" w:rsidTr="00905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C89AB" w14:textId="77777777" w:rsidR="00905348" w:rsidRPr="00905348" w:rsidRDefault="00905348" w:rsidP="00905348">
            <w:r w:rsidRPr="00905348"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19DA239D" w14:textId="77777777" w:rsidR="00905348" w:rsidRPr="00905348" w:rsidRDefault="00905348" w:rsidP="00905348">
            <w:r w:rsidRPr="00905348">
              <w:t>Users understand how AI makes decisions</w:t>
            </w:r>
          </w:p>
        </w:tc>
      </w:tr>
      <w:tr w:rsidR="00905348" w:rsidRPr="00905348" w14:paraId="01439DDB" w14:textId="77777777" w:rsidTr="00905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9FEE" w14:textId="77777777" w:rsidR="00905348" w:rsidRPr="00905348" w:rsidRDefault="00905348" w:rsidP="00905348">
            <w:r w:rsidRPr="00905348">
              <w:t>Appropriate Use</w:t>
            </w:r>
          </w:p>
        </w:tc>
        <w:tc>
          <w:tcPr>
            <w:tcW w:w="0" w:type="auto"/>
            <w:vAlign w:val="center"/>
            <w:hideMark/>
          </w:tcPr>
          <w:p w14:paraId="11944C66" w14:textId="77777777" w:rsidR="00905348" w:rsidRPr="00905348" w:rsidRDefault="00905348" w:rsidP="00905348">
            <w:r w:rsidRPr="00905348">
              <w:t>AI is not used unethically (e.g., surveillance or censorship)</w:t>
            </w:r>
          </w:p>
        </w:tc>
      </w:tr>
      <w:tr w:rsidR="00905348" w:rsidRPr="00905348" w14:paraId="2DEBC028" w14:textId="77777777" w:rsidTr="00905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B81E6" w14:textId="77777777" w:rsidR="00905348" w:rsidRPr="00905348" w:rsidRDefault="00905348" w:rsidP="00905348">
            <w:r w:rsidRPr="00905348">
              <w:t>Plagiarism</w:t>
            </w:r>
          </w:p>
        </w:tc>
        <w:tc>
          <w:tcPr>
            <w:tcW w:w="0" w:type="auto"/>
            <w:vAlign w:val="center"/>
            <w:hideMark/>
          </w:tcPr>
          <w:p w14:paraId="468315E5" w14:textId="77777777" w:rsidR="00905348" w:rsidRPr="00905348" w:rsidRDefault="00905348" w:rsidP="00905348">
            <w:r w:rsidRPr="00905348">
              <w:t>Ensure AI content is original and properly sourced</w:t>
            </w:r>
          </w:p>
        </w:tc>
      </w:tr>
    </w:tbl>
    <w:p w14:paraId="4837851D" w14:textId="77777777" w:rsidR="00905348" w:rsidRPr="00905348" w:rsidRDefault="00A7088D" w:rsidP="00905348">
      <w:r>
        <w:rPr>
          <w:noProof/>
        </w:rPr>
      </w:r>
      <w:r>
        <w:pict w14:anchorId="7A547C29">
          <v:rect id="Horizontal Line 21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4FA876C" w14:textId="77777777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🧠</w:t>
      </w:r>
      <w:r w:rsidRPr="00905348">
        <w:rPr>
          <w:b/>
          <w:bCs/>
        </w:rPr>
        <w:t xml:space="preserve"> Why This Matters for CompTIA A+ 220-1102</w:t>
      </w:r>
    </w:p>
    <w:p w14:paraId="6A2A0490" w14:textId="77777777" w:rsidR="00905348" w:rsidRPr="00905348" w:rsidRDefault="00905348" w:rsidP="00905348"/>
    <w:p w14:paraId="68FDE958" w14:textId="77777777" w:rsidR="00905348" w:rsidRPr="00905348" w:rsidRDefault="00905348" w:rsidP="00905348">
      <w:r w:rsidRPr="00905348">
        <w:rPr>
          <w:rFonts w:ascii="Apple Color Emoji" w:hAnsi="Apple Color Emoji" w:cs="Apple Color Emoji"/>
        </w:rPr>
        <w:t>✅</w:t>
      </w:r>
      <w:r w:rsidRPr="00905348">
        <w:t xml:space="preserve"> </w:t>
      </w:r>
      <w:r w:rsidRPr="00905348">
        <w:rPr>
          <w:b/>
          <w:bCs/>
        </w:rPr>
        <w:t>Included in Objective 4.10 – Explain basic AI concepts</w:t>
      </w:r>
    </w:p>
    <w:p w14:paraId="6FEDB76C" w14:textId="77777777" w:rsidR="00905348" w:rsidRPr="00905348" w:rsidRDefault="00905348" w:rsidP="00905348">
      <w:r w:rsidRPr="00905348">
        <w:t>You should be able to:</w:t>
      </w:r>
    </w:p>
    <w:p w14:paraId="0DA29E01" w14:textId="77777777" w:rsidR="00905348" w:rsidRPr="00905348" w:rsidRDefault="00905348" w:rsidP="00905348">
      <w:pPr>
        <w:numPr>
          <w:ilvl w:val="0"/>
          <w:numId w:val="25"/>
        </w:numPr>
      </w:pPr>
      <w:r w:rsidRPr="00905348">
        <w:t xml:space="preserve">Identify what </w:t>
      </w:r>
      <w:r w:rsidRPr="00905348">
        <w:rPr>
          <w:b/>
          <w:bCs/>
        </w:rPr>
        <w:t>AI policies</w:t>
      </w:r>
      <w:r w:rsidRPr="00905348">
        <w:t xml:space="preserve"> are and why they matter</w:t>
      </w:r>
    </w:p>
    <w:p w14:paraId="329431E7" w14:textId="77777777" w:rsidR="00905348" w:rsidRPr="00905348" w:rsidRDefault="00905348" w:rsidP="00905348">
      <w:pPr>
        <w:numPr>
          <w:ilvl w:val="0"/>
          <w:numId w:val="25"/>
        </w:numPr>
      </w:pPr>
      <w:r w:rsidRPr="00905348">
        <w:t xml:space="preserve">Recognize issues like </w:t>
      </w:r>
      <w:r w:rsidRPr="00905348">
        <w:rPr>
          <w:b/>
          <w:bCs/>
        </w:rPr>
        <w:t>bias, privacy, transparency, and accountability</w:t>
      </w:r>
    </w:p>
    <w:p w14:paraId="7A4B44D4" w14:textId="77777777" w:rsidR="00905348" w:rsidRPr="00905348" w:rsidRDefault="00905348" w:rsidP="00905348">
      <w:pPr>
        <w:numPr>
          <w:ilvl w:val="0"/>
          <w:numId w:val="25"/>
        </w:numPr>
      </w:pPr>
      <w:r w:rsidRPr="00905348">
        <w:t xml:space="preserve">Understand </w:t>
      </w:r>
      <w:r w:rsidRPr="00905348">
        <w:rPr>
          <w:b/>
          <w:bCs/>
        </w:rPr>
        <w:t>real-world examples</w:t>
      </w:r>
      <w:r w:rsidRPr="00905348">
        <w:t xml:space="preserve"> and policy implementations</w:t>
      </w:r>
    </w:p>
    <w:p w14:paraId="349C7805" w14:textId="77777777" w:rsidR="00905348" w:rsidRPr="00905348" w:rsidRDefault="00905348" w:rsidP="00905348">
      <w:pPr>
        <w:numPr>
          <w:ilvl w:val="0"/>
          <w:numId w:val="25"/>
        </w:numPr>
      </w:pPr>
      <w:r w:rsidRPr="00905348">
        <w:t>Apply this knowledge to scenarios involving AI in business environments</w:t>
      </w:r>
    </w:p>
    <w:p w14:paraId="71B52D28" w14:textId="77777777" w:rsidR="00905348" w:rsidRPr="00905348" w:rsidRDefault="00A7088D" w:rsidP="00905348">
      <w:r>
        <w:rPr>
          <w:noProof/>
        </w:rPr>
      </w:r>
      <w:r>
        <w:pict w14:anchorId="12E7A61D">
          <v:rect id="Horizontal Line 22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E98C057" w14:textId="3507C2A4" w:rsidR="00905348" w:rsidRPr="00905348" w:rsidRDefault="00905348" w:rsidP="00905348">
      <w:pPr>
        <w:rPr>
          <w:b/>
          <w:bCs/>
        </w:rPr>
      </w:pPr>
      <w:r w:rsidRPr="00905348">
        <w:rPr>
          <w:rFonts w:ascii="Apple Color Emoji" w:hAnsi="Apple Color Emoji" w:cs="Apple Color Emoji"/>
          <w:b/>
          <w:bCs/>
        </w:rPr>
        <w:t>🔁</w:t>
      </w:r>
      <w:r w:rsidRPr="00905348">
        <w:rPr>
          <w:b/>
          <w:bCs/>
        </w:rPr>
        <w:t xml:space="preserve"> Simple Analogy:</w:t>
      </w:r>
    </w:p>
    <w:p w14:paraId="2517A7B8" w14:textId="77777777" w:rsidR="00905348" w:rsidRPr="00905348" w:rsidRDefault="00905348" w:rsidP="00905348">
      <w:r w:rsidRPr="00905348">
        <w:t>Think of AI as a very smart assistant.</w:t>
      </w:r>
    </w:p>
    <w:p w14:paraId="1789F6B8" w14:textId="77777777" w:rsidR="00905348" w:rsidRPr="00905348" w:rsidRDefault="00905348" w:rsidP="00905348">
      <w:r w:rsidRPr="00905348">
        <w:t xml:space="preserve">AI policies are the </w:t>
      </w:r>
      <w:r w:rsidRPr="00905348">
        <w:rPr>
          <w:b/>
          <w:bCs/>
        </w:rPr>
        <w:t>rulebook</w:t>
      </w:r>
      <w:r w:rsidRPr="00905348">
        <w:t xml:space="preserve"> that tells the assistant:</w:t>
      </w:r>
    </w:p>
    <w:p w14:paraId="22CA9F27" w14:textId="77777777" w:rsidR="00905348" w:rsidRPr="00905348" w:rsidRDefault="00905348" w:rsidP="00905348">
      <w:pPr>
        <w:numPr>
          <w:ilvl w:val="0"/>
          <w:numId w:val="26"/>
        </w:numPr>
      </w:pPr>
      <w:r w:rsidRPr="00905348">
        <w:t xml:space="preserve">What it </w:t>
      </w:r>
      <w:r w:rsidRPr="00905348">
        <w:rPr>
          <w:b/>
          <w:bCs/>
        </w:rPr>
        <w:t>can</w:t>
      </w:r>
      <w:r w:rsidRPr="00905348">
        <w:t xml:space="preserve"> do,</w:t>
      </w:r>
    </w:p>
    <w:p w14:paraId="52485862" w14:textId="77777777" w:rsidR="00905348" w:rsidRPr="00905348" w:rsidRDefault="00905348" w:rsidP="00905348">
      <w:pPr>
        <w:numPr>
          <w:ilvl w:val="0"/>
          <w:numId w:val="26"/>
        </w:numPr>
      </w:pPr>
      <w:r w:rsidRPr="00905348">
        <w:t xml:space="preserve">What it </w:t>
      </w:r>
      <w:r w:rsidRPr="00905348">
        <w:rPr>
          <w:b/>
          <w:bCs/>
        </w:rPr>
        <w:t>can’t</w:t>
      </w:r>
      <w:r w:rsidRPr="00905348">
        <w:t xml:space="preserve"> do,</w:t>
      </w:r>
    </w:p>
    <w:p w14:paraId="3C7390CD" w14:textId="77777777" w:rsidR="00905348" w:rsidRPr="00905348" w:rsidRDefault="00905348" w:rsidP="00905348">
      <w:pPr>
        <w:numPr>
          <w:ilvl w:val="0"/>
          <w:numId w:val="26"/>
        </w:numPr>
      </w:pPr>
      <w:r w:rsidRPr="00905348">
        <w:t xml:space="preserve">And </w:t>
      </w:r>
      <w:r w:rsidRPr="00905348">
        <w:rPr>
          <w:b/>
          <w:bCs/>
        </w:rPr>
        <w:t>who’s responsible</w:t>
      </w:r>
      <w:r w:rsidRPr="00905348">
        <w:t xml:space="preserve"> when it messes up.</w:t>
      </w:r>
    </w:p>
    <w:p w14:paraId="3886E336" w14:textId="77777777" w:rsidR="00905348" w:rsidRPr="00905348" w:rsidRDefault="00A7088D" w:rsidP="00905348">
      <w:r>
        <w:rPr>
          <w:noProof/>
        </w:rPr>
      </w:r>
      <w:r>
        <w:pict w14:anchorId="3A219332">
          <v:rect id="Horizontal Line 23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9C7672F" w14:textId="77777777" w:rsidR="00905348" w:rsidRPr="00905348" w:rsidRDefault="00905348" w:rsidP="00905348">
      <w:r w:rsidRPr="00905348">
        <w:t xml:space="preserve">Would you like a </w:t>
      </w:r>
      <w:r w:rsidRPr="00905348">
        <w:rPr>
          <w:b/>
          <w:bCs/>
        </w:rPr>
        <w:t>quiz</w:t>
      </w:r>
      <w:r w:rsidRPr="00905348">
        <w:t xml:space="preserve"> on AI policies or a </w:t>
      </w:r>
      <w:r w:rsidRPr="00905348">
        <w:rPr>
          <w:b/>
          <w:bCs/>
        </w:rPr>
        <w:t>scenario-style practice question</w:t>
      </w:r>
      <w:r w:rsidRPr="00905348">
        <w:t xml:space="preserve"> like you’d see on the exam?</w:t>
      </w:r>
    </w:p>
    <w:p w14:paraId="1BD94F66" w14:textId="77777777" w:rsidR="00EC6A88" w:rsidRPr="00EC6A88" w:rsidRDefault="00EC6A88" w:rsidP="00EC6A88">
      <w:r w:rsidRPr="00EC6A88">
        <w:t xml:space="preserve">Absolutely! Here’s your </w:t>
      </w:r>
      <w:r w:rsidRPr="00EC6A88">
        <w:rPr>
          <w:b/>
          <w:bCs/>
        </w:rPr>
        <w:t>10-question multiple-choice quiz</w:t>
      </w:r>
      <w:r w:rsidRPr="00EC6A88">
        <w:t xml:space="preserve"> based on the </w:t>
      </w:r>
      <w:r w:rsidRPr="00EC6A88">
        <w:rPr>
          <w:b/>
          <w:bCs/>
        </w:rPr>
        <w:t>AI Policies</w:t>
      </w:r>
      <w:r w:rsidRPr="00EC6A88">
        <w:t xml:space="preserve"> document, aligned with </w:t>
      </w:r>
      <w:r w:rsidRPr="00EC6A88">
        <w:rPr>
          <w:b/>
          <w:bCs/>
        </w:rPr>
        <w:t>CompTIA A+ 220-1102 Objective 4.10</w:t>
      </w:r>
      <w:r w:rsidRPr="00EC6A88">
        <w:t>.</w:t>
      </w:r>
    </w:p>
    <w:p w14:paraId="7AC7B812" w14:textId="77777777" w:rsidR="00EC6A88" w:rsidRPr="00EC6A88" w:rsidRDefault="00A7088D" w:rsidP="00EC6A88">
      <w:r>
        <w:rPr>
          <w:noProof/>
        </w:rPr>
      </w:r>
      <w:r>
        <w:pict w14:anchorId="368CBF96">
          <v:rect id="Horizontal Line 33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AED7755" w14:textId="77777777" w:rsidR="00EC6A88" w:rsidRPr="00EC6A88" w:rsidRDefault="00EC6A88" w:rsidP="00EC6A88">
      <w:pPr>
        <w:rPr>
          <w:b/>
          <w:bCs/>
        </w:rPr>
      </w:pPr>
      <w:r w:rsidRPr="00EC6A88">
        <w:rPr>
          <w:rFonts w:ascii="Apple Color Emoji" w:hAnsi="Apple Color Emoji" w:cs="Apple Color Emoji"/>
          <w:b/>
          <w:bCs/>
        </w:rPr>
        <w:t>🧠</w:t>
      </w:r>
      <w:r w:rsidRPr="00EC6A88">
        <w:rPr>
          <w:b/>
          <w:bCs/>
        </w:rPr>
        <w:t xml:space="preserve"> AI Policies – 10 Question Quiz</w:t>
      </w:r>
    </w:p>
    <w:p w14:paraId="6307EE30" w14:textId="77777777" w:rsidR="00EC6A88" w:rsidRPr="00EC6A88" w:rsidRDefault="00A7088D" w:rsidP="00EC6A88">
      <w:r>
        <w:rPr>
          <w:noProof/>
        </w:rPr>
      </w:r>
      <w:r>
        <w:pict w14:anchorId="23620AED">
          <v:rect id="Horizontal Line 34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249A05F" w14:textId="77777777" w:rsidR="00EC6A88" w:rsidRPr="00EC6A88" w:rsidRDefault="00EC6A88" w:rsidP="00EC6A88">
      <w:pPr>
        <w:rPr>
          <w:b/>
          <w:bCs/>
        </w:rPr>
      </w:pPr>
      <w:r w:rsidRPr="00EC6A88">
        <w:rPr>
          <w:b/>
          <w:bCs/>
        </w:rPr>
        <w:t>1. What is the primary purpose of having an AI policy in an organization?</w:t>
      </w:r>
    </w:p>
    <w:p w14:paraId="1D9A3CCC" w14:textId="77777777" w:rsidR="00EC6A88" w:rsidRPr="00EC6A88" w:rsidRDefault="00EC6A88" w:rsidP="00EC6A88"/>
    <w:p w14:paraId="411B213F" w14:textId="77777777" w:rsidR="00EC6A88" w:rsidRPr="00EC6A88" w:rsidRDefault="00EC6A88" w:rsidP="00EC6A88">
      <w:r w:rsidRPr="00EC6A88">
        <w:t>A. To reduce the cost of IT infrastructure</w:t>
      </w:r>
    </w:p>
    <w:p w14:paraId="48D73E22" w14:textId="77777777" w:rsidR="00EC6A88" w:rsidRPr="00EC6A88" w:rsidRDefault="00EC6A88" w:rsidP="00EC6A88">
      <w:r w:rsidRPr="00EC6A88">
        <w:t>B. To eliminate the need for human workers</w:t>
      </w:r>
    </w:p>
    <w:p w14:paraId="04778CCD" w14:textId="77777777" w:rsidR="00EC6A88" w:rsidRPr="00EC6A88" w:rsidRDefault="00EC6A88" w:rsidP="00EC6A88">
      <w:r w:rsidRPr="00EC6A88">
        <w:t>C. To ensure ethical, legal, and responsible use of AI</w:t>
      </w:r>
    </w:p>
    <w:p w14:paraId="79613DE8" w14:textId="77777777" w:rsidR="00EC6A88" w:rsidRPr="00EC6A88" w:rsidRDefault="00EC6A88" w:rsidP="00EC6A88">
      <w:r w:rsidRPr="00EC6A88">
        <w:t>D. To increase AI decision speed</w:t>
      </w:r>
    </w:p>
    <w:p w14:paraId="2290D848" w14:textId="77777777" w:rsidR="00EC6A88" w:rsidRPr="00EC6A88" w:rsidRDefault="00A7088D" w:rsidP="00EC6A88">
      <w:r w:rsidRPr="00EC6A88">
        <w:rPr>
          <w:noProof/>
        </w:rPr>
        <w:pict w14:anchorId="20B018BB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9C60452" w14:textId="77777777" w:rsidR="00EC6A88" w:rsidRPr="00EC6A88" w:rsidRDefault="00EC6A88" w:rsidP="00EC6A88">
      <w:pPr>
        <w:rPr>
          <w:b/>
          <w:bCs/>
        </w:rPr>
      </w:pPr>
      <w:r w:rsidRPr="00EC6A88">
        <w:rPr>
          <w:b/>
          <w:bCs/>
        </w:rPr>
        <w:t>2. Which of the following is a key part of an AI policy?</w:t>
      </w:r>
    </w:p>
    <w:p w14:paraId="2CA0802D" w14:textId="77777777" w:rsidR="00EC6A88" w:rsidRPr="00EC6A88" w:rsidRDefault="00EC6A88" w:rsidP="00EC6A88"/>
    <w:p w14:paraId="246215A4" w14:textId="77777777" w:rsidR="00EC6A88" w:rsidRPr="00EC6A88" w:rsidRDefault="00EC6A88" w:rsidP="00EC6A88">
      <w:r w:rsidRPr="00EC6A88">
        <w:t>A. Removing all human input from AI processes</w:t>
      </w:r>
    </w:p>
    <w:p w14:paraId="61E4FF81" w14:textId="77777777" w:rsidR="00EC6A88" w:rsidRPr="00EC6A88" w:rsidRDefault="00EC6A88" w:rsidP="00EC6A88">
      <w:r w:rsidRPr="00EC6A88">
        <w:t>B. Allowing AI to collect any data it needs</w:t>
      </w:r>
    </w:p>
    <w:p w14:paraId="292AEA48" w14:textId="77777777" w:rsidR="00EC6A88" w:rsidRPr="00EC6A88" w:rsidRDefault="00EC6A88" w:rsidP="00EC6A88">
      <w:r w:rsidRPr="00EC6A88">
        <w:t>C. Clearly defining accountability and oversight</w:t>
      </w:r>
    </w:p>
    <w:p w14:paraId="6E6A8DA4" w14:textId="77777777" w:rsidR="00EC6A88" w:rsidRPr="00EC6A88" w:rsidRDefault="00EC6A88" w:rsidP="00EC6A88">
      <w:r w:rsidRPr="00EC6A88">
        <w:t>D. Giving AI full control over business decisions</w:t>
      </w:r>
    </w:p>
    <w:p w14:paraId="08C8C358" w14:textId="77777777" w:rsidR="00EC6A88" w:rsidRPr="00EC6A88" w:rsidRDefault="00A7088D" w:rsidP="00EC6A88">
      <w:r w:rsidRPr="00EC6A88">
        <w:rPr>
          <w:noProof/>
        </w:rPr>
        <w:pict w14:anchorId="1EB18AB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8FAB6B3" w14:textId="77777777" w:rsidR="00EC6A88" w:rsidRPr="00EC6A88" w:rsidRDefault="00EC6A88" w:rsidP="00EC6A88">
      <w:pPr>
        <w:rPr>
          <w:b/>
          <w:bCs/>
        </w:rPr>
      </w:pPr>
      <w:r w:rsidRPr="00EC6A88">
        <w:rPr>
          <w:b/>
          <w:bCs/>
        </w:rPr>
        <w:t>3. What is one way to reduce bias in AI systems?</w:t>
      </w:r>
    </w:p>
    <w:p w14:paraId="653FBF8D" w14:textId="77777777" w:rsidR="00EC6A88" w:rsidRPr="00EC6A88" w:rsidRDefault="00EC6A88" w:rsidP="00EC6A88"/>
    <w:p w14:paraId="59A46BD9" w14:textId="77777777" w:rsidR="00EC6A88" w:rsidRPr="00EC6A88" w:rsidRDefault="00EC6A88" w:rsidP="00EC6A88">
      <w:r w:rsidRPr="00EC6A88">
        <w:t>A. Disabling user input</w:t>
      </w:r>
    </w:p>
    <w:p w14:paraId="13CA45B1" w14:textId="77777777" w:rsidR="00EC6A88" w:rsidRPr="00EC6A88" w:rsidRDefault="00EC6A88" w:rsidP="00EC6A88">
      <w:r w:rsidRPr="00EC6A88">
        <w:t>B. Using a single-source dataset</w:t>
      </w:r>
    </w:p>
    <w:p w14:paraId="51E05351" w14:textId="77777777" w:rsidR="00EC6A88" w:rsidRPr="00EC6A88" w:rsidRDefault="00EC6A88" w:rsidP="00EC6A88">
      <w:r w:rsidRPr="00EC6A88">
        <w:t>C. Avoiding audits to save time</w:t>
      </w:r>
    </w:p>
    <w:p w14:paraId="25E93739" w14:textId="77777777" w:rsidR="00EC6A88" w:rsidRPr="00EC6A88" w:rsidRDefault="00EC6A88" w:rsidP="00EC6A88">
      <w:r w:rsidRPr="00EC6A88">
        <w:t>D. Training the AI on diverse data sets</w:t>
      </w:r>
    </w:p>
    <w:p w14:paraId="7EF855A7" w14:textId="77777777" w:rsidR="00EC6A88" w:rsidRPr="00EC6A88" w:rsidRDefault="00A7088D" w:rsidP="00EC6A88">
      <w:r w:rsidRPr="00EC6A88">
        <w:rPr>
          <w:noProof/>
        </w:rPr>
        <w:pict w14:anchorId="1C242F1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7FAE09B" w14:textId="77777777" w:rsidR="00EC6A88" w:rsidRPr="00EC6A88" w:rsidRDefault="00EC6A88" w:rsidP="00EC6A88">
      <w:pPr>
        <w:rPr>
          <w:b/>
          <w:bCs/>
        </w:rPr>
      </w:pPr>
      <w:r w:rsidRPr="00EC6A88">
        <w:rPr>
          <w:b/>
          <w:bCs/>
        </w:rPr>
        <w:t>4. In terms of privacy, what should an AI policy include?</w:t>
      </w:r>
    </w:p>
    <w:p w14:paraId="0E87543B" w14:textId="77777777" w:rsidR="00EC6A88" w:rsidRPr="00EC6A88" w:rsidRDefault="00EC6A88" w:rsidP="00EC6A88"/>
    <w:p w14:paraId="78B71E91" w14:textId="77777777" w:rsidR="00EC6A88" w:rsidRPr="00EC6A88" w:rsidRDefault="00EC6A88" w:rsidP="00EC6A88">
      <w:r w:rsidRPr="00EC6A88">
        <w:t>A. Mandatory government access to data</w:t>
      </w:r>
    </w:p>
    <w:p w14:paraId="241C974A" w14:textId="77777777" w:rsidR="00EC6A88" w:rsidRPr="00EC6A88" w:rsidRDefault="00EC6A88" w:rsidP="00EC6A88">
      <w:r w:rsidRPr="00EC6A88">
        <w:t>B. Unlimited data retention rules</w:t>
      </w:r>
    </w:p>
    <w:p w14:paraId="77E4BA09" w14:textId="77777777" w:rsidR="00EC6A88" w:rsidRPr="00EC6A88" w:rsidRDefault="00EC6A88" w:rsidP="00EC6A88">
      <w:r w:rsidRPr="00EC6A88">
        <w:t>C. Consent and limited usage of personal data</w:t>
      </w:r>
    </w:p>
    <w:p w14:paraId="1CC1E867" w14:textId="77777777" w:rsidR="00EC6A88" w:rsidRPr="00EC6A88" w:rsidRDefault="00EC6A88" w:rsidP="00EC6A88">
      <w:r w:rsidRPr="00EC6A88">
        <w:t>D. Hiding how data is collected from users</w:t>
      </w:r>
    </w:p>
    <w:p w14:paraId="55FD77EE" w14:textId="77777777" w:rsidR="00EC6A88" w:rsidRPr="00EC6A88" w:rsidRDefault="00A7088D" w:rsidP="00EC6A88">
      <w:r w:rsidRPr="00EC6A88">
        <w:rPr>
          <w:noProof/>
        </w:rPr>
        <w:pict w14:anchorId="332FEC5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7EECE5C" w14:textId="77777777" w:rsidR="00EC6A88" w:rsidRPr="00EC6A88" w:rsidRDefault="00EC6A88" w:rsidP="00EC6A88">
      <w:pPr>
        <w:rPr>
          <w:b/>
          <w:bCs/>
        </w:rPr>
      </w:pPr>
      <w:r w:rsidRPr="00EC6A88">
        <w:rPr>
          <w:b/>
          <w:bCs/>
        </w:rPr>
        <w:t>5. Why is transparency important in AI systems?</w:t>
      </w:r>
    </w:p>
    <w:p w14:paraId="1F6F84A7" w14:textId="77777777" w:rsidR="00EC6A88" w:rsidRPr="00EC6A88" w:rsidRDefault="00EC6A88" w:rsidP="00EC6A88"/>
    <w:p w14:paraId="1440BD6F" w14:textId="77777777" w:rsidR="00EC6A88" w:rsidRPr="00EC6A88" w:rsidRDefault="00EC6A88" w:rsidP="00EC6A88">
      <w:r w:rsidRPr="00EC6A88">
        <w:t>A. So AI systems run faster</w:t>
      </w:r>
    </w:p>
    <w:p w14:paraId="12AFF8BC" w14:textId="77777777" w:rsidR="00EC6A88" w:rsidRPr="00EC6A88" w:rsidRDefault="00EC6A88" w:rsidP="00EC6A88">
      <w:r w:rsidRPr="00EC6A88">
        <w:t>B. To keep AI decisions secret from users</w:t>
      </w:r>
    </w:p>
    <w:p w14:paraId="03E5FAA0" w14:textId="77777777" w:rsidR="00EC6A88" w:rsidRPr="00EC6A88" w:rsidRDefault="00EC6A88" w:rsidP="00EC6A88">
      <w:r w:rsidRPr="00EC6A88">
        <w:t>C. To allow users to understand how AI makes decisions</w:t>
      </w:r>
    </w:p>
    <w:p w14:paraId="28CC73B0" w14:textId="77777777" w:rsidR="00EC6A88" w:rsidRPr="00EC6A88" w:rsidRDefault="00EC6A88" w:rsidP="00EC6A88">
      <w:r w:rsidRPr="00EC6A88">
        <w:t>D. To prevent updates from reaching the system</w:t>
      </w:r>
    </w:p>
    <w:p w14:paraId="467EFD2E" w14:textId="77777777" w:rsidR="00EC6A88" w:rsidRPr="00EC6A88" w:rsidRDefault="00A7088D" w:rsidP="00EC6A88">
      <w:r w:rsidRPr="00EC6A88">
        <w:rPr>
          <w:noProof/>
        </w:rPr>
        <w:pict w14:anchorId="508B5F2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0C3AA2D" w14:textId="77777777" w:rsidR="00EC6A88" w:rsidRPr="00EC6A88" w:rsidRDefault="00EC6A88" w:rsidP="00EC6A88">
      <w:pPr>
        <w:rPr>
          <w:b/>
          <w:bCs/>
        </w:rPr>
      </w:pPr>
      <w:r w:rsidRPr="00EC6A88">
        <w:rPr>
          <w:b/>
          <w:bCs/>
        </w:rPr>
        <w:t>6. Which scenario would require human review under a good AI policy?</w:t>
      </w:r>
    </w:p>
    <w:p w14:paraId="3D64395E" w14:textId="77777777" w:rsidR="00EC6A88" w:rsidRPr="00EC6A88" w:rsidRDefault="00EC6A88" w:rsidP="00EC6A88"/>
    <w:p w14:paraId="48F9ADC1" w14:textId="77777777" w:rsidR="00EC6A88" w:rsidRPr="00EC6A88" w:rsidRDefault="00EC6A88" w:rsidP="00EC6A88">
      <w:r w:rsidRPr="00EC6A88">
        <w:t>A. AI recommending a movie</w:t>
      </w:r>
    </w:p>
    <w:p w14:paraId="2D8BA074" w14:textId="77777777" w:rsidR="00EC6A88" w:rsidRPr="00EC6A88" w:rsidRDefault="00EC6A88" w:rsidP="00EC6A88">
      <w:r w:rsidRPr="00EC6A88">
        <w:t>B. AI correcting spelling in an email</w:t>
      </w:r>
    </w:p>
    <w:p w14:paraId="609745B9" w14:textId="77777777" w:rsidR="00EC6A88" w:rsidRPr="00EC6A88" w:rsidRDefault="00EC6A88" w:rsidP="00EC6A88">
      <w:r w:rsidRPr="00EC6A88">
        <w:t>C. AI denying someone’s job application</w:t>
      </w:r>
    </w:p>
    <w:p w14:paraId="265AC444" w14:textId="77777777" w:rsidR="00EC6A88" w:rsidRPr="00EC6A88" w:rsidRDefault="00EC6A88" w:rsidP="00EC6A88">
      <w:r w:rsidRPr="00EC6A88">
        <w:t>D. AI resizing images on a website</w:t>
      </w:r>
    </w:p>
    <w:p w14:paraId="03283A6D" w14:textId="77777777" w:rsidR="00EC6A88" w:rsidRPr="00EC6A88" w:rsidRDefault="00A7088D" w:rsidP="00EC6A88">
      <w:r w:rsidRPr="00EC6A88">
        <w:rPr>
          <w:noProof/>
        </w:rPr>
        <w:pict w14:anchorId="0DCF7F2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9561348" w14:textId="77777777" w:rsidR="00EC6A88" w:rsidRPr="00EC6A88" w:rsidRDefault="00EC6A88" w:rsidP="00EC6A88">
      <w:pPr>
        <w:rPr>
          <w:b/>
          <w:bCs/>
        </w:rPr>
      </w:pPr>
      <w:r w:rsidRPr="00EC6A88">
        <w:rPr>
          <w:b/>
          <w:bCs/>
        </w:rPr>
        <w:t>7. What does “appropriate use” mean in AI policies?</w:t>
      </w:r>
    </w:p>
    <w:p w14:paraId="362E8707" w14:textId="77777777" w:rsidR="00EC6A88" w:rsidRPr="00EC6A88" w:rsidRDefault="00EC6A88" w:rsidP="00EC6A88"/>
    <w:p w14:paraId="31FEE82B" w14:textId="77777777" w:rsidR="00EC6A88" w:rsidRPr="00EC6A88" w:rsidRDefault="00EC6A88" w:rsidP="00EC6A88">
      <w:r w:rsidRPr="00EC6A88">
        <w:t>A. Using AI for entertainment only</w:t>
      </w:r>
    </w:p>
    <w:p w14:paraId="1B1D7E2F" w14:textId="77777777" w:rsidR="00EC6A88" w:rsidRPr="00EC6A88" w:rsidRDefault="00EC6A88" w:rsidP="00EC6A88">
      <w:r w:rsidRPr="00EC6A88">
        <w:t xml:space="preserve">B. AI should be </w:t>
      </w:r>
      <w:proofErr w:type="gramStart"/>
      <w:r w:rsidRPr="00EC6A88">
        <w:t>used for surveillance at all times</w:t>
      </w:r>
      <w:proofErr w:type="gramEnd"/>
    </w:p>
    <w:p w14:paraId="557E8C44" w14:textId="77777777" w:rsidR="00EC6A88" w:rsidRPr="00EC6A88" w:rsidRDefault="00EC6A88" w:rsidP="00EC6A88">
      <w:r w:rsidRPr="00EC6A88">
        <w:t>C. AI is only used in ways that respect rights and values</w:t>
      </w:r>
    </w:p>
    <w:p w14:paraId="72D7F992" w14:textId="77777777" w:rsidR="00EC6A88" w:rsidRPr="00EC6A88" w:rsidRDefault="00EC6A88" w:rsidP="00EC6A88">
      <w:r w:rsidRPr="00EC6A88">
        <w:t>D. Allowing AI to generate unfiltered content without restrictions</w:t>
      </w:r>
    </w:p>
    <w:p w14:paraId="628E5351" w14:textId="77777777" w:rsidR="00EC6A88" w:rsidRPr="00EC6A88" w:rsidRDefault="00A7088D" w:rsidP="00EC6A88">
      <w:r w:rsidRPr="00EC6A88">
        <w:rPr>
          <w:noProof/>
        </w:rPr>
        <w:pict w14:anchorId="6C4D659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91F3F3E" w14:textId="77777777" w:rsidR="00EC6A88" w:rsidRPr="00EC6A88" w:rsidRDefault="00EC6A88" w:rsidP="00EC6A88">
      <w:pPr>
        <w:rPr>
          <w:b/>
          <w:bCs/>
        </w:rPr>
      </w:pPr>
      <w:r w:rsidRPr="00EC6A88">
        <w:rPr>
          <w:b/>
          <w:bCs/>
        </w:rPr>
        <w:t>8. Why is intellectual property important in AI-generated content?</w:t>
      </w:r>
    </w:p>
    <w:p w14:paraId="0EC9E7D2" w14:textId="77777777" w:rsidR="00EC6A88" w:rsidRPr="00EC6A88" w:rsidRDefault="00EC6A88" w:rsidP="00EC6A88"/>
    <w:p w14:paraId="72CF22E7" w14:textId="77777777" w:rsidR="00EC6A88" w:rsidRPr="00EC6A88" w:rsidRDefault="00EC6A88" w:rsidP="00EC6A88">
      <w:r w:rsidRPr="00EC6A88">
        <w:t>A. To make AI content go viral</w:t>
      </w:r>
    </w:p>
    <w:p w14:paraId="0F7AD9ED" w14:textId="77777777" w:rsidR="00EC6A88" w:rsidRPr="00EC6A88" w:rsidRDefault="00EC6A88" w:rsidP="00EC6A88">
      <w:r w:rsidRPr="00EC6A88">
        <w:t>B. To help AI systems write faster</w:t>
      </w:r>
    </w:p>
    <w:p w14:paraId="7707230D" w14:textId="77777777" w:rsidR="00EC6A88" w:rsidRPr="00EC6A88" w:rsidRDefault="00EC6A88" w:rsidP="00EC6A88">
      <w:r w:rsidRPr="00EC6A88">
        <w:t>C. To ensure content doesn’t violate copyright laws</w:t>
      </w:r>
    </w:p>
    <w:p w14:paraId="67D88E46" w14:textId="77777777" w:rsidR="00EC6A88" w:rsidRPr="00EC6A88" w:rsidRDefault="00EC6A88" w:rsidP="00EC6A88">
      <w:r w:rsidRPr="00EC6A88">
        <w:t>D. To bypass plagiarism checkers</w:t>
      </w:r>
    </w:p>
    <w:p w14:paraId="79D70A7D" w14:textId="77777777" w:rsidR="00EC6A88" w:rsidRPr="00EC6A88" w:rsidRDefault="00A7088D" w:rsidP="00EC6A88">
      <w:r>
        <w:rPr>
          <w:noProof/>
        </w:rPr>
      </w:r>
      <w:r>
        <w:pict w14:anchorId="42864E22">
          <v:rect id="Horizontal Line 42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9BA4F4D" w14:textId="77777777" w:rsidR="00EC6A88" w:rsidRPr="00EC6A88" w:rsidRDefault="00EC6A88" w:rsidP="00EC6A88">
      <w:pPr>
        <w:rPr>
          <w:b/>
          <w:bCs/>
        </w:rPr>
      </w:pPr>
      <w:r w:rsidRPr="00EC6A88">
        <w:rPr>
          <w:b/>
          <w:bCs/>
        </w:rPr>
        <w:t>9. What should happen if AI produces unfair or biased results?</w:t>
      </w:r>
    </w:p>
    <w:p w14:paraId="0B811A69" w14:textId="77777777" w:rsidR="00EC6A88" w:rsidRPr="00EC6A88" w:rsidRDefault="00EC6A88" w:rsidP="00EC6A88"/>
    <w:p w14:paraId="72DEF506" w14:textId="77777777" w:rsidR="00EC6A88" w:rsidRPr="00EC6A88" w:rsidRDefault="00EC6A88" w:rsidP="00EC6A88">
      <w:r w:rsidRPr="00EC6A88">
        <w:t>A. The AI should be ignored</w:t>
      </w:r>
    </w:p>
    <w:p w14:paraId="6E6AE0F0" w14:textId="77777777" w:rsidR="00EC6A88" w:rsidRPr="00EC6A88" w:rsidRDefault="00EC6A88" w:rsidP="00EC6A88">
      <w:r w:rsidRPr="00EC6A88">
        <w:t>B. The system should be hidden from users</w:t>
      </w:r>
    </w:p>
    <w:p w14:paraId="15443779" w14:textId="77777777" w:rsidR="00EC6A88" w:rsidRPr="00EC6A88" w:rsidRDefault="00EC6A88" w:rsidP="00EC6A88">
      <w:r w:rsidRPr="00EC6A88">
        <w:t>C. The AI should be audited and retrained</w:t>
      </w:r>
    </w:p>
    <w:p w14:paraId="7510E02A" w14:textId="77777777" w:rsidR="00EC6A88" w:rsidRPr="00EC6A88" w:rsidRDefault="00EC6A88" w:rsidP="00EC6A88">
      <w:r w:rsidRPr="00EC6A88">
        <w:t>D. The bias should be kept secret to avoid panic</w:t>
      </w:r>
    </w:p>
    <w:p w14:paraId="2374A8D7" w14:textId="77777777" w:rsidR="00EC6A88" w:rsidRPr="00EC6A88" w:rsidRDefault="00A7088D" w:rsidP="00EC6A88">
      <w:r>
        <w:rPr>
          <w:noProof/>
        </w:rPr>
      </w:r>
      <w:r>
        <w:pict w14:anchorId="7E01D997">
          <v:rect id="Horizontal Line 43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D7E0411" w14:textId="77777777" w:rsidR="00EC6A88" w:rsidRPr="00EC6A88" w:rsidRDefault="00EC6A88" w:rsidP="00EC6A88">
      <w:pPr>
        <w:rPr>
          <w:b/>
          <w:bCs/>
        </w:rPr>
      </w:pPr>
      <w:r w:rsidRPr="00EC6A88">
        <w:rPr>
          <w:b/>
          <w:bCs/>
        </w:rPr>
        <w:t>10. In which department might an AI policy apply to content moderation and surveillance decisions?</w:t>
      </w:r>
    </w:p>
    <w:p w14:paraId="766ED059" w14:textId="77777777" w:rsidR="00EC6A88" w:rsidRPr="00EC6A88" w:rsidRDefault="00EC6A88" w:rsidP="00EC6A88"/>
    <w:p w14:paraId="143BCDD0" w14:textId="77777777" w:rsidR="00EC6A88" w:rsidRPr="00EC6A88" w:rsidRDefault="00EC6A88" w:rsidP="00EC6A88">
      <w:r w:rsidRPr="00EC6A88">
        <w:t>A. Human Resources</w:t>
      </w:r>
    </w:p>
    <w:p w14:paraId="55535231" w14:textId="77777777" w:rsidR="00EC6A88" w:rsidRPr="00EC6A88" w:rsidRDefault="00EC6A88" w:rsidP="00EC6A88">
      <w:r w:rsidRPr="00EC6A88">
        <w:t>B. Customer Support</w:t>
      </w:r>
    </w:p>
    <w:p w14:paraId="78851364" w14:textId="77777777" w:rsidR="00EC6A88" w:rsidRPr="00EC6A88" w:rsidRDefault="00EC6A88" w:rsidP="00EC6A88">
      <w:r w:rsidRPr="00EC6A88">
        <w:t>C. Security and Compliance</w:t>
      </w:r>
    </w:p>
    <w:p w14:paraId="2445CB41" w14:textId="77777777" w:rsidR="00EC6A88" w:rsidRPr="00EC6A88" w:rsidRDefault="00EC6A88" w:rsidP="00EC6A88">
      <w:r w:rsidRPr="00EC6A88">
        <w:t>D. Facilities Maintenance</w:t>
      </w:r>
    </w:p>
    <w:p w14:paraId="5B6B0C3A" w14:textId="4B54CD43" w:rsidR="004223D6" w:rsidRDefault="00A7088D" w:rsidP="00905348">
      <w:r>
        <w:rPr>
          <w:noProof/>
        </w:rPr>
      </w:r>
      <w:r>
        <w:pict w14:anchorId="21607498">
          <v:rect id="Horizontal Line 4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B9E3680" w14:textId="77777777" w:rsidR="00385D74" w:rsidRPr="00385D74" w:rsidRDefault="00385D74" w:rsidP="00385D74">
      <w:r w:rsidRPr="00385D74">
        <w:t xml:space="preserve">Excellent work! Let’s grade your answers based on the </w:t>
      </w:r>
      <w:r w:rsidRPr="00385D74">
        <w:rPr>
          <w:b/>
          <w:bCs/>
        </w:rPr>
        <w:t>AI Policies</w:t>
      </w:r>
      <w:r w:rsidRPr="00385D74">
        <w:t xml:space="preserve"> content and </w:t>
      </w:r>
      <w:r w:rsidRPr="00385D74">
        <w:rPr>
          <w:b/>
          <w:bCs/>
        </w:rPr>
        <w:t>CompTIA A+ 220-1102 Objective 4.10</w:t>
      </w:r>
      <w:r w:rsidRPr="00385D74">
        <w:t xml:space="preserve"> standards.</w:t>
      </w:r>
    </w:p>
    <w:p w14:paraId="0F9D9A81" w14:textId="77777777" w:rsidR="00385D74" w:rsidRPr="00385D74" w:rsidRDefault="00A7088D" w:rsidP="00385D74">
      <w:r w:rsidRPr="00A7088D">
        <w:rPr>
          <w:noProof/>
        </w:rPr>
        <w:pict w14:anchorId="29DEDCB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C3CFDB6" w14:textId="77777777" w:rsidR="00385D74" w:rsidRPr="00385D74" w:rsidRDefault="00385D74" w:rsidP="00385D74">
      <w:pPr>
        <w:rPr>
          <w:b/>
          <w:bCs/>
        </w:rPr>
      </w:pPr>
      <w:r w:rsidRPr="00385D74">
        <w:rPr>
          <w:rFonts w:ascii="Apple Color Emoji" w:hAnsi="Apple Color Emoji" w:cs="Apple Color Emoji"/>
          <w:b/>
          <w:bCs/>
        </w:rPr>
        <w:t>✅</w:t>
      </w:r>
      <w:r w:rsidRPr="00385D74">
        <w:rPr>
          <w:b/>
          <w:bCs/>
        </w:rPr>
        <w:t xml:space="preserve"> Quiz Results – AI Policies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164"/>
        <w:gridCol w:w="1349"/>
        <w:gridCol w:w="1012"/>
        <w:gridCol w:w="5424"/>
      </w:tblGrid>
      <w:tr w:rsidR="00385D74" w:rsidRPr="00385D74" w14:paraId="7D4D5B94" w14:textId="77777777" w:rsidTr="00385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E0775" w14:textId="77777777" w:rsidR="00385D74" w:rsidRPr="00385D74" w:rsidRDefault="00385D74" w:rsidP="00385D74">
            <w:pPr>
              <w:rPr>
                <w:b/>
                <w:bCs/>
              </w:rPr>
            </w:pPr>
            <w:r w:rsidRPr="00385D74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72D0F342" w14:textId="77777777" w:rsidR="00385D74" w:rsidRPr="00385D74" w:rsidRDefault="00385D74" w:rsidP="00385D74">
            <w:pPr>
              <w:rPr>
                <w:b/>
                <w:bCs/>
              </w:rPr>
            </w:pPr>
            <w:r w:rsidRPr="00385D74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5511306C" w14:textId="77777777" w:rsidR="00385D74" w:rsidRPr="00385D74" w:rsidRDefault="00385D74" w:rsidP="00385D74">
            <w:pPr>
              <w:rPr>
                <w:b/>
                <w:bCs/>
              </w:rPr>
            </w:pPr>
            <w:r w:rsidRPr="00385D74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0F7B8C68" w14:textId="77777777" w:rsidR="00385D74" w:rsidRPr="00385D74" w:rsidRDefault="00385D74" w:rsidP="00385D74">
            <w:pPr>
              <w:rPr>
                <w:b/>
                <w:bCs/>
              </w:rPr>
            </w:pPr>
            <w:r w:rsidRPr="00385D74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11C63E36" w14:textId="77777777" w:rsidR="00385D74" w:rsidRPr="00385D74" w:rsidRDefault="00385D74" w:rsidP="00385D74">
            <w:pPr>
              <w:rPr>
                <w:b/>
                <w:bCs/>
              </w:rPr>
            </w:pPr>
            <w:r w:rsidRPr="00385D74">
              <w:rPr>
                <w:b/>
                <w:bCs/>
              </w:rPr>
              <w:t>Explanation</w:t>
            </w:r>
          </w:p>
        </w:tc>
      </w:tr>
      <w:tr w:rsidR="00385D74" w:rsidRPr="00385D74" w14:paraId="4B176915" w14:textId="77777777" w:rsidTr="0038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F454A" w14:textId="77777777" w:rsidR="00385D74" w:rsidRPr="00385D74" w:rsidRDefault="00385D74" w:rsidP="00385D74">
            <w:r w:rsidRPr="00385D74">
              <w:t>1</w:t>
            </w:r>
          </w:p>
        </w:tc>
        <w:tc>
          <w:tcPr>
            <w:tcW w:w="0" w:type="auto"/>
            <w:vAlign w:val="center"/>
            <w:hideMark/>
          </w:tcPr>
          <w:p w14:paraId="13D1D96A" w14:textId="77777777" w:rsidR="00385D74" w:rsidRPr="00385D74" w:rsidRDefault="00385D74" w:rsidP="00385D74">
            <w:r w:rsidRPr="00385D74">
              <w:t>C</w:t>
            </w:r>
          </w:p>
        </w:tc>
        <w:tc>
          <w:tcPr>
            <w:tcW w:w="0" w:type="auto"/>
            <w:vAlign w:val="center"/>
            <w:hideMark/>
          </w:tcPr>
          <w:p w14:paraId="748E6D74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709F2F4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3BA3F32" w14:textId="77777777" w:rsidR="00385D74" w:rsidRPr="00385D74" w:rsidRDefault="00385D74" w:rsidP="00385D74">
            <w:r w:rsidRPr="00385D74">
              <w:t>The core goal of AI policy is to ensure AI is used ethically, legally, and responsibly.</w:t>
            </w:r>
          </w:p>
        </w:tc>
      </w:tr>
      <w:tr w:rsidR="00385D74" w:rsidRPr="00385D74" w14:paraId="03673A57" w14:textId="77777777" w:rsidTr="0038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73780" w14:textId="77777777" w:rsidR="00385D74" w:rsidRPr="00385D74" w:rsidRDefault="00385D74" w:rsidP="00385D74">
            <w:r w:rsidRPr="00385D74">
              <w:t>2</w:t>
            </w:r>
          </w:p>
        </w:tc>
        <w:tc>
          <w:tcPr>
            <w:tcW w:w="0" w:type="auto"/>
            <w:vAlign w:val="center"/>
            <w:hideMark/>
          </w:tcPr>
          <w:p w14:paraId="6789006A" w14:textId="77777777" w:rsidR="00385D74" w:rsidRPr="00385D74" w:rsidRDefault="00385D74" w:rsidP="00385D74">
            <w:r w:rsidRPr="00385D74">
              <w:t>C</w:t>
            </w:r>
          </w:p>
        </w:tc>
        <w:tc>
          <w:tcPr>
            <w:tcW w:w="0" w:type="auto"/>
            <w:vAlign w:val="center"/>
            <w:hideMark/>
          </w:tcPr>
          <w:p w14:paraId="0DE1D753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C0E4573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A8B0C64" w14:textId="77777777" w:rsidR="00385D74" w:rsidRPr="00385D74" w:rsidRDefault="00385D74" w:rsidP="00385D74">
            <w:r w:rsidRPr="00385D74">
              <w:t xml:space="preserve">Accountability is </w:t>
            </w:r>
            <w:proofErr w:type="gramStart"/>
            <w:r w:rsidRPr="00385D74">
              <w:t>essential—policies</w:t>
            </w:r>
            <w:proofErr w:type="gramEnd"/>
            <w:r w:rsidRPr="00385D74">
              <w:t xml:space="preserve"> must define who is responsible for AI decisions.</w:t>
            </w:r>
          </w:p>
        </w:tc>
      </w:tr>
      <w:tr w:rsidR="00385D74" w:rsidRPr="00385D74" w14:paraId="041D192D" w14:textId="77777777" w:rsidTr="0038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5BF33" w14:textId="77777777" w:rsidR="00385D74" w:rsidRPr="00385D74" w:rsidRDefault="00385D74" w:rsidP="00385D74">
            <w:r w:rsidRPr="00385D74">
              <w:t>3</w:t>
            </w:r>
          </w:p>
        </w:tc>
        <w:tc>
          <w:tcPr>
            <w:tcW w:w="0" w:type="auto"/>
            <w:vAlign w:val="center"/>
            <w:hideMark/>
          </w:tcPr>
          <w:p w14:paraId="6AF4C5B7" w14:textId="77777777" w:rsidR="00385D74" w:rsidRPr="00385D74" w:rsidRDefault="00385D74" w:rsidP="00385D74">
            <w:r w:rsidRPr="00385D74">
              <w:t>D</w:t>
            </w:r>
          </w:p>
        </w:tc>
        <w:tc>
          <w:tcPr>
            <w:tcW w:w="0" w:type="auto"/>
            <w:vAlign w:val="center"/>
            <w:hideMark/>
          </w:tcPr>
          <w:p w14:paraId="4B51F48B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221F441A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2484577D" w14:textId="77777777" w:rsidR="00385D74" w:rsidRPr="00385D74" w:rsidRDefault="00385D74" w:rsidP="00385D74">
            <w:r w:rsidRPr="00385D74">
              <w:t>Diverse data sets help reduce bias in AI decision-making.</w:t>
            </w:r>
          </w:p>
        </w:tc>
      </w:tr>
      <w:tr w:rsidR="00385D74" w:rsidRPr="00385D74" w14:paraId="4975DF20" w14:textId="77777777" w:rsidTr="0038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B80C0" w14:textId="77777777" w:rsidR="00385D74" w:rsidRPr="00385D74" w:rsidRDefault="00385D74" w:rsidP="00385D74">
            <w:r w:rsidRPr="00385D74">
              <w:t>4</w:t>
            </w:r>
          </w:p>
        </w:tc>
        <w:tc>
          <w:tcPr>
            <w:tcW w:w="0" w:type="auto"/>
            <w:vAlign w:val="center"/>
            <w:hideMark/>
          </w:tcPr>
          <w:p w14:paraId="306748CD" w14:textId="77777777" w:rsidR="00385D74" w:rsidRPr="00385D74" w:rsidRDefault="00385D74" w:rsidP="00385D74">
            <w:r w:rsidRPr="00385D74">
              <w:t>C</w:t>
            </w:r>
          </w:p>
        </w:tc>
        <w:tc>
          <w:tcPr>
            <w:tcW w:w="0" w:type="auto"/>
            <w:vAlign w:val="center"/>
            <w:hideMark/>
          </w:tcPr>
          <w:p w14:paraId="0560AE7A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912352A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A8E8AF5" w14:textId="77777777" w:rsidR="00385D74" w:rsidRPr="00385D74" w:rsidRDefault="00385D74" w:rsidP="00385D74">
            <w:r w:rsidRPr="00385D74">
              <w:t>AI policies must ensure data privacy and informed consent for data usage.</w:t>
            </w:r>
          </w:p>
        </w:tc>
      </w:tr>
      <w:tr w:rsidR="00385D74" w:rsidRPr="00385D74" w14:paraId="28C09AA0" w14:textId="77777777" w:rsidTr="0038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DADB5" w14:textId="77777777" w:rsidR="00385D74" w:rsidRPr="00385D74" w:rsidRDefault="00385D74" w:rsidP="00385D74">
            <w:r w:rsidRPr="00385D74">
              <w:t>5</w:t>
            </w:r>
          </w:p>
        </w:tc>
        <w:tc>
          <w:tcPr>
            <w:tcW w:w="0" w:type="auto"/>
            <w:vAlign w:val="center"/>
            <w:hideMark/>
          </w:tcPr>
          <w:p w14:paraId="23FDE5DA" w14:textId="77777777" w:rsidR="00385D74" w:rsidRPr="00385D74" w:rsidRDefault="00385D74" w:rsidP="00385D74">
            <w:r w:rsidRPr="00385D74">
              <w:t>C</w:t>
            </w:r>
          </w:p>
        </w:tc>
        <w:tc>
          <w:tcPr>
            <w:tcW w:w="0" w:type="auto"/>
            <w:vAlign w:val="center"/>
            <w:hideMark/>
          </w:tcPr>
          <w:p w14:paraId="5E67A1A7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8B16C1E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98D9CAE" w14:textId="77777777" w:rsidR="00385D74" w:rsidRPr="00385D74" w:rsidRDefault="00385D74" w:rsidP="00385D74">
            <w:r w:rsidRPr="00385D74">
              <w:t>Transparency allows users to understand how and why AI makes certain decisions.</w:t>
            </w:r>
          </w:p>
        </w:tc>
      </w:tr>
      <w:tr w:rsidR="00385D74" w:rsidRPr="00385D74" w14:paraId="1B714DC3" w14:textId="77777777" w:rsidTr="0038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8B6AD" w14:textId="77777777" w:rsidR="00385D74" w:rsidRPr="00385D74" w:rsidRDefault="00385D74" w:rsidP="00385D74">
            <w:r w:rsidRPr="00385D74">
              <w:t>6</w:t>
            </w:r>
          </w:p>
        </w:tc>
        <w:tc>
          <w:tcPr>
            <w:tcW w:w="0" w:type="auto"/>
            <w:vAlign w:val="center"/>
            <w:hideMark/>
          </w:tcPr>
          <w:p w14:paraId="038500CA" w14:textId="77777777" w:rsidR="00385D74" w:rsidRPr="00385D74" w:rsidRDefault="00385D74" w:rsidP="00385D74">
            <w:r w:rsidRPr="00385D74">
              <w:t>C</w:t>
            </w:r>
          </w:p>
        </w:tc>
        <w:tc>
          <w:tcPr>
            <w:tcW w:w="0" w:type="auto"/>
            <w:vAlign w:val="center"/>
            <w:hideMark/>
          </w:tcPr>
          <w:p w14:paraId="207BF51D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E77280F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4C48AF13" w14:textId="77777777" w:rsidR="00385D74" w:rsidRPr="00385D74" w:rsidRDefault="00385D74" w:rsidP="00385D74">
            <w:r w:rsidRPr="00385D74">
              <w:t>High-stakes decisions (e.g., hiring) require human review as part of responsible AI policy.</w:t>
            </w:r>
          </w:p>
        </w:tc>
      </w:tr>
      <w:tr w:rsidR="00385D74" w:rsidRPr="00385D74" w14:paraId="77EF8853" w14:textId="77777777" w:rsidTr="0038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0EDDB" w14:textId="77777777" w:rsidR="00385D74" w:rsidRPr="00385D74" w:rsidRDefault="00385D74" w:rsidP="00385D74">
            <w:r w:rsidRPr="00385D74">
              <w:t>7</w:t>
            </w:r>
          </w:p>
        </w:tc>
        <w:tc>
          <w:tcPr>
            <w:tcW w:w="0" w:type="auto"/>
            <w:vAlign w:val="center"/>
            <w:hideMark/>
          </w:tcPr>
          <w:p w14:paraId="5871D75A" w14:textId="77777777" w:rsidR="00385D74" w:rsidRPr="00385D74" w:rsidRDefault="00385D74" w:rsidP="00385D74">
            <w:r w:rsidRPr="00385D74">
              <w:t>C</w:t>
            </w:r>
          </w:p>
        </w:tc>
        <w:tc>
          <w:tcPr>
            <w:tcW w:w="0" w:type="auto"/>
            <w:vAlign w:val="center"/>
            <w:hideMark/>
          </w:tcPr>
          <w:p w14:paraId="225F8E02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6D7B54C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C5304E4" w14:textId="77777777" w:rsidR="00385D74" w:rsidRPr="00385D74" w:rsidRDefault="00385D74" w:rsidP="00385D74">
            <w:r w:rsidRPr="00385D74">
              <w:t>“Appropriate use” means AI respects legal, ethical, and human rights standards.</w:t>
            </w:r>
          </w:p>
        </w:tc>
      </w:tr>
      <w:tr w:rsidR="00385D74" w:rsidRPr="00385D74" w14:paraId="6BAC5877" w14:textId="77777777" w:rsidTr="0038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DCEC4" w14:textId="77777777" w:rsidR="00385D74" w:rsidRPr="00385D74" w:rsidRDefault="00385D74" w:rsidP="00385D74">
            <w:r w:rsidRPr="00385D74">
              <w:t>8</w:t>
            </w:r>
          </w:p>
        </w:tc>
        <w:tc>
          <w:tcPr>
            <w:tcW w:w="0" w:type="auto"/>
            <w:vAlign w:val="center"/>
            <w:hideMark/>
          </w:tcPr>
          <w:p w14:paraId="3301FD5C" w14:textId="77777777" w:rsidR="00385D74" w:rsidRPr="00385D74" w:rsidRDefault="00385D74" w:rsidP="00385D74">
            <w:r w:rsidRPr="00385D74">
              <w:t>C</w:t>
            </w:r>
          </w:p>
        </w:tc>
        <w:tc>
          <w:tcPr>
            <w:tcW w:w="0" w:type="auto"/>
            <w:vAlign w:val="center"/>
            <w:hideMark/>
          </w:tcPr>
          <w:p w14:paraId="6E618930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ED8DD51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0AF2F09" w14:textId="77777777" w:rsidR="00385D74" w:rsidRPr="00385D74" w:rsidRDefault="00385D74" w:rsidP="00385D74">
            <w:r w:rsidRPr="00385D74">
              <w:t>AI content must respect copyright and intellectual property laws.</w:t>
            </w:r>
          </w:p>
        </w:tc>
      </w:tr>
      <w:tr w:rsidR="00385D74" w:rsidRPr="00385D74" w14:paraId="36A55E31" w14:textId="77777777" w:rsidTr="0038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AB229" w14:textId="77777777" w:rsidR="00385D74" w:rsidRPr="00385D74" w:rsidRDefault="00385D74" w:rsidP="00385D74">
            <w:r w:rsidRPr="00385D74">
              <w:t>9</w:t>
            </w:r>
          </w:p>
        </w:tc>
        <w:tc>
          <w:tcPr>
            <w:tcW w:w="0" w:type="auto"/>
            <w:vAlign w:val="center"/>
            <w:hideMark/>
          </w:tcPr>
          <w:p w14:paraId="74219C25" w14:textId="77777777" w:rsidR="00385D74" w:rsidRPr="00385D74" w:rsidRDefault="00385D74" w:rsidP="00385D74">
            <w:r w:rsidRPr="00385D74">
              <w:t>C</w:t>
            </w:r>
          </w:p>
        </w:tc>
        <w:tc>
          <w:tcPr>
            <w:tcW w:w="0" w:type="auto"/>
            <w:vAlign w:val="center"/>
            <w:hideMark/>
          </w:tcPr>
          <w:p w14:paraId="48701BB2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FE356DB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1F87C536" w14:textId="77777777" w:rsidR="00385D74" w:rsidRPr="00385D74" w:rsidRDefault="00385D74" w:rsidP="00385D74">
            <w:r w:rsidRPr="00385D74">
              <w:t>Biased AI systems must be audited and retrained to correct behavior.</w:t>
            </w:r>
          </w:p>
        </w:tc>
      </w:tr>
      <w:tr w:rsidR="00385D74" w:rsidRPr="00385D74" w14:paraId="6AC09931" w14:textId="77777777" w:rsidTr="0038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B52C6" w14:textId="77777777" w:rsidR="00385D74" w:rsidRPr="00385D74" w:rsidRDefault="00385D74" w:rsidP="00385D74">
            <w:r w:rsidRPr="00385D74">
              <w:t>10</w:t>
            </w:r>
          </w:p>
        </w:tc>
        <w:tc>
          <w:tcPr>
            <w:tcW w:w="0" w:type="auto"/>
            <w:vAlign w:val="center"/>
            <w:hideMark/>
          </w:tcPr>
          <w:p w14:paraId="104328A9" w14:textId="77777777" w:rsidR="00385D74" w:rsidRPr="00385D74" w:rsidRDefault="00385D74" w:rsidP="00385D74">
            <w:r w:rsidRPr="00385D74">
              <w:t>C</w:t>
            </w:r>
          </w:p>
        </w:tc>
        <w:tc>
          <w:tcPr>
            <w:tcW w:w="0" w:type="auto"/>
            <w:vAlign w:val="center"/>
            <w:hideMark/>
          </w:tcPr>
          <w:p w14:paraId="7B7B8DBF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DF9C020" w14:textId="77777777" w:rsidR="00385D74" w:rsidRPr="00385D74" w:rsidRDefault="00385D74" w:rsidP="00385D74">
            <w:r w:rsidRPr="00385D74">
              <w:rPr>
                <w:rFonts w:ascii="Apple Color Emoji" w:hAnsi="Apple Color Emoji" w:cs="Apple Color Emoji"/>
              </w:rPr>
              <w:t>✅</w:t>
            </w:r>
            <w:r w:rsidRPr="00385D74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014C64B8" w14:textId="77777777" w:rsidR="00385D74" w:rsidRPr="00385D74" w:rsidRDefault="00385D74" w:rsidP="00385D74">
            <w:r w:rsidRPr="00385D74">
              <w:t>Security and Compliance teams enforce surveillance and content rules under AI policy.</w:t>
            </w:r>
          </w:p>
        </w:tc>
      </w:tr>
    </w:tbl>
    <w:p w14:paraId="79C1EF66" w14:textId="77777777" w:rsidR="00385D74" w:rsidRPr="00385D74" w:rsidRDefault="00A7088D" w:rsidP="00385D74">
      <w:r w:rsidRPr="00385D74">
        <w:rPr>
          <w:noProof/>
        </w:rPr>
        <w:pict w14:anchorId="65C6043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00A185D" w14:textId="77777777" w:rsidR="00385D74" w:rsidRPr="00385D74" w:rsidRDefault="00385D74" w:rsidP="00385D74">
      <w:pPr>
        <w:rPr>
          <w:b/>
          <w:bCs/>
        </w:rPr>
      </w:pPr>
      <w:r w:rsidRPr="00385D74">
        <w:rPr>
          <w:rFonts w:ascii="Apple Color Emoji" w:hAnsi="Apple Color Emoji" w:cs="Apple Color Emoji"/>
          <w:b/>
          <w:bCs/>
        </w:rPr>
        <w:t>🏆</w:t>
      </w:r>
      <w:r w:rsidRPr="00385D74">
        <w:rPr>
          <w:b/>
          <w:bCs/>
        </w:rPr>
        <w:t xml:space="preserve"> Final Score: </w:t>
      </w:r>
    </w:p>
    <w:p w14:paraId="3E556873" w14:textId="77777777" w:rsidR="00385D74" w:rsidRPr="00385D74" w:rsidRDefault="00385D74" w:rsidP="00385D74">
      <w:pPr>
        <w:rPr>
          <w:b/>
          <w:bCs/>
        </w:rPr>
      </w:pPr>
      <w:r w:rsidRPr="00385D74">
        <w:rPr>
          <w:b/>
          <w:bCs/>
        </w:rPr>
        <w:t>10 out of 10 – Perfect!</w:t>
      </w:r>
    </w:p>
    <w:p w14:paraId="6D94D43F" w14:textId="77777777" w:rsidR="00385D74" w:rsidRPr="00385D74" w:rsidRDefault="00385D74" w:rsidP="00385D74"/>
    <w:p w14:paraId="019F783D" w14:textId="77777777" w:rsidR="00385D74" w:rsidRPr="00385D74" w:rsidRDefault="00385D74" w:rsidP="00385D74">
      <w:r w:rsidRPr="00385D74">
        <w:rPr>
          <w:rFonts w:ascii="Apple Color Emoji" w:hAnsi="Apple Color Emoji" w:cs="Apple Color Emoji"/>
        </w:rPr>
        <w:t>🔥</w:t>
      </w:r>
      <w:r w:rsidRPr="00385D74">
        <w:t xml:space="preserve"> Excellent! You’ve mastered the principles of AI policies—exactly what CompTIA wants you to know for </w:t>
      </w:r>
      <w:r w:rsidRPr="00385D74">
        <w:rPr>
          <w:b/>
          <w:bCs/>
        </w:rPr>
        <w:t>Objective 4.10</w:t>
      </w:r>
      <w:r w:rsidRPr="00385D74">
        <w:t>.</w:t>
      </w:r>
    </w:p>
    <w:p w14:paraId="5DD47FAB" w14:textId="77777777" w:rsidR="00385D74" w:rsidRPr="00385D74" w:rsidRDefault="00A7088D" w:rsidP="00385D74">
      <w:r w:rsidRPr="00385D74">
        <w:rPr>
          <w:noProof/>
        </w:rPr>
        <w:pict w14:anchorId="789D74F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32B636" w14:textId="77777777" w:rsidR="00385D74" w:rsidRPr="00385D74" w:rsidRDefault="00385D74" w:rsidP="00385D74">
      <w:r w:rsidRPr="00385D74">
        <w:t>Would you like:</w:t>
      </w:r>
    </w:p>
    <w:p w14:paraId="00851AED" w14:textId="77777777" w:rsidR="00385D74" w:rsidRPr="00385D74" w:rsidRDefault="00385D74" w:rsidP="00385D74">
      <w:pPr>
        <w:numPr>
          <w:ilvl w:val="0"/>
          <w:numId w:val="27"/>
        </w:numPr>
      </w:pPr>
      <w:r w:rsidRPr="00385D74">
        <w:t xml:space="preserve">A few </w:t>
      </w:r>
      <w:r w:rsidRPr="00385D74">
        <w:rPr>
          <w:b/>
          <w:bCs/>
        </w:rPr>
        <w:t>scenario-style exam questions</w:t>
      </w:r>
      <w:r w:rsidRPr="00385D74">
        <w:t>?</w:t>
      </w:r>
    </w:p>
    <w:p w14:paraId="34175A03" w14:textId="4E209007" w:rsidR="00385D74" w:rsidRPr="00385D74" w:rsidRDefault="00385D74" w:rsidP="00385D74">
      <w:pPr>
        <w:numPr>
          <w:ilvl w:val="0"/>
          <w:numId w:val="27"/>
        </w:numPr>
      </w:pPr>
      <w:r w:rsidRPr="00385D74">
        <w:t xml:space="preserve">To review another </w:t>
      </w:r>
      <w:r w:rsidRPr="00385D74">
        <w:rPr>
          <w:b/>
          <w:bCs/>
        </w:rPr>
        <w:t>AI or security-related topic</w:t>
      </w:r>
      <w:r w:rsidRPr="00385D74">
        <w:t>?</w:t>
      </w:r>
    </w:p>
    <w:p w14:paraId="7EE4EB68" w14:textId="77777777" w:rsidR="00385D74" w:rsidRPr="00385D74" w:rsidRDefault="00385D74" w:rsidP="00385D74">
      <w:r w:rsidRPr="00385D74">
        <w:t>You’re acing this! Let’s keep the momentum going.</w:t>
      </w:r>
    </w:p>
    <w:p w14:paraId="0DBFCD27" w14:textId="77777777" w:rsidR="00EC6A88" w:rsidRPr="00905348" w:rsidRDefault="00EC6A88" w:rsidP="00905348"/>
    <w:sectPr w:rsidR="00EC6A88" w:rsidRPr="0090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F41"/>
    <w:multiLevelType w:val="multilevel"/>
    <w:tmpl w:val="1882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6B35"/>
    <w:multiLevelType w:val="multilevel"/>
    <w:tmpl w:val="28B2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357DD"/>
    <w:multiLevelType w:val="multilevel"/>
    <w:tmpl w:val="21A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A7891"/>
    <w:multiLevelType w:val="multilevel"/>
    <w:tmpl w:val="6AFE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B0A3C"/>
    <w:multiLevelType w:val="multilevel"/>
    <w:tmpl w:val="B0F0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B2F99"/>
    <w:multiLevelType w:val="multilevel"/>
    <w:tmpl w:val="9720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06F89"/>
    <w:multiLevelType w:val="multilevel"/>
    <w:tmpl w:val="68B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31C6C"/>
    <w:multiLevelType w:val="multilevel"/>
    <w:tmpl w:val="28E4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61FD5"/>
    <w:multiLevelType w:val="multilevel"/>
    <w:tmpl w:val="B72C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75E1E"/>
    <w:multiLevelType w:val="multilevel"/>
    <w:tmpl w:val="DF9C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C1015"/>
    <w:multiLevelType w:val="multilevel"/>
    <w:tmpl w:val="43A0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C3A1F"/>
    <w:multiLevelType w:val="multilevel"/>
    <w:tmpl w:val="0CEC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6679C"/>
    <w:multiLevelType w:val="multilevel"/>
    <w:tmpl w:val="29E0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36B39"/>
    <w:multiLevelType w:val="multilevel"/>
    <w:tmpl w:val="4FB4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35639"/>
    <w:multiLevelType w:val="multilevel"/>
    <w:tmpl w:val="29C8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21010F"/>
    <w:multiLevelType w:val="multilevel"/>
    <w:tmpl w:val="8346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92D85"/>
    <w:multiLevelType w:val="multilevel"/>
    <w:tmpl w:val="F774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E64AC"/>
    <w:multiLevelType w:val="multilevel"/>
    <w:tmpl w:val="DB7E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AA04BB"/>
    <w:multiLevelType w:val="multilevel"/>
    <w:tmpl w:val="5592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0A651B"/>
    <w:multiLevelType w:val="multilevel"/>
    <w:tmpl w:val="108E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B76033"/>
    <w:multiLevelType w:val="multilevel"/>
    <w:tmpl w:val="8A6A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D57904"/>
    <w:multiLevelType w:val="multilevel"/>
    <w:tmpl w:val="A480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5165C6"/>
    <w:multiLevelType w:val="multilevel"/>
    <w:tmpl w:val="666A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F2013"/>
    <w:multiLevelType w:val="multilevel"/>
    <w:tmpl w:val="821E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781745"/>
    <w:multiLevelType w:val="multilevel"/>
    <w:tmpl w:val="AB4E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EC400A"/>
    <w:multiLevelType w:val="multilevel"/>
    <w:tmpl w:val="F35E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1C364C"/>
    <w:multiLevelType w:val="multilevel"/>
    <w:tmpl w:val="6E24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279774">
    <w:abstractNumId w:val="9"/>
  </w:num>
  <w:num w:numId="2" w16cid:durableId="2132820243">
    <w:abstractNumId w:val="14"/>
  </w:num>
  <w:num w:numId="3" w16cid:durableId="304701364">
    <w:abstractNumId w:val="5"/>
  </w:num>
  <w:num w:numId="4" w16cid:durableId="420032043">
    <w:abstractNumId w:val="15"/>
  </w:num>
  <w:num w:numId="5" w16cid:durableId="253589330">
    <w:abstractNumId w:val="21"/>
  </w:num>
  <w:num w:numId="6" w16cid:durableId="813764984">
    <w:abstractNumId w:val="19"/>
  </w:num>
  <w:num w:numId="7" w16cid:durableId="1872649571">
    <w:abstractNumId w:val="18"/>
  </w:num>
  <w:num w:numId="8" w16cid:durableId="1491290306">
    <w:abstractNumId w:val="25"/>
  </w:num>
  <w:num w:numId="9" w16cid:durableId="203062478">
    <w:abstractNumId w:val="26"/>
  </w:num>
  <w:num w:numId="10" w16cid:durableId="1131047930">
    <w:abstractNumId w:val="7"/>
  </w:num>
  <w:num w:numId="11" w16cid:durableId="71970153">
    <w:abstractNumId w:val="2"/>
  </w:num>
  <w:num w:numId="12" w16cid:durableId="1818107754">
    <w:abstractNumId w:val="11"/>
  </w:num>
  <w:num w:numId="13" w16cid:durableId="1701198749">
    <w:abstractNumId w:val="6"/>
  </w:num>
  <w:num w:numId="14" w16cid:durableId="1193810360">
    <w:abstractNumId w:val="17"/>
  </w:num>
  <w:num w:numId="15" w16cid:durableId="104617380">
    <w:abstractNumId w:val="20"/>
  </w:num>
  <w:num w:numId="16" w16cid:durableId="2038777884">
    <w:abstractNumId w:val="16"/>
  </w:num>
  <w:num w:numId="17" w16cid:durableId="810296102">
    <w:abstractNumId w:val="4"/>
  </w:num>
  <w:num w:numId="18" w16cid:durableId="3748094">
    <w:abstractNumId w:val="12"/>
  </w:num>
  <w:num w:numId="19" w16cid:durableId="1953970245">
    <w:abstractNumId w:val="10"/>
  </w:num>
  <w:num w:numId="20" w16cid:durableId="856117917">
    <w:abstractNumId w:val="22"/>
  </w:num>
  <w:num w:numId="21" w16cid:durableId="1589264317">
    <w:abstractNumId w:val="3"/>
  </w:num>
  <w:num w:numId="22" w16cid:durableId="156851034">
    <w:abstractNumId w:val="0"/>
  </w:num>
  <w:num w:numId="23" w16cid:durableId="925845289">
    <w:abstractNumId w:val="23"/>
  </w:num>
  <w:num w:numId="24" w16cid:durableId="1649239638">
    <w:abstractNumId w:val="8"/>
  </w:num>
  <w:num w:numId="25" w16cid:durableId="1760252501">
    <w:abstractNumId w:val="13"/>
  </w:num>
  <w:num w:numId="26" w16cid:durableId="571278130">
    <w:abstractNumId w:val="24"/>
  </w:num>
  <w:num w:numId="27" w16cid:durableId="179752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BA"/>
    <w:rsid w:val="00007FBA"/>
    <w:rsid w:val="00385D74"/>
    <w:rsid w:val="004223D6"/>
    <w:rsid w:val="00580663"/>
    <w:rsid w:val="00597A66"/>
    <w:rsid w:val="00905348"/>
    <w:rsid w:val="00963493"/>
    <w:rsid w:val="00A7088D"/>
    <w:rsid w:val="00CD62E5"/>
    <w:rsid w:val="00EC6A88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D5DBA27"/>
  <w15:chartTrackingRefBased/>
  <w15:docId w15:val="{DB5702A3-634F-4B4B-879E-E17D67C3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51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41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40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57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3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2025-07-29T14:33:00Z</dcterms:created>
  <dcterms:modified xsi:type="dcterms:W3CDTF">2025-07-29T15:29:00Z</dcterms:modified>
</cp:coreProperties>
</file>