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FD76" w14:textId="77777777" w:rsidR="0081598E" w:rsidRPr="0081598E" w:rsidRDefault="0081598E" w:rsidP="0081598E">
      <w:r w:rsidRPr="0081598E">
        <w:rPr>
          <w:b/>
          <w:bCs/>
        </w:rPr>
        <w:t>Document Title: Update or Driver Rollback</w:t>
      </w:r>
      <w:r w:rsidRPr="0081598E">
        <w:br/>
      </w:r>
      <w:r w:rsidRPr="0081598E">
        <w:rPr>
          <w:b/>
          <w:bCs/>
        </w:rPr>
        <w:t>CompTIA A+ 220-1102 – Core 2 | Domain 3.0: Software Troubleshooting</w:t>
      </w:r>
      <w:r w:rsidRPr="0081598E">
        <w:br/>
      </w:r>
      <w:r w:rsidRPr="0081598E">
        <w:rPr>
          <w:b/>
          <w:bCs/>
        </w:rPr>
        <w:t>Objective Covered: 3.1 – Troubleshoot Common Windows OS Problems</w:t>
      </w:r>
    </w:p>
    <w:p w14:paraId="655A5D06" w14:textId="77777777" w:rsidR="0081598E" w:rsidRPr="0081598E" w:rsidRDefault="0081598E" w:rsidP="0081598E">
      <w:r w:rsidRPr="0081598E">
        <w:pict w14:anchorId="5F9D03F0">
          <v:rect id="_x0000_i1079" style="width:0;height:1.5pt" o:hralign="center" o:hrstd="t" o:hr="t" fillcolor="#a0a0a0" stroked="f"/>
        </w:pict>
      </w:r>
    </w:p>
    <w:p w14:paraId="56AFA21E" w14:textId="77777777" w:rsidR="0081598E" w:rsidRPr="0081598E" w:rsidRDefault="0081598E" w:rsidP="0081598E">
      <w:pPr>
        <w:rPr>
          <w:b/>
          <w:bCs/>
        </w:rPr>
      </w:pPr>
      <w:r w:rsidRPr="0081598E">
        <w:rPr>
          <w:b/>
          <w:bCs/>
        </w:rPr>
        <w:t>Professional Study Notes: Rollback Procedures for Updates and Drivers</w:t>
      </w:r>
    </w:p>
    <w:p w14:paraId="2AEB4B2A" w14:textId="77777777" w:rsidR="0081598E" w:rsidRPr="0081598E" w:rsidRDefault="0081598E" w:rsidP="0081598E">
      <w:r w:rsidRPr="0081598E">
        <w:t xml:space="preserve">This document covers essential procedures for </w:t>
      </w:r>
      <w:r w:rsidRPr="0081598E">
        <w:rPr>
          <w:b/>
          <w:bCs/>
        </w:rPr>
        <w:t>rolling back Windows updates and hardware drivers</w:t>
      </w:r>
      <w:r w:rsidRPr="0081598E">
        <w:t xml:space="preserve">—an important skill for troubleshooting post-update failures or hardware malfunctions. It aligns directly with </w:t>
      </w:r>
      <w:r w:rsidRPr="0081598E">
        <w:rPr>
          <w:b/>
          <w:bCs/>
        </w:rPr>
        <w:t>CompTIA A+ 220-1102, Objective 3.1</w:t>
      </w:r>
      <w:r w:rsidRPr="0081598E">
        <w:t>, preparing candidates to address real-world OS stability issues using built-in recovery options.</w:t>
      </w:r>
    </w:p>
    <w:p w14:paraId="1FAF642D" w14:textId="77777777" w:rsidR="0081598E" w:rsidRPr="0081598E" w:rsidRDefault="0081598E" w:rsidP="0081598E">
      <w:r w:rsidRPr="0081598E">
        <w:pict w14:anchorId="25ACECC0">
          <v:rect id="_x0000_i1080" style="width:0;height:1.5pt" o:hralign="center" o:hrstd="t" o:hr="t" fillcolor="#a0a0a0" stroked="f"/>
        </w:pict>
      </w:r>
    </w:p>
    <w:p w14:paraId="26A2C4A0" w14:textId="77777777" w:rsidR="0081598E" w:rsidRPr="0081598E" w:rsidRDefault="0081598E" w:rsidP="0081598E">
      <w:pPr>
        <w:rPr>
          <w:b/>
          <w:bCs/>
        </w:rPr>
      </w:pPr>
      <w:r w:rsidRPr="0081598E">
        <w:rPr>
          <w:rFonts w:ascii="Segoe UI Emoji" w:hAnsi="Segoe UI Emoji" w:cs="Segoe UI Emoji"/>
          <w:b/>
          <w:bCs/>
        </w:rPr>
        <w:t>🔹</w:t>
      </w:r>
      <w:r w:rsidRPr="0081598E">
        <w:rPr>
          <w:b/>
          <w:bCs/>
        </w:rPr>
        <w:t xml:space="preserve"> 1. Overview of Update and Driver Rollback</w:t>
      </w:r>
    </w:p>
    <w:p w14:paraId="4D5E0365" w14:textId="77777777" w:rsidR="0081598E" w:rsidRPr="0081598E" w:rsidRDefault="0081598E" w:rsidP="0081598E">
      <w:pPr>
        <w:numPr>
          <w:ilvl w:val="0"/>
          <w:numId w:val="1"/>
        </w:numPr>
      </w:pPr>
      <w:r w:rsidRPr="0081598E">
        <w:t>System instability can result from:</w:t>
      </w:r>
    </w:p>
    <w:p w14:paraId="2AB5084B" w14:textId="77777777" w:rsidR="0081598E" w:rsidRPr="0081598E" w:rsidRDefault="0081598E" w:rsidP="0081598E">
      <w:pPr>
        <w:numPr>
          <w:ilvl w:val="1"/>
          <w:numId w:val="1"/>
        </w:numPr>
      </w:pPr>
      <w:r w:rsidRPr="0081598E">
        <w:t>Faulty Windows updates or patches</w:t>
      </w:r>
    </w:p>
    <w:p w14:paraId="7E0BED79" w14:textId="77777777" w:rsidR="0081598E" w:rsidRPr="0081598E" w:rsidRDefault="0081598E" w:rsidP="0081598E">
      <w:pPr>
        <w:numPr>
          <w:ilvl w:val="1"/>
          <w:numId w:val="1"/>
        </w:numPr>
      </w:pPr>
      <w:r w:rsidRPr="0081598E">
        <w:t>Problematic software upgrades (e.g., Microsoft Office)</w:t>
      </w:r>
    </w:p>
    <w:p w14:paraId="2AA23F0F" w14:textId="77777777" w:rsidR="0081598E" w:rsidRPr="0081598E" w:rsidRDefault="0081598E" w:rsidP="0081598E">
      <w:pPr>
        <w:numPr>
          <w:ilvl w:val="1"/>
          <w:numId w:val="1"/>
        </w:numPr>
      </w:pPr>
      <w:r w:rsidRPr="0081598E">
        <w:t>New or incompatible driver installations</w:t>
      </w:r>
    </w:p>
    <w:p w14:paraId="2D59DEEB" w14:textId="77777777" w:rsidR="0081598E" w:rsidRPr="0081598E" w:rsidRDefault="0081598E" w:rsidP="0081598E">
      <w:pPr>
        <w:numPr>
          <w:ilvl w:val="0"/>
          <w:numId w:val="1"/>
        </w:numPr>
      </w:pPr>
      <w:r w:rsidRPr="0081598E">
        <w:t xml:space="preserve">The immediate solution: </w:t>
      </w:r>
      <w:r w:rsidRPr="0081598E">
        <w:rPr>
          <w:b/>
          <w:bCs/>
        </w:rPr>
        <w:t>rollback</w:t>
      </w:r>
      <w:r w:rsidRPr="0081598E">
        <w:t xml:space="preserve"> or </w:t>
      </w:r>
      <w:r w:rsidRPr="0081598E">
        <w:rPr>
          <w:b/>
          <w:bCs/>
        </w:rPr>
        <w:t>uninstall</w:t>
      </w:r>
      <w:r w:rsidRPr="0081598E">
        <w:t xml:space="preserve"> the problematic update/driver to return to a </w:t>
      </w:r>
      <w:r w:rsidRPr="0081598E">
        <w:rPr>
          <w:b/>
          <w:bCs/>
        </w:rPr>
        <w:t>last known good configuration</w:t>
      </w:r>
      <w:r w:rsidRPr="0081598E">
        <w:t>.</w:t>
      </w:r>
    </w:p>
    <w:p w14:paraId="6BC9A73F" w14:textId="77777777" w:rsidR="0081598E" w:rsidRPr="0081598E" w:rsidRDefault="0081598E" w:rsidP="0081598E">
      <w:r w:rsidRPr="0081598E">
        <w:pict w14:anchorId="76033E10">
          <v:rect id="_x0000_i1081" style="width:0;height:1.5pt" o:hralign="center" o:hrstd="t" o:hr="t" fillcolor="#a0a0a0" stroked="f"/>
        </w:pict>
      </w:r>
    </w:p>
    <w:p w14:paraId="32221FD6" w14:textId="77777777" w:rsidR="0081598E" w:rsidRPr="0081598E" w:rsidRDefault="0081598E" w:rsidP="0081598E">
      <w:pPr>
        <w:rPr>
          <w:b/>
          <w:bCs/>
        </w:rPr>
      </w:pPr>
      <w:r w:rsidRPr="0081598E">
        <w:rPr>
          <w:rFonts w:ascii="Segoe UI Emoji" w:hAnsi="Segoe UI Emoji" w:cs="Segoe UI Emoji"/>
          <w:b/>
          <w:bCs/>
        </w:rPr>
        <w:t>🔹</w:t>
      </w:r>
      <w:r w:rsidRPr="0081598E">
        <w:rPr>
          <w:b/>
          <w:bCs/>
        </w:rPr>
        <w:t xml:space="preserve"> 2. Uninstalling Problematic Windows Updates</w:t>
      </w:r>
    </w:p>
    <w:p w14:paraId="622C29A2" w14:textId="77777777" w:rsidR="0081598E" w:rsidRPr="0081598E" w:rsidRDefault="0081598E" w:rsidP="0081598E">
      <w:r w:rsidRPr="0081598E">
        <w:rPr>
          <w:b/>
          <w:bCs/>
        </w:rPr>
        <w:t>Accessing Installed Updates:</w:t>
      </w:r>
    </w:p>
    <w:p w14:paraId="53462456" w14:textId="77777777" w:rsidR="0081598E" w:rsidRPr="0081598E" w:rsidRDefault="0081598E" w:rsidP="0081598E">
      <w:pPr>
        <w:numPr>
          <w:ilvl w:val="0"/>
          <w:numId w:val="2"/>
        </w:numPr>
      </w:pPr>
      <w:r w:rsidRPr="0081598E">
        <w:t>Navigate to:</w:t>
      </w:r>
      <w:r w:rsidRPr="0081598E">
        <w:br/>
        <w:t>Control Panel &gt; Programs &gt; Programs and Features &gt; View Installed Updates</w:t>
      </w:r>
    </w:p>
    <w:p w14:paraId="44ECD414" w14:textId="77777777" w:rsidR="0081598E" w:rsidRPr="0081598E" w:rsidRDefault="0081598E" w:rsidP="0081598E">
      <w:r w:rsidRPr="0081598E">
        <w:rPr>
          <w:b/>
          <w:bCs/>
        </w:rPr>
        <w:t>Steps to Uninstall an Update:</w:t>
      </w:r>
    </w:p>
    <w:p w14:paraId="4C90DF21" w14:textId="77777777" w:rsidR="0081598E" w:rsidRPr="0081598E" w:rsidRDefault="0081598E" w:rsidP="0081598E">
      <w:pPr>
        <w:numPr>
          <w:ilvl w:val="0"/>
          <w:numId w:val="3"/>
        </w:numPr>
      </w:pPr>
      <w:r w:rsidRPr="0081598E">
        <w:t>Identify the problematic update (e.g., KB5017383)</w:t>
      </w:r>
    </w:p>
    <w:p w14:paraId="6CCCC2FC" w14:textId="77777777" w:rsidR="0081598E" w:rsidRPr="0081598E" w:rsidRDefault="0081598E" w:rsidP="0081598E">
      <w:pPr>
        <w:numPr>
          <w:ilvl w:val="0"/>
          <w:numId w:val="3"/>
        </w:numPr>
      </w:pPr>
      <w:r w:rsidRPr="0081598E">
        <w:t xml:space="preserve">Right-click → </w:t>
      </w:r>
      <w:r w:rsidRPr="0081598E">
        <w:rPr>
          <w:b/>
          <w:bCs/>
        </w:rPr>
        <w:t>Uninstall</w:t>
      </w:r>
    </w:p>
    <w:p w14:paraId="06614120" w14:textId="77777777" w:rsidR="0081598E" w:rsidRPr="0081598E" w:rsidRDefault="0081598E" w:rsidP="0081598E">
      <w:pPr>
        <w:numPr>
          <w:ilvl w:val="0"/>
          <w:numId w:val="3"/>
        </w:numPr>
      </w:pPr>
      <w:r w:rsidRPr="0081598E">
        <w:t>Confirms rollback and removes the patch</w:t>
      </w:r>
    </w:p>
    <w:p w14:paraId="5C0C1A9A" w14:textId="77777777" w:rsidR="0081598E" w:rsidRPr="0081598E" w:rsidRDefault="0081598E" w:rsidP="0081598E">
      <w:r w:rsidRPr="0081598E">
        <w:rPr>
          <w:b/>
          <w:bCs/>
        </w:rPr>
        <w:t>Post-Uninstallation Recommendations:</w:t>
      </w:r>
    </w:p>
    <w:p w14:paraId="576565B4" w14:textId="77777777" w:rsidR="0081598E" w:rsidRPr="0081598E" w:rsidRDefault="0081598E" w:rsidP="0081598E">
      <w:pPr>
        <w:numPr>
          <w:ilvl w:val="0"/>
          <w:numId w:val="4"/>
        </w:numPr>
      </w:pPr>
      <w:r w:rsidRPr="0081598E">
        <w:t>Optionally reinstall the same update if it may have been corrupted during download</w:t>
      </w:r>
    </w:p>
    <w:p w14:paraId="67FB8979" w14:textId="77777777" w:rsidR="0081598E" w:rsidRPr="0081598E" w:rsidRDefault="0081598E" w:rsidP="0081598E">
      <w:pPr>
        <w:numPr>
          <w:ilvl w:val="0"/>
          <w:numId w:val="4"/>
        </w:numPr>
      </w:pPr>
      <w:r w:rsidRPr="0081598E">
        <w:t>Alternatively, wait for a newer fixed version from Microsoft before reinstalling</w:t>
      </w:r>
    </w:p>
    <w:p w14:paraId="37D5D40E" w14:textId="77777777" w:rsidR="0081598E" w:rsidRPr="0081598E" w:rsidRDefault="0081598E" w:rsidP="0081598E">
      <w:r w:rsidRPr="0081598E">
        <w:rPr>
          <w:b/>
          <w:bCs/>
        </w:rPr>
        <w:t>Purpose of Update Rollback:</w:t>
      </w:r>
    </w:p>
    <w:p w14:paraId="2134E28C" w14:textId="77777777" w:rsidR="0081598E" w:rsidRPr="0081598E" w:rsidRDefault="0081598E" w:rsidP="0081598E">
      <w:pPr>
        <w:numPr>
          <w:ilvl w:val="0"/>
          <w:numId w:val="5"/>
        </w:numPr>
      </w:pPr>
      <w:r w:rsidRPr="0081598E">
        <w:t>Restores system functionality</w:t>
      </w:r>
    </w:p>
    <w:p w14:paraId="04E3D6F3" w14:textId="77777777" w:rsidR="0081598E" w:rsidRPr="0081598E" w:rsidRDefault="0081598E" w:rsidP="0081598E">
      <w:pPr>
        <w:numPr>
          <w:ilvl w:val="0"/>
          <w:numId w:val="5"/>
        </w:numPr>
      </w:pPr>
      <w:r w:rsidRPr="0081598E">
        <w:t>Prevents recurrence of critical errors</w:t>
      </w:r>
    </w:p>
    <w:p w14:paraId="33B9E3B2" w14:textId="77777777" w:rsidR="0081598E" w:rsidRPr="0081598E" w:rsidRDefault="0081598E" w:rsidP="0081598E">
      <w:pPr>
        <w:numPr>
          <w:ilvl w:val="0"/>
          <w:numId w:val="5"/>
        </w:numPr>
      </w:pPr>
      <w:r w:rsidRPr="0081598E">
        <w:t>Ensures system returns to a stable state before newer updates are evaluated</w:t>
      </w:r>
    </w:p>
    <w:p w14:paraId="7D60FF13" w14:textId="77777777" w:rsidR="0081598E" w:rsidRPr="0081598E" w:rsidRDefault="0081598E" w:rsidP="0081598E">
      <w:r w:rsidRPr="0081598E">
        <w:pict w14:anchorId="7570F47B">
          <v:rect id="_x0000_i1082" style="width:0;height:1.5pt" o:hralign="center" o:hrstd="t" o:hr="t" fillcolor="#a0a0a0" stroked="f"/>
        </w:pict>
      </w:r>
    </w:p>
    <w:p w14:paraId="0D266CD3" w14:textId="77777777" w:rsidR="0081598E" w:rsidRPr="0081598E" w:rsidRDefault="0081598E" w:rsidP="0081598E">
      <w:pPr>
        <w:rPr>
          <w:b/>
          <w:bCs/>
        </w:rPr>
      </w:pPr>
      <w:r w:rsidRPr="0081598E">
        <w:rPr>
          <w:rFonts w:ascii="Segoe UI Emoji" w:hAnsi="Segoe UI Emoji" w:cs="Segoe UI Emoji"/>
          <w:b/>
          <w:bCs/>
        </w:rPr>
        <w:t>🔹</w:t>
      </w:r>
      <w:r w:rsidRPr="0081598E">
        <w:rPr>
          <w:b/>
          <w:bCs/>
        </w:rPr>
        <w:t xml:space="preserve"> 3. Rolling Back Device Drivers</w:t>
      </w:r>
    </w:p>
    <w:p w14:paraId="162983F1" w14:textId="77777777" w:rsidR="0081598E" w:rsidRPr="0081598E" w:rsidRDefault="0081598E" w:rsidP="0081598E">
      <w:r w:rsidRPr="0081598E">
        <w:rPr>
          <w:b/>
          <w:bCs/>
        </w:rPr>
        <w:t>Purpose of Drivers:</w:t>
      </w:r>
    </w:p>
    <w:p w14:paraId="51B76B3F" w14:textId="77777777" w:rsidR="0081598E" w:rsidRPr="0081598E" w:rsidRDefault="0081598E" w:rsidP="0081598E">
      <w:pPr>
        <w:numPr>
          <w:ilvl w:val="0"/>
          <w:numId w:val="6"/>
        </w:numPr>
      </w:pPr>
      <w:r w:rsidRPr="0081598E">
        <w:t xml:space="preserve">Drivers are software that allows Windows to interact with </w:t>
      </w:r>
      <w:r w:rsidRPr="0081598E">
        <w:rPr>
          <w:b/>
          <w:bCs/>
        </w:rPr>
        <w:t>hardware devices</w:t>
      </w:r>
      <w:r w:rsidRPr="0081598E">
        <w:t xml:space="preserve"> (e.g., network adapters, webcams, printers)</w:t>
      </w:r>
    </w:p>
    <w:p w14:paraId="049A40A8" w14:textId="77777777" w:rsidR="0081598E" w:rsidRPr="0081598E" w:rsidRDefault="0081598E" w:rsidP="0081598E">
      <w:r w:rsidRPr="0081598E">
        <w:rPr>
          <w:b/>
          <w:bCs/>
        </w:rPr>
        <w:t>Accessing Device Manager:</w:t>
      </w:r>
    </w:p>
    <w:p w14:paraId="2CAF2EAC" w14:textId="77777777" w:rsidR="0081598E" w:rsidRPr="0081598E" w:rsidRDefault="0081598E" w:rsidP="0081598E">
      <w:pPr>
        <w:numPr>
          <w:ilvl w:val="0"/>
          <w:numId w:val="7"/>
        </w:numPr>
      </w:pPr>
      <w:r w:rsidRPr="0081598E">
        <w:t xml:space="preserve">Press Windows Key → Search </w:t>
      </w:r>
      <w:r w:rsidRPr="0081598E">
        <w:rPr>
          <w:b/>
          <w:bCs/>
        </w:rPr>
        <w:t>Device Manager</w:t>
      </w:r>
    </w:p>
    <w:p w14:paraId="579E3474" w14:textId="77777777" w:rsidR="0081598E" w:rsidRPr="0081598E" w:rsidRDefault="0081598E" w:rsidP="0081598E">
      <w:pPr>
        <w:numPr>
          <w:ilvl w:val="0"/>
          <w:numId w:val="7"/>
        </w:numPr>
      </w:pPr>
      <w:r w:rsidRPr="0081598E">
        <w:t>Expand the relevant hardware category</w:t>
      </w:r>
    </w:p>
    <w:p w14:paraId="6B4F3A47" w14:textId="77777777" w:rsidR="0081598E" w:rsidRPr="0081598E" w:rsidRDefault="0081598E" w:rsidP="0081598E">
      <w:pPr>
        <w:numPr>
          <w:ilvl w:val="0"/>
          <w:numId w:val="7"/>
        </w:numPr>
      </w:pPr>
      <w:r w:rsidRPr="0081598E">
        <w:t xml:space="preserve">Right-click the device → Select </w:t>
      </w:r>
      <w:r w:rsidRPr="0081598E">
        <w:rPr>
          <w:b/>
          <w:bCs/>
        </w:rPr>
        <w:t>Properties</w:t>
      </w:r>
    </w:p>
    <w:p w14:paraId="597BA476" w14:textId="77777777" w:rsidR="0081598E" w:rsidRPr="0081598E" w:rsidRDefault="0081598E" w:rsidP="0081598E">
      <w:pPr>
        <w:numPr>
          <w:ilvl w:val="0"/>
          <w:numId w:val="7"/>
        </w:numPr>
      </w:pPr>
      <w:r w:rsidRPr="0081598E">
        <w:t xml:space="preserve">Navigate to the </w:t>
      </w:r>
      <w:r w:rsidRPr="0081598E">
        <w:rPr>
          <w:b/>
          <w:bCs/>
        </w:rPr>
        <w:t>Driver tab</w:t>
      </w:r>
    </w:p>
    <w:p w14:paraId="776127A5" w14:textId="77777777" w:rsidR="0081598E" w:rsidRPr="0081598E" w:rsidRDefault="0081598E" w:rsidP="0081598E">
      <w:r w:rsidRPr="0081598E">
        <w:rPr>
          <w:b/>
          <w:bCs/>
        </w:rPr>
        <w:t>Driver Rollback Procedure:</w:t>
      </w:r>
    </w:p>
    <w:p w14:paraId="653ACA8B" w14:textId="77777777" w:rsidR="0081598E" w:rsidRPr="0081598E" w:rsidRDefault="0081598E" w:rsidP="0081598E">
      <w:pPr>
        <w:numPr>
          <w:ilvl w:val="0"/>
          <w:numId w:val="8"/>
        </w:numPr>
      </w:pPr>
      <w:r w:rsidRPr="0081598E">
        <w:t xml:space="preserve">Review current </w:t>
      </w:r>
      <w:r w:rsidRPr="0081598E">
        <w:rPr>
          <w:b/>
          <w:bCs/>
        </w:rPr>
        <w:t>driver date and version</w:t>
      </w:r>
    </w:p>
    <w:p w14:paraId="1B791C07" w14:textId="77777777" w:rsidR="0081598E" w:rsidRPr="0081598E" w:rsidRDefault="0081598E" w:rsidP="0081598E">
      <w:pPr>
        <w:numPr>
          <w:ilvl w:val="0"/>
          <w:numId w:val="8"/>
        </w:numPr>
      </w:pPr>
      <w:r w:rsidRPr="0081598E">
        <w:t>Investigate issues:</w:t>
      </w:r>
    </w:p>
    <w:p w14:paraId="1034F0BE" w14:textId="77777777" w:rsidR="0081598E" w:rsidRPr="0081598E" w:rsidRDefault="0081598E" w:rsidP="0081598E">
      <w:pPr>
        <w:numPr>
          <w:ilvl w:val="1"/>
          <w:numId w:val="8"/>
        </w:numPr>
      </w:pPr>
      <w:r w:rsidRPr="0081598E">
        <w:t>Search version online to confirm if it's a known problem</w:t>
      </w:r>
    </w:p>
    <w:p w14:paraId="5A046557" w14:textId="77777777" w:rsidR="0081598E" w:rsidRPr="0081598E" w:rsidRDefault="0081598E" w:rsidP="0081598E">
      <w:pPr>
        <w:numPr>
          <w:ilvl w:val="1"/>
          <w:numId w:val="8"/>
        </w:numPr>
      </w:pPr>
      <w:r w:rsidRPr="0081598E">
        <w:t>Review manufacturer advisories for updates or bugs</w:t>
      </w:r>
    </w:p>
    <w:p w14:paraId="75B09CE9" w14:textId="77777777" w:rsidR="0081598E" w:rsidRPr="0081598E" w:rsidRDefault="0081598E" w:rsidP="0081598E">
      <w:pPr>
        <w:numPr>
          <w:ilvl w:val="0"/>
          <w:numId w:val="8"/>
        </w:numPr>
      </w:pPr>
      <w:r w:rsidRPr="0081598E">
        <w:t xml:space="preserve">Click </w:t>
      </w:r>
      <w:r w:rsidRPr="0081598E">
        <w:rPr>
          <w:b/>
          <w:bCs/>
        </w:rPr>
        <w:t>Roll Back Driver</w:t>
      </w:r>
    </w:p>
    <w:p w14:paraId="13807C7A" w14:textId="77777777" w:rsidR="0081598E" w:rsidRPr="0081598E" w:rsidRDefault="0081598E" w:rsidP="0081598E">
      <w:pPr>
        <w:numPr>
          <w:ilvl w:val="1"/>
          <w:numId w:val="8"/>
        </w:numPr>
      </w:pPr>
      <w:r w:rsidRPr="0081598E">
        <w:t>Provide reason (e.g., performance drop, compatibility issue)</w:t>
      </w:r>
    </w:p>
    <w:p w14:paraId="4334021A" w14:textId="77777777" w:rsidR="0081598E" w:rsidRPr="0081598E" w:rsidRDefault="0081598E" w:rsidP="0081598E">
      <w:pPr>
        <w:numPr>
          <w:ilvl w:val="1"/>
          <w:numId w:val="8"/>
        </w:numPr>
      </w:pPr>
      <w:r w:rsidRPr="0081598E">
        <w:t>Confirm and proceed</w:t>
      </w:r>
    </w:p>
    <w:p w14:paraId="3D41789C" w14:textId="77777777" w:rsidR="0081598E" w:rsidRPr="0081598E" w:rsidRDefault="0081598E" w:rsidP="0081598E">
      <w:r w:rsidRPr="0081598E">
        <w:rPr>
          <w:b/>
          <w:bCs/>
        </w:rPr>
        <w:t>Post-Rollback Actions:</w:t>
      </w:r>
    </w:p>
    <w:p w14:paraId="13BCD85C" w14:textId="77777777" w:rsidR="0081598E" w:rsidRPr="0081598E" w:rsidRDefault="0081598E" w:rsidP="0081598E">
      <w:pPr>
        <w:numPr>
          <w:ilvl w:val="0"/>
          <w:numId w:val="9"/>
        </w:numPr>
      </w:pPr>
      <w:r w:rsidRPr="0081598E">
        <w:t>If system stabilizes, leave driver as-is</w:t>
      </w:r>
    </w:p>
    <w:p w14:paraId="4EC4F32C" w14:textId="77777777" w:rsidR="0081598E" w:rsidRPr="0081598E" w:rsidRDefault="0081598E" w:rsidP="0081598E">
      <w:pPr>
        <w:numPr>
          <w:ilvl w:val="0"/>
          <w:numId w:val="9"/>
        </w:numPr>
      </w:pPr>
      <w:r w:rsidRPr="0081598E">
        <w:t>Optionally, wait for updated version from vendor</w:t>
      </w:r>
    </w:p>
    <w:p w14:paraId="74B1D033" w14:textId="77777777" w:rsidR="0081598E" w:rsidRPr="0081598E" w:rsidRDefault="0081598E" w:rsidP="0081598E">
      <w:pPr>
        <w:numPr>
          <w:ilvl w:val="0"/>
          <w:numId w:val="9"/>
        </w:numPr>
      </w:pPr>
      <w:r w:rsidRPr="0081598E">
        <w:t xml:space="preserve">Later, revisit Device Manager → Click </w:t>
      </w:r>
      <w:r w:rsidRPr="0081598E">
        <w:rPr>
          <w:b/>
          <w:bCs/>
        </w:rPr>
        <w:t>Update Driver</w:t>
      </w:r>
      <w:r w:rsidRPr="0081598E">
        <w:t xml:space="preserve"> to install new version</w:t>
      </w:r>
    </w:p>
    <w:p w14:paraId="648D1FF9" w14:textId="77777777" w:rsidR="0081598E" w:rsidRPr="0081598E" w:rsidRDefault="0081598E" w:rsidP="0081598E">
      <w:pPr>
        <w:numPr>
          <w:ilvl w:val="1"/>
          <w:numId w:val="9"/>
        </w:numPr>
      </w:pPr>
      <w:r w:rsidRPr="0081598E">
        <w:t xml:space="preserve">Choose </w:t>
      </w:r>
      <w:r w:rsidRPr="0081598E">
        <w:rPr>
          <w:b/>
          <w:bCs/>
        </w:rPr>
        <w:t>Search Automatically</w:t>
      </w:r>
      <w:r w:rsidRPr="0081598E">
        <w:t xml:space="preserve"> for updated driver</w:t>
      </w:r>
    </w:p>
    <w:p w14:paraId="15107F95" w14:textId="77777777" w:rsidR="0081598E" w:rsidRPr="0081598E" w:rsidRDefault="0081598E" w:rsidP="0081598E">
      <w:pPr>
        <w:numPr>
          <w:ilvl w:val="1"/>
          <w:numId w:val="9"/>
        </w:numPr>
      </w:pPr>
      <w:r w:rsidRPr="0081598E">
        <w:t>Windows will locate and install the latest driver version</w:t>
      </w:r>
    </w:p>
    <w:p w14:paraId="34FB2EBA" w14:textId="77777777" w:rsidR="0081598E" w:rsidRPr="0081598E" w:rsidRDefault="0081598E" w:rsidP="0081598E">
      <w:r w:rsidRPr="0081598E">
        <w:pict w14:anchorId="095FF884">
          <v:rect id="_x0000_i1083" style="width:0;height:1.5pt" o:hralign="center" o:hrstd="t" o:hr="t" fillcolor="#a0a0a0" stroked="f"/>
        </w:pict>
      </w:r>
    </w:p>
    <w:p w14:paraId="233C66DF" w14:textId="77777777" w:rsidR="0081598E" w:rsidRPr="0081598E" w:rsidRDefault="0081598E" w:rsidP="0081598E">
      <w:pPr>
        <w:rPr>
          <w:b/>
          <w:bCs/>
        </w:rPr>
      </w:pPr>
      <w:r w:rsidRPr="0081598E">
        <w:rPr>
          <w:rFonts w:ascii="Segoe UI Emoji" w:hAnsi="Segoe UI Emoji" w:cs="Segoe UI Emoji"/>
          <w:b/>
          <w:bCs/>
        </w:rPr>
        <w:t>🔹</w:t>
      </w:r>
      <w:r w:rsidRPr="0081598E">
        <w:rPr>
          <w:b/>
          <w:bCs/>
        </w:rPr>
        <w:t xml:space="preserve"> 4. Key Considerations in Rollback and Update Strategy</w:t>
      </w:r>
    </w:p>
    <w:p w14:paraId="5F432F8F" w14:textId="77777777" w:rsidR="0081598E" w:rsidRPr="0081598E" w:rsidRDefault="0081598E" w:rsidP="0081598E">
      <w:pPr>
        <w:numPr>
          <w:ilvl w:val="0"/>
          <w:numId w:val="10"/>
        </w:numPr>
      </w:pPr>
      <w:r w:rsidRPr="0081598E">
        <w:t xml:space="preserve">Rollback is a </w:t>
      </w:r>
      <w:r w:rsidRPr="0081598E">
        <w:rPr>
          <w:b/>
          <w:bCs/>
        </w:rPr>
        <w:t>temporary fix</w:t>
      </w:r>
      <w:r w:rsidRPr="0081598E">
        <w:t>—used to restore functionality quickly</w:t>
      </w:r>
    </w:p>
    <w:p w14:paraId="2F8463C8" w14:textId="77777777" w:rsidR="0081598E" w:rsidRPr="0081598E" w:rsidRDefault="0081598E" w:rsidP="0081598E">
      <w:pPr>
        <w:numPr>
          <w:ilvl w:val="0"/>
          <w:numId w:val="10"/>
        </w:numPr>
      </w:pPr>
      <w:r w:rsidRPr="0081598E">
        <w:t>Avoid permanently staying on outdated software/drivers:</w:t>
      </w:r>
    </w:p>
    <w:p w14:paraId="04F4B98A" w14:textId="77777777" w:rsidR="0081598E" w:rsidRPr="0081598E" w:rsidRDefault="0081598E" w:rsidP="0081598E">
      <w:pPr>
        <w:numPr>
          <w:ilvl w:val="1"/>
          <w:numId w:val="10"/>
        </w:numPr>
      </w:pPr>
      <w:r w:rsidRPr="0081598E">
        <w:t xml:space="preserve">Older versions may have </w:t>
      </w:r>
      <w:r w:rsidRPr="0081598E">
        <w:rPr>
          <w:b/>
          <w:bCs/>
        </w:rPr>
        <w:t>unpatched security vulnerabilities</w:t>
      </w:r>
    </w:p>
    <w:p w14:paraId="3B7E9A5B" w14:textId="77777777" w:rsidR="0081598E" w:rsidRPr="0081598E" w:rsidRDefault="0081598E" w:rsidP="0081598E">
      <w:pPr>
        <w:numPr>
          <w:ilvl w:val="1"/>
          <w:numId w:val="10"/>
        </w:numPr>
      </w:pPr>
      <w:r w:rsidRPr="0081598E">
        <w:t xml:space="preserve">New versions usually include </w:t>
      </w:r>
      <w:r w:rsidRPr="0081598E">
        <w:rPr>
          <w:b/>
          <w:bCs/>
        </w:rPr>
        <w:t>performance enhancements</w:t>
      </w:r>
      <w:r w:rsidRPr="0081598E">
        <w:t xml:space="preserve"> and </w:t>
      </w:r>
      <w:r w:rsidRPr="0081598E">
        <w:rPr>
          <w:b/>
          <w:bCs/>
        </w:rPr>
        <w:t>stability improvements</w:t>
      </w:r>
    </w:p>
    <w:p w14:paraId="02F469E2" w14:textId="77777777" w:rsidR="0081598E" w:rsidRPr="0081598E" w:rsidRDefault="0081598E" w:rsidP="0081598E">
      <w:r w:rsidRPr="0081598E">
        <w:rPr>
          <w:b/>
          <w:bCs/>
        </w:rPr>
        <w:t>Best Practice Workflow:</w:t>
      </w:r>
    </w:p>
    <w:p w14:paraId="758EA7E3" w14:textId="77777777" w:rsidR="0081598E" w:rsidRPr="0081598E" w:rsidRDefault="0081598E" w:rsidP="0081598E">
      <w:pPr>
        <w:numPr>
          <w:ilvl w:val="0"/>
          <w:numId w:val="11"/>
        </w:numPr>
      </w:pPr>
      <w:r w:rsidRPr="0081598E">
        <w:t>Identify problematic update or driver</w:t>
      </w:r>
    </w:p>
    <w:p w14:paraId="7CCBB6C9" w14:textId="77777777" w:rsidR="0081598E" w:rsidRPr="0081598E" w:rsidRDefault="0081598E" w:rsidP="0081598E">
      <w:pPr>
        <w:numPr>
          <w:ilvl w:val="0"/>
          <w:numId w:val="11"/>
        </w:numPr>
      </w:pPr>
      <w:r w:rsidRPr="0081598E">
        <w:t>Roll back to last known good version</w:t>
      </w:r>
    </w:p>
    <w:p w14:paraId="2E302F96" w14:textId="77777777" w:rsidR="0081598E" w:rsidRPr="0081598E" w:rsidRDefault="0081598E" w:rsidP="0081598E">
      <w:pPr>
        <w:numPr>
          <w:ilvl w:val="0"/>
          <w:numId w:val="11"/>
        </w:numPr>
      </w:pPr>
      <w:r w:rsidRPr="0081598E">
        <w:t>Confirm stability</w:t>
      </w:r>
    </w:p>
    <w:p w14:paraId="099E5CFF" w14:textId="77777777" w:rsidR="0081598E" w:rsidRPr="0081598E" w:rsidRDefault="0081598E" w:rsidP="0081598E">
      <w:pPr>
        <w:numPr>
          <w:ilvl w:val="0"/>
          <w:numId w:val="11"/>
        </w:numPr>
      </w:pPr>
      <w:r w:rsidRPr="0081598E">
        <w:t>Reattempt update after new version is released or verified to be stable</w:t>
      </w:r>
    </w:p>
    <w:p w14:paraId="1B624B66" w14:textId="77777777" w:rsidR="0081598E" w:rsidRPr="0081598E" w:rsidRDefault="0081598E" w:rsidP="0081598E">
      <w:r w:rsidRPr="0081598E">
        <w:pict w14:anchorId="41CD8DBC">
          <v:rect id="_x0000_i1084" style="width:0;height:1.5pt" o:hralign="center" o:hrstd="t" o:hr="t" fillcolor="#a0a0a0" stroked="f"/>
        </w:pict>
      </w:r>
    </w:p>
    <w:p w14:paraId="24F35AB4" w14:textId="77777777" w:rsidR="0081598E" w:rsidRPr="0081598E" w:rsidRDefault="0081598E" w:rsidP="0081598E">
      <w:pPr>
        <w:rPr>
          <w:b/>
          <w:bCs/>
        </w:rPr>
      </w:pPr>
      <w:r w:rsidRPr="0081598E">
        <w:rPr>
          <w:rFonts w:ascii="Segoe UI Emoji" w:hAnsi="Segoe UI Emoji" w:cs="Segoe UI Emoji"/>
          <w:b/>
          <w:bCs/>
        </w:rPr>
        <w:t>✅</w:t>
      </w:r>
      <w:r w:rsidRPr="0081598E">
        <w:rPr>
          <w:b/>
          <w:bCs/>
        </w:rPr>
        <w:t xml:space="preserve"> Real-World Scenarios</w:t>
      </w:r>
    </w:p>
    <w:p w14:paraId="26EB6C48" w14:textId="77777777" w:rsidR="0081598E" w:rsidRPr="0081598E" w:rsidRDefault="0081598E" w:rsidP="0081598E">
      <w:r w:rsidRPr="0081598E">
        <w:rPr>
          <w:b/>
          <w:bCs/>
        </w:rPr>
        <w:t>Scenario 1: Update Causes Office to Crash</w:t>
      </w:r>
    </w:p>
    <w:p w14:paraId="30A5C52C" w14:textId="77777777" w:rsidR="0081598E" w:rsidRPr="0081598E" w:rsidRDefault="0081598E" w:rsidP="0081598E">
      <w:pPr>
        <w:numPr>
          <w:ilvl w:val="0"/>
          <w:numId w:val="12"/>
        </w:numPr>
      </w:pPr>
      <w:r w:rsidRPr="0081598E">
        <w:t>Windows update installs patch that disrupts Office functionality</w:t>
      </w:r>
      <w:r w:rsidRPr="0081598E">
        <w:br/>
      </w:r>
      <w:r w:rsidRPr="0081598E">
        <w:rPr>
          <w:b/>
          <w:bCs/>
        </w:rPr>
        <w:t>Resolution:</w:t>
      </w:r>
      <w:r w:rsidRPr="0081598E">
        <w:br/>
        <w:t>Uninstall update via Control Panel → Test Office performance → Reinstall if needed</w:t>
      </w:r>
    </w:p>
    <w:p w14:paraId="6289F99B" w14:textId="77777777" w:rsidR="0081598E" w:rsidRPr="0081598E" w:rsidRDefault="0081598E" w:rsidP="0081598E">
      <w:r w:rsidRPr="0081598E">
        <w:rPr>
          <w:b/>
          <w:bCs/>
        </w:rPr>
        <w:t>Scenario 2: Network Stops Working After Driver Update</w:t>
      </w:r>
    </w:p>
    <w:p w14:paraId="62399A3B" w14:textId="77777777" w:rsidR="0081598E" w:rsidRPr="0081598E" w:rsidRDefault="0081598E" w:rsidP="0081598E">
      <w:pPr>
        <w:numPr>
          <w:ilvl w:val="0"/>
          <w:numId w:val="13"/>
        </w:numPr>
      </w:pPr>
      <w:r w:rsidRPr="0081598E">
        <w:t>Network adapter stops functioning post-update</w:t>
      </w:r>
      <w:r w:rsidRPr="0081598E">
        <w:br/>
      </w:r>
      <w:r w:rsidRPr="0081598E">
        <w:rPr>
          <w:b/>
          <w:bCs/>
        </w:rPr>
        <w:t>Resolution:</w:t>
      </w:r>
      <w:r w:rsidRPr="0081598E">
        <w:br/>
        <w:t>Open Device Manager → Roll back network driver → Recheck connectivity → Install latest version after release</w:t>
      </w:r>
    </w:p>
    <w:p w14:paraId="56DEAAFD" w14:textId="77777777" w:rsidR="0081598E" w:rsidRPr="0081598E" w:rsidRDefault="0081598E" w:rsidP="0081598E">
      <w:r w:rsidRPr="0081598E">
        <w:rPr>
          <w:b/>
          <w:bCs/>
        </w:rPr>
        <w:t>Scenario 3: Unstable System After Graphics Driver Upgrade</w:t>
      </w:r>
    </w:p>
    <w:p w14:paraId="375298C8" w14:textId="77777777" w:rsidR="0081598E" w:rsidRPr="0081598E" w:rsidRDefault="0081598E" w:rsidP="0081598E">
      <w:pPr>
        <w:numPr>
          <w:ilvl w:val="0"/>
          <w:numId w:val="14"/>
        </w:numPr>
      </w:pPr>
      <w:r w:rsidRPr="0081598E">
        <w:t>System black screens or freezes</w:t>
      </w:r>
      <w:r w:rsidRPr="0081598E">
        <w:br/>
      </w:r>
      <w:r w:rsidRPr="0081598E">
        <w:rPr>
          <w:b/>
          <w:bCs/>
        </w:rPr>
        <w:t>Resolution:</w:t>
      </w:r>
      <w:r w:rsidRPr="0081598E">
        <w:br/>
        <w:t>Boot to Safe Mode → Roll back graphics driver → Monitor stability → Update when vendor fixes issue</w:t>
      </w:r>
    </w:p>
    <w:p w14:paraId="76BC0792" w14:textId="77777777" w:rsidR="0081598E" w:rsidRPr="0081598E" w:rsidRDefault="0081598E" w:rsidP="0081598E">
      <w:r w:rsidRPr="0081598E">
        <w:pict w14:anchorId="05C33E77">
          <v:rect id="_x0000_i1085" style="width:0;height:1.5pt" o:hralign="center" o:hrstd="t" o:hr="t" fillcolor="#a0a0a0" stroked="f"/>
        </w:pict>
      </w:r>
    </w:p>
    <w:p w14:paraId="267B60DB" w14:textId="77777777" w:rsidR="0081598E" w:rsidRPr="0081598E" w:rsidRDefault="0081598E" w:rsidP="0081598E">
      <w:pPr>
        <w:rPr>
          <w:b/>
          <w:bCs/>
        </w:rPr>
      </w:pPr>
      <w:r w:rsidRPr="0081598E">
        <w:rPr>
          <w:rFonts w:ascii="Segoe UI Emoji" w:hAnsi="Segoe UI Emoji" w:cs="Segoe UI Emoji"/>
          <w:b/>
          <w:bCs/>
        </w:rPr>
        <w:t>✅</w:t>
      </w:r>
      <w:r w:rsidRPr="0081598E">
        <w:rPr>
          <w:b/>
          <w:bCs/>
        </w:rPr>
        <w:t xml:space="preserve"> Exam Inclusion Notification</w:t>
      </w:r>
    </w:p>
    <w:p w14:paraId="663F6BED" w14:textId="77777777" w:rsidR="0081598E" w:rsidRPr="0081598E" w:rsidRDefault="0081598E" w:rsidP="0081598E">
      <w:r w:rsidRPr="0081598E">
        <w:rPr>
          <w:rFonts w:ascii="Segoe UI Emoji" w:hAnsi="Segoe UI Emoji" w:cs="Segoe UI Emoji"/>
        </w:rPr>
        <w:t>✔️</w:t>
      </w:r>
      <w:r w:rsidRPr="0081598E">
        <w:t xml:space="preserve"> </w:t>
      </w:r>
      <w:r w:rsidRPr="0081598E">
        <w:rPr>
          <w:b/>
          <w:bCs/>
        </w:rPr>
        <w:t>Included in CompTIA A+ 220-1102 Objective 3.1</w:t>
      </w:r>
      <w:r w:rsidRPr="0081598E">
        <w:br/>
        <w:t xml:space="preserve">This topic falls under the "troubleshoot common Windows OS problems" category, which includes rollback procedures for both </w:t>
      </w:r>
      <w:r w:rsidRPr="0081598E">
        <w:rPr>
          <w:b/>
          <w:bCs/>
        </w:rPr>
        <w:t>Windows updates</w:t>
      </w:r>
      <w:r w:rsidRPr="0081598E">
        <w:t xml:space="preserve"> and </w:t>
      </w:r>
      <w:r w:rsidRPr="0081598E">
        <w:rPr>
          <w:b/>
          <w:bCs/>
        </w:rPr>
        <w:t>hardware drivers</w:t>
      </w:r>
      <w:r w:rsidRPr="0081598E">
        <w:t>. Candidates must understand how to navigate the system interface, identify problematic updates, and apply rollback or uninstall operations to resolve functionality issues.</w:t>
      </w:r>
    </w:p>
    <w:p w14:paraId="2A1C500C" w14:textId="77777777" w:rsidR="0081598E" w:rsidRPr="0081598E" w:rsidRDefault="0081598E" w:rsidP="0081598E">
      <w:r w:rsidRPr="0081598E">
        <w:t>This knowledge is directly tested in:</w:t>
      </w:r>
    </w:p>
    <w:p w14:paraId="1B3793E2" w14:textId="77777777" w:rsidR="0081598E" w:rsidRPr="0081598E" w:rsidRDefault="0081598E" w:rsidP="0081598E">
      <w:pPr>
        <w:numPr>
          <w:ilvl w:val="0"/>
          <w:numId w:val="15"/>
        </w:numPr>
      </w:pPr>
      <w:r w:rsidRPr="0081598E">
        <w:rPr>
          <w:b/>
          <w:bCs/>
        </w:rPr>
        <w:t>Scenario-based questions</w:t>
      </w:r>
    </w:p>
    <w:p w14:paraId="3E310F6E" w14:textId="77777777" w:rsidR="0081598E" w:rsidRPr="0081598E" w:rsidRDefault="0081598E" w:rsidP="0081598E">
      <w:pPr>
        <w:numPr>
          <w:ilvl w:val="0"/>
          <w:numId w:val="15"/>
        </w:numPr>
      </w:pPr>
      <w:r w:rsidRPr="0081598E">
        <w:rPr>
          <w:b/>
          <w:bCs/>
        </w:rPr>
        <w:t>Performance-based simulations</w:t>
      </w:r>
    </w:p>
    <w:p w14:paraId="7B29CFFD" w14:textId="77777777" w:rsidR="0081598E" w:rsidRPr="0081598E" w:rsidRDefault="0081598E" w:rsidP="0081598E">
      <w:pPr>
        <w:numPr>
          <w:ilvl w:val="0"/>
          <w:numId w:val="15"/>
        </w:numPr>
      </w:pPr>
      <w:r w:rsidRPr="0081598E">
        <w:rPr>
          <w:b/>
          <w:bCs/>
        </w:rPr>
        <w:t>Multiple-choice items focused on driver and update recovery</w:t>
      </w:r>
    </w:p>
    <w:p w14:paraId="0E1D25BC" w14:textId="77777777" w:rsidR="0081598E" w:rsidRPr="0081598E" w:rsidRDefault="0081598E" w:rsidP="0081598E">
      <w:r w:rsidRPr="0081598E">
        <w:pict w14:anchorId="2E40148D">
          <v:rect id="_x0000_i1086" style="width:0;height:1.5pt" o:hralign="center" o:hrstd="t" o:hr="t" fillcolor="#a0a0a0" stroked="f"/>
        </w:pict>
      </w:r>
    </w:p>
    <w:p w14:paraId="0F3D447D" w14:textId="77777777" w:rsidR="0081598E" w:rsidRPr="0081598E" w:rsidRDefault="0081598E" w:rsidP="0081598E">
      <w:pPr>
        <w:rPr>
          <w:b/>
          <w:bCs/>
        </w:rPr>
      </w:pPr>
      <w:r w:rsidRPr="0081598E">
        <w:rPr>
          <w:rFonts w:ascii="Segoe UI Emoji" w:hAnsi="Segoe UI Emoji" w:cs="Segoe UI Emoji"/>
          <w:b/>
          <w:bCs/>
        </w:rPr>
        <w:t>✅</w:t>
      </w:r>
      <w:r w:rsidRPr="0081598E">
        <w:rPr>
          <w:b/>
          <w:bCs/>
        </w:rPr>
        <w:t xml:space="preserve"> Final Study Notes Summary (Bullet Format)</w:t>
      </w:r>
    </w:p>
    <w:p w14:paraId="3C7922D0" w14:textId="77777777" w:rsidR="0081598E" w:rsidRPr="0081598E" w:rsidRDefault="0081598E" w:rsidP="0081598E">
      <w:pPr>
        <w:numPr>
          <w:ilvl w:val="0"/>
          <w:numId w:val="16"/>
        </w:numPr>
      </w:pPr>
      <w:r w:rsidRPr="0081598E">
        <w:rPr>
          <w:b/>
          <w:bCs/>
        </w:rPr>
        <w:t>Rollback is critical</w:t>
      </w:r>
      <w:r w:rsidRPr="0081598E">
        <w:t xml:space="preserve"> after bad updates or driver installations</w:t>
      </w:r>
    </w:p>
    <w:p w14:paraId="0E395045" w14:textId="77777777" w:rsidR="0081598E" w:rsidRPr="0081598E" w:rsidRDefault="0081598E" w:rsidP="0081598E">
      <w:pPr>
        <w:numPr>
          <w:ilvl w:val="0"/>
          <w:numId w:val="16"/>
        </w:numPr>
      </w:pPr>
      <w:r w:rsidRPr="0081598E">
        <w:t xml:space="preserve">Use </w:t>
      </w:r>
      <w:r w:rsidRPr="0081598E">
        <w:rPr>
          <w:b/>
          <w:bCs/>
        </w:rPr>
        <w:t>Control Panel &gt; Programs &gt; View Installed Updates</w:t>
      </w:r>
      <w:r w:rsidRPr="0081598E">
        <w:t xml:space="preserve"> to remove OS patches</w:t>
      </w:r>
    </w:p>
    <w:p w14:paraId="47C91E37" w14:textId="77777777" w:rsidR="0081598E" w:rsidRPr="0081598E" w:rsidRDefault="0081598E" w:rsidP="0081598E">
      <w:pPr>
        <w:numPr>
          <w:ilvl w:val="0"/>
          <w:numId w:val="16"/>
        </w:numPr>
      </w:pPr>
      <w:r w:rsidRPr="0081598E">
        <w:t xml:space="preserve">Use </w:t>
      </w:r>
      <w:r w:rsidRPr="0081598E">
        <w:rPr>
          <w:b/>
          <w:bCs/>
        </w:rPr>
        <w:t>Device Manager &gt; Driver Tab &gt; Roll Back Driver</w:t>
      </w:r>
      <w:r w:rsidRPr="0081598E">
        <w:t xml:space="preserve"> to revert hardware drivers</w:t>
      </w:r>
    </w:p>
    <w:p w14:paraId="0998F1D6" w14:textId="77777777" w:rsidR="0081598E" w:rsidRPr="0081598E" w:rsidRDefault="0081598E" w:rsidP="0081598E">
      <w:pPr>
        <w:numPr>
          <w:ilvl w:val="0"/>
          <w:numId w:val="16"/>
        </w:numPr>
      </w:pPr>
      <w:r w:rsidRPr="0081598E">
        <w:t xml:space="preserve">Review </w:t>
      </w:r>
      <w:r w:rsidRPr="0081598E">
        <w:rPr>
          <w:b/>
          <w:bCs/>
        </w:rPr>
        <w:t>driver date/version</w:t>
      </w:r>
      <w:r w:rsidRPr="0081598E">
        <w:t xml:space="preserve"> before rollback; validate issues online</w:t>
      </w:r>
    </w:p>
    <w:p w14:paraId="4B8247A7" w14:textId="77777777" w:rsidR="0081598E" w:rsidRPr="0081598E" w:rsidRDefault="0081598E" w:rsidP="0081598E">
      <w:pPr>
        <w:numPr>
          <w:ilvl w:val="0"/>
          <w:numId w:val="16"/>
        </w:numPr>
      </w:pPr>
      <w:r w:rsidRPr="0081598E">
        <w:t>Reinstall updates/drivers once stable versions are released</w:t>
      </w:r>
    </w:p>
    <w:p w14:paraId="6003B240" w14:textId="77777777" w:rsidR="0081598E" w:rsidRPr="0081598E" w:rsidRDefault="0081598E" w:rsidP="0081598E">
      <w:pPr>
        <w:numPr>
          <w:ilvl w:val="0"/>
          <w:numId w:val="16"/>
        </w:numPr>
      </w:pPr>
      <w:r w:rsidRPr="0081598E">
        <w:t xml:space="preserve">Prefer </w:t>
      </w:r>
      <w:r w:rsidRPr="0081598E">
        <w:rPr>
          <w:b/>
          <w:bCs/>
        </w:rPr>
        <w:t>rolling back over full reinstalls</w:t>
      </w:r>
      <w:r w:rsidRPr="0081598E">
        <w:t xml:space="preserve"> for fast recovery</w:t>
      </w:r>
    </w:p>
    <w:p w14:paraId="08DA2043" w14:textId="77777777" w:rsidR="0081598E" w:rsidRPr="0081598E" w:rsidRDefault="0081598E" w:rsidP="0081598E">
      <w:pPr>
        <w:numPr>
          <w:ilvl w:val="0"/>
          <w:numId w:val="16"/>
        </w:numPr>
      </w:pPr>
      <w:r w:rsidRPr="0081598E">
        <w:t xml:space="preserve">New updates offer performance and </w:t>
      </w:r>
      <w:r w:rsidRPr="0081598E">
        <w:rPr>
          <w:b/>
          <w:bCs/>
        </w:rPr>
        <w:t>security advantages</w:t>
      </w:r>
      <w:r w:rsidRPr="0081598E">
        <w:t>—apply once tested</w:t>
      </w:r>
    </w:p>
    <w:p w14:paraId="33146A1B" w14:textId="77777777" w:rsidR="0081598E" w:rsidRPr="0081598E" w:rsidRDefault="0081598E" w:rsidP="0081598E">
      <w:pPr>
        <w:numPr>
          <w:ilvl w:val="0"/>
          <w:numId w:val="16"/>
        </w:numPr>
      </w:pPr>
      <w:r w:rsidRPr="0081598E">
        <w:t xml:space="preserve">CompTIA A+ 1102 will test </w:t>
      </w:r>
      <w:r w:rsidRPr="0081598E">
        <w:rPr>
          <w:b/>
          <w:bCs/>
        </w:rPr>
        <w:t>update and rollback navigation, reasoning, and execution</w:t>
      </w:r>
    </w:p>
    <w:p w14:paraId="31375764" w14:textId="77777777" w:rsidR="0081598E" w:rsidRPr="0081598E" w:rsidRDefault="0081598E" w:rsidP="0081598E">
      <w:r w:rsidRPr="0081598E">
        <w:pict w14:anchorId="6B613D56">
          <v:rect id="_x0000_i1087" style="width:0;height:1.5pt" o:hralign="center" o:hrstd="t" o:hr="t" fillcolor="#a0a0a0" stroked="f"/>
        </w:pict>
      </w:r>
    </w:p>
    <w:p w14:paraId="3320590B" w14:textId="77777777" w:rsidR="0081598E" w:rsidRPr="0081598E" w:rsidRDefault="0081598E" w:rsidP="0081598E">
      <w:r w:rsidRPr="0081598E">
        <w:t xml:space="preserve">Let me know if you’d like this breakdown exported as a </w:t>
      </w:r>
      <w:r w:rsidRPr="0081598E">
        <w:rPr>
          <w:b/>
          <w:bCs/>
        </w:rPr>
        <w:t>Word or PDF</w:t>
      </w:r>
      <w:r w:rsidRPr="0081598E">
        <w:t xml:space="preserve"> study guide, or if you're ready to move on to the next concept or document.</w:t>
      </w:r>
    </w:p>
    <w:p w14:paraId="47948238" w14:textId="4D76BF7D" w:rsidR="000D409D" w:rsidRPr="0081598E" w:rsidRDefault="000D409D" w:rsidP="0081598E"/>
    <w:sectPr w:rsidR="000D409D" w:rsidRPr="0081598E" w:rsidSect="00815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5615"/>
    <w:multiLevelType w:val="multilevel"/>
    <w:tmpl w:val="4566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6E72"/>
    <w:multiLevelType w:val="multilevel"/>
    <w:tmpl w:val="C310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85D6E"/>
    <w:multiLevelType w:val="multilevel"/>
    <w:tmpl w:val="419E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C0215"/>
    <w:multiLevelType w:val="multilevel"/>
    <w:tmpl w:val="2A4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169D0"/>
    <w:multiLevelType w:val="multilevel"/>
    <w:tmpl w:val="2060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520B0"/>
    <w:multiLevelType w:val="multilevel"/>
    <w:tmpl w:val="772E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84E69"/>
    <w:multiLevelType w:val="multilevel"/>
    <w:tmpl w:val="9600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F279C"/>
    <w:multiLevelType w:val="multilevel"/>
    <w:tmpl w:val="9272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A3265"/>
    <w:multiLevelType w:val="multilevel"/>
    <w:tmpl w:val="1CA6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B2D17"/>
    <w:multiLevelType w:val="multilevel"/>
    <w:tmpl w:val="0A90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B1913"/>
    <w:multiLevelType w:val="multilevel"/>
    <w:tmpl w:val="53EA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9156E"/>
    <w:multiLevelType w:val="multilevel"/>
    <w:tmpl w:val="9D2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97B54"/>
    <w:multiLevelType w:val="multilevel"/>
    <w:tmpl w:val="54DC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71505"/>
    <w:multiLevelType w:val="multilevel"/>
    <w:tmpl w:val="2CA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D7F6C"/>
    <w:multiLevelType w:val="multilevel"/>
    <w:tmpl w:val="43BA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D0A55"/>
    <w:multiLevelType w:val="multilevel"/>
    <w:tmpl w:val="3FB2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360954">
    <w:abstractNumId w:val="10"/>
  </w:num>
  <w:num w:numId="2" w16cid:durableId="929192156">
    <w:abstractNumId w:val="5"/>
  </w:num>
  <w:num w:numId="3" w16cid:durableId="855268105">
    <w:abstractNumId w:val="11"/>
  </w:num>
  <w:num w:numId="4" w16cid:durableId="511651239">
    <w:abstractNumId w:val="8"/>
  </w:num>
  <w:num w:numId="5" w16cid:durableId="748161915">
    <w:abstractNumId w:val="3"/>
  </w:num>
  <w:num w:numId="6" w16cid:durableId="2064862598">
    <w:abstractNumId w:val="7"/>
  </w:num>
  <w:num w:numId="7" w16cid:durableId="1921213238">
    <w:abstractNumId w:val="13"/>
  </w:num>
  <w:num w:numId="8" w16cid:durableId="172427075">
    <w:abstractNumId w:val="14"/>
  </w:num>
  <w:num w:numId="9" w16cid:durableId="1725132754">
    <w:abstractNumId w:val="12"/>
  </w:num>
  <w:num w:numId="10" w16cid:durableId="319382295">
    <w:abstractNumId w:val="6"/>
  </w:num>
  <w:num w:numId="11" w16cid:durableId="1650015672">
    <w:abstractNumId w:val="9"/>
  </w:num>
  <w:num w:numId="12" w16cid:durableId="627664679">
    <w:abstractNumId w:val="4"/>
  </w:num>
  <w:num w:numId="13" w16cid:durableId="1174995604">
    <w:abstractNumId w:val="0"/>
  </w:num>
  <w:num w:numId="14" w16cid:durableId="1255554121">
    <w:abstractNumId w:val="1"/>
  </w:num>
  <w:num w:numId="15" w16cid:durableId="1809593413">
    <w:abstractNumId w:val="15"/>
  </w:num>
  <w:num w:numId="16" w16cid:durableId="961426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D"/>
    <w:rsid w:val="000D409D"/>
    <w:rsid w:val="004B5A34"/>
    <w:rsid w:val="00547119"/>
    <w:rsid w:val="005D59F5"/>
    <w:rsid w:val="0081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43707-16F6-49F6-A40C-0773B2C9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2025-08-24T15:00:00Z</dcterms:created>
  <dcterms:modified xsi:type="dcterms:W3CDTF">2025-08-24T15:06:00Z</dcterms:modified>
</cp:coreProperties>
</file>