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5B35" w14:textId="77777777" w:rsidR="00700484" w:rsidRPr="00700484" w:rsidRDefault="00700484" w:rsidP="00700484">
      <w:r w:rsidRPr="00700484">
        <w:t xml:space="preserve">Here is the </w:t>
      </w:r>
      <w:r w:rsidRPr="00700484">
        <w:rPr>
          <w:b/>
          <w:bCs/>
        </w:rPr>
        <w:t>most detailed sentence-by-sentence breakdown</w:t>
      </w:r>
      <w:r w:rsidRPr="00700484">
        <w:t xml:space="preserve"> of the document titled </w:t>
      </w:r>
      <w:r w:rsidRPr="00700484">
        <w:rPr>
          <w:b/>
          <w:bCs/>
        </w:rPr>
        <w:t>“58. Indexing Options”</w:t>
      </w:r>
      <w:r w:rsidRPr="00700484">
        <w:t xml:space="preserve">, organized into bullet-point </w:t>
      </w:r>
      <w:r w:rsidRPr="00700484">
        <w:rPr>
          <w:b/>
          <w:bCs/>
        </w:rPr>
        <w:t>study notes</w:t>
      </w:r>
      <w:r w:rsidRPr="00700484">
        <w:t xml:space="preserve"> tailored to </w:t>
      </w:r>
      <w:r w:rsidRPr="00700484">
        <w:rPr>
          <w:b/>
          <w:bCs/>
        </w:rPr>
        <w:t>CompTIA A+ 1102 Objective 1.4</w:t>
      </w:r>
      <w:r w:rsidRPr="00700484">
        <w:t xml:space="preserve">: “Given a scenario, configure Microsoft Windows settings.” This guide retains </w:t>
      </w:r>
      <w:r w:rsidRPr="00700484">
        <w:rPr>
          <w:b/>
          <w:bCs/>
        </w:rPr>
        <w:t>all critical information</w:t>
      </w:r>
      <w:r w:rsidRPr="00700484">
        <w:t xml:space="preserve"> and expands key points for clarity and memory retention.</w:t>
      </w:r>
    </w:p>
    <w:p w14:paraId="369BB9E0" w14:textId="77777777" w:rsidR="00700484" w:rsidRPr="00700484" w:rsidRDefault="00BE45F0" w:rsidP="00700484">
      <w:r>
        <w:rPr>
          <w:noProof/>
        </w:rPr>
        <w:pict w14:anchorId="78850162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F369401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📘</w:t>
      </w:r>
      <w:r w:rsidRPr="00700484">
        <w:rPr>
          <w:b/>
          <w:bCs/>
        </w:rPr>
        <w:t xml:space="preserve"> STUDY NOTES – Indexing Options (Windows Control Panel)</w:t>
      </w:r>
    </w:p>
    <w:p w14:paraId="3BD8A4BC" w14:textId="77777777" w:rsidR="00700484" w:rsidRPr="00700484" w:rsidRDefault="00BE45F0" w:rsidP="00700484">
      <w:r>
        <w:rPr>
          <w:noProof/>
        </w:rPr>
        <w:pict w14:anchorId="2192FF65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5727439F" w14:textId="1DD079C5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🔹</w:t>
      </w:r>
      <w:r w:rsidRPr="00700484">
        <w:rPr>
          <w:b/>
          <w:bCs/>
        </w:rPr>
        <w:t> Concept Overview</w:t>
      </w:r>
    </w:p>
    <w:p w14:paraId="185A1B75" w14:textId="77777777" w:rsidR="00700484" w:rsidRPr="00700484" w:rsidRDefault="00700484" w:rsidP="00700484">
      <w:pPr>
        <w:numPr>
          <w:ilvl w:val="0"/>
          <w:numId w:val="1"/>
        </w:numPr>
      </w:pPr>
      <w:r w:rsidRPr="00700484">
        <w:rPr>
          <w:b/>
          <w:bCs/>
        </w:rPr>
        <w:t>Indexing Options</w:t>
      </w:r>
      <w:r w:rsidRPr="00700484">
        <w:t xml:space="preserve"> is an </w:t>
      </w:r>
      <w:r w:rsidRPr="00700484">
        <w:rPr>
          <w:b/>
          <w:bCs/>
        </w:rPr>
        <w:t>applet inside the Control Panel</w:t>
      </w:r>
      <w:r w:rsidRPr="00700484">
        <w:t>.</w:t>
      </w:r>
    </w:p>
    <w:p w14:paraId="53DC1DA3" w14:textId="77777777" w:rsidR="00700484" w:rsidRPr="00700484" w:rsidRDefault="00700484" w:rsidP="00700484">
      <w:pPr>
        <w:numPr>
          <w:ilvl w:val="0"/>
          <w:numId w:val="1"/>
        </w:numPr>
      </w:pPr>
      <w:r w:rsidRPr="00700484">
        <w:t xml:space="preserve">It configures </w:t>
      </w:r>
      <w:r w:rsidRPr="00700484">
        <w:rPr>
          <w:b/>
          <w:bCs/>
        </w:rPr>
        <w:t>how search functionality</w:t>
      </w:r>
      <w:r w:rsidRPr="00700484">
        <w:t xml:space="preserve"> works within </w:t>
      </w:r>
      <w:r w:rsidRPr="00700484">
        <w:rPr>
          <w:b/>
          <w:bCs/>
        </w:rPr>
        <w:t>Windows File Explorer</w:t>
      </w:r>
      <w:r w:rsidRPr="00700484">
        <w:t>.</w:t>
      </w:r>
    </w:p>
    <w:p w14:paraId="3E69D0A7" w14:textId="77777777" w:rsidR="00700484" w:rsidRPr="00700484" w:rsidRDefault="00700484" w:rsidP="00700484">
      <w:pPr>
        <w:numPr>
          <w:ilvl w:val="0"/>
          <w:numId w:val="1"/>
        </w:numPr>
      </w:pPr>
      <w:r w:rsidRPr="00700484">
        <w:t xml:space="preserve">Improves search performance by creating a searchable </w:t>
      </w:r>
      <w:r w:rsidRPr="00700484">
        <w:rPr>
          <w:b/>
          <w:bCs/>
        </w:rPr>
        <w:t>index database</w:t>
      </w:r>
      <w:r w:rsidRPr="00700484">
        <w:t>.</w:t>
      </w:r>
    </w:p>
    <w:p w14:paraId="7C7679B8" w14:textId="77777777" w:rsidR="00700484" w:rsidRPr="00700484" w:rsidRDefault="00BE45F0" w:rsidP="00700484">
      <w:r>
        <w:rPr>
          <w:noProof/>
        </w:rPr>
        <w:pict w14:anchorId="1F5C83A9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76B5BD91" w14:textId="732CEEC2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🔍</w:t>
      </w:r>
      <w:r w:rsidRPr="00700484">
        <w:rPr>
          <w:b/>
          <w:bCs/>
        </w:rPr>
        <w:t> Search Function Context</w:t>
      </w:r>
    </w:p>
    <w:p w14:paraId="353666F3" w14:textId="77777777" w:rsidR="00700484" w:rsidRPr="00700484" w:rsidRDefault="00700484" w:rsidP="00700484">
      <w:pPr>
        <w:numPr>
          <w:ilvl w:val="0"/>
          <w:numId w:val="2"/>
        </w:numPr>
      </w:pPr>
      <w:r w:rsidRPr="00700484">
        <w:t xml:space="preserve">File Explorer has a </w:t>
      </w:r>
      <w:r w:rsidRPr="00700484">
        <w:rPr>
          <w:b/>
          <w:bCs/>
        </w:rPr>
        <w:t>search bar</w:t>
      </w:r>
      <w:r w:rsidRPr="00700484">
        <w:t xml:space="preserve"> in the </w:t>
      </w:r>
      <w:r w:rsidRPr="00700484">
        <w:rPr>
          <w:b/>
          <w:bCs/>
        </w:rPr>
        <w:t>top-right corner</w:t>
      </w:r>
      <w:r w:rsidRPr="00700484">
        <w:t>:</w:t>
      </w:r>
    </w:p>
    <w:p w14:paraId="03185B1D" w14:textId="77777777" w:rsidR="00700484" w:rsidRPr="00700484" w:rsidRDefault="00700484" w:rsidP="00700484">
      <w:pPr>
        <w:numPr>
          <w:ilvl w:val="1"/>
          <w:numId w:val="2"/>
        </w:numPr>
      </w:pPr>
      <w:r w:rsidRPr="00700484">
        <w:t xml:space="preserve">Example: It says </w:t>
      </w:r>
      <w:r w:rsidRPr="00700484">
        <w:rPr>
          <w:b/>
          <w:bCs/>
        </w:rPr>
        <w:t>“Search Quick Access”</w:t>
      </w:r>
      <w:r w:rsidRPr="00700484">
        <w:t xml:space="preserve"> or </w:t>
      </w:r>
      <w:r w:rsidRPr="00700484">
        <w:rPr>
          <w:b/>
          <w:bCs/>
        </w:rPr>
        <w:t>“Search Local Disk (C:)”</w:t>
      </w:r>
      <w:r w:rsidRPr="00700484">
        <w:t>, depending on location.</w:t>
      </w:r>
    </w:p>
    <w:p w14:paraId="586C0B0D" w14:textId="77777777" w:rsidR="00700484" w:rsidRPr="00700484" w:rsidRDefault="00700484" w:rsidP="00700484">
      <w:pPr>
        <w:numPr>
          <w:ilvl w:val="0"/>
          <w:numId w:val="2"/>
        </w:numPr>
      </w:pPr>
      <w:r w:rsidRPr="00700484">
        <w:t xml:space="preserve">Indexing allows these searches to return </w:t>
      </w:r>
      <w:r w:rsidRPr="00700484">
        <w:rPr>
          <w:b/>
          <w:bCs/>
        </w:rPr>
        <w:t>faster, more accurate results</w:t>
      </w:r>
      <w:r w:rsidRPr="00700484">
        <w:t>.</w:t>
      </w:r>
    </w:p>
    <w:p w14:paraId="43F0CF4F" w14:textId="77777777" w:rsidR="00700484" w:rsidRPr="00700484" w:rsidRDefault="00BE45F0" w:rsidP="00700484">
      <w:r>
        <w:rPr>
          <w:noProof/>
        </w:rPr>
        <w:pict w14:anchorId="3B33A630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31D0D7C5" w14:textId="13710DD9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🗃️</w:t>
      </w:r>
      <w:r w:rsidRPr="00700484">
        <w:rPr>
          <w:b/>
          <w:bCs/>
        </w:rPr>
        <w:t> What Indexing Does</w:t>
      </w:r>
    </w:p>
    <w:p w14:paraId="33F25BFC" w14:textId="77777777" w:rsidR="00700484" w:rsidRPr="00700484" w:rsidRDefault="00700484" w:rsidP="00700484">
      <w:pPr>
        <w:numPr>
          <w:ilvl w:val="0"/>
          <w:numId w:val="3"/>
        </w:numPr>
      </w:pPr>
      <w:r w:rsidRPr="00700484">
        <w:t xml:space="preserve">It builds a </w:t>
      </w:r>
      <w:r w:rsidRPr="00700484">
        <w:rPr>
          <w:b/>
          <w:bCs/>
        </w:rPr>
        <w:t>searchable database</w:t>
      </w:r>
      <w:r w:rsidRPr="00700484">
        <w:t xml:space="preserve"> of files, folders, and metadata on your system.</w:t>
      </w:r>
    </w:p>
    <w:p w14:paraId="73BFADF5" w14:textId="77777777" w:rsidR="00700484" w:rsidRPr="00700484" w:rsidRDefault="00700484" w:rsidP="00700484">
      <w:pPr>
        <w:numPr>
          <w:ilvl w:val="0"/>
          <w:numId w:val="3"/>
        </w:numPr>
      </w:pPr>
      <w:r w:rsidRPr="00700484">
        <w:t>Indexing speeds up the lookup process across:</w:t>
      </w:r>
    </w:p>
    <w:p w14:paraId="1B8180EC" w14:textId="77777777" w:rsidR="00700484" w:rsidRPr="00700484" w:rsidRDefault="00700484" w:rsidP="00700484">
      <w:pPr>
        <w:numPr>
          <w:ilvl w:val="1"/>
          <w:numId w:val="3"/>
        </w:numPr>
      </w:pPr>
      <w:r w:rsidRPr="00700484">
        <w:t>Documents</w:t>
      </w:r>
    </w:p>
    <w:p w14:paraId="523BAD62" w14:textId="77777777" w:rsidR="00700484" w:rsidRPr="00700484" w:rsidRDefault="00700484" w:rsidP="00700484">
      <w:pPr>
        <w:numPr>
          <w:ilvl w:val="1"/>
          <w:numId w:val="3"/>
        </w:numPr>
      </w:pPr>
      <w:r w:rsidRPr="00700484">
        <w:t>Start Menu</w:t>
      </w:r>
    </w:p>
    <w:p w14:paraId="567765A9" w14:textId="77777777" w:rsidR="00700484" w:rsidRPr="00700484" w:rsidRDefault="00700484" w:rsidP="00700484">
      <w:pPr>
        <w:numPr>
          <w:ilvl w:val="1"/>
          <w:numId w:val="3"/>
        </w:numPr>
      </w:pPr>
      <w:r w:rsidRPr="00700484">
        <w:t>Emails (Outlook)</w:t>
      </w:r>
    </w:p>
    <w:p w14:paraId="3D83F529" w14:textId="77777777" w:rsidR="00700484" w:rsidRPr="00700484" w:rsidRDefault="00700484" w:rsidP="00700484">
      <w:pPr>
        <w:numPr>
          <w:ilvl w:val="1"/>
          <w:numId w:val="3"/>
        </w:numPr>
      </w:pPr>
      <w:r w:rsidRPr="00700484">
        <w:t>Internet Explorer History</w:t>
      </w:r>
    </w:p>
    <w:p w14:paraId="0A610DE6" w14:textId="77777777" w:rsidR="00700484" w:rsidRPr="00700484" w:rsidRDefault="00BE45F0" w:rsidP="00700484">
      <w:r>
        <w:rPr>
          <w:noProof/>
        </w:rPr>
        <w:pict w14:anchorId="477B5754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59285098" w14:textId="6ACB4709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⚙️</w:t>
      </w:r>
      <w:r w:rsidRPr="00700484">
        <w:rPr>
          <w:b/>
          <w:bCs/>
        </w:rPr>
        <w:t> How to Configure Indexing</w:t>
      </w:r>
    </w:p>
    <w:p w14:paraId="7AA8BBFE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Segoe UI Symbol" w:hAnsi="Segoe UI Symbol" w:cs="Segoe UI Symbol"/>
          <w:b/>
          <w:bCs/>
        </w:rPr>
        <w:t>➤</w:t>
      </w:r>
      <w:r w:rsidRPr="00700484">
        <w:rPr>
          <w:b/>
          <w:bCs/>
        </w:rPr>
        <w:t xml:space="preserve"> Launching the Applet</w:t>
      </w:r>
    </w:p>
    <w:p w14:paraId="36410B3E" w14:textId="77777777" w:rsidR="00700484" w:rsidRPr="00700484" w:rsidRDefault="00700484" w:rsidP="00700484">
      <w:pPr>
        <w:numPr>
          <w:ilvl w:val="0"/>
          <w:numId w:val="4"/>
        </w:numPr>
      </w:pPr>
      <w:r w:rsidRPr="00700484">
        <w:t xml:space="preserve">Access through </w:t>
      </w:r>
      <w:r w:rsidRPr="00700484">
        <w:rPr>
          <w:b/>
          <w:bCs/>
        </w:rPr>
        <w:t>Control Panel &gt; Indexing Options</w:t>
      </w:r>
      <w:r w:rsidRPr="00700484">
        <w:t>.</w:t>
      </w:r>
    </w:p>
    <w:p w14:paraId="785908AF" w14:textId="77777777" w:rsidR="00700484" w:rsidRPr="00700484" w:rsidRDefault="00700484" w:rsidP="00700484">
      <w:pPr>
        <w:numPr>
          <w:ilvl w:val="0"/>
          <w:numId w:val="4"/>
        </w:numPr>
      </w:pPr>
      <w:r w:rsidRPr="00700484">
        <w:t>Interface displays:</w:t>
      </w:r>
    </w:p>
    <w:p w14:paraId="0AAF2680" w14:textId="77777777" w:rsidR="00700484" w:rsidRPr="00700484" w:rsidRDefault="00700484" w:rsidP="00700484">
      <w:pPr>
        <w:numPr>
          <w:ilvl w:val="1"/>
          <w:numId w:val="4"/>
        </w:numPr>
      </w:pPr>
      <w:r w:rsidRPr="00700484">
        <w:rPr>
          <w:b/>
          <w:bCs/>
        </w:rPr>
        <w:t>Included Locations</w:t>
      </w:r>
      <w:r w:rsidRPr="00700484">
        <w:t xml:space="preserve"> (directories/files being indexed)</w:t>
      </w:r>
    </w:p>
    <w:p w14:paraId="3F130C3B" w14:textId="69567AF4" w:rsidR="00700484" w:rsidRPr="00700484" w:rsidRDefault="00700484" w:rsidP="00700484">
      <w:pPr>
        <w:numPr>
          <w:ilvl w:val="1"/>
          <w:numId w:val="4"/>
        </w:numPr>
      </w:pPr>
      <w:r w:rsidRPr="00700484">
        <w:rPr>
          <w:b/>
          <w:bCs/>
        </w:rPr>
        <w:t>Excluded Locations</w:t>
      </w:r>
      <w:r w:rsidRPr="00700484">
        <w:t xml:space="preserve"> (directories/files not being indexed)</w:t>
      </w:r>
    </w:p>
    <w:p w14:paraId="58C91943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Segoe UI Symbol" w:hAnsi="Segoe UI Symbol" w:cs="Segoe UI Symbol"/>
          <w:b/>
          <w:bCs/>
        </w:rPr>
        <w:t>➤</w:t>
      </w:r>
      <w:r w:rsidRPr="00700484">
        <w:rPr>
          <w:b/>
          <w:bCs/>
        </w:rPr>
        <w:t xml:space="preserve"> Default Included Locations</w:t>
      </w:r>
    </w:p>
    <w:p w14:paraId="35DAF369" w14:textId="77777777" w:rsidR="00700484" w:rsidRPr="00700484" w:rsidRDefault="00700484" w:rsidP="00700484">
      <w:pPr>
        <w:numPr>
          <w:ilvl w:val="0"/>
          <w:numId w:val="5"/>
        </w:numPr>
      </w:pPr>
      <w:r w:rsidRPr="00700484">
        <w:t>Internet Explorer history</w:t>
      </w:r>
    </w:p>
    <w:p w14:paraId="2BB8D558" w14:textId="77777777" w:rsidR="00700484" w:rsidRPr="00700484" w:rsidRDefault="00700484" w:rsidP="00700484">
      <w:pPr>
        <w:numPr>
          <w:ilvl w:val="0"/>
          <w:numId w:val="5"/>
        </w:numPr>
      </w:pPr>
      <w:r w:rsidRPr="00700484">
        <w:t>Microsoft Outlook data (emails)</w:t>
      </w:r>
    </w:p>
    <w:p w14:paraId="6CDD4E68" w14:textId="77777777" w:rsidR="00700484" w:rsidRPr="00700484" w:rsidRDefault="00700484" w:rsidP="00700484">
      <w:pPr>
        <w:numPr>
          <w:ilvl w:val="0"/>
          <w:numId w:val="5"/>
        </w:numPr>
      </w:pPr>
      <w:r w:rsidRPr="00700484">
        <w:t>Start Menu</w:t>
      </w:r>
    </w:p>
    <w:p w14:paraId="40BA77EA" w14:textId="77A0A28C" w:rsidR="00700484" w:rsidRPr="00700484" w:rsidRDefault="00700484" w:rsidP="00700484">
      <w:pPr>
        <w:numPr>
          <w:ilvl w:val="0"/>
          <w:numId w:val="5"/>
        </w:numPr>
      </w:pPr>
      <w:proofErr w:type="gramStart"/>
      <w:r w:rsidRPr="00700484">
        <w:rPr>
          <w:b/>
          <w:bCs/>
        </w:rPr>
        <w:t>Users</w:t>
      </w:r>
      <w:proofErr w:type="gramEnd"/>
      <w:r w:rsidRPr="00700484">
        <w:t xml:space="preserve"> directory (e.g., Desktop, Documents, Downloads, Pictures)</w:t>
      </w:r>
    </w:p>
    <w:p w14:paraId="4C972CAB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Segoe UI Symbol" w:hAnsi="Segoe UI Symbol" w:cs="Segoe UI Symbol"/>
          <w:b/>
          <w:bCs/>
        </w:rPr>
        <w:t>➤</w:t>
      </w:r>
      <w:r w:rsidRPr="00700484">
        <w:rPr>
          <w:b/>
          <w:bCs/>
        </w:rPr>
        <w:t xml:space="preserve"> Why Users Directory?</w:t>
      </w:r>
    </w:p>
    <w:p w14:paraId="5E996733" w14:textId="77777777" w:rsidR="00700484" w:rsidRPr="00700484" w:rsidRDefault="00700484" w:rsidP="00700484">
      <w:pPr>
        <w:numPr>
          <w:ilvl w:val="0"/>
          <w:numId w:val="6"/>
        </w:numPr>
      </w:pPr>
      <w:r w:rsidRPr="00700484">
        <w:t>Because most personal data is stored under:</w:t>
      </w:r>
    </w:p>
    <w:p w14:paraId="3E18E984" w14:textId="77777777" w:rsidR="00700484" w:rsidRPr="00700484" w:rsidRDefault="00700484" w:rsidP="00700484">
      <w:pPr>
        <w:numPr>
          <w:ilvl w:val="1"/>
          <w:numId w:val="6"/>
        </w:numPr>
      </w:pPr>
      <w:r w:rsidRPr="00700484">
        <w:t>C:\Users\YourName\Desktop</w:t>
      </w:r>
    </w:p>
    <w:p w14:paraId="5CC34C8F" w14:textId="77777777" w:rsidR="00700484" w:rsidRPr="00700484" w:rsidRDefault="00700484" w:rsidP="00700484">
      <w:pPr>
        <w:numPr>
          <w:ilvl w:val="1"/>
          <w:numId w:val="6"/>
        </w:numPr>
      </w:pPr>
      <w:r w:rsidRPr="00700484">
        <w:t>C:\Users\YourName\Documents</w:t>
      </w:r>
    </w:p>
    <w:p w14:paraId="4B5D0176" w14:textId="77777777" w:rsidR="00700484" w:rsidRPr="00700484" w:rsidRDefault="00700484" w:rsidP="00700484">
      <w:pPr>
        <w:numPr>
          <w:ilvl w:val="1"/>
          <w:numId w:val="6"/>
        </w:numPr>
      </w:pPr>
      <w:r w:rsidRPr="00700484">
        <w:t>etc.</w:t>
      </w:r>
    </w:p>
    <w:p w14:paraId="4A0DDAD7" w14:textId="77777777" w:rsidR="00700484" w:rsidRPr="00700484" w:rsidRDefault="00BE45F0" w:rsidP="00700484">
      <w:r>
        <w:rPr>
          <w:noProof/>
        </w:rPr>
        <w:pict w14:anchorId="61D20DD3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327D8ED8" w14:textId="02DD9C94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➕</w:t>
      </w:r>
      <w:r w:rsidRPr="00700484">
        <w:rPr>
          <w:b/>
          <w:bCs/>
        </w:rPr>
        <w:t> Modifying the Index</w:t>
      </w:r>
    </w:p>
    <w:p w14:paraId="15DDB2BD" w14:textId="77777777" w:rsidR="00700484" w:rsidRPr="00700484" w:rsidRDefault="00700484" w:rsidP="00700484">
      <w:pPr>
        <w:numPr>
          <w:ilvl w:val="0"/>
          <w:numId w:val="7"/>
        </w:numPr>
      </w:pPr>
      <w:r w:rsidRPr="00700484">
        <w:t xml:space="preserve">Click </w:t>
      </w:r>
      <w:r w:rsidRPr="00700484">
        <w:rPr>
          <w:b/>
          <w:bCs/>
        </w:rPr>
        <w:t>Modify</w:t>
      </w:r>
      <w:r w:rsidRPr="00700484">
        <w:t xml:space="preserve"> to add/remove locations.</w:t>
      </w:r>
    </w:p>
    <w:p w14:paraId="751EADF6" w14:textId="77777777" w:rsidR="00700484" w:rsidRPr="00700484" w:rsidRDefault="00700484" w:rsidP="00700484">
      <w:pPr>
        <w:numPr>
          <w:ilvl w:val="0"/>
          <w:numId w:val="7"/>
        </w:numPr>
      </w:pPr>
      <w:r w:rsidRPr="00700484">
        <w:t>You can add directories like:</w:t>
      </w:r>
    </w:p>
    <w:p w14:paraId="3504A423" w14:textId="77777777" w:rsidR="00700484" w:rsidRPr="00700484" w:rsidRDefault="00700484" w:rsidP="00700484">
      <w:pPr>
        <w:numPr>
          <w:ilvl w:val="1"/>
          <w:numId w:val="7"/>
        </w:numPr>
      </w:pPr>
      <w:r w:rsidRPr="00700484">
        <w:t xml:space="preserve">Entire </w:t>
      </w:r>
      <w:r w:rsidRPr="00700484">
        <w:rPr>
          <w:b/>
          <w:bCs/>
        </w:rPr>
        <w:t>C:\ drive</w:t>
      </w:r>
    </w:p>
    <w:p w14:paraId="0E19B09A" w14:textId="77777777" w:rsidR="00700484" w:rsidRPr="00700484" w:rsidRDefault="00700484" w:rsidP="00700484">
      <w:pPr>
        <w:numPr>
          <w:ilvl w:val="1"/>
          <w:numId w:val="7"/>
        </w:numPr>
      </w:pPr>
      <w:r w:rsidRPr="00700484">
        <w:rPr>
          <w:b/>
          <w:bCs/>
        </w:rPr>
        <w:t>Program Files</w:t>
      </w:r>
    </w:p>
    <w:p w14:paraId="232E3477" w14:textId="25A34011" w:rsidR="00700484" w:rsidRPr="00700484" w:rsidRDefault="00700484" w:rsidP="00700484">
      <w:pPr>
        <w:numPr>
          <w:ilvl w:val="0"/>
          <w:numId w:val="7"/>
        </w:numPr>
      </w:pPr>
      <w:r w:rsidRPr="00700484">
        <w:t xml:space="preserve">Be cautious: indexing large directories may </w:t>
      </w:r>
      <w:r w:rsidRPr="00700484">
        <w:rPr>
          <w:b/>
          <w:bCs/>
        </w:rPr>
        <w:t>slow down the process initially</w:t>
      </w:r>
      <w:r w:rsidRPr="00700484">
        <w:t>.</w:t>
      </w:r>
    </w:p>
    <w:p w14:paraId="3E9F7553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🧠</w:t>
      </w:r>
      <w:r w:rsidRPr="00700484">
        <w:rPr>
          <w:b/>
          <w:bCs/>
        </w:rPr>
        <w:t xml:space="preserve"> Example:</w:t>
      </w:r>
    </w:p>
    <w:p w14:paraId="0664BE8F" w14:textId="77777777" w:rsidR="00700484" w:rsidRPr="00700484" w:rsidRDefault="00700484" w:rsidP="00700484">
      <w:pPr>
        <w:numPr>
          <w:ilvl w:val="0"/>
          <w:numId w:val="8"/>
        </w:numPr>
      </w:pPr>
      <w:r w:rsidRPr="00700484">
        <w:t>Initially 690 items indexed → After adding Program Files → Over 3000 items indexed in real time.</w:t>
      </w:r>
    </w:p>
    <w:p w14:paraId="61EF1969" w14:textId="77777777" w:rsidR="00700484" w:rsidRPr="00700484" w:rsidRDefault="00BE45F0" w:rsidP="00700484">
      <w:r>
        <w:rPr>
          <w:noProof/>
        </w:rPr>
        <w:pict w14:anchorId="52694F76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48BE92D0" w14:textId="5D8E4EA3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⚙️</w:t>
      </w:r>
      <w:r w:rsidRPr="00700484">
        <w:rPr>
          <w:b/>
          <w:bCs/>
        </w:rPr>
        <w:t> Advanced Tab Settings</w:t>
      </w:r>
    </w:p>
    <w:p w14:paraId="521307AF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🔐</w:t>
      </w:r>
      <w:r w:rsidRPr="00700484">
        <w:rPr>
          <w:b/>
          <w:bCs/>
        </w:rPr>
        <w:t xml:space="preserve"> Encrypted Files</w:t>
      </w:r>
    </w:p>
    <w:p w14:paraId="3F1AA169" w14:textId="77777777" w:rsidR="00700484" w:rsidRPr="00700484" w:rsidRDefault="00700484" w:rsidP="00700484">
      <w:pPr>
        <w:numPr>
          <w:ilvl w:val="0"/>
          <w:numId w:val="9"/>
        </w:numPr>
      </w:pPr>
      <w:r w:rsidRPr="00700484">
        <w:t>Option to index encrypted files</w:t>
      </w:r>
    </w:p>
    <w:p w14:paraId="7BAF1501" w14:textId="77777777" w:rsidR="00700484" w:rsidRPr="00700484" w:rsidRDefault="00700484" w:rsidP="00700484">
      <w:pPr>
        <w:numPr>
          <w:ilvl w:val="1"/>
          <w:numId w:val="9"/>
        </w:numPr>
      </w:pPr>
      <w:r w:rsidRPr="00700484">
        <w:rPr>
          <w:b/>
          <w:bCs/>
        </w:rPr>
        <w:t>Disabled by default</w:t>
      </w:r>
    </w:p>
    <w:p w14:paraId="6ABFABDB" w14:textId="2356575F" w:rsidR="00700484" w:rsidRPr="00700484" w:rsidRDefault="00700484" w:rsidP="00700484">
      <w:pPr>
        <w:numPr>
          <w:ilvl w:val="1"/>
          <w:numId w:val="9"/>
        </w:numPr>
      </w:pPr>
      <w:r w:rsidRPr="00700484">
        <w:t>Searching encrypted files isn’t useful unless decryption is available</w:t>
      </w:r>
    </w:p>
    <w:p w14:paraId="5630CFDE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🆚</w:t>
      </w:r>
      <w:r w:rsidRPr="00700484">
        <w:rPr>
          <w:b/>
          <w:bCs/>
        </w:rPr>
        <w:t xml:space="preserve"> Diacritics</w:t>
      </w:r>
    </w:p>
    <w:p w14:paraId="29A3534A" w14:textId="77777777" w:rsidR="00700484" w:rsidRPr="00700484" w:rsidRDefault="00700484" w:rsidP="00700484">
      <w:pPr>
        <w:numPr>
          <w:ilvl w:val="0"/>
          <w:numId w:val="10"/>
        </w:numPr>
      </w:pPr>
      <w:r w:rsidRPr="00700484">
        <w:t>Can configure Windows to treat:</w:t>
      </w:r>
    </w:p>
    <w:p w14:paraId="2E15BE65" w14:textId="2192A7E7" w:rsidR="00700484" w:rsidRPr="00700484" w:rsidRDefault="00700484" w:rsidP="00700484">
      <w:pPr>
        <w:numPr>
          <w:ilvl w:val="1"/>
          <w:numId w:val="10"/>
        </w:numPr>
      </w:pPr>
      <w:r w:rsidRPr="00700484">
        <w:rPr>
          <w:b/>
          <w:bCs/>
        </w:rPr>
        <w:t>Words with diacritics (e.g., café)</w:t>
      </w:r>
      <w:r w:rsidRPr="00700484">
        <w:t xml:space="preserve"> as </w:t>
      </w:r>
      <w:r w:rsidRPr="00700484">
        <w:rPr>
          <w:b/>
          <w:bCs/>
        </w:rPr>
        <w:t>different</w:t>
      </w:r>
      <w:r w:rsidRPr="00700484">
        <w:t xml:space="preserve"> from words without (e.g., cafe)</w:t>
      </w:r>
    </w:p>
    <w:p w14:paraId="1335FFFC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🛠</w:t>
      </w:r>
      <w:r w:rsidRPr="00700484">
        <w:rPr>
          <w:b/>
          <w:bCs/>
        </w:rPr>
        <w:t xml:space="preserve"> Rebuild Index</w:t>
      </w:r>
    </w:p>
    <w:p w14:paraId="19AA317A" w14:textId="77777777" w:rsidR="00700484" w:rsidRPr="00700484" w:rsidRDefault="00700484" w:rsidP="00700484">
      <w:pPr>
        <w:numPr>
          <w:ilvl w:val="0"/>
          <w:numId w:val="11"/>
        </w:numPr>
      </w:pPr>
      <w:r w:rsidRPr="00700484">
        <w:t xml:space="preserve">Useful </w:t>
      </w:r>
      <w:r w:rsidRPr="00700484">
        <w:rPr>
          <w:b/>
          <w:bCs/>
        </w:rPr>
        <w:t>troubleshooting option</w:t>
      </w:r>
      <w:r w:rsidRPr="00700484">
        <w:t xml:space="preserve"> if:</w:t>
      </w:r>
    </w:p>
    <w:p w14:paraId="3138E160" w14:textId="77777777" w:rsidR="00700484" w:rsidRPr="00700484" w:rsidRDefault="00700484" w:rsidP="00700484">
      <w:pPr>
        <w:numPr>
          <w:ilvl w:val="1"/>
          <w:numId w:val="11"/>
        </w:numPr>
      </w:pPr>
      <w:r w:rsidRPr="00700484">
        <w:t>Files aren’t showing up in search</w:t>
      </w:r>
    </w:p>
    <w:p w14:paraId="7E147D2E" w14:textId="76C20F92" w:rsidR="00700484" w:rsidRPr="00700484" w:rsidRDefault="00700484" w:rsidP="00700484">
      <w:pPr>
        <w:numPr>
          <w:ilvl w:val="1"/>
          <w:numId w:val="11"/>
        </w:numPr>
      </w:pPr>
      <w:r w:rsidRPr="00700484">
        <w:t>Index appears corrupted or inaccurate</w:t>
      </w:r>
    </w:p>
    <w:p w14:paraId="73134A2A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💾</w:t>
      </w:r>
      <w:r w:rsidRPr="00700484">
        <w:rPr>
          <w:b/>
          <w:bCs/>
        </w:rPr>
        <w:t xml:space="preserve"> Index Location</w:t>
      </w:r>
    </w:p>
    <w:p w14:paraId="46112239" w14:textId="77777777" w:rsidR="00700484" w:rsidRPr="00700484" w:rsidRDefault="00700484" w:rsidP="00700484">
      <w:pPr>
        <w:numPr>
          <w:ilvl w:val="0"/>
          <w:numId w:val="12"/>
        </w:numPr>
      </w:pPr>
      <w:r w:rsidRPr="00700484">
        <w:t>Default location: C:\ProgramData\Microsoft</w:t>
      </w:r>
    </w:p>
    <w:p w14:paraId="1A5AAD04" w14:textId="77777777" w:rsidR="00700484" w:rsidRPr="00700484" w:rsidRDefault="00700484" w:rsidP="00700484">
      <w:pPr>
        <w:numPr>
          <w:ilvl w:val="0"/>
          <w:numId w:val="12"/>
        </w:numPr>
      </w:pPr>
      <w:r w:rsidRPr="00700484">
        <w:t xml:space="preserve">Can move index to a </w:t>
      </w:r>
      <w:r w:rsidRPr="00700484">
        <w:rPr>
          <w:b/>
          <w:bCs/>
        </w:rPr>
        <w:t>different drive</w:t>
      </w:r>
      <w:r w:rsidRPr="00700484">
        <w:t xml:space="preserve"> to:</w:t>
      </w:r>
    </w:p>
    <w:p w14:paraId="23AC30CC" w14:textId="77777777" w:rsidR="00700484" w:rsidRPr="00700484" w:rsidRDefault="00700484" w:rsidP="00700484">
      <w:pPr>
        <w:numPr>
          <w:ilvl w:val="1"/>
          <w:numId w:val="12"/>
        </w:numPr>
      </w:pPr>
      <w:r w:rsidRPr="00700484">
        <w:t>Free up space on main drive</w:t>
      </w:r>
    </w:p>
    <w:p w14:paraId="1FD8BA62" w14:textId="77777777" w:rsidR="00700484" w:rsidRPr="00700484" w:rsidRDefault="00700484" w:rsidP="00700484">
      <w:pPr>
        <w:numPr>
          <w:ilvl w:val="1"/>
          <w:numId w:val="12"/>
        </w:numPr>
      </w:pPr>
      <w:r w:rsidRPr="00700484">
        <w:t>Increase performance with SSDs</w:t>
      </w:r>
    </w:p>
    <w:p w14:paraId="587304E3" w14:textId="77777777" w:rsidR="00700484" w:rsidRPr="00700484" w:rsidRDefault="00BE45F0" w:rsidP="00700484">
      <w:r>
        <w:rPr>
          <w:noProof/>
        </w:rPr>
        <w:pict w14:anchorId="2D1A4CB7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8FC0482" w14:textId="560D58D2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🗂️</w:t>
      </w:r>
      <w:r w:rsidRPr="00700484">
        <w:rPr>
          <w:b/>
          <w:bCs/>
        </w:rPr>
        <w:t> File Types Tab</w:t>
      </w:r>
    </w:p>
    <w:p w14:paraId="19DAF2E3" w14:textId="200C47E4" w:rsidR="00700484" w:rsidRPr="00700484" w:rsidRDefault="00700484" w:rsidP="00700484">
      <w:pPr>
        <w:numPr>
          <w:ilvl w:val="0"/>
          <w:numId w:val="13"/>
        </w:numPr>
      </w:pPr>
      <w:r w:rsidRPr="00700484">
        <w:t xml:space="preserve">View and configure </w:t>
      </w:r>
      <w:r w:rsidRPr="00700484">
        <w:rPr>
          <w:b/>
          <w:bCs/>
        </w:rPr>
        <w:t>which file extensions</w:t>
      </w:r>
      <w:r w:rsidRPr="00700484">
        <w:t xml:space="preserve"> are indexed and </w:t>
      </w:r>
      <w:r w:rsidRPr="00700484">
        <w:rPr>
          <w:b/>
          <w:bCs/>
        </w:rPr>
        <w:t>how</w:t>
      </w:r>
      <w:r w:rsidRPr="00700484">
        <w:t>.</w:t>
      </w:r>
    </w:p>
    <w:p w14:paraId="7FA4ADC7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Segoe UI Symbol" w:hAnsi="Segoe UI Symbol" w:cs="Segoe UI Symbol"/>
          <w:b/>
          <w:bCs/>
        </w:rPr>
        <w:t>➤</w:t>
      </w:r>
      <w:r w:rsidRPr="00700484">
        <w:rPr>
          <w:b/>
          <w:bCs/>
        </w:rPr>
        <w:t xml:space="preserve"> Example:</w:t>
      </w:r>
    </w:p>
    <w:p w14:paraId="6BAB97C9" w14:textId="77777777" w:rsidR="00700484" w:rsidRPr="00700484" w:rsidRDefault="00700484" w:rsidP="00700484">
      <w:pPr>
        <w:numPr>
          <w:ilvl w:val="0"/>
          <w:numId w:val="14"/>
        </w:numPr>
      </w:pPr>
      <w:r w:rsidRPr="00700484">
        <w:t xml:space="preserve">File extension: </w:t>
      </w:r>
      <w:r w:rsidRPr="00700484">
        <w:rPr>
          <w:b/>
          <w:bCs/>
        </w:rPr>
        <w:t>.</w:t>
      </w:r>
      <w:proofErr w:type="spellStart"/>
      <w:r w:rsidRPr="00700484">
        <w:rPr>
          <w:b/>
          <w:bCs/>
        </w:rPr>
        <w:t>accdb</w:t>
      </w:r>
      <w:proofErr w:type="spellEnd"/>
      <w:r w:rsidRPr="00700484">
        <w:t xml:space="preserve"> (Microsoft Access database)</w:t>
      </w:r>
    </w:p>
    <w:p w14:paraId="30EAFAD3" w14:textId="77777777" w:rsidR="00700484" w:rsidRPr="00700484" w:rsidRDefault="00700484" w:rsidP="00700484">
      <w:pPr>
        <w:numPr>
          <w:ilvl w:val="1"/>
          <w:numId w:val="14"/>
        </w:numPr>
      </w:pPr>
      <w:r w:rsidRPr="00700484">
        <w:t xml:space="preserve">Default: </w:t>
      </w:r>
      <w:r w:rsidRPr="00700484">
        <w:rPr>
          <w:b/>
          <w:bCs/>
        </w:rPr>
        <w:t>Properties only</w:t>
      </w:r>
    </w:p>
    <w:p w14:paraId="78CC479F" w14:textId="11D0CA2F" w:rsidR="00700484" w:rsidRPr="00700484" w:rsidRDefault="00700484" w:rsidP="00700484">
      <w:pPr>
        <w:numPr>
          <w:ilvl w:val="1"/>
          <w:numId w:val="14"/>
        </w:numPr>
      </w:pPr>
      <w:r w:rsidRPr="00700484">
        <w:t xml:space="preserve">Optional: </w:t>
      </w:r>
      <w:r w:rsidRPr="00700484">
        <w:rPr>
          <w:b/>
          <w:bCs/>
        </w:rPr>
        <w:t>Index properties + contents</w:t>
      </w:r>
      <w:r w:rsidRPr="00700484">
        <w:t xml:space="preserve"> (slower but deeper search)</w:t>
      </w:r>
    </w:p>
    <w:p w14:paraId="4FE4923A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🧠</w:t>
      </w:r>
      <w:r w:rsidRPr="00700484">
        <w:rPr>
          <w:b/>
          <w:bCs/>
        </w:rPr>
        <w:t xml:space="preserve"> Use Case:</w:t>
      </w:r>
    </w:p>
    <w:p w14:paraId="0ECA9177" w14:textId="77777777" w:rsidR="00700484" w:rsidRPr="00700484" w:rsidRDefault="00700484" w:rsidP="00700484">
      <w:pPr>
        <w:numPr>
          <w:ilvl w:val="0"/>
          <w:numId w:val="15"/>
        </w:numPr>
      </w:pPr>
      <w:r w:rsidRPr="00700484">
        <w:t xml:space="preserve">If practice exam questions are stored in an </w:t>
      </w:r>
      <w:r w:rsidRPr="00700484">
        <w:rPr>
          <w:b/>
          <w:bCs/>
        </w:rPr>
        <w:t>.</w:t>
      </w:r>
      <w:proofErr w:type="spellStart"/>
      <w:r w:rsidRPr="00700484">
        <w:rPr>
          <w:b/>
          <w:bCs/>
        </w:rPr>
        <w:t>accdb</w:t>
      </w:r>
      <w:proofErr w:type="spellEnd"/>
      <w:r w:rsidRPr="00700484">
        <w:t xml:space="preserve"> file:</w:t>
      </w:r>
    </w:p>
    <w:p w14:paraId="0C3B4645" w14:textId="77777777" w:rsidR="00700484" w:rsidRPr="00700484" w:rsidRDefault="00700484" w:rsidP="00700484">
      <w:pPr>
        <w:numPr>
          <w:ilvl w:val="1"/>
          <w:numId w:val="15"/>
        </w:numPr>
      </w:pPr>
      <w:r w:rsidRPr="00700484">
        <w:t xml:space="preserve">Enable </w:t>
      </w:r>
      <w:r w:rsidRPr="00700484">
        <w:rPr>
          <w:b/>
          <w:bCs/>
        </w:rPr>
        <w:t>content indexing</w:t>
      </w:r>
      <w:r w:rsidRPr="00700484">
        <w:t xml:space="preserve"> to search for specific questions using File Explorer</w:t>
      </w:r>
    </w:p>
    <w:p w14:paraId="590375D8" w14:textId="77777777" w:rsidR="00700484" w:rsidRPr="00700484" w:rsidRDefault="00BE45F0" w:rsidP="00700484">
      <w:r>
        <w:rPr>
          <w:noProof/>
        </w:rPr>
        <w:pict w14:anchorId="64FDE311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74CCC2D2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✅</w:t>
      </w:r>
      <w:r w:rsidRPr="00700484">
        <w:rPr>
          <w:b/>
          <w:bCs/>
        </w:rPr>
        <w:t xml:space="preserve"> Best Practice</w:t>
      </w:r>
    </w:p>
    <w:p w14:paraId="6E5AECF2" w14:textId="77777777" w:rsidR="00700484" w:rsidRPr="00700484" w:rsidRDefault="00700484" w:rsidP="00700484">
      <w:pPr>
        <w:numPr>
          <w:ilvl w:val="0"/>
          <w:numId w:val="16"/>
        </w:numPr>
      </w:pPr>
      <w:r w:rsidRPr="00700484">
        <w:t xml:space="preserve">By default, </w:t>
      </w:r>
      <w:r w:rsidRPr="00700484">
        <w:rPr>
          <w:b/>
          <w:bCs/>
        </w:rPr>
        <w:t>index properties only</w:t>
      </w:r>
      <w:r w:rsidRPr="00700484">
        <w:t xml:space="preserve"> </w:t>
      </w:r>
      <w:proofErr w:type="gramStart"/>
      <w:r w:rsidRPr="00700484">
        <w:t>is</w:t>
      </w:r>
      <w:proofErr w:type="gramEnd"/>
      <w:r w:rsidRPr="00700484">
        <w:t xml:space="preserve"> used:</w:t>
      </w:r>
    </w:p>
    <w:p w14:paraId="3140E717" w14:textId="77777777" w:rsidR="00700484" w:rsidRPr="00700484" w:rsidRDefault="00700484" w:rsidP="00700484">
      <w:pPr>
        <w:numPr>
          <w:ilvl w:val="1"/>
          <w:numId w:val="16"/>
        </w:numPr>
      </w:pPr>
      <w:r w:rsidRPr="00700484">
        <w:t>Faster indexing</w:t>
      </w:r>
    </w:p>
    <w:p w14:paraId="21EE3BD8" w14:textId="77777777" w:rsidR="00700484" w:rsidRPr="00700484" w:rsidRDefault="00700484" w:rsidP="00700484">
      <w:pPr>
        <w:numPr>
          <w:ilvl w:val="1"/>
          <w:numId w:val="16"/>
        </w:numPr>
      </w:pPr>
      <w:r w:rsidRPr="00700484">
        <w:t>Good for quick lookups</w:t>
      </w:r>
    </w:p>
    <w:p w14:paraId="4B7A82D1" w14:textId="77777777" w:rsidR="00700484" w:rsidRPr="00700484" w:rsidRDefault="00700484" w:rsidP="00700484">
      <w:pPr>
        <w:numPr>
          <w:ilvl w:val="0"/>
          <w:numId w:val="16"/>
        </w:numPr>
      </w:pPr>
      <w:r w:rsidRPr="00700484">
        <w:t xml:space="preserve">You can </w:t>
      </w:r>
      <w:r w:rsidRPr="00700484">
        <w:rPr>
          <w:b/>
          <w:bCs/>
        </w:rPr>
        <w:t>toggle content indexing per file type</w:t>
      </w:r>
      <w:r w:rsidRPr="00700484">
        <w:t xml:space="preserve"> for more detailed search needs</w:t>
      </w:r>
    </w:p>
    <w:p w14:paraId="35F9725B" w14:textId="77777777" w:rsidR="00700484" w:rsidRPr="00700484" w:rsidRDefault="00BE45F0" w:rsidP="00700484">
      <w:r>
        <w:rPr>
          <w:noProof/>
        </w:rPr>
        <w:pict w14:anchorId="7AFCF42A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3DA4CC26" w14:textId="77777777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🔚</w:t>
      </w:r>
      <w:r w:rsidRPr="00700484">
        <w:rPr>
          <w:b/>
          <w:bCs/>
        </w:rPr>
        <w:t xml:space="preserve"> Final Summary</w:t>
      </w:r>
    </w:p>
    <w:p w14:paraId="7638A565" w14:textId="77777777" w:rsidR="00700484" w:rsidRPr="00700484" w:rsidRDefault="00700484" w:rsidP="00700484">
      <w:pPr>
        <w:numPr>
          <w:ilvl w:val="0"/>
          <w:numId w:val="17"/>
        </w:numPr>
      </w:pPr>
      <w:r w:rsidRPr="00700484">
        <w:rPr>
          <w:b/>
          <w:bCs/>
        </w:rPr>
        <w:t>Indexing Options</w:t>
      </w:r>
      <w:r w:rsidRPr="00700484">
        <w:t xml:space="preserve"> = tool for managing Windows search efficiency</w:t>
      </w:r>
    </w:p>
    <w:p w14:paraId="762DFA7D" w14:textId="77777777" w:rsidR="00700484" w:rsidRPr="00700484" w:rsidRDefault="00700484" w:rsidP="00700484">
      <w:pPr>
        <w:numPr>
          <w:ilvl w:val="0"/>
          <w:numId w:val="17"/>
        </w:numPr>
      </w:pPr>
      <w:r w:rsidRPr="00700484">
        <w:t xml:space="preserve">Controls </w:t>
      </w:r>
      <w:r w:rsidRPr="00700484">
        <w:rPr>
          <w:b/>
          <w:bCs/>
        </w:rPr>
        <w:t>what locations and file types</w:t>
      </w:r>
      <w:r w:rsidRPr="00700484">
        <w:t xml:space="preserve"> are indexed</w:t>
      </w:r>
    </w:p>
    <w:p w14:paraId="5CEF95B4" w14:textId="77777777" w:rsidR="00700484" w:rsidRPr="00700484" w:rsidRDefault="00700484" w:rsidP="00700484">
      <w:pPr>
        <w:numPr>
          <w:ilvl w:val="0"/>
          <w:numId w:val="17"/>
        </w:numPr>
      </w:pPr>
      <w:r w:rsidRPr="00700484">
        <w:t>Impacts:</w:t>
      </w:r>
    </w:p>
    <w:p w14:paraId="6E4F03D0" w14:textId="77777777" w:rsidR="00700484" w:rsidRPr="00700484" w:rsidRDefault="00700484" w:rsidP="00700484">
      <w:pPr>
        <w:numPr>
          <w:ilvl w:val="1"/>
          <w:numId w:val="17"/>
        </w:numPr>
      </w:pPr>
      <w:r w:rsidRPr="00700484">
        <w:rPr>
          <w:b/>
          <w:bCs/>
        </w:rPr>
        <w:t>Search speed</w:t>
      </w:r>
    </w:p>
    <w:p w14:paraId="68523234" w14:textId="77777777" w:rsidR="00700484" w:rsidRPr="00700484" w:rsidRDefault="00700484" w:rsidP="00700484">
      <w:pPr>
        <w:numPr>
          <w:ilvl w:val="1"/>
          <w:numId w:val="17"/>
        </w:numPr>
      </w:pPr>
      <w:r w:rsidRPr="00700484">
        <w:rPr>
          <w:b/>
          <w:bCs/>
        </w:rPr>
        <w:t>Search accuracy</w:t>
      </w:r>
    </w:p>
    <w:p w14:paraId="345CE775" w14:textId="77777777" w:rsidR="00700484" w:rsidRPr="00700484" w:rsidRDefault="00700484" w:rsidP="00700484">
      <w:pPr>
        <w:numPr>
          <w:ilvl w:val="1"/>
          <w:numId w:val="17"/>
        </w:numPr>
      </w:pPr>
      <w:r w:rsidRPr="00700484">
        <w:rPr>
          <w:b/>
          <w:bCs/>
        </w:rPr>
        <w:t>System performance</w:t>
      </w:r>
    </w:p>
    <w:p w14:paraId="6B2842ED" w14:textId="77777777" w:rsidR="00700484" w:rsidRPr="00700484" w:rsidRDefault="00700484" w:rsidP="00700484">
      <w:pPr>
        <w:numPr>
          <w:ilvl w:val="0"/>
          <w:numId w:val="17"/>
        </w:numPr>
      </w:pPr>
      <w:r w:rsidRPr="00700484">
        <w:t xml:space="preserve">Located in </w:t>
      </w:r>
      <w:r w:rsidRPr="00700484">
        <w:rPr>
          <w:b/>
          <w:bCs/>
        </w:rPr>
        <w:t>Control Panel &gt; Indexing Options</w:t>
      </w:r>
    </w:p>
    <w:p w14:paraId="029C6C9F" w14:textId="77777777" w:rsidR="00700484" w:rsidRPr="00700484" w:rsidRDefault="00BE45F0" w:rsidP="00700484">
      <w:r>
        <w:rPr>
          <w:noProof/>
        </w:rPr>
        <w:pict w14:anchorId="552FEC2A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7F7ED201" w14:textId="1B5B0F42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✅</w:t>
      </w:r>
      <w:r w:rsidRPr="00700484">
        <w:rPr>
          <w:b/>
          <w:bCs/>
        </w:rPr>
        <w:t xml:space="preserve"> CompTIA A+ Exam Inclusion Notification</w:t>
      </w:r>
    </w:p>
    <w:p w14:paraId="4B80A3FA" w14:textId="2347FA53" w:rsidR="00700484" w:rsidRPr="00700484" w:rsidRDefault="00700484" w:rsidP="00700484">
      <w:r w:rsidRPr="00700484">
        <w:rPr>
          <w:b/>
          <w:bCs/>
        </w:rPr>
        <w:t>Yes, included in the CompTIA A+ 1102 Exam (Objective 1.4)</w:t>
      </w:r>
    </w:p>
    <w:p w14:paraId="211F942D" w14:textId="77777777" w:rsidR="00700484" w:rsidRPr="00700484" w:rsidRDefault="00700484" w:rsidP="00700484">
      <w:r w:rsidRPr="00700484">
        <w:t>You should be able to:</w:t>
      </w:r>
    </w:p>
    <w:p w14:paraId="53843A78" w14:textId="77777777" w:rsidR="00700484" w:rsidRPr="00700484" w:rsidRDefault="00700484" w:rsidP="00700484">
      <w:pPr>
        <w:numPr>
          <w:ilvl w:val="0"/>
          <w:numId w:val="18"/>
        </w:numPr>
      </w:pPr>
      <w:r w:rsidRPr="00700484">
        <w:t xml:space="preserve">Identify </w:t>
      </w:r>
      <w:r w:rsidRPr="00700484">
        <w:rPr>
          <w:b/>
          <w:bCs/>
        </w:rPr>
        <w:t>where Indexing Options is located</w:t>
      </w:r>
    </w:p>
    <w:p w14:paraId="12C3E94F" w14:textId="77777777" w:rsidR="00700484" w:rsidRPr="00700484" w:rsidRDefault="00700484" w:rsidP="00700484">
      <w:pPr>
        <w:numPr>
          <w:ilvl w:val="0"/>
          <w:numId w:val="18"/>
        </w:numPr>
      </w:pPr>
      <w:r w:rsidRPr="00700484">
        <w:t>Know how to:</w:t>
      </w:r>
    </w:p>
    <w:p w14:paraId="00DA3BC4" w14:textId="77777777" w:rsidR="00700484" w:rsidRPr="00700484" w:rsidRDefault="00700484" w:rsidP="00700484">
      <w:pPr>
        <w:numPr>
          <w:ilvl w:val="1"/>
          <w:numId w:val="18"/>
        </w:numPr>
      </w:pPr>
      <w:r w:rsidRPr="00700484">
        <w:t>Add/remove indexed folders</w:t>
      </w:r>
    </w:p>
    <w:p w14:paraId="4F338D4B" w14:textId="77777777" w:rsidR="00700484" w:rsidRPr="00700484" w:rsidRDefault="00700484" w:rsidP="00700484">
      <w:pPr>
        <w:numPr>
          <w:ilvl w:val="1"/>
          <w:numId w:val="18"/>
        </w:numPr>
      </w:pPr>
      <w:r w:rsidRPr="00700484">
        <w:t>Enable content indexing for file types</w:t>
      </w:r>
    </w:p>
    <w:p w14:paraId="07C04DD8" w14:textId="77777777" w:rsidR="00700484" w:rsidRPr="00700484" w:rsidRDefault="00700484" w:rsidP="00700484">
      <w:pPr>
        <w:numPr>
          <w:ilvl w:val="1"/>
          <w:numId w:val="18"/>
        </w:numPr>
      </w:pPr>
      <w:r w:rsidRPr="00700484">
        <w:t>Rebuild the index</w:t>
      </w:r>
    </w:p>
    <w:p w14:paraId="2AD50FA4" w14:textId="4B9EB9BA" w:rsidR="00700484" w:rsidRPr="00700484" w:rsidRDefault="00700484" w:rsidP="00700484">
      <w:pPr>
        <w:numPr>
          <w:ilvl w:val="1"/>
          <w:numId w:val="18"/>
        </w:numPr>
      </w:pPr>
      <w:r w:rsidRPr="00700484">
        <w:t xml:space="preserve">Recognize </w:t>
      </w:r>
      <w:r w:rsidRPr="00700484">
        <w:rPr>
          <w:b/>
          <w:bCs/>
        </w:rPr>
        <w:t>search issues related to indexing</w:t>
      </w:r>
    </w:p>
    <w:p w14:paraId="444F21A3" w14:textId="5BC2EE0E" w:rsidR="00700484" w:rsidRPr="00700484" w:rsidRDefault="00700484" w:rsidP="00700484">
      <w:pPr>
        <w:rPr>
          <w:b/>
          <w:bCs/>
        </w:rPr>
      </w:pPr>
      <w:r w:rsidRPr="00700484">
        <w:rPr>
          <w:rFonts w:ascii="Apple Color Emoji" w:hAnsi="Apple Color Emoji" w:cs="Apple Color Emoji"/>
          <w:b/>
          <w:bCs/>
        </w:rPr>
        <w:t>🧠</w:t>
      </w:r>
      <w:r w:rsidRPr="00700484">
        <w:rPr>
          <w:b/>
          <w:bCs/>
        </w:rPr>
        <w:t xml:space="preserve"> Memory Hook: “I.N.D.E.X.</w:t>
      </w:r>
      <w:r>
        <w:rPr>
          <w:b/>
          <w:bCs/>
        </w:rPr>
        <w:t>”</w:t>
      </w:r>
    </w:p>
    <w:p w14:paraId="2ACA3273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I</w:t>
      </w:r>
      <w:r w:rsidRPr="00700484">
        <w:t xml:space="preserve"> – Include/exclude folders</w:t>
      </w:r>
    </w:p>
    <w:p w14:paraId="29FE1D27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N</w:t>
      </w:r>
      <w:r w:rsidRPr="00700484">
        <w:t xml:space="preserve"> – Navigate via Control Panel</w:t>
      </w:r>
    </w:p>
    <w:p w14:paraId="14B11D90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D</w:t>
      </w:r>
      <w:r w:rsidRPr="00700484">
        <w:t xml:space="preserve"> – Database of file metadata</w:t>
      </w:r>
    </w:p>
    <w:p w14:paraId="69C7E039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E</w:t>
      </w:r>
      <w:r w:rsidRPr="00700484">
        <w:t xml:space="preserve"> – Encrypted file indexing optional</w:t>
      </w:r>
    </w:p>
    <w:p w14:paraId="33F1CC6A" w14:textId="77777777" w:rsidR="00700484" w:rsidRPr="00700484" w:rsidRDefault="00700484" w:rsidP="00700484">
      <w:pPr>
        <w:numPr>
          <w:ilvl w:val="0"/>
          <w:numId w:val="19"/>
        </w:numPr>
      </w:pPr>
      <w:r w:rsidRPr="00700484">
        <w:rPr>
          <w:b/>
          <w:bCs/>
        </w:rPr>
        <w:t>X</w:t>
      </w:r>
      <w:r w:rsidRPr="00700484">
        <w:t xml:space="preserve"> – </w:t>
      </w:r>
      <w:proofErr w:type="spellStart"/>
      <w:r w:rsidRPr="00700484">
        <w:t>e</w:t>
      </w:r>
      <w:r w:rsidRPr="00700484">
        <w:rPr>
          <w:b/>
          <w:bCs/>
        </w:rPr>
        <w:t>X</w:t>
      </w:r>
      <w:r w:rsidRPr="00700484">
        <w:t>tensions</w:t>
      </w:r>
      <w:proofErr w:type="spellEnd"/>
      <w:r w:rsidRPr="00700484">
        <w:t xml:space="preserve"> (file types) define content indexing</w:t>
      </w:r>
    </w:p>
    <w:p w14:paraId="5E3BD2F3" w14:textId="77777777" w:rsidR="00700484" w:rsidRPr="00700484" w:rsidRDefault="00BE45F0" w:rsidP="00700484">
      <w:r>
        <w:rPr>
          <w:noProof/>
        </w:rPr>
        <w:pict w14:anchorId="2A83D94E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3818A951" w14:textId="77777777" w:rsidR="00700484" w:rsidRPr="00700484" w:rsidRDefault="00700484" w:rsidP="00700484">
      <w:r w:rsidRPr="00700484">
        <w:t xml:space="preserve">Would you like a </w:t>
      </w:r>
      <w:r w:rsidRPr="00700484">
        <w:rPr>
          <w:b/>
          <w:bCs/>
        </w:rPr>
        <w:t>multiple-choice quiz</w:t>
      </w:r>
      <w:r w:rsidRPr="00700484">
        <w:t xml:space="preserve"> or </w:t>
      </w:r>
      <w:r w:rsidRPr="00700484">
        <w:rPr>
          <w:b/>
          <w:bCs/>
        </w:rPr>
        <w:t>scenario drill</w:t>
      </w:r>
      <w:r w:rsidRPr="00700484">
        <w:t xml:space="preserve"> next to reinforce this material?</w:t>
      </w:r>
    </w:p>
    <w:p w14:paraId="14C156B5" w14:textId="77777777" w:rsidR="00557C8F" w:rsidRPr="00557C8F" w:rsidRDefault="00557C8F" w:rsidP="00557C8F">
      <w:r w:rsidRPr="00557C8F">
        <w:t xml:space="preserve">Based on the document </w:t>
      </w:r>
      <w:r w:rsidRPr="00557C8F">
        <w:rPr>
          <w:b/>
          <w:bCs/>
        </w:rPr>
        <w:t>“58. Indexing Options Notes”</w:t>
      </w:r>
      <w:r w:rsidRPr="00557C8F">
        <w:t xml:space="preserve">, here’s a </w:t>
      </w:r>
      <w:r w:rsidRPr="00557C8F">
        <w:rPr>
          <w:b/>
          <w:bCs/>
        </w:rPr>
        <w:t>10-question multiple choice quiz</w:t>
      </w:r>
      <w:r w:rsidRPr="00557C8F">
        <w:t xml:space="preserve"> structured with </w:t>
      </w:r>
      <w:r w:rsidRPr="00557C8F">
        <w:rPr>
          <w:b/>
          <w:bCs/>
        </w:rPr>
        <w:t>memory-enhancing hooks</w:t>
      </w:r>
      <w:r w:rsidRPr="00557C8F">
        <w:t xml:space="preserve"> tied to the mnemonic </w:t>
      </w:r>
      <w:r w:rsidRPr="00557C8F">
        <w:rPr>
          <w:b/>
          <w:bCs/>
        </w:rPr>
        <w:t>I.N.D.E.X.</w:t>
      </w:r>
      <w:r w:rsidRPr="00557C8F">
        <w:t xml:space="preserve"> — a tool to help you retain this material for the </w:t>
      </w:r>
      <w:r w:rsidRPr="00557C8F">
        <w:rPr>
          <w:b/>
          <w:bCs/>
        </w:rPr>
        <w:t>CompTIA A+ 1102 exam (Objective 1.4)</w:t>
      </w:r>
      <w:r w:rsidRPr="00557C8F">
        <w:t>.</w:t>
      </w:r>
    </w:p>
    <w:p w14:paraId="58281247" w14:textId="77777777" w:rsidR="00557C8F" w:rsidRPr="00557C8F" w:rsidRDefault="00BE45F0" w:rsidP="00557C8F">
      <w:r w:rsidRPr="00BE45F0">
        <w:rPr>
          <w:noProof/>
        </w:rPr>
        <w:pict w14:anchorId="27335507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1452144C" w14:textId="77777777" w:rsidR="00557C8F" w:rsidRPr="00557C8F" w:rsidRDefault="00557C8F" w:rsidP="00557C8F">
      <w:pPr>
        <w:rPr>
          <w:b/>
          <w:bCs/>
        </w:rPr>
      </w:pPr>
      <w:r w:rsidRPr="00557C8F">
        <w:rPr>
          <w:rFonts w:ascii="Apple Color Emoji" w:hAnsi="Apple Color Emoji" w:cs="Apple Color Emoji"/>
          <w:b/>
          <w:bCs/>
        </w:rPr>
        <w:t>✅</w:t>
      </w:r>
      <w:r w:rsidRPr="00557C8F">
        <w:rPr>
          <w:b/>
          <w:bCs/>
        </w:rPr>
        <w:t xml:space="preserve"> Indexing Options – MCQ Quiz (10 Questions + Memory Strategy)</w:t>
      </w:r>
    </w:p>
    <w:p w14:paraId="2BE16DAB" w14:textId="77777777" w:rsidR="00557C8F" w:rsidRPr="00557C8F" w:rsidRDefault="00BE45F0" w:rsidP="00557C8F">
      <w:r w:rsidRPr="00BE45F0">
        <w:rPr>
          <w:noProof/>
        </w:rPr>
        <w:pict w14:anchorId="7751B0E7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02390C98" w14:textId="77777777" w:rsidR="00557C8F" w:rsidRPr="00557C8F" w:rsidRDefault="00557C8F" w:rsidP="00557C8F">
      <w:r w:rsidRPr="00557C8F">
        <w:rPr>
          <w:b/>
          <w:bCs/>
        </w:rPr>
        <w:t>1.</w:t>
      </w:r>
      <w:r w:rsidRPr="00557C8F">
        <w:t xml:space="preserve"> What does the “Indexing Options” applet control in Windows?</w:t>
      </w:r>
    </w:p>
    <w:p w14:paraId="61A4E408" w14:textId="77777777" w:rsidR="00557C8F" w:rsidRPr="00557C8F" w:rsidRDefault="00557C8F" w:rsidP="00557C8F">
      <w:r w:rsidRPr="00557C8F">
        <w:t>A. Network bandwidth prioritization</w:t>
      </w:r>
    </w:p>
    <w:p w14:paraId="0DCCE552" w14:textId="77777777" w:rsidR="00557C8F" w:rsidRPr="00557C8F" w:rsidRDefault="00557C8F" w:rsidP="00557C8F">
      <w:r w:rsidRPr="00557C8F">
        <w:t>B. How search works in File Explorer</w:t>
      </w:r>
    </w:p>
    <w:p w14:paraId="0886402D" w14:textId="77777777" w:rsidR="00557C8F" w:rsidRPr="00557C8F" w:rsidRDefault="00557C8F" w:rsidP="00557C8F">
      <w:r w:rsidRPr="00557C8F">
        <w:t>C. Disk partition layout</w:t>
      </w:r>
    </w:p>
    <w:p w14:paraId="2158B978" w14:textId="77777777" w:rsidR="00557C8F" w:rsidRPr="00557C8F" w:rsidRDefault="00557C8F" w:rsidP="00557C8F">
      <w:r w:rsidRPr="00557C8F">
        <w:t>D. CPU scheduling settings</w:t>
      </w:r>
    </w:p>
    <w:p w14:paraId="63CFF022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>Memory Hook (I - Include/Exclude folders)</w:t>
      </w:r>
    </w:p>
    <w:p w14:paraId="3B3C2364" w14:textId="77777777" w:rsidR="00557C8F" w:rsidRPr="00557C8F" w:rsidRDefault="00557C8F" w:rsidP="00557C8F">
      <w:r w:rsidRPr="00557C8F">
        <w:pict w14:anchorId="13FC7313">
          <v:rect id="_x0000_i1039" style="width:0;height:1.5pt" o:hralign="center" o:hrstd="t" o:hr="t" fillcolor="#a0a0a0" stroked="f"/>
        </w:pict>
      </w:r>
    </w:p>
    <w:p w14:paraId="0D268168" w14:textId="77777777" w:rsidR="00557C8F" w:rsidRPr="00557C8F" w:rsidRDefault="00557C8F" w:rsidP="00557C8F">
      <w:r w:rsidRPr="00557C8F">
        <w:rPr>
          <w:b/>
          <w:bCs/>
        </w:rPr>
        <w:t>2.</w:t>
      </w:r>
      <w:r w:rsidRPr="00557C8F">
        <w:t xml:space="preserve"> Where can the Indexing Options applet be found?</w:t>
      </w:r>
    </w:p>
    <w:p w14:paraId="193F309A" w14:textId="77777777" w:rsidR="00557C8F" w:rsidRPr="00557C8F" w:rsidRDefault="00557C8F" w:rsidP="00557C8F">
      <w:r w:rsidRPr="00557C8F">
        <w:t>A. Windows Update section</w:t>
      </w:r>
    </w:p>
    <w:p w14:paraId="283831CE" w14:textId="77777777" w:rsidR="00557C8F" w:rsidRPr="00557C8F" w:rsidRDefault="00557C8F" w:rsidP="00557C8F">
      <w:r w:rsidRPr="00557C8F">
        <w:t>B. Devices and Printers</w:t>
      </w:r>
    </w:p>
    <w:p w14:paraId="0EDB659C" w14:textId="77777777" w:rsidR="00557C8F" w:rsidRPr="00557C8F" w:rsidRDefault="00557C8F" w:rsidP="00557C8F">
      <w:r w:rsidRPr="00557C8F">
        <w:t>C. Control Panel</w:t>
      </w:r>
    </w:p>
    <w:p w14:paraId="11D5C6E0" w14:textId="77777777" w:rsidR="00557C8F" w:rsidRPr="00557C8F" w:rsidRDefault="00557C8F" w:rsidP="00557C8F">
      <w:r w:rsidRPr="00557C8F">
        <w:t>D. Task Manager</w:t>
      </w:r>
    </w:p>
    <w:p w14:paraId="513B3180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>Memory Hook (N - Navigate via Control Panel)</w:t>
      </w:r>
    </w:p>
    <w:p w14:paraId="66E6E931" w14:textId="77777777" w:rsidR="00557C8F" w:rsidRPr="00557C8F" w:rsidRDefault="00557C8F" w:rsidP="00557C8F">
      <w:r w:rsidRPr="00557C8F">
        <w:pict w14:anchorId="56D75B9E">
          <v:rect id="_x0000_i1040" style="width:0;height:1.5pt" o:hralign="center" o:hrstd="t" o:hr="t" fillcolor="#a0a0a0" stroked="f"/>
        </w:pict>
      </w:r>
    </w:p>
    <w:p w14:paraId="438CFA02" w14:textId="77777777" w:rsidR="00557C8F" w:rsidRPr="00557C8F" w:rsidRDefault="00557C8F" w:rsidP="00557C8F">
      <w:r w:rsidRPr="00557C8F">
        <w:rPr>
          <w:b/>
          <w:bCs/>
        </w:rPr>
        <w:t>3.</w:t>
      </w:r>
      <w:r w:rsidRPr="00557C8F">
        <w:t xml:space="preserve"> What is the primary function of indexing in Windows?</w:t>
      </w:r>
    </w:p>
    <w:p w14:paraId="125FE636" w14:textId="77777777" w:rsidR="00557C8F" w:rsidRPr="00557C8F" w:rsidRDefault="00557C8F" w:rsidP="00557C8F">
      <w:r w:rsidRPr="00557C8F">
        <w:t>A. Encrypting user files for security</w:t>
      </w:r>
    </w:p>
    <w:p w14:paraId="040F6409" w14:textId="77777777" w:rsidR="00557C8F" w:rsidRPr="00557C8F" w:rsidRDefault="00557C8F" w:rsidP="00557C8F">
      <w:r w:rsidRPr="00557C8F">
        <w:t>B. Monitoring disk space in real time</w:t>
      </w:r>
    </w:p>
    <w:p w14:paraId="5D7D6C82" w14:textId="77777777" w:rsidR="00557C8F" w:rsidRPr="00557C8F" w:rsidRDefault="00557C8F" w:rsidP="00557C8F">
      <w:r w:rsidRPr="00557C8F">
        <w:t>C. Creating a searchable database for faster searches</w:t>
      </w:r>
    </w:p>
    <w:p w14:paraId="2FB89CC1" w14:textId="77777777" w:rsidR="00557C8F" w:rsidRPr="00557C8F" w:rsidRDefault="00557C8F" w:rsidP="00557C8F">
      <w:r w:rsidRPr="00557C8F">
        <w:t>D. Compressing files and folders</w:t>
      </w:r>
    </w:p>
    <w:p w14:paraId="586276AC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>Memory Hook (D - Database of file metadata)</w:t>
      </w:r>
    </w:p>
    <w:p w14:paraId="546F872A" w14:textId="77777777" w:rsidR="00557C8F" w:rsidRPr="00557C8F" w:rsidRDefault="00557C8F" w:rsidP="00557C8F">
      <w:r w:rsidRPr="00557C8F">
        <w:pict w14:anchorId="1EE2B3B0">
          <v:rect id="_x0000_i1041" style="width:0;height:1.5pt" o:hralign="center" o:hrstd="t" o:hr="t" fillcolor="#a0a0a0" stroked="f"/>
        </w:pict>
      </w:r>
    </w:p>
    <w:p w14:paraId="55A13890" w14:textId="77777777" w:rsidR="00557C8F" w:rsidRPr="00557C8F" w:rsidRDefault="00557C8F" w:rsidP="00557C8F">
      <w:r w:rsidRPr="00557C8F">
        <w:rPr>
          <w:b/>
          <w:bCs/>
        </w:rPr>
        <w:t>4.</w:t>
      </w:r>
      <w:r w:rsidRPr="00557C8F">
        <w:t xml:space="preserve"> Which locations are included by default in the indexing list?</w:t>
      </w:r>
    </w:p>
    <w:p w14:paraId="2503D224" w14:textId="77777777" w:rsidR="00557C8F" w:rsidRPr="00557C8F" w:rsidRDefault="00557C8F" w:rsidP="00557C8F">
      <w:r w:rsidRPr="00557C8F">
        <w:t>A. Registry and BIOS</w:t>
      </w:r>
    </w:p>
    <w:p w14:paraId="1EA18326" w14:textId="77777777" w:rsidR="00557C8F" w:rsidRPr="00557C8F" w:rsidRDefault="00557C8F" w:rsidP="00557C8F">
      <w:r w:rsidRPr="00557C8F">
        <w:t>B. Recovery partitions</w:t>
      </w:r>
    </w:p>
    <w:p w14:paraId="35311B01" w14:textId="77777777" w:rsidR="00557C8F" w:rsidRPr="00557C8F" w:rsidRDefault="00557C8F" w:rsidP="00557C8F">
      <w:r w:rsidRPr="00557C8F">
        <w:t>C. Start Menu, Internet Explorer history, Outlook, Users folder</w:t>
      </w:r>
    </w:p>
    <w:p w14:paraId="37E5B2CE" w14:textId="77777777" w:rsidR="00557C8F" w:rsidRPr="00557C8F" w:rsidRDefault="00557C8F" w:rsidP="00557C8F">
      <w:r w:rsidRPr="00557C8F">
        <w:t>D. Program Files and Windows System folders</w:t>
      </w:r>
    </w:p>
    <w:p w14:paraId="02096095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>Memory Hook (I - Include/Exclude folders)</w:t>
      </w:r>
    </w:p>
    <w:p w14:paraId="3CCADC24" w14:textId="77777777" w:rsidR="00557C8F" w:rsidRPr="00557C8F" w:rsidRDefault="00557C8F" w:rsidP="00557C8F">
      <w:r w:rsidRPr="00557C8F">
        <w:pict w14:anchorId="7A142101">
          <v:rect id="_x0000_i1042" style="width:0;height:1.5pt" o:hralign="center" o:hrstd="t" o:hr="t" fillcolor="#a0a0a0" stroked="f"/>
        </w:pict>
      </w:r>
    </w:p>
    <w:p w14:paraId="4D6C2AC5" w14:textId="77777777" w:rsidR="00557C8F" w:rsidRPr="00557C8F" w:rsidRDefault="00557C8F" w:rsidP="00557C8F">
      <w:r w:rsidRPr="00557C8F">
        <w:rPr>
          <w:b/>
          <w:bCs/>
        </w:rPr>
        <w:t>5.</w:t>
      </w:r>
      <w:r w:rsidRPr="00557C8F">
        <w:t xml:space="preserve"> What can happen if you index large locations like the entire C: drive?</w:t>
      </w:r>
    </w:p>
    <w:p w14:paraId="49B1A24E" w14:textId="77777777" w:rsidR="00557C8F" w:rsidRPr="00557C8F" w:rsidRDefault="00557C8F" w:rsidP="00557C8F">
      <w:r w:rsidRPr="00557C8F">
        <w:t>A. It disables File Explorer</w:t>
      </w:r>
    </w:p>
    <w:p w14:paraId="3EAC62E7" w14:textId="77777777" w:rsidR="00557C8F" w:rsidRPr="00557C8F" w:rsidRDefault="00557C8F" w:rsidP="00557C8F">
      <w:r w:rsidRPr="00557C8F">
        <w:t>B. It causes permanent data loss</w:t>
      </w:r>
    </w:p>
    <w:p w14:paraId="765B0637" w14:textId="77777777" w:rsidR="00557C8F" w:rsidRPr="00557C8F" w:rsidRDefault="00557C8F" w:rsidP="00557C8F">
      <w:r w:rsidRPr="00557C8F">
        <w:t>C. Indexing takes longer and may slow the system temporarily</w:t>
      </w:r>
    </w:p>
    <w:p w14:paraId="1D0A6511" w14:textId="77777777" w:rsidR="00557C8F" w:rsidRPr="00557C8F" w:rsidRDefault="00557C8F" w:rsidP="00557C8F">
      <w:r w:rsidRPr="00557C8F">
        <w:t>D. It disables antivirus scanning</w:t>
      </w:r>
    </w:p>
    <w:p w14:paraId="32D40508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>Memory Hook (D - Database growth affects performance)</w:t>
      </w:r>
    </w:p>
    <w:p w14:paraId="0AD1E52B" w14:textId="77777777" w:rsidR="00557C8F" w:rsidRPr="00557C8F" w:rsidRDefault="00557C8F" w:rsidP="00557C8F">
      <w:r w:rsidRPr="00557C8F">
        <w:pict w14:anchorId="71431ACC">
          <v:rect id="_x0000_i1043" style="width:0;height:1.5pt" o:hralign="center" o:hrstd="t" o:hr="t" fillcolor="#a0a0a0" stroked="f"/>
        </w:pict>
      </w:r>
    </w:p>
    <w:p w14:paraId="31514D42" w14:textId="77777777" w:rsidR="00557C8F" w:rsidRPr="00557C8F" w:rsidRDefault="00557C8F" w:rsidP="00557C8F">
      <w:r w:rsidRPr="00557C8F">
        <w:rPr>
          <w:b/>
          <w:bCs/>
        </w:rPr>
        <w:t>6.</w:t>
      </w:r>
      <w:r w:rsidRPr="00557C8F">
        <w:t xml:space="preserve"> What is the purpose of the “Rebuild Index” option?</w:t>
      </w:r>
    </w:p>
    <w:p w14:paraId="170D9E04" w14:textId="77777777" w:rsidR="00557C8F" w:rsidRPr="00557C8F" w:rsidRDefault="00557C8F" w:rsidP="00557C8F">
      <w:r w:rsidRPr="00557C8F">
        <w:t>A. Deletes all user files</w:t>
      </w:r>
    </w:p>
    <w:p w14:paraId="0073CC69" w14:textId="77777777" w:rsidR="00557C8F" w:rsidRPr="00557C8F" w:rsidRDefault="00557C8F" w:rsidP="00557C8F">
      <w:r w:rsidRPr="00557C8F">
        <w:t>B. Resets the BIOS</w:t>
      </w:r>
    </w:p>
    <w:p w14:paraId="75757A29" w14:textId="77777777" w:rsidR="00557C8F" w:rsidRPr="00557C8F" w:rsidRDefault="00557C8F" w:rsidP="00557C8F">
      <w:r w:rsidRPr="00557C8F">
        <w:t>C. Recreates the search index if it’s broken or inaccurate</w:t>
      </w:r>
    </w:p>
    <w:p w14:paraId="36DC6292" w14:textId="77777777" w:rsidR="00557C8F" w:rsidRPr="00557C8F" w:rsidRDefault="00557C8F" w:rsidP="00557C8F">
      <w:r w:rsidRPr="00557C8F">
        <w:t>D. Formats the system drive</w:t>
      </w:r>
    </w:p>
    <w:p w14:paraId="3FBE3AA7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>Memory Hook (E - Emergency fix for index corruption)</w:t>
      </w:r>
    </w:p>
    <w:p w14:paraId="7FDCFAAC" w14:textId="77777777" w:rsidR="00557C8F" w:rsidRPr="00557C8F" w:rsidRDefault="00557C8F" w:rsidP="00557C8F">
      <w:r w:rsidRPr="00557C8F">
        <w:pict w14:anchorId="3667F27B">
          <v:rect id="_x0000_i1044" style="width:0;height:1.5pt" o:hralign="center" o:hrstd="t" o:hr="t" fillcolor="#a0a0a0" stroked="f"/>
        </w:pict>
      </w:r>
    </w:p>
    <w:p w14:paraId="5B8988CD" w14:textId="77777777" w:rsidR="00557C8F" w:rsidRPr="00557C8F" w:rsidRDefault="00557C8F" w:rsidP="00557C8F">
      <w:r w:rsidRPr="00557C8F">
        <w:rPr>
          <w:b/>
          <w:bCs/>
        </w:rPr>
        <w:t>7.</w:t>
      </w:r>
      <w:r w:rsidRPr="00557C8F">
        <w:t xml:space="preserve"> Where is the default storage location for the Windows indexing database?</w:t>
      </w:r>
    </w:p>
    <w:p w14:paraId="4652051A" w14:textId="77777777" w:rsidR="00557C8F" w:rsidRPr="00557C8F" w:rsidRDefault="00557C8F" w:rsidP="00557C8F">
      <w:r w:rsidRPr="00557C8F">
        <w:t>A. C:\Users</w:t>
      </w:r>
    </w:p>
    <w:p w14:paraId="539A8E1C" w14:textId="77777777" w:rsidR="00557C8F" w:rsidRPr="00557C8F" w:rsidRDefault="00557C8F" w:rsidP="00557C8F">
      <w:r w:rsidRPr="00557C8F">
        <w:t>B. C:\Windows\Temp</w:t>
      </w:r>
    </w:p>
    <w:p w14:paraId="6B4AB5F1" w14:textId="77777777" w:rsidR="00557C8F" w:rsidRPr="00557C8F" w:rsidRDefault="00557C8F" w:rsidP="00557C8F">
      <w:r w:rsidRPr="00557C8F">
        <w:t>C. C:\ProgramData\Microsoft</w:t>
      </w:r>
    </w:p>
    <w:p w14:paraId="2C32BC5D" w14:textId="77777777" w:rsidR="00557C8F" w:rsidRPr="00557C8F" w:rsidRDefault="00557C8F" w:rsidP="00557C8F">
      <w:r w:rsidRPr="00557C8F">
        <w:t>D. C:\System32\Config</w:t>
      </w:r>
    </w:p>
    <w:p w14:paraId="3170FF26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>Memory Hook (N - Navigate to index path)</w:t>
      </w:r>
    </w:p>
    <w:p w14:paraId="56F91398" w14:textId="77777777" w:rsidR="00557C8F" w:rsidRPr="00557C8F" w:rsidRDefault="00557C8F" w:rsidP="00557C8F">
      <w:r w:rsidRPr="00557C8F">
        <w:pict w14:anchorId="4CCE2197">
          <v:rect id="_x0000_i1045" style="width:0;height:1.5pt" o:hralign="center" o:hrstd="t" o:hr="t" fillcolor="#a0a0a0" stroked="f"/>
        </w:pict>
      </w:r>
    </w:p>
    <w:p w14:paraId="2C71904D" w14:textId="77777777" w:rsidR="00557C8F" w:rsidRPr="00557C8F" w:rsidRDefault="00557C8F" w:rsidP="00557C8F">
      <w:r w:rsidRPr="00557C8F">
        <w:rPr>
          <w:b/>
          <w:bCs/>
        </w:rPr>
        <w:t>8.</w:t>
      </w:r>
      <w:r w:rsidRPr="00557C8F">
        <w:t xml:space="preserve"> What does enabling content indexing for a file type like .</w:t>
      </w:r>
      <w:proofErr w:type="spellStart"/>
      <w:r w:rsidRPr="00557C8F">
        <w:t>accdb</w:t>
      </w:r>
      <w:proofErr w:type="spellEnd"/>
      <w:r w:rsidRPr="00557C8F">
        <w:t xml:space="preserve"> allow?</w:t>
      </w:r>
    </w:p>
    <w:p w14:paraId="1BB9AAE6" w14:textId="77777777" w:rsidR="00557C8F" w:rsidRPr="00557C8F" w:rsidRDefault="00557C8F" w:rsidP="00557C8F">
      <w:r w:rsidRPr="00557C8F">
        <w:t>A. Searching the text inside Access database files</w:t>
      </w:r>
    </w:p>
    <w:p w14:paraId="3CDDF3A0" w14:textId="77777777" w:rsidR="00557C8F" w:rsidRPr="00557C8F" w:rsidRDefault="00557C8F" w:rsidP="00557C8F">
      <w:r w:rsidRPr="00557C8F">
        <w:t>B. Encrypting the database</w:t>
      </w:r>
    </w:p>
    <w:p w14:paraId="29D81233" w14:textId="77777777" w:rsidR="00557C8F" w:rsidRPr="00557C8F" w:rsidRDefault="00557C8F" w:rsidP="00557C8F">
      <w:r w:rsidRPr="00557C8F">
        <w:t>C. Backing up file extensions</w:t>
      </w:r>
    </w:p>
    <w:p w14:paraId="613EF688" w14:textId="77777777" w:rsidR="00557C8F" w:rsidRPr="00557C8F" w:rsidRDefault="00557C8F" w:rsidP="00557C8F">
      <w:r w:rsidRPr="00557C8F">
        <w:t>D. Deleting unwanted registry entries</w:t>
      </w:r>
    </w:p>
    <w:p w14:paraId="4784AE9A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 xml:space="preserve">Memory Hook (X - </w:t>
      </w:r>
      <w:proofErr w:type="spellStart"/>
      <w:r w:rsidRPr="00557C8F">
        <w:rPr>
          <w:i/>
          <w:iCs/>
        </w:rPr>
        <w:t>eXtensions</w:t>
      </w:r>
      <w:proofErr w:type="spellEnd"/>
      <w:r w:rsidRPr="00557C8F">
        <w:rPr>
          <w:i/>
          <w:iCs/>
        </w:rPr>
        <w:t xml:space="preserve"> define search depth)</w:t>
      </w:r>
    </w:p>
    <w:p w14:paraId="482B12B3" w14:textId="77777777" w:rsidR="00557C8F" w:rsidRPr="00557C8F" w:rsidRDefault="00BE45F0" w:rsidP="00557C8F">
      <w:r w:rsidRPr="00557C8F">
        <w:rPr>
          <w:noProof/>
        </w:rPr>
        <w:pict w14:anchorId="1AEB6D95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3779452E" w14:textId="77777777" w:rsidR="00557C8F" w:rsidRPr="00557C8F" w:rsidRDefault="00557C8F" w:rsidP="00557C8F">
      <w:r w:rsidRPr="00557C8F">
        <w:rPr>
          <w:b/>
          <w:bCs/>
        </w:rPr>
        <w:t>9.</w:t>
      </w:r>
      <w:r w:rsidRPr="00557C8F">
        <w:t xml:space="preserve"> What is the effect of choosing “Index properties only” vs “Index properties and file contents”?</w:t>
      </w:r>
    </w:p>
    <w:p w14:paraId="425FBB9F" w14:textId="77777777" w:rsidR="00557C8F" w:rsidRPr="00557C8F" w:rsidRDefault="00557C8F" w:rsidP="00557C8F">
      <w:r w:rsidRPr="00557C8F">
        <w:t>A. Faster indexing but limited search detail</w:t>
      </w:r>
    </w:p>
    <w:p w14:paraId="6DAD884B" w14:textId="77777777" w:rsidR="00557C8F" w:rsidRPr="00557C8F" w:rsidRDefault="00557C8F" w:rsidP="00557C8F">
      <w:r w:rsidRPr="00557C8F">
        <w:t>B. Disables all indexing</w:t>
      </w:r>
    </w:p>
    <w:p w14:paraId="355294AA" w14:textId="77777777" w:rsidR="00557C8F" w:rsidRPr="00557C8F" w:rsidRDefault="00557C8F" w:rsidP="00557C8F">
      <w:r w:rsidRPr="00557C8F">
        <w:t>C. Forces SSD use only</w:t>
      </w:r>
    </w:p>
    <w:p w14:paraId="3C1E1B7E" w14:textId="77777777" w:rsidR="00557C8F" w:rsidRPr="00557C8F" w:rsidRDefault="00557C8F" w:rsidP="00557C8F">
      <w:r w:rsidRPr="00557C8F">
        <w:t>D. Deletes large files</w:t>
      </w:r>
    </w:p>
    <w:p w14:paraId="6A119387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 xml:space="preserve">Memory Hook (X - </w:t>
      </w:r>
      <w:proofErr w:type="spellStart"/>
      <w:r w:rsidRPr="00557C8F">
        <w:rPr>
          <w:i/>
          <w:iCs/>
        </w:rPr>
        <w:t>eXtensions</w:t>
      </w:r>
      <w:proofErr w:type="spellEnd"/>
      <w:r w:rsidRPr="00557C8F">
        <w:rPr>
          <w:i/>
          <w:iCs/>
        </w:rPr>
        <w:t xml:space="preserve"> impact speed vs. depth)</w:t>
      </w:r>
    </w:p>
    <w:p w14:paraId="3F558B51" w14:textId="77777777" w:rsidR="00557C8F" w:rsidRPr="00557C8F" w:rsidRDefault="00BE45F0" w:rsidP="00557C8F">
      <w:r w:rsidRPr="00557C8F">
        <w:rPr>
          <w:noProof/>
        </w:rPr>
        <w:pict w14:anchorId="54D7AACB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4FCE8422" w14:textId="77777777" w:rsidR="00557C8F" w:rsidRPr="00557C8F" w:rsidRDefault="00557C8F" w:rsidP="00557C8F">
      <w:r w:rsidRPr="00557C8F">
        <w:rPr>
          <w:b/>
          <w:bCs/>
        </w:rPr>
        <w:t>10.</w:t>
      </w:r>
      <w:r w:rsidRPr="00557C8F">
        <w:t xml:space="preserve"> Which of the following settings is found under the </w:t>
      </w:r>
      <w:r w:rsidRPr="00557C8F">
        <w:rPr>
          <w:b/>
          <w:bCs/>
        </w:rPr>
        <w:t>Advanced tab</w:t>
      </w:r>
      <w:r w:rsidRPr="00557C8F">
        <w:t xml:space="preserve"> of Indexing Options?</w:t>
      </w:r>
    </w:p>
    <w:p w14:paraId="40AFE0CC" w14:textId="77777777" w:rsidR="00557C8F" w:rsidRPr="00557C8F" w:rsidRDefault="00557C8F" w:rsidP="00557C8F">
      <w:r w:rsidRPr="00557C8F">
        <w:t>A. Disk defragmenter</w:t>
      </w:r>
    </w:p>
    <w:p w14:paraId="364FC0C9" w14:textId="77777777" w:rsidR="00557C8F" w:rsidRPr="00557C8F" w:rsidRDefault="00557C8F" w:rsidP="00557C8F">
      <w:r w:rsidRPr="00557C8F">
        <w:t>B. Bluetooth pairing</w:t>
      </w:r>
    </w:p>
    <w:p w14:paraId="2CA3AE38" w14:textId="77777777" w:rsidR="00557C8F" w:rsidRPr="00557C8F" w:rsidRDefault="00557C8F" w:rsidP="00557C8F">
      <w:r w:rsidRPr="00557C8F">
        <w:t>C. Enable indexing of encrypted files</w:t>
      </w:r>
    </w:p>
    <w:p w14:paraId="1E5F73F6" w14:textId="77777777" w:rsidR="00557C8F" w:rsidRPr="00557C8F" w:rsidRDefault="00557C8F" w:rsidP="00557C8F">
      <w:r w:rsidRPr="00557C8F">
        <w:t>D. Virtual memory configuration</w:t>
      </w:r>
    </w:p>
    <w:p w14:paraId="4EF06122" w14:textId="77777777" w:rsidR="00557C8F" w:rsidRPr="00557C8F" w:rsidRDefault="00557C8F" w:rsidP="00557C8F">
      <w:r w:rsidRPr="00557C8F">
        <w:rPr>
          <w:rFonts w:ascii="Apple Color Emoji" w:hAnsi="Apple Color Emoji" w:cs="Apple Color Emoji"/>
        </w:rPr>
        <w:t>🧠</w:t>
      </w:r>
      <w:r w:rsidRPr="00557C8F">
        <w:t xml:space="preserve"> </w:t>
      </w:r>
      <w:r w:rsidRPr="00557C8F">
        <w:rPr>
          <w:i/>
          <w:iCs/>
        </w:rPr>
        <w:t>Memory Hook (E - Encrypted file indexing optional)</w:t>
      </w:r>
    </w:p>
    <w:p w14:paraId="76CB3B1A" w14:textId="77777777" w:rsidR="00557C8F" w:rsidRPr="00557C8F" w:rsidRDefault="00BE45F0" w:rsidP="00557C8F">
      <w:r w:rsidRPr="00557C8F">
        <w:rPr>
          <w:noProof/>
        </w:rPr>
        <w:pict w14:anchorId="70C01A64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457E8C09" w14:textId="49558AC1" w:rsidR="00557C8F" w:rsidRPr="00557C8F" w:rsidRDefault="00557C8F" w:rsidP="00557C8F">
      <w:pPr>
        <w:rPr>
          <w:b/>
          <w:bCs/>
        </w:rPr>
      </w:pPr>
      <w:r w:rsidRPr="00557C8F">
        <w:rPr>
          <w:rFonts w:ascii="Apple Color Emoji" w:hAnsi="Apple Color Emoji" w:cs="Apple Color Emoji"/>
          <w:b/>
          <w:bCs/>
        </w:rPr>
        <w:t>📝</w:t>
      </w:r>
      <w:r w:rsidRPr="00557C8F">
        <w:rPr>
          <w:b/>
          <w:bCs/>
        </w:rPr>
        <w:t xml:space="preserve"> Submit your answers in a format like:</w:t>
      </w:r>
    </w:p>
    <w:p w14:paraId="22CF1FBF" w14:textId="77777777" w:rsidR="00557C8F" w:rsidRPr="00557C8F" w:rsidRDefault="00557C8F" w:rsidP="00557C8F">
      <w:r w:rsidRPr="00557C8F">
        <w:t>1B, 2C, 3C...</w:t>
      </w:r>
    </w:p>
    <w:p w14:paraId="7F019A21" w14:textId="77777777" w:rsidR="00557C8F" w:rsidRPr="00557C8F" w:rsidRDefault="00557C8F" w:rsidP="00557C8F">
      <w:r w:rsidRPr="00557C8F">
        <w:t xml:space="preserve">Once you do, I’ll </w:t>
      </w:r>
      <w:r w:rsidRPr="00557C8F">
        <w:rPr>
          <w:b/>
          <w:bCs/>
        </w:rPr>
        <w:t>grade it</w:t>
      </w:r>
      <w:r w:rsidRPr="00557C8F">
        <w:t xml:space="preserve"> and explain any missed concepts to reinforce retention. Ready when you are!</w:t>
      </w:r>
    </w:p>
    <w:p w14:paraId="0D4F3762" w14:textId="77777777" w:rsidR="00557C8F" w:rsidRPr="00557C8F" w:rsidRDefault="00557C8F" w:rsidP="00557C8F">
      <w:r w:rsidRPr="00557C8F">
        <w:t>Excellent job! Let’s grade your quiz and review any key areas:</w:t>
      </w:r>
    </w:p>
    <w:p w14:paraId="330C6965" w14:textId="77777777" w:rsidR="00557C8F" w:rsidRPr="00557C8F" w:rsidRDefault="00BE45F0" w:rsidP="00557C8F">
      <w:r w:rsidRPr="00BE45F0">
        <w:rPr>
          <w:noProof/>
        </w:rPr>
        <w:pict w14:anchorId="1059C49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7E340368" w14:textId="77777777" w:rsidR="00557C8F" w:rsidRPr="00557C8F" w:rsidRDefault="00557C8F" w:rsidP="00557C8F">
      <w:pPr>
        <w:rPr>
          <w:b/>
          <w:bCs/>
        </w:rPr>
      </w:pPr>
      <w:r w:rsidRPr="00557C8F">
        <w:rPr>
          <w:rFonts w:ascii="Apple Color Emoji" w:hAnsi="Apple Color Emoji" w:cs="Apple Color Emoji"/>
          <w:b/>
          <w:bCs/>
        </w:rPr>
        <w:t>✅</w:t>
      </w:r>
      <w:r w:rsidRPr="00557C8F">
        <w:rPr>
          <w:b/>
          <w:bCs/>
        </w:rPr>
        <w:t> </w:t>
      </w:r>
    </w:p>
    <w:p w14:paraId="2C73A412" w14:textId="77777777" w:rsidR="00557C8F" w:rsidRPr="00557C8F" w:rsidRDefault="00557C8F" w:rsidP="00557C8F">
      <w:pPr>
        <w:rPr>
          <w:b/>
          <w:bCs/>
        </w:rPr>
      </w:pPr>
      <w:r w:rsidRPr="00557C8F">
        <w:rPr>
          <w:b/>
          <w:bCs/>
        </w:rPr>
        <w:t>Indexing Options – Quiz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854"/>
        <w:gridCol w:w="1409"/>
        <w:gridCol w:w="1753"/>
        <w:gridCol w:w="1150"/>
      </w:tblGrid>
      <w:tr w:rsidR="00557C8F" w:rsidRPr="00557C8F" w14:paraId="77F25A79" w14:textId="77777777" w:rsidTr="00557C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A009B" w14:textId="77777777" w:rsidR="00557C8F" w:rsidRPr="00557C8F" w:rsidRDefault="00557C8F" w:rsidP="00557C8F">
            <w:pPr>
              <w:rPr>
                <w:b/>
                <w:bCs/>
              </w:rPr>
            </w:pPr>
            <w:r w:rsidRPr="00557C8F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5CA631BE" w14:textId="77777777" w:rsidR="00557C8F" w:rsidRPr="00557C8F" w:rsidRDefault="00557C8F" w:rsidP="00557C8F">
            <w:pPr>
              <w:rPr>
                <w:b/>
                <w:bCs/>
              </w:rPr>
            </w:pPr>
            <w:r w:rsidRPr="00557C8F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ECF3464" w14:textId="77777777" w:rsidR="00557C8F" w:rsidRPr="00557C8F" w:rsidRDefault="00557C8F" w:rsidP="00557C8F">
            <w:pPr>
              <w:rPr>
                <w:b/>
                <w:bCs/>
              </w:rPr>
            </w:pPr>
            <w:r w:rsidRPr="00557C8F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E19CF86" w14:textId="77777777" w:rsidR="00557C8F" w:rsidRPr="00557C8F" w:rsidRDefault="00557C8F" w:rsidP="00557C8F">
            <w:pPr>
              <w:rPr>
                <w:b/>
                <w:bCs/>
              </w:rPr>
            </w:pPr>
            <w:r w:rsidRPr="00557C8F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5F3B106F" w14:textId="77777777" w:rsidR="00557C8F" w:rsidRPr="00557C8F" w:rsidRDefault="00557C8F" w:rsidP="00557C8F">
            <w:pPr>
              <w:rPr>
                <w:b/>
                <w:bCs/>
              </w:rPr>
            </w:pPr>
            <w:r w:rsidRPr="00557C8F">
              <w:rPr>
                <w:b/>
                <w:bCs/>
              </w:rPr>
              <w:t>Result</w:t>
            </w:r>
          </w:p>
        </w:tc>
      </w:tr>
      <w:tr w:rsidR="00557C8F" w:rsidRPr="00557C8F" w14:paraId="254CCD38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C03B" w14:textId="77777777" w:rsidR="00557C8F" w:rsidRPr="00557C8F" w:rsidRDefault="00557C8F" w:rsidP="00557C8F">
            <w:r w:rsidRPr="00557C8F">
              <w:t>1</w:t>
            </w:r>
          </w:p>
        </w:tc>
        <w:tc>
          <w:tcPr>
            <w:tcW w:w="0" w:type="auto"/>
            <w:vAlign w:val="center"/>
            <w:hideMark/>
          </w:tcPr>
          <w:p w14:paraId="512C5D0B" w14:textId="77777777" w:rsidR="00557C8F" w:rsidRPr="00557C8F" w:rsidRDefault="00557C8F" w:rsidP="00557C8F">
            <w:r w:rsidRPr="00557C8F">
              <w:t>What Indexing Options controls</w:t>
            </w:r>
          </w:p>
        </w:tc>
        <w:tc>
          <w:tcPr>
            <w:tcW w:w="0" w:type="auto"/>
            <w:vAlign w:val="center"/>
            <w:hideMark/>
          </w:tcPr>
          <w:p w14:paraId="2DFA3F05" w14:textId="77777777" w:rsidR="00557C8F" w:rsidRPr="00557C8F" w:rsidRDefault="00557C8F" w:rsidP="00557C8F">
            <w:r w:rsidRPr="00557C8F">
              <w:t>B</w:t>
            </w:r>
          </w:p>
        </w:tc>
        <w:tc>
          <w:tcPr>
            <w:tcW w:w="0" w:type="auto"/>
            <w:vAlign w:val="center"/>
            <w:hideMark/>
          </w:tcPr>
          <w:p w14:paraId="74507C5A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EBF8B38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  <w:tr w:rsidR="00557C8F" w:rsidRPr="00557C8F" w14:paraId="4ACB52E4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AA13" w14:textId="77777777" w:rsidR="00557C8F" w:rsidRPr="00557C8F" w:rsidRDefault="00557C8F" w:rsidP="00557C8F">
            <w:r w:rsidRPr="00557C8F">
              <w:t>2</w:t>
            </w:r>
          </w:p>
        </w:tc>
        <w:tc>
          <w:tcPr>
            <w:tcW w:w="0" w:type="auto"/>
            <w:vAlign w:val="center"/>
            <w:hideMark/>
          </w:tcPr>
          <w:p w14:paraId="06AE4E62" w14:textId="77777777" w:rsidR="00557C8F" w:rsidRPr="00557C8F" w:rsidRDefault="00557C8F" w:rsidP="00557C8F">
            <w:r w:rsidRPr="00557C8F">
              <w:t>Location of Indexing Options</w:t>
            </w:r>
          </w:p>
        </w:tc>
        <w:tc>
          <w:tcPr>
            <w:tcW w:w="0" w:type="auto"/>
            <w:vAlign w:val="center"/>
            <w:hideMark/>
          </w:tcPr>
          <w:p w14:paraId="6801B0E8" w14:textId="77777777" w:rsidR="00557C8F" w:rsidRPr="00557C8F" w:rsidRDefault="00557C8F" w:rsidP="00557C8F">
            <w:r w:rsidRPr="00557C8F">
              <w:t>C</w:t>
            </w:r>
          </w:p>
        </w:tc>
        <w:tc>
          <w:tcPr>
            <w:tcW w:w="0" w:type="auto"/>
            <w:vAlign w:val="center"/>
            <w:hideMark/>
          </w:tcPr>
          <w:p w14:paraId="23ECB409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AC38B7F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  <w:tr w:rsidR="00557C8F" w:rsidRPr="00557C8F" w14:paraId="60B23DB7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C0CD" w14:textId="77777777" w:rsidR="00557C8F" w:rsidRPr="00557C8F" w:rsidRDefault="00557C8F" w:rsidP="00557C8F">
            <w:r w:rsidRPr="00557C8F">
              <w:t>3</w:t>
            </w:r>
          </w:p>
        </w:tc>
        <w:tc>
          <w:tcPr>
            <w:tcW w:w="0" w:type="auto"/>
            <w:vAlign w:val="center"/>
            <w:hideMark/>
          </w:tcPr>
          <w:p w14:paraId="76EC7FB7" w14:textId="77777777" w:rsidR="00557C8F" w:rsidRPr="00557C8F" w:rsidRDefault="00557C8F" w:rsidP="00557C8F">
            <w:r w:rsidRPr="00557C8F">
              <w:t>Function of indexing</w:t>
            </w:r>
          </w:p>
        </w:tc>
        <w:tc>
          <w:tcPr>
            <w:tcW w:w="0" w:type="auto"/>
            <w:vAlign w:val="center"/>
            <w:hideMark/>
          </w:tcPr>
          <w:p w14:paraId="69EC8A70" w14:textId="77777777" w:rsidR="00557C8F" w:rsidRPr="00557C8F" w:rsidRDefault="00557C8F" w:rsidP="00557C8F">
            <w:r w:rsidRPr="00557C8F">
              <w:t>C</w:t>
            </w:r>
          </w:p>
        </w:tc>
        <w:tc>
          <w:tcPr>
            <w:tcW w:w="0" w:type="auto"/>
            <w:vAlign w:val="center"/>
            <w:hideMark/>
          </w:tcPr>
          <w:p w14:paraId="3287C760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DF87BCE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  <w:tr w:rsidR="00557C8F" w:rsidRPr="00557C8F" w14:paraId="0CFB4185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71F1" w14:textId="77777777" w:rsidR="00557C8F" w:rsidRPr="00557C8F" w:rsidRDefault="00557C8F" w:rsidP="00557C8F">
            <w:r w:rsidRPr="00557C8F">
              <w:t>4</w:t>
            </w:r>
          </w:p>
        </w:tc>
        <w:tc>
          <w:tcPr>
            <w:tcW w:w="0" w:type="auto"/>
            <w:vAlign w:val="center"/>
            <w:hideMark/>
          </w:tcPr>
          <w:p w14:paraId="797E09EE" w14:textId="77777777" w:rsidR="00557C8F" w:rsidRPr="00557C8F" w:rsidRDefault="00557C8F" w:rsidP="00557C8F">
            <w:r w:rsidRPr="00557C8F">
              <w:t>Default indexed locations</w:t>
            </w:r>
          </w:p>
        </w:tc>
        <w:tc>
          <w:tcPr>
            <w:tcW w:w="0" w:type="auto"/>
            <w:vAlign w:val="center"/>
            <w:hideMark/>
          </w:tcPr>
          <w:p w14:paraId="734FF86D" w14:textId="77777777" w:rsidR="00557C8F" w:rsidRPr="00557C8F" w:rsidRDefault="00557C8F" w:rsidP="00557C8F">
            <w:r w:rsidRPr="00557C8F">
              <w:t>C</w:t>
            </w:r>
          </w:p>
        </w:tc>
        <w:tc>
          <w:tcPr>
            <w:tcW w:w="0" w:type="auto"/>
            <w:vAlign w:val="center"/>
            <w:hideMark/>
          </w:tcPr>
          <w:p w14:paraId="5DFA6F4C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B8CA0A1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  <w:tr w:rsidR="00557C8F" w:rsidRPr="00557C8F" w14:paraId="750BD51E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D368D" w14:textId="77777777" w:rsidR="00557C8F" w:rsidRPr="00557C8F" w:rsidRDefault="00557C8F" w:rsidP="00557C8F">
            <w:r w:rsidRPr="00557C8F">
              <w:t>5</w:t>
            </w:r>
          </w:p>
        </w:tc>
        <w:tc>
          <w:tcPr>
            <w:tcW w:w="0" w:type="auto"/>
            <w:vAlign w:val="center"/>
            <w:hideMark/>
          </w:tcPr>
          <w:p w14:paraId="7BF291A4" w14:textId="77777777" w:rsidR="00557C8F" w:rsidRPr="00557C8F" w:rsidRDefault="00557C8F" w:rsidP="00557C8F">
            <w:r w:rsidRPr="00557C8F">
              <w:t>Effect of indexing large folders</w:t>
            </w:r>
          </w:p>
        </w:tc>
        <w:tc>
          <w:tcPr>
            <w:tcW w:w="0" w:type="auto"/>
            <w:vAlign w:val="center"/>
            <w:hideMark/>
          </w:tcPr>
          <w:p w14:paraId="23CA394A" w14:textId="77777777" w:rsidR="00557C8F" w:rsidRPr="00557C8F" w:rsidRDefault="00557C8F" w:rsidP="00557C8F">
            <w:r w:rsidRPr="00557C8F">
              <w:t>C</w:t>
            </w:r>
          </w:p>
        </w:tc>
        <w:tc>
          <w:tcPr>
            <w:tcW w:w="0" w:type="auto"/>
            <w:vAlign w:val="center"/>
            <w:hideMark/>
          </w:tcPr>
          <w:p w14:paraId="20049756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B2E94B5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  <w:tr w:rsidR="00557C8F" w:rsidRPr="00557C8F" w14:paraId="0A76D6DE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BD95B" w14:textId="77777777" w:rsidR="00557C8F" w:rsidRPr="00557C8F" w:rsidRDefault="00557C8F" w:rsidP="00557C8F">
            <w:r w:rsidRPr="00557C8F">
              <w:t>6</w:t>
            </w:r>
          </w:p>
        </w:tc>
        <w:tc>
          <w:tcPr>
            <w:tcW w:w="0" w:type="auto"/>
            <w:vAlign w:val="center"/>
            <w:hideMark/>
          </w:tcPr>
          <w:p w14:paraId="15CE62D6" w14:textId="77777777" w:rsidR="00557C8F" w:rsidRPr="00557C8F" w:rsidRDefault="00557C8F" w:rsidP="00557C8F">
            <w:r w:rsidRPr="00557C8F">
              <w:t>Rebuild Index purpose</w:t>
            </w:r>
          </w:p>
        </w:tc>
        <w:tc>
          <w:tcPr>
            <w:tcW w:w="0" w:type="auto"/>
            <w:vAlign w:val="center"/>
            <w:hideMark/>
          </w:tcPr>
          <w:p w14:paraId="29B25900" w14:textId="77777777" w:rsidR="00557C8F" w:rsidRPr="00557C8F" w:rsidRDefault="00557C8F" w:rsidP="00557C8F">
            <w:r w:rsidRPr="00557C8F">
              <w:t>C</w:t>
            </w:r>
          </w:p>
        </w:tc>
        <w:tc>
          <w:tcPr>
            <w:tcW w:w="0" w:type="auto"/>
            <w:vAlign w:val="center"/>
            <w:hideMark/>
          </w:tcPr>
          <w:p w14:paraId="3A0D23C0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52152EB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  <w:tr w:rsidR="00557C8F" w:rsidRPr="00557C8F" w14:paraId="4BE4C78F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BFCB" w14:textId="77777777" w:rsidR="00557C8F" w:rsidRPr="00557C8F" w:rsidRDefault="00557C8F" w:rsidP="00557C8F">
            <w:r w:rsidRPr="00557C8F">
              <w:t>7</w:t>
            </w:r>
          </w:p>
        </w:tc>
        <w:tc>
          <w:tcPr>
            <w:tcW w:w="0" w:type="auto"/>
            <w:vAlign w:val="center"/>
            <w:hideMark/>
          </w:tcPr>
          <w:p w14:paraId="6C538A9D" w14:textId="77777777" w:rsidR="00557C8F" w:rsidRPr="00557C8F" w:rsidRDefault="00557C8F" w:rsidP="00557C8F">
            <w:r w:rsidRPr="00557C8F">
              <w:t>Index database default location</w:t>
            </w:r>
          </w:p>
        </w:tc>
        <w:tc>
          <w:tcPr>
            <w:tcW w:w="0" w:type="auto"/>
            <w:vAlign w:val="center"/>
            <w:hideMark/>
          </w:tcPr>
          <w:p w14:paraId="5BF987E5" w14:textId="77777777" w:rsidR="00557C8F" w:rsidRPr="00557C8F" w:rsidRDefault="00557C8F" w:rsidP="00557C8F">
            <w:r w:rsidRPr="00557C8F">
              <w:t>C</w:t>
            </w:r>
          </w:p>
        </w:tc>
        <w:tc>
          <w:tcPr>
            <w:tcW w:w="0" w:type="auto"/>
            <w:vAlign w:val="center"/>
            <w:hideMark/>
          </w:tcPr>
          <w:p w14:paraId="0EDF3463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3E9656D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  <w:tr w:rsidR="00557C8F" w:rsidRPr="00557C8F" w14:paraId="46CEBFE7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A54C" w14:textId="77777777" w:rsidR="00557C8F" w:rsidRPr="00557C8F" w:rsidRDefault="00557C8F" w:rsidP="00557C8F">
            <w:r w:rsidRPr="00557C8F">
              <w:t>8</w:t>
            </w:r>
          </w:p>
        </w:tc>
        <w:tc>
          <w:tcPr>
            <w:tcW w:w="0" w:type="auto"/>
            <w:vAlign w:val="center"/>
            <w:hideMark/>
          </w:tcPr>
          <w:p w14:paraId="067A211D" w14:textId="77777777" w:rsidR="00557C8F" w:rsidRPr="00557C8F" w:rsidRDefault="00557C8F" w:rsidP="00557C8F">
            <w:r w:rsidRPr="00557C8F">
              <w:t>What content indexing enables</w:t>
            </w:r>
          </w:p>
        </w:tc>
        <w:tc>
          <w:tcPr>
            <w:tcW w:w="0" w:type="auto"/>
            <w:vAlign w:val="center"/>
            <w:hideMark/>
          </w:tcPr>
          <w:p w14:paraId="16551A79" w14:textId="77777777" w:rsidR="00557C8F" w:rsidRPr="00557C8F" w:rsidRDefault="00557C8F" w:rsidP="00557C8F">
            <w:r w:rsidRPr="00557C8F">
              <w:t>A</w:t>
            </w:r>
          </w:p>
        </w:tc>
        <w:tc>
          <w:tcPr>
            <w:tcW w:w="0" w:type="auto"/>
            <w:vAlign w:val="center"/>
            <w:hideMark/>
          </w:tcPr>
          <w:p w14:paraId="59E54BA1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4C9337C1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  <w:tr w:rsidR="00557C8F" w:rsidRPr="00557C8F" w14:paraId="066B9DEA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E421" w14:textId="77777777" w:rsidR="00557C8F" w:rsidRPr="00557C8F" w:rsidRDefault="00557C8F" w:rsidP="00557C8F">
            <w:r w:rsidRPr="00557C8F">
              <w:t>9</w:t>
            </w:r>
          </w:p>
        </w:tc>
        <w:tc>
          <w:tcPr>
            <w:tcW w:w="0" w:type="auto"/>
            <w:vAlign w:val="center"/>
            <w:hideMark/>
          </w:tcPr>
          <w:p w14:paraId="44D065FC" w14:textId="77777777" w:rsidR="00557C8F" w:rsidRPr="00557C8F" w:rsidRDefault="00557C8F" w:rsidP="00557C8F">
            <w:r w:rsidRPr="00557C8F">
              <w:t>Indexing properties only vs contents</w:t>
            </w:r>
          </w:p>
        </w:tc>
        <w:tc>
          <w:tcPr>
            <w:tcW w:w="0" w:type="auto"/>
            <w:vAlign w:val="center"/>
            <w:hideMark/>
          </w:tcPr>
          <w:p w14:paraId="09E53D88" w14:textId="77777777" w:rsidR="00557C8F" w:rsidRPr="00557C8F" w:rsidRDefault="00557C8F" w:rsidP="00557C8F">
            <w:r w:rsidRPr="00557C8F">
              <w:t>A</w:t>
            </w:r>
          </w:p>
        </w:tc>
        <w:tc>
          <w:tcPr>
            <w:tcW w:w="0" w:type="auto"/>
            <w:vAlign w:val="center"/>
            <w:hideMark/>
          </w:tcPr>
          <w:p w14:paraId="3A763ABC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64B81E34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  <w:tr w:rsidR="00557C8F" w:rsidRPr="00557C8F" w14:paraId="58F2AC0C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D87F" w14:textId="77777777" w:rsidR="00557C8F" w:rsidRPr="00557C8F" w:rsidRDefault="00557C8F" w:rsidP="00557C8F">
            <w:r w:rsidRPr="00557C8F">
              <w:t>10</w:t>
            </w:r>
          </w:p>
        </w:tc>
        <w:tc>
          <w:tcPr>
            <w:tcW w:w="0" w:type="auto"/>
            <w:vAlign w:val="center"/>
            <w:hideMark/>
          </w:tcPr>
          <w:p w14:paraId="349F6CB5" w14:textId="77777777" w:rsidR="00557C8F" w:rsidRPr="00557C8F" w:rsidRDefault="00557C8F" w:rsidP="00557C8F">
            <w:r w:rsidRPr="00557C8F">
              <w:t>Advanced tab – encrypted file setting</w:t>
            </w:r>
          </w:p>
        </w:tc>
        <w:tc>
          <w:tcPr>
            <w:tcW w:w="0" w:type="auto"/>
            <w:vAlign w:val="center"/>
            <w:hideMark/>
          </w:tcPr>
          <w:p w14:paraId="631A3D29" w14:textId="77777777" w:rsidR="00557C8F" w:rsidRPr="00557C8F" w:rsidRDefault="00557C8F" w:rsidP="00557C8F">
            <w:r w:rsidRPr="00557C8F">
              <w:t>C</w:t>
            </w:r>
          </w:p>
        </w:tc>
        <w:tc>
          <w:tcPr>
            <w:tcW w:w="0" w:type="auto"/>
            <w:vAlign w:val="center"/>
            <w:hideMark/>
          </w:tcPr>
          <w:p w14:paraId="00A92CD5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529A02C" w14:textId="77777777" w:rsidR="00557C8F" w:rsidRPr="00557C8F" w:rsidRDefault="00557C8F" w:rsidP="00557C8F">
            <w:r w:rsidRPr="00557C8F">
              <w:rPr>
                <w:rFonts w:ascii="Apple Color Emoji" w:hAnsi="Apple Color Emoji" w:cs="Apple Color Emoji"/>
              </w:rPr>
              <w:t>✅</w:t>
            </w:r>
            <w:r w:rsidRPr="00557C8F">
              <w:t xml:space="preserve"> Correct</w:t>
            </w:r>
          </w:p>
        </w:tc>
      </w:tr>
    </w:tbl>
    <w:p w14:paraId="70BF3B86" w14:textId="77777777" w:rsidR="00557C8F" w:rsidRPr="00557C8F" w:rsidRDefault="00BE45F0" w:rsidP="00557C8F">
      <w:r w:rsidRPr="00557C8F">
        <w:rPr>
          <w:noProof/>
        </w:rPr>
        <w:pict w14:anchorId="5ED78628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142ADCF7" w14:textId="28953F60" w:rsidR="00557C8F" w:rsidRPr="00557C8F" w:rsidRDefault="00557C8F" w:rsidP="00557C8F">
      <w:pPr>
        <w:rPr>
          <w:b/>
          <w:bCs/>
        </w:rPr>
      </w:pPr>
      <w:r w:rsidRPr="00557C8F">
        <w:rPr>
          <w:rFonts w:ascii="Apple Color Emoji" w:hAnsi="Apple Color Emoji" w:cs="Apple Color Emoji"/>
          <w:b/>
          <w:bCs/>
        </w:rPr>
        <w:t>🏆</w:t>
      </w:r>
      <w:r w:rsidRPr="00557C8F">
        <w:rPr>
          <w:b/>
          <w:bCs/>
        </w:rPr>
        <w:t> Final Score: 10 / 10 – PERFECT!</w:t>
      </w:r>
    </w:p>
    <w:p w14:paraId="4B6BA335" w14:textId="77777777" w:rsidR="00557C8F" w:rsidRPr="00557C8F" w:rsidRDefault="00557C8F" w:rsidP="00557C8F"/>
    <w:p w14:paraId="7B60F9EC" w14:textId="77777777" w:rsidR="00557C8F" w:rsidRPr="00557C8F" w:rsidRDefault="00557C8F" w:rsidP="00557C8F">
      <w:r w:rsidRPr="00557C8F">
        <w:t xml:space="preserve">You’ve </w:t>
      </w:r>
      <w:r w:rsidRPr="00557C8F">
        <w:rPr>
          <w:b/>
          <w:bCs/>
        </w:rPr>
        <w:t>mastered the Indexing Options</w:t>
      </w:r>
      <w:r w:rsidRPr="00557C8F">
        <w:t xml:space="preserve"> topic for the </w:t>
      </w:r>
      <w:r w:rsidRPr="00557C8F">
        <w:rPr>
          <w:b/>
          <w:bCs/>
        </w:rPr>
        <w:t>CompTIA A+ 1102</w:t>
      </w:r>
      <w:r w:rsidRPr="00557C8F">
        <w:t xml:space="preserve"> exam.</w:t>
      </w:r>
    </w:p>
    <w:p w14:paraId="5260D27C" w14:textId="77777777" w:rsidR="00557C8F" w:rsidRPr="00557C8F" w:rsidRDefault="00BE45F0" w:rsidP="00557C8F">
      <w:r w:rsidRPr="00557C8F">
        <w:rPr>
          <w:noProof/>
        </w:rPr>
        <w:pict w14:anchorId="0D429A4E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6777D3B5" w14:textId="77777777" w:rsidR="00557C8F" w:rsidRPr="00557C8F" w:rsidRDefault="00557C8F" w:rsidP="00557C8F">
      <w:pPr>
        <w:rPr>
          <w:b/>
          <w:bCs/>
        </w:rPr>
      </w:pPr>
      <w:r w:rsidRPr="00557C8F">
        <w:rPr>
          <w:rFonts w:ascii="Apple Color Emoji" w:hAnsi="Apple Color Emoji" w:cs="Apple Color Emoji"/>
          <w:b/>
          <w:bCs/>
        </w:rPr>
        <w:t>🧠</w:t>
      </w:r>
      <w:r w:rsidRPr="00557C8F">
        <w:rPr>
          <w:b/>
          <w:bCs/>
        </w:rPr>
        <w:t xml:space="preserve"> Quick Recap: “I.N.D.E.X.”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3949"/>
        <w:gridCol w:w="4686"/>
      </w:tblGrid>
      <w:tr w:rsidR="00557C8F" w:rsidRPr="00557C8F" w14:paraId="5F45A2FE" w14:textId="77777777" w:rsidTr="00557C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1BFD6" w14:textId="77777777" w:rsidR="00557C8F" w:rsidRPr="00557C8F" w:rsidRDefault="00557C8F" w:rsidP="00557C8F">
            <w:pPr>
              <w:rPr>
                <w:b/>
                <w:bCs/>
              </w:rPr>
            </w:pPr>
            <w:r w:rsidRPr="00557C8F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D2962F7" w14:textId="77777777" w:rsidR="00557C8F" w:rsidRPr="00557C8F" w:rsidRDefault="00557C8F" w:rsidP="00557C8F">
            <w:pPr>
              <w:rPr>
                <w:b/>
                <w:bCs/>
              </w:rPr>
            </w:pPr>
            <w:r w:rsidRPr="00557C8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7C658B4" w14:textId="77777777" w:rsidR="00557C8F" w:rsidRPr="00557C8F" w:rsidRDefault="00557C8F" w:rsidP="00557C8F">
            <w:pPr>
              <w:rPr>
                <w:b/>
                <w:bCs/>
              </w:rPr>
            </w:pPr>
            <w:r w:rsidRPr="00557C8F">
              <w:rPr>
                <w:b/>
                <w:bCs/>
              </w:rPr>
              <w:t>Example</w:t>
            </w:r>
          </w:p>
        </w:tc>
      </w:tr>
      <w:tr w:rsidR="00557C8F" w:rsidRPr="00557C8F" w14:paraId="229031B8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ACD8F" w14:textId="77777777" w:rsidR="00557C8F" w:rsidRPr="00557C8F" w:rsidRDefault="00557C8F" w:rsidP="00557C8F">
            <w:r w:rsidRPr="00557C8F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0FC8DEA" w14:textId="77777777" w:rsidR="00557C8F" w:rsidRPr="00557C8F" w:rsidRDefault="00557C8F" w:rsidP="00557C8F">
            <w:r w:rsidRPr="00557C8F">
              <w:t>Include/exclude folders</w:t>
            </w:r>
          </w:p>
        </w:tc>
        <w:tc>
          <w:tcPr>
            <w:tcW w:w="0" w:type="auto"/>
            <w:vAlign w:val="center"/>
            <w:hideMark/>
          </w:tcPr>
          <w:p w14:paraId="13DD0EDF" w14:textId="77777777" w:rsidR="00557C8F" w:rsidRPr="00557C8F" w:rsidRDefault="00557C8F" w:rsidP="00557C8F">
            <w:proofErr w:type="gramStart"/>
            <w:r w:rsidRPr="00557C8F">
              <w:t>Users</w:t>
            </w:r>
            <w:proofErr w:type="gramEnd"/>
            <w:r w:rsidRPr="00557C8F">
              <w:t xml:space="preserve"> folder, Outlook, Program Files</w:t>
            </w:r>
          </w:p>
        </w:tc>
      </w:tr>
      <w:tr w:rsidR="00557C8F" w:rsidRPr="00557C8F" w14:paraId="6E0E5318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015DF" w14:textId="77777777" w:rsidR="00557C8F" w:rsidRPr="00557C8F" w:rsidRDefault="00557C8F" w:rsidP="00557C8F">
            <w:r w:rsidRPr="00557C8F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9E3BE11" w14:textId="77777777" w:rsidR="00557C8F" w:rsidRPr="00557C8F" w:rsidRDefault="00557C8F" w:rsidP="00557C8F">
            <w:r w:rsidRPr="00557C8F">
              <w:t>Navigate via Control Panel</w:t>
            </w:r>
          </w:p>
        </w:tc>
        <w:tc>
          <w:tcPr>
            <w:tcW w:w="0" w:type="auto"/>
            <w:vAlign w:val="center"/>
            <w:hideMark/>
          </w:tcPr>
          <w:p w14:paraId="50FF528A" w14:textId="77777777" w:rsidR="00557C8F" w:rsidRPr="00557C8F" w:rsidRDefault="00557C8F" w:rsidP="00557C8F">
            <w:r w:rsidRPr="00557C8F">
              <w:t>Control Panel → Indexing Options</w:t>
            </w:r>
          </w:p>
        </w:tc>
      </w:tr>
      <w:tr w:rsidR="00557C8F" w:rsidRPr="00557C8F" w14:paraId="22537269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6AD31" w14:textId="77777777" w:rsidR="00557C8F" w:rsidRPr="00557C8F" w:rsidRDefault="00557C8F" w:rsidP="00557C8F">
            <w:r w:rsidRPr="00557C8F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D7EF2D0" w14:textId="77777777" w:rsidR="00557C8F" w:rsidRPr="00557C8F" w:rsidRDefault="00557C8F" w:rsidP="00557C8F">
            <w:r w:rsidRPr="00557C8F">
              <w:t>Database of file metadata</w:t>
            </w:r>
          </w:p>
        </w:tc>
        <w:tc>
          <w:tcPr>
            <w:tcW w:w="0" w:type="auto"/>
            <w:vAlign w:val="center"/>
            <w:hideMark/>
          </w:tcPr>
          <w:p w14:paraId="1A35F061" w14:textId="77777777" w:rsidR="00557C8F" w:rsidRPr="00557C8F" w:rsidRDefault="00557C8F" w:rsidP="00557C8F">
            <w:r w:rsidRPr="00557C8F">
              <w:t>Searchable index for faster File Explorer results</w:t>
            </w:r>
          </w:p>
        </w:tc>
      </w:tr>
      <w:tr w:rsidR="00557C8F" w:rsidRPr="00557C8F" w14:paraId="49508104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8F052" w14:textId="77777777" w:rsidR="00557C8F" w:rsidRPr="00557C8F" w:rsidRDefault="00557C8F" w:rsidP="00557C8F">
            <w:r w:rsidRPr="00557C8F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D08733F" w14:textId="77777777" w:rsidR="00557C8F" w:rsidRPr="00557C8F" w:rsidRDefault="00557C8F" w:rsidP="00557C8F">
            <w:r w:rsidRPr="00557C8F">
              <w:t>Encrypted file indexing (Advanced Tab)</w:t>
            </w:r>
          </w:p>
        </w:tc>
        <w:tc>
          <w:tcPr>
            <w:tcW w:w="0" w:type="auto"/>
            <w:vAlign w:val="center"/>
            <w:hideMark/>
          </w:tcPr>
          <w:p w14:paraId="583A22A9" w14:textId="77777777" w:rsidR="00557C8F" w:rsidRPr="00557C8F" w:rsidRDefault="00557C8F" w:rsidP="00557C8F">
            <w:r w:rsidRPr="00557C8F">
              <w:t>Optional; not on by default</w:t>
            </w:r>
          </w:p>
        </w:tc>
      </w:tr>
      <w:tr w:rsidR="00557C8F" w:rsidRPr="00557C8F" w14:paraId="60D6070E" w14:textId="77777777" w:rsidTr="00557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4534" w14:textId="77777777" w:rsidR="00557C8F" w:rsidRPr="00557C8F" w:rsidRDefault="00557C8F" w:rsidP="00557C8F">
            <w:r w:rsidRPr="00557C8F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AD5B20F" w14:textId="77777777" w:rsidR="00557C8F" w:rsidRPr="00557C8F" w:rsidRDefault="00557C8F" w:rsidP="00557C8F">
            <w:proofErr w:type="spellStart"/>
            <w:r w:rsidRPr="00557C8F">
              <w:t>eXtension</w:t>
            </w:r>
            <w:proofErr w:type="spellEnd"/>
            <w:r w:rsidRPr="00557C8F">
              <w:t xml:space="preserve"> settings define search scope</w:t>
            </w:r>
          </w:p>
        </w:tc>
        <w:tc>
          <w:tcPr>
            <w:tcW w:w="0" w:type="auto"/>
            <w:vAlign w:val="center"/>
            <w:hideMark/>
          </w:tcPr>
          <w:p w14:paraId="631CBEF1" w14:textId="77777777" w:rsidR="00557C8F" w:rsidRPr="00557C8F" w:rsidRDefault="00557C8F" w:rsidP="00557C8F">
            <w:r w:rsidRPr="00557C8F">
              <w:t>E.g., .</w:t>
            </w:r>
            <w:proofErr w:type="spellStart"/>
            <w:r w:rsidRPr="00557C8F">
              <w:t>accdb</w:t>
            </w:r>
            <w:proofErr w:type="spellEnd"/>
            <w:r w:rsidRPr="00557C8F">
              <w:t>: index properties or full content</w:t>
            </w:r>
          </w:p>
        </w:tc>
      </w:tr>
    </w:tbl>
    <w:p w14:paraId="0DD98652" w14:textId="77777777" w:rsidR="00557C8F" w:rsidRPr="00557C8F" w:rsidRDefault="00BE45F0" w:rsidP="00557C8F">
      <w:r w:rsidRPr="00557C8F">
        <w:rPr>
          <w:noProof/>
        </w:rPr>
        <w:pict w14:anchorId="4F2659C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6D02B048" w14:textId="77777777" w:rsidR="00557C8F" w:rsidRPr="00557C8F" w:rsidRDefault="00557C8F" w:rsidP="00557C8F">
      <w:r w:rsidRPr="00557C8F">
        <w:t xml:space="preserve">Would you like to move on to a </w:t>
      </w:r>
      <w:r w:rsidRPr="00557C8F">
        <w:rPr>
          <w:b/>
          <w:bCs/>
        </w:rPr>
        <w:t>scenario-based drill</w:t>
      </w:r>
      <w:r w:rsidRPr="00557C8F">
        <w:t xml:space="preserve"> or a </w:t>
      </w:r>
      <w:r w:rsidRPr="00557C8F">
        <w:rPr>
          <w:b/>
          <w:bCs/>
        </w:rPr>
        <w:t>flashcard set</w:t>
      </w:r>
      <w:r w:rsidRPr="00557C8F">
        <w:t xml:space="preserve"> next?</w:t>
      </w:r>
    </w:p>
    <w:p w14:paraId="69705F7A" w14:textId="77777777" w:rsidR="00AE1ED3" w:rsidRDefault="00AE1ED3"/>
    <w:sectPr w:rsidR="00AE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18D9"/>
    <w:multiLevelType w:val="multilevel"/>
    <w:tmpl w:val="E24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BDB"/>
    <w:multiLevelType w:val="multilevel"/>
    <w:tmpl w:val="044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F4E7A"/>
    <w:multiLevelType w:val="multilevel"/>
    <w:tmpl w:val="A31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06259"/>
    <w:multiLevelType w:val="multilevel"/>
    <w:tmpl w:val="635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B0B08"/>
    <w:multiLevelType w:val="multilevel"/>
    <w:tmpl w:val="C2E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F12BF"/>
    <w:multiLevelType w:val="multilevel"/>
    <w:tmpl w:val="ABD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4522D"/>
    <w:multiLevelType w:val="multilevel"/>
    <w:tmpl w:val="7C1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623E2"/>
    <w:multiLevelType w:val="multilevel"/>
    <w:tmpl w:val="BF08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96161"/>
    <w:multiLevelType w:val="multilevel"/>
    <w:tmpl w:val="0FFC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63792"/>
    <w:multiLevelType w:val="multilevel"/>
    <w:tmpl w:val="52BC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274E3"/>
    <w:multiLevelType w:val="multilevel"/>
    <w:tmpl w:val="E412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165BE"/>
    <w:multiLevelType w:val="multilevel"/>
    <w:tmpl w:val="D44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001D3"/>
    <w:multiLevelType w:val="multilevel"/>
    <w:tmpl w:val="5F60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C0D3A"/>
    <w:multiLevelType w:val="multilevel"/>
    <w:tmpl w:val="453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C7F13"/>
    <w:multiLevelType w:val="multilevel"/>
    <w:tmpl w:val="9D52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A2E43"/>
    <w:multiLevelType w:val="multilevel"/>
    <w:tmpl w:val="D368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510A7"/>
    <w:multiLevelType w:val="multilevel"/>
    <w:tmpl w:val="0552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E5114"/>
    <w:multiLevelType w:val="multilevel"/>
    <w:tmpl w:val="827A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67DDB"/>
    <w:multiLevelType w:val="multilevel"/>
    <w:tmpl w:val="FE42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126059">
    <w:abstractNumId w:val="17"/>
  </w:num>
  <w:num w:numId="2" w16cid:durableId="1718236175">
    <w:abstractNumId w:val="5"/>
  </w:num>
  <w:num w:numId="3" w16cid:durableId="1247303269">
    <w:abstractNumId w:val="15"/>
  </w:num>
  <w:num w:numId="4" w16cid:durableId="323827106">
    <w:abstractNumId w:val="4"/>
  </w:num>
  <w:num w:numId="5" w16cid:durableId="2045519131">
    <w:abstractNumId w:val="9"/>
  </w:num>
  <w:num w:numId="6" w16cid:durableId="800029370">
    <w:abstractNumId w:val="7"/>
  </w:num>
  <w:num w:numId="7" w16cid:durableId="569193690">
    <w:abstractNumId w:val="16"/>
  </w:num>
  <w:num w:numId="8" w16cid:durableId="965084565">
    <w:abstractNumId w:val="10"/>
  </w:num>
  <w:num w:numId="9" w16cid:durableId="21446089">
    <w:abstractNumId w:val="8"/>
  </w:num>
  <w:num w:numId="10" w16cid:durableId="296642268">
    <w:abstractNumId w:val="3"/>
  </w:num>
  <w:num w:numId="11" w16cid:durableId="1918048716">
    <w:abstractNumId w:val="13"/>
  </w:num>
  <w:num w:numId="12" w16cid:durableId="1123428681">
    <w:abstractNumId w:val="12"/>
  </w:num>
  <w:num w:numId="13" w16cid:durableId="1714769684">
    <w:abstractNumId w:val="2"/>
  </w:num>
  <w:num w:numId="14" w16cid:durableId="711927192">
    <w:abstractNumId w:val="14"/>
  </w:num>
  <w:num w:numId="15" w16cid:durableId="1305892609">
    <w:abstractNumId w:val="18"/>
  </w:num>
  <w:num w:numId="16" w16cid:durableId="1063217070">
    <w:abstractNumId w:val="1"/>
  </w:num>
  <w:num w:numId="17" w16cid:durableId="175388074">
    <w:abstractNumId w:val="11"/>
  </w:num>
  <w:num w:numId="18" w16cid:durableId="953710694">
    <w:abstractNumId w:val="0"/>
  </w:num>
  <w:num w:numId="19" w16cid:durableId="1145664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D3"/>
    <w:rsid w:val="00557C8F"/>
    <w:rsid w:val="00617372"/>
    <w:rsid w:val="00700484"/>
    <w:rsid w:val="00941160"/>
    <w:rsid w:val="00AE1ED3"/>
    <w:rsid w:val="00B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CA5A"/>
  <w15:chartTrackingRefBased/>
  <w15:docId w15:val="{7EEA2B22-0175-8548-B1C0-7EC07BA5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2025-07-17T18:03:00Z</dcterms:created>
  <dcterms:modified xsi:type="dcterms:W3CDTF">2025-07-17T18:20:00Z</dcterms:modified>
</cp:coreProperties>
</file>