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ED" w:rsidRPr="005C31ED" w:rsidRDefault="005C31ED" w:rsidP="005C31E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</w:t>
      </w:r>
      <w:r w:rsidR="00411DD1">
        <w:rPr>
          <w:rFonts w:ascii="Segoe UI" w:hAnsi="Segoe UI" w:cs="Segoe UI"/>
          <w:color w:val="24292E"/>
          <w:shd w:val="clear" w:color="auto" w:fill="FFFFFF"/>
        </w:rPr>
        <w:t>05 summer 2017 section 2 – Lab04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023199" w:rsidRPr="00023199" w:rsidRDefault="00023199" w:rsidP="000231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31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SUBMISSION 1:</w:t>
      </w:r>
    </w:p>
    <w:p w:rsidR="00023199" w:rsidRDefault="00023199" w:rsidP="00023199">
      <w:pPr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02319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Create an RDD with tuples were the there is a key and a value. But in contrast to the example above the key is removed from the value portion of the key-value tuple. Submit the code and a print out of the first tuple.</w:t>
      </w:r>
    </w:p>
    <w:p w:rsidR="00023199" w:rsidRPr="00023199" w:rsidRDefault="00DC05A6" w:rsidP="000231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3E3A478" wp14:editId="2640251F">
            <wp:extent cx="5943600" cy="36582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99" w:rsidRDefault="00023199" w:rsidP="00023199">
      <w:pPr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0231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SUBMISSION 2:</w:t>
      </w:r>
      <w:r w:rsidRPr="0002319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2319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Submit the the code for executing the above query as a Spark SQL python call. Also submit the number of rows in the result</w:t>
      </w:r>
    </w:p>
    <w:p w:rsidR="005F1E9D" w:rsidRDefault="005F1E9D" w:rsidP="00023199">
      <w:pPr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0754464" wp14:editId="29BF6995">
            <wp:extent cx="5943600" cy="21717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9D" w:rsidRPr="00023199" w:rsidRDefault="005F1E9D" w:rsidP="000231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846B9FA" wp14:editId="4A79EB2F">
            <wp:extent cx="2724150" cy="8667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62" w:rsidRDefault="003C3162"/>
    <w:sectPr w:rsidR="003C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F3B2F"/>
    <w:multiLevelType w:val="multilevel"/>
    <w:tmpl w:val="709A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E3"/>
    <w:rsid w:val="00023199"/>
    <w:rsid w:val="000D6F46"/>
    <w:rsid w:val="003C3162"/>
    <w:rsid w:val="00411DD1"/>
    <w:rsid w:val="005972CF"/>
    <w:rsid w:val="005C31ED"/>
    <w:rsid w:val="005F1E9D"/>
    <w:rsid w:val="00644760"/>
    <w:rsid w:val="008C7FC2"/>
    <w:rsid w:val="00920863"/>
    <w:rsid w:val="00B43DD2"/>
    <w:rsid w:val="00BC2DE3"/>
    <w:rsid w:val="00C15D01"/>
    <w:rsid w:val="00CA7785"/>
    <w:rsid w:val="00DB46F0"/>
    <w:rsid w:val="00D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54E4-360C-4618-9B16-FAB8E274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C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023199"/>
    <w:rPr>
      <w:b/>
      <w:bCs/>
    </w:rPr>
  </w:style>
  <w:style w:type="character" w:styleId="a4">
    <w:name w:val="Emphasis"/>
    <w:basedOn w:val="a0"/>
    <w:uiPriority w:val="20"/>
    <w:qFormat/>
    <w:rsid w:val="000231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5</cp:revision>
  <dcterms:created xsi:type="dcterms:W3CDTF">2017-06-20T08:02:00Z</dcterms:created>
  <dcterms:modified xsi:type="dcterms:W3CDTF">2017-06-20T08:55:00Z</dcterms:modified>
</cp:coreProperties>
</file>