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B1F2" w14:textId="042CA690" w:rsidR="00897FA7" w:rsidRDefault="00416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A26">
        <w:rPr>
          <w:rFonts w:ascii="Times New Roman" w:hAnsi="Times New Roman" w:cs="Times New Roman"/>
          <w:b/>
          <w:bCs/>
          <w:sz w:val="28"/>
          <w:szCs w:val="28"/>
        </w:rPr>
        <w:t>Задание 10. Разработка плана тестирования проекта</w:t>
      </w:r>
    </w:p>
    <w:p w14:paraId="34AAA7D6" w14:textId="77777777" w:rsidR="00416A26" w:rsidRPr="00416A26" w:rsidRDefault="00416A26" w:rsidP="00416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A26">
        <w:rPr>
          <w:rFonts w:ascii="Times New Roman" w:hAnsi="Times New Roman" w:cs="Times New Roman"/>
          <w:b/>
          <w:bCs/>
          <w:sz w:val="28"/>
          <w:szCs w:val="28"/>
        </w:rPr>
        <w:t>Тесты для тестирования подсистемы «Пользовательский интерфейс»</w:t>
      </w:r>
    </w:p>
    <w:p w14:paraId="11F58640" w14:textId="7C822EC3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6A26">
        <w:rPr>
          <w:rFonts w:ascii="Times New Roman" w:hAnsi="Times New Roman" w:cs="Times New Roman"/>
          <w:sz w:val="28"/>
          <w:szCs w:val="28"/>
        </w:rPr>
        <w:t>Тест TEST_UI_001</w:t>
      </w:r>
    </w:p>
    <w:p w14:paraId="132C0E62" w14:textId="77777777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Тестируемые требования: REQ_UI_001.</w:t>
      </w:r>
    </w:p>
    <w:p w14:paraId="1C3083DF" w14:textId="03E27B31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 xml:space="preserve">нажать на кнопку создания заметки, после </w:t>
      </w:r>
      <w:r w:rsidRPr="00416A26">
        <w:rPr>
          <w:rFonts w:ascii="Times New Roman" w:hAnsi="Times New Roman" w:cs="Times New Roman"/>
          <w:sz w:val="28"/>
          <w:szCs w:val="28"/>
        </w:rPr>
        <w:t>нажать на окно ввода, начать вводить любой текст с клавиатуры.</w:t>
      </w:r>
    </w:p>
    <w:p w14:paraId="3FFE8634" w14:textId="476104D0" w:rsid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Ожидаемый результат: печатаемый текст отображается в окне ввода.</w:t>
      </w:r>
    </w:p>
    <w:p w14:paraId="2877076C" w14:textId="0125451C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6A26">
        <w:rPr>
          <w:rFonts w:ascii="Times New Roman" w:hAnsi="Times New Roman" w:cs="Times New Roman"/>
          <w:sz w:val="28"/>
          <w:szCs w:val="28"/>
        </w:rPr>
        <w:t>Тест TEST_UI_00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9647C65" w14:textId="0BF0EF32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Тестируемые требования: REQ_UI_00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1F051772" w14:textId="24EA5719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 xml:space="preserve">Описание теста: нажать на окно </w:t>
      </w:r>
      <w:r>
        <w:rPr>
          <w:rFonts w:ascii="Times New Roman" w:hAnsi="Times New Roman" w:cs="Times New Roman"/>
          <w:sz w:val="28"/>
          <w:szCs w:val="28"/>
        </w:rPr>
        <w:t>отмены после заполнения всех полей заметки.</w:t>
      </w:r>
    </w:p>
    <w:p w14:paraId="2161217F" w14:textId="62FE7C35" w:rsid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окно закроется, при повторном создании заметки, поля должны быть пусты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2ABEDB7E" w14:textId="72D17888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6A26">
        <w:rPr>
          <w:rFonts w:ascii="Times New Roman" w:hAnsi="Times New Roman" w:cs="Times New Roman"/>
          <w:sz w:val="28"/>
          <w:szCs w:val="28"/>
        </w:rPr>
        <w:t>Тест TEST_UI_00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6F72B4A" w14:textId="4AFF8757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Тестируемые требования: REQ_UI_00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0344B0C5" w14:textId="7B780C12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нажать на кнопку создания заметки, после ввести все значения в доступные поля и нажать на кнопку создать.</w:t>
      </w:r>
    </w:p>
    <w:p w14:paraId="7D3E24D8" w14:textId="5C6D1977" w:rsidR="00416A26" w:rsidRPr="00416A26" w:rsidRDefault="00416A26" w:rsidP="00416A26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окно закроется, в главном окне появится заметка с названием заметки и текущим статусом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7A4EB2D0" w14:textId="5BC7E090" w:rsidR="00416A26" w:rsidRPr="00416A26" w:rsidRDefault="00416A26" w:rsidP="00416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A26">
        <w:rPr>
          <w:rFonts w:ascii="Times New Roman" w:hAnsi="Times New Roman" w:cs="Times New Roman"/>
          <w:b/>
          <w:bCs/>
          <w:sz w:val="28"/>
          <w:szCs w:val="28"/>
        </w:rPr>
        <w:t>Тесты для тестирования подсистемы «Подсистема загрузки, сохранения и обработки запросов»</w:t>
      </w:r>
    </w:p>
    <w:p w14:paraId="5314606B" w14:textId="7F27968F" w:rsidR="008F00C0" w:rsidRPr="00416A26" w:rsidRDefault="008F00C0" w:rsidP="005117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 TEST_</w:t>
      </w:r>
      <w:r w:rsidRPr="008F0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LSR</w:t>
      </w:r>
      <w:r w:rsidRPr="00416A26">
        <w:rPr>
          <w:rFonts w:ascii="Times New Roman" w:hAnsi="Times New Roman" w:cs="Times New Roman"/>
          <w:sz w:val="28"/>
          <w:szCs w:val="28"/>
        </w:rPr>
        <w:t xml:space="preserve"> _001</w:t>
      </w:r>
    </w:p>
    <w:p w14:paraId="4FC3DD4F" w14:textId="223EF3AE" w:rsidR="008F00C0" w:rsidRPr="00416A26" w:rsidRDefault="008F00C0" w:rsidP="008F00C0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Тестируемые требования: REQ_UI_001</w:t>
      </w:r>
      <w:r w:rsidRPr="008F00C0">
        <w:rPr>
          <w:rFonts w:ascii="Times New Roman" w:hAnsi="Times New Roman" w:cs="Times New Roman"/>
          <w:sz w:val="28"/>
          <w:szCs w:val="28"/>
        </w:rPr>
        <w:t>, REQ_UI_003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280E03E1" w14:textId="65AE96D3" w:rsidR="008F00C0" w:rsidRPr="00416A26" w:rsidRDefault="008F00C0" w:rsidP="008F00C0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после создания заметки</w:t>
      </w:r>
      <w:r w:rsidR="005117FD">
        <w:rPr>
          <w:rFonts w:ascii="Times New Roman" w:hAnsi="Times New Roman" w:cs="Times New Roman"/>
          <w:sz w:val="28"/>
          <w:szCs w:val="28"/>
        </w:rPr>
        <w:t xml:space="preserve"> программа должна создать запрос о сохранении заметки и отправить его на сервер, после перезагрузки страницы заметка должна загрузиться вместе с остальными заметками и показаться на основном экране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006EECB7" w14:textId="77777777" w:rsidR="008F00C0" w:rsidRDefault="008F00C0" w:rsidP="008F00C0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CB7A2F5" w14:textId="5946DE5A" w:rsidR="008F00C0" w:rsidRDefault="008F00C0" w:rsidP="008F00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запроса создалась и отправилась на сервер (уведомление об этом должно появиться в плавом нижнем углу основного окна)</w:t>
      </w:r>
      <w:r w:rsidRPr="008F00C0">
        <w:rPr>
          <w:rFonts w:ascii="Times New Roman" w:hAnsi="Times New Roman" w:cs="Times New Roman"/>
          <w:sz w:val="28"/>
          <w:szCs w:val="28"/>
        </w:rPr>
        <w:t>;</w:t>
      </w:r>
    </w:p>
    <w:p w14:paraId="15DA5E3D" w14:textId="6BF7C34C" w:rsidR="008F00C0" w:rsidRPr="008F00C0" w:rsidRDefault="008F00C0" w:rsidP="008F00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Заметка должна появиться в основном окне</w:t>
      </w:r>
      <w:r w:rsidRPr="008F00C0">
        <w:rPr>
          <w:rFonts w:ascii="Times New Roman" w:hAnsi="Times New Roman" w:cs="Times New Roman"/>
          <w:sz w:val="28"/>
          <w:szCs w:val="28"/>
        </w:rPr>
        <w:t>;</w:t>
      </w:r>
    </w:p>
    <w:p w14:paraId="567DB69B" w14:textId="608680DB" w:rsidR="005117FD" w:rsidRPr="00416A26" w:rsidRDefault="005117FD" w:rsidP="005117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A26">
        <w:rPr>
          <w:rFonts w:ascii="Times New Roman" w:hAnsi="Times New Roman" w:cs="Times New Roman"/>
          <w:b/>
          <w:bCs/>
          <w:sz w:val="28"/>
          <w:szCs w:val="28"/>
        </w:rPr>
        <w:t>Тесты для тестирования подсистемы «</w:t>
      </w:r>
      <w:r w:rsidRPr="00622A38">
        <w:rPr>
          <w:rFonts w:ascii="Times New Roman" w:hAnsi="Times New Roman" w:cs="Times New Roman"/>
          <w:b/>
          <w:bCs/>
          <w:sz w:val="28"/>
          <w:szCs w:val="28"/>
        </w:rPr>
        <w:t>Подсистема работы с сервером</w:t>
      </w:r>
      <w:r w:rsidRPr="00416A2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D32988" w14:textId="67C28FC5" w:rsidR="005117FD" w:rsidRPr="00416A26" w:rsidRDefault="005117FD" w:rsidP="005117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lastRenderedPageBreak/>
        <w:t>Тест TEST_</w:t>
      </w:r>
      <w:r w:rsidRPr="008F0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SVR</w:t>
      </w:r>
      <w:r w:rsidRPr="00416A26">
        <w:rPr>
          <w:rFonts w:ascii="Times New Roman" w:hAnsi="Times New Roman" w:cs="Times New Roman"/>
          <w:sz w:val="28"/>
          <w:szCs w:val="28"/>
        </w:rPr>
        <w:t xml:space="preserve"> _001</w:t>
      </w:r>
    </w:p>
    <w:p w14:paraId="52ED1C59" w14:textId="77777777" w:rsidR="005117FD" w:rsidRPr="00416A26" w:rsidRDefault="005117FD" w:rsidP="005117FD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Тестируемые требования: REQ_UI_001</w:t>
      </w:r>
      <w:r w:rsidRPr="008F00C0">
        <w:rPr>
          <w:rFonts w:ascii="Times New Roman" w:hAnsi="Times New Roman" w:cs="Times New Roman"/>
          <w:sz w:val="28"/>
          <w:szCs w:val="28"/>
        </w:rPr>
        <w:t>, REQ_UI_003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6D656948" w14:textId="74DB7F52" w:rsidR="005117FD" w:rsidRPr="00416A26" w:rsidRDefault="005117FD" w:rsidP="005117FD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после создания заметки сервер должен обработать запрос и сохранить\создать\изменить заметку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6684DF06" w14:textId="5F8129A8" w:rsidR="005117FD" w:rsidRDefault="005117FD" w:rsidP="005117FD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сервер примет запрос с данными и выведет в логах статус запроса.</w:t>
      </w:r>
    </w:p>
    <w:p w14:paraId="6B1FF544" w14:textId="6F8C3F10" w:rsidR="005117FD" w:rsidRPr="00416A26" w:rsidRDefault="005117FD" w:rsidP="005117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A26">
        <w:rPr>
          <w:rFonts w:ascii="Times New Roman" w:hAnsi="Times New Roman" w:cs="Times New Roman"/>
          <w:b/>
          <w:bCs/>
          <w:sz w:val="28"/>
          <w:szCs w:val="28"/>
        </w:rPr>
        <w:t>Тесты для тестирования подсистемы «</w:t>
      </w:r>
      <w:r w:rsidRPr="00622A38">
        <w:rPr>
          <w:rFonts w:ascii="Times New Roman" w:hAnsi="Times New Roman" w:cs="Times New Roman"/>
          <w:b/>
          <w:bCs/>
          <w:sz w:val="28"/>
          <w:szCs w:val="28"/>
        </w:rPr>
        <w:t>Мини-клиент, отвечающий за уведомления</w:t>
      </w:r>
      <w:r w:rsidRPr="00416A2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112E89" w14:textId="6917B473" w:rsidR="005117FD" w:rsidRPr="00416A26" w:rsidRDefault="005117FD" w:rsidP="005117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 TEST_</w:t>
      </w:r>
      <w:r w:rsidRPr="008F0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416A26">
        <w:rPr>
          <w:rFonts w:ascii="Times New Roman" w:hAnsi="Times New Roman" w:cs="Times New Roman"/>
          <w:sz w:val="28"/>
          <w:szCs w:val="28"/>
        </w:rPr>
        <w:t xml:space="preserve"> _001</w:t>
      </w:r>
    </w:p>
    <w:p w14:paraId="623308EC" w14:textId="5F54B69C" w:rsidR="005117FD" w:rsidRPr="00416A26" w:rsidRDefault="005117FD" w:rsidP="005117FD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Тестируемые требования: REQ_UI_001.</w:t>
      </w:r>
    </w:p>
    <w:p w14:paraId="5AEA26B1" w14:textId="5A8993A8" w:rsidR="005117FD" w:rsidRPr="00416A26" w:rsidRDefault="005117FD" w:rsidP="005117FD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Описание теста:</w:t>
      </w:r>
      <w:r>
        <w:rPr>
          <w:rFonts w:ascii="Times New Roman" w:hAnsi="Times New Roman" w:cs="Times New Roman"/>
          <w:sz w:val="28"/>
          <w:szCs w:val="28"/>
        </w:rPr>
        <w:t xml:space="preserve"> требуется создать и изменить статус любой заметки</w:t>
      </w:r>
      <w:r w:rsidRPr="00416A26">
        <w:rPr>
          <w:rFonts w:ascii="Times New Roman" w:hAnsi="Times New Roman" w:cs="Times New Roman"/>
          <w:sz w:val="28"/>
          <w:szCs w:val="28"/>
        </w:rPr>
        <w:t>.</w:t>
      </w:r>
    </w:p>
    <w:p w14:paraId="28E574BC" w14:textId="03F6786A" w:rsidR="005117FD" w:rsidRDefault="005117FD" w:rsidP="005117FD">
      <w:pPr>
        <w:rPr>
          <w:rFonts w:ascii="Times New Roman" w:hAnsi="Times New Roman" w:cs="Times New Roman"/>
          <w:sz w:val="28"/>
          <w:szCs w:val="28"/>
        </w:rPr>
      </w:pPr>
      <w:r w:rsidRPr="00416A26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94F">
        <w:rPr>
          <w:rFonts w:ascii="Times New Roman" w:hAnsi="Times New Roman" w:cs="Times New Roman"/>
          <w:sz w:val="28"/>
          <w:szCs w:val="28"/>
        </w:rPr>
        <w:t>уведомление</w:t>
      </w:r>
      <w:r>
        <w:rPr>
          <w:rFonts w:ascii="Times New Roman" w:hAnsi="Times New Roman" w:cs="Times New Roman"/>
          <w:sz w:val="28"/>
          <w:szCs w:val="28"/>
        </w:rPr>
        <w:t xml:space="preserve"> появится </w:t>
      </w:r>
      <w:r w:rsidR="00E5794F">
        <w:rPr>
          <w:rFonts w:ascii="Times New Roman" w:hAnsi="Times New Roman" w:cs="Times New Roman"/>
          <w:sz w:val="28"/>
          <w:szCs w:val="28"/>
        </w:rPr>
        <w:t xml:space="preserve">в правом нижнем углу с деталями заметки и кнопками </w:t>
      </w:r>
      <w:r w:rsidR="00E5794F" w:rsidRPr="00E5794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5794F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E5794F" w:rsidRPr="00E5794F">
        <w:rPr>
          <w:rFonts w:ascii="Times New Roman" w:hAnsi="Times New Roman" w:cs="Times New Roman"/>
          <w:sz w:val="28"/>
          <w:szCs w:val="28"/>
        </w:rPr>
        <w:t>”</w:t>
      </w:r>
      <w:r w:rsidR="00E5794F">
        <w:rPr>
          <w:rFonts w:ascii="Times New Roman" w:hAnsi="Times New Roman" w:cs="Times New Roman"/>
          <w:sz w:val="28"/>
          <w:szCs w:val="28"/>
        </w:rPr>
        <w:t>,</w:t>
      </w:r>
      <w:r w:rsidR="00E5794F" w:rsidRPr="00E5794F">
        <w:rPr>
          <w:rFonts w:ascii="Times New Roman" w:hAnsi="Times New Roman" w:cs="Times New Roman"/>
          <w:sz w:val="28"/>
          <w:szCs w:val="28"/>
        </w:rPr>
        <w:t>”</w:t>
      </w:r>
      <w:r w:rsidR="00E5794F">
        <w:rPr>
          <w:rFonts w:ascii="Times New Roman" w:hAnsi="Times New Roman" w:cs="Times New Roman"/>
          <w:sz w:val="28"/>
          <w:szCs w:val="28"/>
        </w:rPr>
        <w:t xml:space="preserve"> просмотр</w:t>
      </w:r>
      <w:r w:rsidR="00E5794F" w:rsidRPr="00E5794F">
        <w:rPr>
          <w:rFonts w:ascii="Times New Roman" w:hAnsi="Times New Roman" w:cs="Times New Roman"/>
          <w:sz w:val="28"/>
          <w:szCs w:val="28"/>
        </w:rPr>
        <w:t>”</w:t>
      </w:r>
      <w:r w:rsidR="00E5794F">
        <w:rPr>
          <w:rFonts w:ascii="Times New Roman" w:hAnsi="Times New Roman" w:cs="Times New Roman"/>
          <w:sz w:val="28"/>
          <w:szCs w:val="28"/>
        </w:rPr>
        <w:t xml:space="preserve">, </w:t>
      </w:r>
      <w:r w:rsidR="00E5794F" w:rsidRPr="00E5794F">
        <w:rPr>
          <w:rFonts w:ascii="Times New Roman" w:hAnsi="Times New Roman" w:cs="Times New Roman"/>
          <w:sz w:val="28"/>
          <w:szCs w:val="28"/>
        </w:rPr>
        <w:t>“</w:t>
      </w:r>
      <w:r w:rsidR="00E5794F">
        <w:rPr>
          <w:rFonts w:ascii="Times New Roman" w:hAnsi="Times New Roman" w:cs="Times New Roman"/>
          <w:sz w:val="28"/>
          <w:szCs w:val="28"/>
        </w:rPr>
        <w:t>изменить</w:t>
      </w:r>
      <w:r w:rsidR="00E5794F" w:rsidRPr="00E5794F">
        <w:rPr>
          <w:rFonts w:ascii="Times New Roman" w:hAnsi="Times New Roman" w:cs="Times New Roman"/>
          <w:sz w:val="28"/>
          <w:szCs w:val="28"/>
        </w:rPr>
        <w:t>”</w:t>
      </w:r>
      <w:r w:rsidR="00E5794F">
        <w:rPr>
          <w:rFonts w:ascii="Times New Roman" w:hAnsi="Times New Roman" w:cs="Times New Roman"/>
          <w:sz w:val="28"/>
          <w:szCs w:val="28"/>
        </w:rPr>
        <w:t>.</w:t>
      </w:r>
    </w:p>
    <w:p w14:paraId="2176284B" w14:textId="29CABC86" w:rsidR="00FE0D42" w:rsidRDefault="00FE0D42" w:rsidP="005117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0D42">
        <w:rPr>
          <w:rFonts w:ascii="Times New Roman" w:hAnsi="Times New Roman" w:cs="Times New Roman"/>
          <w:b/>
          <w:bCs/>
          <w:sz w:val="28"/>
          <w:szCs w:val="28"/>
        </w:rPr>
        <w:t>Матрица покрытия тестами требований</w:t>
      </w:r>
    </w:p>
    <w:p w14:paraId="32CADE94" w14:textId="77777777" w:rsidR="00FE0D42" w:rsidRPr="00FE0D42" w:rsidRDefault="00FE0D42" w:rsidP="00FE0D42">
      <w:pPr>
        <w:rPr>
          <w:rFonts w:ascii="Times New Roman" w:hAnsi="Times New Roman" w:cs="Times New Roman"/>
          <w:sz w:val="28"/>
          <w:szCs w:val="28"/>
        </w:rPr>
      </w:pPr>
      <w:r w:rsidRPr="00FE0D42">
        <w:rPr>
          <w:rFonts w:ascii="Times New Roman" w:hAnsi="Times New Roman" w:cs="Times New Roman"/>
          <w:sz w:val="28"/>
          <w:szCs w:val="28"/>
        </w:rPr>
        <w:t>Матрица соответствия требований используется QA-инженерами для валидации покрытия требований по продукту тестами. Цель «</w:t>
      </w:r>
      <w:proofErr w:type="spellStart"/>
      <w:r w:rsidRPr="00FE0D42">
        <w:rPr>
          <w:rFonts w:ascii="Times New Roman" w:hAnsi="Times New Roman" w:cs="Times New Roman"/>
          <w:sz w:val="28"/>
          <w:szCs w:val="28"/>
        </w:rPr>
        <w:t>Traceability</w:t>
      </w:r>
      <w:proofErr w:type="spellEnd"/>
      <w:r w:rsidRPr="00FE0D42">
        <w:rPr>
          <w:rFonts w:ascii="Times New Roman" w:hAnsi="Times New Roman" w:cs="Times New Roman"/>
          <w:sz w:val="28"/>
          <w:szCs w:val="28"/>
        </w:rPr>
        <w:t xml:space="preserve"> Matrix» состоит в том, чтобы выяснить:</w:t>
      </w:r>
    </w:p>
    <w:p w14:paraId="2BC99747" w14:textId="77777777" w:rsidR="00FE0D42" w:rsidRPr="00FE0D42" w:rsidRDefault="00FE0D42" w:rsidP="00FE0D42">
      <w:pPr>
        <w:rPr>
          <w:rFonts w:ascii="Times New Roman" w:hAnsi="Times New Roman" w:cs="Times New Roman"/>
          <w:sz w:val="28"/>
          <w:szCs w:val="28"/>
        </w:rPr>
      </w:pPr>
      <w:r w:rsidRPr="00FE0D42">
        <w:rPr>
          <w:rFonts w:ascii="Times New Roman" w:hAnsi="Times New Roman" w:cs="Times New Roman"/>
          <w:sz w:val="28"/>
          <w:szCs w:val="28"/>
        </w:rPr>
        <w:t>•</w:t>
      </w:r>
      <w:r w:rsidRPr="00FE0D42">
        <w:rPr>
          <w:rFonts w:ascii="Times New Roman" w:hAnsi="Times New Roman" w:cs="Times New Roman"/>
          <w:sz w:val="28"/>
          <w:szCs w:val="28"/>
        </w:rPr>
        <w:tab/>
        <w:t>какие требования «покрыты» тестами, а какие нет;</w:t>
      </w:r>
    </w:p>
    <w:p w14:paraId="6FBD4B84" w14:textId="77777777" w:rsidR="00FE0D42" w:rsidRPr="00FE0D42" w:rsidRDefault="00FE0D42" w:rsidP="00FE0D42">
      <w:pPr>
        <w:rPr>
          <w:rFonts w:ascii="Times New Roman" w:hAnsi="Times New Roman" w:cs="Times New Roman"/>
          <w:sz w:val="28"/>
          <w:szCs w:val="28"/>
        </w:rPr>
      </w:pPr>
      <w:r w:rsidRPr="00FE0D42">
        <w:rPr>
          <w:rFonts w:ascii="Times New Roman" w:hAnsi="Times New Roman" w:cs="Times New Roman"/>
          <w:sz w:val="28"/>
          <w:szCs w:val="28"/>
        </w:rPr>
        <w:t>•</w:t>
      </w:r>
      <w:r w:rsidRPr="00FE0D42">
        <w:rPr>
          <w:rFonts w:ascii="Times New Roman" w:hAnsi="Times New Roman" w:cs="Times New Roman"/>
          <w:sz w:val="28"/>
          <w:szCs w:val="28"/>
        </w:rPr>
        <w:tab/>
        <w:t>избыточность тестов (одно функциональное требование покрыто большим количеством тестов).</w:t>
      </w:r>
    </w:p>
    <w:p w14:paraId="4C070728" w14:textId="77777777" w:rsidR="00FE0D42" w:rsidRPr="00FE0D42" w:rsidRDefault="00FE0D42" w:rsidP="00FE0D42">
      <w:pPr>
        <w:rPr>
          <w:rFonts w:ascii="Times New Roman" w:hAnsi="Times New Roman" w:cs="Times New Roman"/>
          <w:sz w:val="28"/>
          <w:szCs w:val="28"/>
        </w:rPr>
      </w:pPr>
      <w:r w:rsidRPr="00FE0D42">
        <w:rPr>
          <w:rFonts w:ascii="Times New Roman" w:hAnsi="Times New Roman" w:cs="Times New Roman"/>
          <w:sz w:val="28"/>
          <w:szCs w:val="28"/>
        </w:rPr>
        <w:t>Данный тестовый артефакт является неотъемлемой частью тестирования.</w:t>
      </w:r>
    </w:p>
    <w:p w14:paraId="61AF2A55" w14:textId="44AA5B47" w:rsidR="00FE0D42" w:rsidRPr="00FE0D42" w:rsidRDefault="00FE0D42" w:rsidP="00FE0D42">
      <w:pPr>
        <w:rPr>
          <w:rFonts w:ascii="Times New Roman" w:hAnsi="Times New Roman" w:cs="Times New Roman"/>
          <w:sz w:val="28"/>
          <w:szCs w:val="28"/>
        </w:rPr>
      </w:pPr>
      <w:r w:rsidRPr="00FE0D42">
        <w:rPr>
          <w:rFonts w:ascii="Times New Roman" w:hAnsi="Times New Roman" w:cs="Times New Roman"/>
          <w:sz w:val="28"/>
          <w:szCs w:val="28"/>
        </w:rPr>
        <w:t>В соответствии с написанными требованиями и тестами на рисунке 8 представлена матрица покрытия тестами требований.</w:t>
      </w:r>
    </w:p>
    <w:p w14:paraId="3571EC41" w14:textId="035E4099" w:rsidR="00E5794F" w:rsidRPr="00E5794F" w:rsidRDefault="00E5794F" w:rsidP="00E5794F">
      <w:r w:rsidRPr="00E5794F">
        <w:rPr>
          <w:noProof/>
        </w:rPr>
        <w:drawing>
          <wp:inline distT="0" distB="0" distL="0" distR="0" wp14:anchorId="51E0EE52" wp14:editId="1A0DFD42">
            <wp:extent cx="5940425" cy="1033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6F5C" w14:textId="22B76583" w:rsidR="00416A26" w:rsidRPr="00E5794F" w:rsidRDefault="00E5794F" w:rsidP="00E5794F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1 – Матрица покрытия тестами требований</w:t>
      </w:r>
    </w:p>
    <w:sectPr w:rsidR="00416A26" w:rsidRPr="00E57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2EB"/>
    <w:multiLevelType w:val="hybridMultilevel"/>
    <w:tmpl w:val="9A70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6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3"/>
    <w:rsid w:val="001C321B"/>
    <w:rsid w:val="00416A26"/>
    <w:rsid w:val="004A2A76"/>
    <w:rsid w:val="005117FD"/>
    <w:rsid w:val="00897FA7"/>
    <w:rsid w:val="008F00C0"/>
    <w:rsid w:val="00C61C13"/>
    <w:rsid w:val="00CC2CE5"/>
    <w:rsid w:val="00E5794F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745F"/>
  <w15:chartTrackingRefBased/>
  <w15:docId w15:val="{57696D00-CF59-48A0-9238-F491FB73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0C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5794F"/>
    <w:pPr>
      <w:spacing w:after="200" w:line="240" w:lineRule="auto"/>
      <w:ind w:firstLine="709"/>
      <w:jc w:val="both"/>
    </w:pPr>
    <w:rPr>
      <w:rFonts w:ascii="Times New Roman" w:hAnsi="Times New Roman" w:cs="Times New Roman"/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GP-3.1</dc:creator>
  <cp:keywords/>
  <dc:description/>
  <cp:lastModifiedBy>GP-3.1</cp:lastModifiedBy>
  <cp:revision>3</cp:revision>
  <dcterms:created xsi:type="dcterms:W3CDTF">2023-01-18T00:13:00Z</dcterms:created>
  <dcterms:modified xsi:type="dcterms:W3CDTF">2023-01-18T00:54:00Z</dcterms:modified>
</cp:coreProperties>
</file>