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3D3B6B77" w:rsidR="0009483B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2B969B2F" w14:textId="737BDCA4" w:rsidR="00694958" w:rsidRPr="00694958" w:rsidRDefault="00694958" w:rsidP="0052486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A4C">
        <w:rPr>
          <w:b/>
          <w:bCs/>
          <w:sz w:val="24"/>
          <w:szCs w:val="24"/>
          <w:lang w:val="en-US"/>
        </w:rPr>
        <w:t>asyncio</w:t>
      </w:r>
      <w:proofErr w:type="spellEnd"/>
      <w:r w:rsidRPr="00BB7A5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асинхроного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1D2DE001" w:rsidR="00030319" w:rsidRPr="00A40FB3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  <w:r w:rsidR="001F5641" w:rsidRPr="001F5641">
        <w:rPr>
          <w:sz w:val="24"/>
          <w:szCs w:val="24"/>
        </w:rPr>
        <w:t>_</w:t>
      </w:r>
      <w:r w:rsidR="001F5641">
        <w:rPr>
          <w:sz w:val="24"/>
          <w:szCs w:val="24"/>
          <w:lang w:val="en-US"/>
        </w:rPr>
        <w:t>plus</w:t>
      </w:r>
      <w:r w:rsidR="00A40FB3">
        <w:rPr>
          <w:sz w:val="24"/>
          <w:szCs w:val="24"/>
        </w:rPr>
        <w:t xml:space="preserve">. Для работы нужно установить также </w:t>
      </w:r>
      <w:proofErr w:type="spellStart"/>
      <w:r w:rsidR="00A40FB3" w:rsidRPr="00A40FB3">
        <w:rPr>
          <w:sz w:val="24"/>
          <w:szCs w:val="24"/>
          <w:lang w:val="en-US"/>
        </w:rPr>
        <w:t>django</w:t>
      </w:r>
      <w:proofErr w:type="spellEnd"/>
      <w:r w:rsidR="00A40FB3" w:rsidRPr="00A40FB3">
        <w:rPr>
          <w:sz w:val="24"/>
          <w:szCs w:val="24"/>
        </w:rPr>
        <w:t>-</w:t>
      </w:r>
      <w:r w:rsidR="00A40FB3" w:rsidRPr="00A40FB3">
        <w:rPr>
          <w:sz w:val="24"/>
          <w:szCs w:val="24"/>
          <w:lang w:val="en-US"/>
        </w:rPr>
        <w:t>extensions</w:t>
      </w:r>
      <w:r w:rsidR="00A40FB3" w:rsidRPr="00A40FB3">
        <w:rPr>
          <w:sz w:val="24"/>
          <w:szCs w:val="24"/>
        </w:rPr>
        <w:t xml:space="preserve">   </w:t>
      </w:r>
    </w:p>
    <w:p w14:paraId="3B2E665E" w14:textId="7A16E660" w:rsidR="009D30A1" w:rsidRPr="007D7FCD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5B90F8B8" w14:textId="38AE10C5" w:rsidR="00E9604B" w:rsidRPr="00E9604B" w:rsidRDefault="00E9604B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21CE1">
        <w:rPr>
          <w:b/>
          <w:bCs/>
          <w:sz w:val="24"/>
          <w:szCs w:val="24"/>
          <w:lang w:val="en-US"/>
        </w:rPr>
        <w:t>mptt</w:t>
      </w:r>
      <w:proofErr w:type="spellEnd"/>
      <w:r w:rsidRPr="00A21CE1">
        <w:rPr>
          <w:b/>
          <w:bCs/>
          <w:sz w:val="24"/>
          <w:szCs w:val="24"/>
        </w:rPr>
        <w:t xml:space="preserve"> </w:t>
      </w:r>
      <w:r w:rsidRPr="00E9604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позволяеет</w:t>
      </w:r>
      <w:proofErr w:type="spellEnd"/>
      <w:r>
        <w:rPr>
          <w:sz w:val="24"/>
          <w:szCs w:val="24"/>
        </w:rPr>
        <w:t xml:space="preserve"> делать внешние ключи из текущей </w:t>
      </w:r>
      <w:proofErr w:type="spellStart"/>
      <w:r>
        <w:rPr>
          <w:sz w:val="24"/>
          <w:szCs w:val="24"/>
        </w:rPr>
        <w:t>тиблици</w:t>
      </w:r>
      <w:proofErr w:type="spellEnd"/>
      <w:r>
        <w:rPr>
          <w:sz w:val="24"/>
          <w:szCs w:val="24"/>
        </w:rPr>
        <w:t xml:space="preserve"> в текущую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7334CCFD" w:rsid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4BA8ECF0" w14:textId="00EBB55F" w:rsidR="00BB7A54" w:rsidRDefault="00BB7A54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73B6">
        <w:rPr>
          <w:b/>
          <w:bCs/>
          <w:sz w:val="24"/>
          <w:szCs w:val="24"/>
          <w:lang w:val="en-US"/>
        </w:rPr>
        <w:t>django</w:t>
      </w:r>
      <w:proofErr w:type="spellEnd"/>
      <w:r w:rsidRPr="006C73B6">
        <w:rPr>
          <w:b/>
          <w:bCs/>
          <w:sz w:val="24"/>
          <w:szCs w:val="24"/>
        </w:rPr>
        <w:t>-</w:t>
      </w:r>
      <w:proofErr w:type="gramStart"/>
      <w:r w:rsidRPr="006C73B6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</w:t>
      </w:r>
      <w:r w:rsidR="008744A9" w:rsidRPr="008744A9">
        <w:rPr>
          <w:sz w:val="24"/>
          <w:szCs w:val="24"/>
        </w:rPr>
        <w:t xml:space="preserve"> </w:t>
      </w:r>
      <w:r w:rsidR="008744A9">
        <w:rPr>
          <w:sz w:val="24"/>
          <w:szCs w:val="24"/>
        </w:rPr>
        <w:t>или</w:t>
      </w:r>
      <w:proofErr w:type="gramEnd"/>
      <w:r w:rsidR="008744A9">
        <w:rPr>
          <w:sz w:val="24"/>
          <w:szCs w:val="24"/>
        </w:rPr>
        <w:t xml:space="preserve"> </w:t>
      </w:r>
      <w:r w:rsidR="008744A9" w:rsidRPr="008744A9">
        <w:rPr>
          <w:b/>
          <w:bCs/>
          <w:sz w:val="24"/>
          <w:szCs w:val="24"/>
          <w:lang w:val="en-US"/>
        </w:rPr>
        <w:t>python</w:t>
      </w:r>
      <w:r w:rsidR="008744A9" w:rsidRPr="008744A9">
        <w:rPr>
          <w:b/>
          <w:bCs/>
          <w:sz w:val="24"/>
          <w:szCs w:val="24"/>
        </w:rPr>
        <w:t>-</w:t>
      </w:r>
      <w:r w:rsidR="008744A9" w:rsidRPr="008744A9">
        <w:rPr>
          <w:b/>
          <w:bCs/>
          <w:sz w:val="24"/>
          <w:szCs w:val="24"/>
          <w:lang w:val="en-US"/>
        </w:rPr>
        <w:t>environ</w:t>
      </w:r>
      <w:r w:rsidRPr="00BB7A54">
        <w:rPr>
          <w:sz w:val="24"/>
          <w:szCs w:val="24"/>
        </w:rPr>
        <w:t xml:space="preserve">  </w:t>
      </w:r>
      <w:r>
        <w:rPr>
          <w:sz w:val="24"/>
          <w:szCs w:val="24"/>
        </w:rPr>
        <w:t>позволяет работа</w:t>
      </w:r>
      <w:r w:rsidR="00D2116E">
        <w:rPr>
          <w:sz w:val="24"/>
          <w:szCs w:val="24"/>
        </w:rPr>
        <w:t>т</w:t>
      </w:r>
      <w:r>
        <w:rPr>
          <w:sz w:val="24"/>
          <w:szCs w:val="24"/>
        </w:rPr>
        <w:t>ь с переменными окружения</w:t>
      </w:r>
    </w:p>
    <w:p w14:paraId="79C5CF98" w14:textId="04019E09" w:rsidR="007D7FCD" w:rsidRPr="007D7FCD" w:rsidRDefault="007D7FCD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42A68">
        <w:rPr>
          <w:b/>
          <w:bCs/>
          <w:sz w:val="24"/>
          <w:szCs w:val="24"/>
          <w:lang w:val="en-US"/>
        </w:rPr>
        <w:t>gunicorn</w:t>
      </w:r>
      <w:proofErr w:type="spellEnd"/>
      <w:r w:rsidRPr="0007332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="00A764B5" w:rsidRPr="00073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wsgi</w:t>
      </w:r>
      <w:proofErr w:type="spellEnd"/>
      <w:r w:rsidRPr="0007332A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</w:t>
      </w:r>
    </w:p>
    <w:p w14:paraId="632B87AF" w14:textId="2A1C296A" w:rsidR="004462D3" w:rsidRPr="0051140E" w:rsidRDefault="0007332A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332A">
        <w:rPr>
          <w:b/>
          <w:bCs/>
          <w:sz w:val="24"/>
          <w:szCs w:val="24"/>
          <w:lang w:val="en-US"/>
        </w:rPr>
        <w:t>ckeditor</w:t>
      </w:r>
      <w:proofErr w:type="spellEnd"/>
      <w:r w:rsidR="0051140E">
        <w:rPr>
          <w:b/>
          <w:bCs/>
          <w:sz w:val="24"/>
          <w:szCs w:val="24"/>
        </w:rPr>
        <w:t xml:space="preserve">   </w:t>
      </w:r>
      <w:r w:rsidR="0051140E">
        <w:rPr>
          <w:sz w:val="24"/>
          <w:szCs w:val="24"/>
        </w:rPr>
        <w:t xml:space="preserve">нужен для </w:t>
      </w:r>
      <w:proofErr w:type="spellStart"/>
      <w:r w:rsidR="0051140E">
        <w:rPr>
          <w:sz w:val="24"/>
          <w:szCs w:val="24"/>
        </w:rPr>
        <w:t>форматирвоания</w:t>
      </w:r>
      <w:proofErr w:type="spellEnd"/>
      <w:r w:rsidR="0051140E">
        <w:rPr>
          <w:sz w:val="24"/>
          <w:szCs w:val="24"/>
        </w:rPr>
        <w:t xml:space="preserve"> текста, </w:t>
      </w:r>
      <w:proofErr w:type="spellStart"/>
      <w:r w:rsidR="0051140E">
        <w:rPr>
          <w:sz w:val="24"/>
          <w:szCs w:val="24"/>
        </w:rPr>
        <w:t>втсавки</w:t>
      </w:r>
      <w:proofErr w:type="spellEnd"/>
      <w:r w:rsidR="0051140E">
        <w:rPr>
          <w:sz w:val="24"/>
          <w:szCs w:val="24"/>
        </w:rPr>
        <w:t xml:space="preserve"> изображений таблиц внутри </w:t>
      </w:r>
      <w:r w:rsidR="0051140E">
        <w:rPr>
          <w:sz w:val="24"/>
          <w:szCs w:val="24"/>
          <w:lang w:val="en-US"/>
        </w:rPr>
        <w:t>html</w:t>
      </w:r>
      <w:r w:rsidR="0051140E" w:rsidRPr="0051140E">
        <w:rPr>
          <w:sz w:val="24"/>
          <w:szCs w:val="24"/>
        </w:rPr>
        <w:t xml:space="preserve"> </w:t>
      </w:r>
      <w:r w:rsidR="0051140E">
        <w:rPr>
          <w:sz w:val="24"/>
          <w:szCs w:val="24"/>
        </w:rPr>
        <w:t>документа</w:t>
      </w:r>
    </w:p>
    <w:p w14:paraId="7BAD3B0A" w14:textId="3C7DBA8C" w:rsidR="00972949" w:rsidRPr="000F183B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0F183B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7332A"/>
    <w:rsid w:val="0009483B"/>
    <w:rsid w:val="000A42C7"/>
    <w:rsid w:val="000F183B"/>
    <w:rsid w:val="001C699F"/>
    <w:rsid w:val="001F5641"/>
    <w:rsid w:val="0021565A"/>
    <w:rsid w:val="00252692"/>
    <w:rsid w:val="002B5E40"/>
    <w:rsid w:val="002E3220"/>
    <w:rsid w:val="00344A4C"/>
    <w:rsid w:val="00387940"/>
    <w:rsid w:val="00405BEF"/>
    <w:rsid w:val="00413542"/>
    <w:rsid w:val="004462D3"/>
    <w:rsid w:val="004F24B5"/>
    <w:rsid w:val="004F613C"/>
    <w:rsid w:val="00502D80"/>
    <w:rsid w:val="005056E1"/>
    <w:rsid w:val="0051140E"/>
    <w:rsid w:val="00524867"/>
    <w:rsid w:val="0062173E"/>
    <w:rsid w:val="0063182B"/>
    <w:rsid w:val="0069201B"/>
    <w:rsid w:val="00694958"/>
    <w:rsid w:val="006B485A"/>
    <w:rsid w:val="006C5433"/>
    <w:rsid w:val="006C73B6"/>
    <w:rsid w:val="00713DB1"/>
    <w:rsid w:val="00735809"/>
    <w:rsid w:val="00737F18"/>
    <w:rsid w:val="0077556F"/>
    <w:rsid w:val="007B6667"/>
    <w:rsid w:val="007C4019"/>
    <w:rsid w:val="007D7FCD"/>
    <w:rsid w:val="0086359E"/>
    <w:rsid w:val="00870364"/>
    <w:rsid w:val="008744A9"/>
    <w:rsid w:val="008F1251"/>
    <w:rsid w:val="00956250"/>
    <w:rsid w:val="00972949"/>
    <w:rsid w:val="00981762"/>
    <w:rsid w:val="009C381D"/>
    <w:rsid w:val="009D30A1"/>
    <w:rsid w:val="009E1E56"/>
    <w:rsid w:val="00A21CE1"/>
    <w:rsid w:val="00A33080"/>
    <w:rsid w:val="00A40FB3"/>
    <w:rsid w:val="00A764B5"/>
    <w:rsid w:val="00AF0866"/>
    <w:rsid w:val="00B15C53"/>
    <w:rsid w:val="00B53CF4"/>
    <w:rsid w:val="00B61434"/>
    <w:rsid w:val="00B85887"/>
    <w:rsid w:val="00BB7A54"/>
    <w:rsid w:val="00C04476"/>
    <w:rsid w:val="00C228B5"/>
    <w:rsid w:val="00C40628"/>
    <w:rsid w:val="00CD19E1"/>
    <w:rsid w:val="00D038DA"/>
    <w:rsid w:val="00D2116E"/>
    <w:rsid w:val="00D42A68"/>
    <w:rsid w:val="00E81136"/>
    <w:rsid w:val="00E9604B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90</cp:revision>
  <dcterms:created xsi:type="dcterms:W3CDTF">2024-03-03T19:43:00Z</dcterms:created>
  <dcterms:modified xsi:type="dcterms:W3CDTF">2024-04-12T11:37:00Z</dcterms:modified>
</cp:coreProperties>
</file>