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Nmap 7.95 scan initiated Thu Sep 25 16:10:03 2025 as: /usr/lib/nmap/nmap --privileged -sS -Pn -n --open -oN raw.txt 10.10.181.131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Nmap scan report for 10.10.181.131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is up (0.15s latency).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shown: 972 closed tcp ports (reset), 26 filtered tcp ports (no-response)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closed ports may be reported as filtered due to --defeat-rst-ratelimit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  STATE SERVICE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22/tcp open  ssh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80/tcp open  http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Nmap done at Thu Sep 25 16:10:07 2025 -- 1 IP address (1 host up) scanned in 4.08 seconds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