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5F2EE" w14:textId="77777777" w:rsidR="0031308A" w:rsidRDefault="0031308A" w:rsidP="00016EC2">
      <w:pPr>
        <w:spacing w:after="0"/>
      </w:pPr>
      <w:r>
        <w:t xml:space="preserve">Truckstop has decided to implement a new API called the ACME Banking API.  The new Banking Product owner has determined the Banking API must support three categories. </w:t>
      </w:r>
    </w:p>
    <w:p w14:paraId="53058813" w14:textId="77777777" w:rsidR="0031308A" w:rsidRDefault="0031308A" w:rsidP="00016EC2">
      <w:pPr>
        <w:pStyle w:val="ListParagraph"/>
        <w:numPr>
          <w:ilvl w:val="0"/>
          <w:numId w:val="1"/>
        </w:numPr>
        <w:spacing w:after="0"/>
      </w:pPr>
      <w:r>
        <w:t>Customers</w:t>
      </w:r>
    </w:p>
    <w:p w14:paraId="16422529" w14:textId="77777777" w:rsidR="0031308A" w:rsidRDefault="0031308A" w:rsidP="0031308A">
      <w:pPr>
        <w:pStyle w:val="ListParagraph"/>
        <w:numPr>
          <w:ilvl w:val="0"/>
          <w:numId w:val="1"/>
        </w:numPr>
      </w:pPr>
      <w:r>
        <w:t>Accounts</w:t>
      </w:r>
    </w:p>
    <w:p w14:paraId="02984AB9" w14:textId="77777777" w:rsidR="0031308A" w:rsidRDefault="0031308A" w:rsidP="00016EC2">
      <w:pPr>
        <w:pStyle w:val="ListParagraph"/>
        <w:numPr>
          <w:ilvl w:val="0"/>
          <w:numId w:val="1"/>
        </w:numPr>
        <w:spacing w:after="120"/>
      </w:pPr>
      <w:r>
        <w:t>Transactions</w:t>
      </w:r>
    </w:p>
    <w:p w14:paraId="277750DC" w14:textId="77777777" w:rsidR="00016EC2" w:rsidRDefault="00DA5B80" w:rsidP="00DA5B80">
      <w:r>
        <w:t>Help to flush out the business scenarios for the categories in the tables below</w:t>
      </w:r>
      <w:r w:rsidR="00016EC2">
        <w:t>.  Also</w:t>
      </w:r>
      <w:r w:rsidR="00F40860">
        <w:t>,</w:t>
      </w:r>
      <w:r w:rsidR="00016EC2">
        <w:t xml:space="preserve"> associate the HTTP Verb and provide a </w:t>
      </w:r>
      <w:r>
        <w:t>proposed route</w:t>
      </w:r>
      <w:r w:rsidR="00F40860">
        <w:t xml:space="preserve"> for each endpoint</w:t>
      </w:r>
      <w:r w:rsidR="00016EC2">
        <w:t>.</w:t>
      </w:r>
    </w:p>
    <w:p w14:paraId="05239D1D" w14:textId="77777777" w:rsidR="0031308A" w:rsidRPr="0031308A" w:rsidRDefault="00F40860" w:rsidP="00DA5B80">
      <w:r>
        <w:t>Assume</w:t>
      </w:r>
      <w:r w:rsidR="00727497">
        <w:t xml:space="preserve"> the Api only needs to support the GET, POST, PUT, and DELETE verbs.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3351"/>
        <w:gridCol w:w="1170"/>
        <w:gridCol w:w="90"/>
        <w:gridCol w:w="4405"/>
      </w:tblGrid>
      <w:tr w:rsidR="0031308A" w14:paraId="6D6D56B3" w14:textId="77777777" w:rsidTr="00727497">
        <w:tc>
          <w:tcPr>
            <w:tcW w:w="9350" w:type="dxa"/>
            <w:gridSpan w:val="5"/>
            <w:shd w:val="clear" w:color="auto" w:fill="BFBFBF" w:themeFill="background1" w:themeFillShade="BF"/>
          </w:tcPr>
          <w:p w14:paraId="424F0B32" w14:textId="77777777" w:rsidR="0031308A" w:rsidRPr="0031308A" w:rsidRDefault="0031308A" w:rsidP="0031308A">
            <w:pPr>
              <w:jc w:val="center"/>
              <w:rPr>
                <w:b/>
              </w:rPr>
            </w:pPr>
            <w:r w:rsidRPr="0031308A">
              <w:rPr>
                <w:b/>
              </w:rPr>
              <w:t>Customer Category</w:t>
            </w:r>
          </w:p>
        </w:tc>
      </w:tr>
      <w:tr w:rsidR="00732052" w14:paraId="4027D1B6" w14:textId="77777777" w:rsidTr="00CA3FE6">
        <w:tc>
          <w:tcPr>
            <w:tcW w:w="334" w:type="dxa"/>
          </w:tcPr>
          <w:p w14:paraId="16A4138E" w14:textId="77777777" w:rsidR="00732052" w:rsidRPr="0031308A" w:rsidRDefault="00732052" w:rsidP="0031308A">
            <w:pPr>
              <w:rPr>
                <w:b/>
              </w:rPr>
            </w:pPr>
          </w:p>
        </w:tc>
        <w:tc>
          <w:tcPr>
            <w:tcW w:w="3351" w:type="dxa"/>
          </w:tcPr>
          <w:p w14:paraId="2F8EF23F" w14:textId="77777777" w:rsidR="00732052" w:rsidRPr="0031308A" w:rsidRDefault="00732052" w:rsidP="0031308A">
            <w:pPr>
              <w:jc w:val="center"/>
              <w:rPr>
                <w:b/>
              </w:rPr>
            </w:pPr>
            <w:r w:rsidRPr="0031308A">
              <w:rPr>
                <w:b/>
              </w:rPr>
              <w:t>Scenario</w:t>
            </w:r>
          </w:p>
        </w:tc>
        <w:tc>
          <w:tcPr>
            <w:tcW w:w="1170" w:type="dxa"/>
          </w:tcPr>
          <w:p w14:paraId="19F0358D" w14:textId="77777777" w:rsidR="00732052" w:rsidRPr="0031308A" w:rsidRDefault="00732052" w:rsidP="00732052">
            <w:pPr>
              <w:jc w:val="center"/>
              <w:rPr>
                <w:b/>
              </w:rPr>
            </w:pPr>
            <w:r>
              <w:rPr>
                <w:b/>
              </w:rPr>
              <w:t>HTTP Verb</w:t>
            </w:r>
          </w:p>
        </w:tc>
        <w:tc>
          <w:tcPr>
            <w:tcW w:w="4495" w:type="dxa"/>
            <w:gridSpan w:val="2"/>
          </w:tcPr>
          <w:p w14:paraId="2F4333D2" w14:textId="77777777" w:rsidR="00732052" w:rsidRPr="0031308A" w:rsidRDefault="00732052" w:rsidP="0031308A">
            <w:pPr>
              <w:jc w:val="center"/>
              <w:rPr>
                <w:b/>
              </w:rPr>
            </w:pPr>
            <w:r>
              <w:rPr>
                <w:b/>
              </w:rPr>
              <w:t>Route</w:t>
            </w:r>
          </w:p>
        </w:tc>
      </w:tr>
      <w:tr w:rsidR="00732052" w14:paraId="7B9654D1" w14:textId="77777777" w:rsidTr="00CA3FE6">
        <w:tc>
          <w:tcPr>
            <w:tcW w:w="334" w:type="dxa"/>
          </w:tcPr>
          <w:p w14:paraId="52A50576" w14:textId="77777777" w:rsidR="00732052" w:rsidRDefault="00732052" w:rsidP="0031308A">
            <w:r>
              <w:t>1</w:t>
            </w:r>
          </w:p>
        </w:tc>
        <w:tc>
          <w:tcPr>
            <w:tcW w:w="3351" w:type="dxa"/>
          </w:tcPr>
          <w:p w14:paraId="1FCF719C" w14:textId="77777777" w:rsidR="00732052" w:rsidRDefault="00732052" w:rsidP="0031308A">
            <w:r>
              <w:t>Create\Register a new Customer</w:t>
            </w:r>
          </w:p>
        </w:tc>
        <w:tc>
          <w:tcPr>
            <w:tcW w:w="1170" w:type="dxa"/>
          </w:tcPr>
          <w:p w14:paraId="74463D2B" w14:textId="77777777" w:rsidR="00732052" w:rsidRDefault="00727497" w:rsidP="0031308A">
            <w:r>
              <w:t>POST</w:t>
            </w:r>
          </w:p>
        </w:tc>
        <w:tc>
          <w:tcPr>
            <w:tcW w:w="4495" w:type="dxa"/>
            <w:gridSpan w:val="2"/>
          </w:tcPr>
          <w:p w14:paraId="45A5901C" w14:textId="77777777" w:rsidR="00732052" w:rsidRDefault="00727497" w:rsidP="0031308A">
            <w:r>
              <w:t>/customer</w:t>
            </w:r>
          </w:p>
        </w:tc>
      </w:tr>
      <w:tr w:rsidR="00732052" w14:paraId="606AE13E" w14:textId="77777777" w:rsidTr="00CA3FE6">
        <w:tc>
          <w:tcPr>
            <w:tcW w:w="334" w:type="dxa"/>
          </w:tcPr>
          <w:p w14:paraId="5140BD2D" w14:textId="77777777" w:rsidR="00732052" w:rsidRDefault="00732052" w:rsidP="0031308A">
            <w:r>
              <w:t>2</w:t>
            </w:r>
          </w:p>
        </w:tc>
        <w:tc>
          <w:tcPr>
            <w:tcW w:w="3351" w:type="dxa"/>
          </w:tcPr>
          <w:p w14:paraId="3BA64CE0" w14:textId="3F6CF41A" w:rsidR="00DA5B80" w:rsidRDefault="004955CB" w:rsidP="0031308A">
            <w:r>
              <w:t>Get a single customer</w:t>
            </w:r>
          </w:p>
        </w:tc>
        <w:tc>
          <w:tcPr>
            <w:tcW w:w="1170" w:type="dxa"/>
          </w:tcPr>
          <w:p w14:paraId="75E00BEE" w14:textId="74477F6F" w:rsidR="00732052" w:rsidRDefault="004955CB" w:rsidP="0031308A">
            <w:r>
              <w:t>GET</w:t>
            </w:r>
          </w:p>
        </w:tc>
        <w:tc>
          <w:tcPr>
            <w:tcW w:w="4495" w:type="dxa"/>
            <w:gridSpan w:val="2"/>
          </w:tcPr>
          <w:p w14:paraId="2F36B282" w14:textId="2A5EE734" w:rsidR="00732052" w:rsidRDefault="004955CB" w:rsidP="0031308A">
            <w:r>
              <w:t>/customer/{customer_id}</w:t>
            </w:r>
          </w:p>
        </w:tc>
      </w:tr>
      <w:tr w:rsidR="00732052" w14:paraId="4192F8DF" w14:textId="77777777" w:rsidTr="00CA3FE6">
        <w:tc>
          <w:tcPr>
            <w:tcW w:w="334" w:type="dxa"/>
          </w:tcPr>
          <w:p w14:paraId="7F4FF451" w14:textId="77777777" w:rsidR="00732052" w:rsidRDefault="00732052" w:rsidP="0031308A">
            <w:r>
              <w:t>3</w:t>
            </w:r>
          </w:p>
        </w:tc>
        <w:tc>
          <w:tcPr>
            <w:tcW w:w="3351" w:type="dxa"/>
          </w:tcPr>
          <w:p w14:paraId="395CBDBD" w14:textId="22A57B7F" w:rsidR="00732052" w:rsidRDefault="00C1733A" w:rsidP="0031308A">
            <w:r>
              <w:t>Update a single customer</w:t>
            </w:r>
          </w:p>
        </w:tc>
        <w:tc>
          <w:tcPr>
            <w:tcW w:w="1170" w:type="dxa"/>
          </w:tcPr>
          <w:p w14:paraId="35E7CE4F" w14:textId="65FEAFCB" w:rsidR="00732052" w:rsidRDefault="00C1733A" w:rsidP="0031308A">
            <w:r>
              <w:t>PUT</w:t>
            </w:r>
          </w:p>
        </w:tc>
        <w:tc>
          <w:tcPr>
            <w:tcW w:w="4495" w:type="dxa"/>
            <w:gridSpan w:val="2"/>
          </w:tcPr>
          <w:p w14:paraId="18E26D97" w14:textId="17F0A56F" w:rsidR="00732052" w:rsidRDefault="00C1733A" w:rsidP="0031308A">
            <w:r>
              <w:t>/customer/{customer_id}</w:t>
            </w:r>
          </w:p>
        </w:tc>
      </w:tr>
      <w:tr w:rsidR="00732052" w14:paraId="6AF6585C" w14:textId="77777777" w:rsidTr="00CA3FE6">
        <w:tc>
          <w:tcPr>
            <w:tcW w:w="334" w:type="dxa"/>
          </w:tcPr>
          <w:p w14:paraId="3E6253A3" w14:textId="77777777" w:rsidR="00732052" w:rsidRDefault="00732052" w:rsidP="0031308A">
            <w:r>
              <w:t>4</w:t>
            </w:r>
          </w:p>
        </w:tc>
        <w:tc>
          <w:tcPr>
            <w:tcW w:w="3351" w:type="dxa"/>
          </w:tcPr>
          <w:p w14:paraId="5D2F58C6" w14:textId="3D2F16AA" w:rsidR="00732052" w:rsidRDefault="00C1733A" w:rsidP="0031308A">
            <w:r>
              <w:t>Delete a single customer</w:t>
            </w:r>
          </w:p>
        </w:tc>
        <w:tc>
          <w:tcPr>
            <w:tcW w:w="1170" w:type="dxa"/>
          </w:tcPr>
          <w:p w14:paraId="7C6D857C" w14:textId="06014F2C" w:rsidR="00732052" w:rsidRDefault="00C1733A" w:rsidP="0031308A">
            <w:r>
              <w:t>DELETE</w:t>
            </w:r>
          </w:p>
        </w:tc>
        <w:tc>
          <w:tcPr>
            <w:tcW w:w="4495" w:type="dxa"/>
            <w:gridSpan w:val="2"/>
          </w:tcPr>
          <w:p w14:paraId="10A6D2EC" w14:textId="3E9D7C8C" w:rsidR="00732052" w:rsidRDefault="00C1733A" w:rsidP="0031308A">
            <w:r>
              <w:t>/customer/{customer_id}</w:t>
            </w:r>
          </w:p>
        </w:tc>
      </w:tr>
      <w:tr w:rsidR="00732052" w14:paraId="43F5DF4B" w14:textId="77777777" w:rsidTr="00CA3FE6">
        <w:tc>
          <w:tcPr>
            <w:tcW w:w="334" w:type="dxa"/>
          </w:tcPr>
          <w:p w14:paraId="07A8BD35" w14:textId="77777777" w:rsidR="00732052" w:rsidRDefault="00732052" w:rsidP="0031308A">
            <w:r>
              <w:t>5</w:t>
            </w:r>
          </w:p>
        </w:tc>
        <w:tc>
          <w:tcPr>
            <w:tcW w:w="3351" w:type="dxa"/>
          </w:tcPr>
          <w:p w14:paraId="6F6F506D" w14:textId="77777777" w:rsidR="00732052" w:rsidRDefault="00732052" w:rsidP="0031308A"/>
        </w:tc>
        <w:tc>
          <w:tcPr>
            <w:tcW w:w="1170" w:type="dxa"/>
          </w:tcPr>
          <w:p w14:paraId="1C6D4BF4" w14:textId="77777777" w:rsidR="00732052" w:rsidRDefault="00732052" w:rsidP="0031308A"/>
        </w:tc>
        <w:tc>
          <w:tcPr>
            <w:tcW w:w="4495" w:type="dxa"/>
            <w:gridSpan w:val="2"/>
          </w:tcPr>
          <w:p w14:paraId="280787EA" w14:textId="77777777" w:rsidR="00732052" w:rsidRDefault="00732052" w:rsidP="0031308A"/>
        </w:tc>
      </w:tr>
      <w:tr w:rsidR="0031308A" w14:paraId="4990482A" w14:textId="77777777" w:rsidTr="00727497">
        <w:tc>
          <w:tcPr>
            <w:tcW w:w="9350" w:type="dxa"/>
            <w:gridSpan w:val="5"/>
            <w:shd w:val="clear" w:color="auto" w:fill="BFBFBF" w:themeFill="background1" w:themeFillShade="BF"/>
          </w:tcPr>
          <w:p w14:paraId="4A841E6E" w14:textId="77777777" w:rsidR="0031308A" w:rsidRPr="0031308A" w:rsidRDefault="0031308A" w:rsidP="00F54748">
            <w:pPr>
              <w:jc w:val="center"/>
              <w:rPr>
                <w:b/>
              </w:rPr>
            </w:pPr>
            <w:r>
              <w:rPr>
                <w:b/>
              </w:rPr>
              <w:t>Account</w:t>
            </w:r>
            <w:r w:rsidRPr="0031308A">
              <w:rPr>
                <w:b/>
              </w:rPr>
              <w:t xml:space="preserve"> Category</w:t>
            </w:r>
          </w:p>
        </w:tc>
      </w:tr>
      <w:tr w:rsidR="00727497" w14:paraId="400CFD5A" w14:textId="77777777" w:rsidTr="00CA3FE6">
        <w:tc>
          <w:tcPr>
            <w:tcW w:w="334" w:type="dxa"/>
          </w:tcPr>
          <w:p w14:paraId="3F2D43CE" w14:textId="77777777" w:rsidR="00727497" w:rsidRPr="0031308A" w:rsidRDefault="00727497" w:rsidP="00F54748">
            <w:pPr>
              <w:rPr>
                <w:b/>
              </w:rPr>
            </w:pPr>
          </w:p>
        </w:tc>
        <w:tc>
          <w:tcPr>
            <w:tcW w:w="3351" w:type="dxa"/>
          </w:tcPr>
          <w:p w14:paraId="468F19CA" w14:textId="77777777" w:rsidR="00727497" w:rsidRPr="0031308A" w:rsidRDefault="00727497" w:rsidP="00F54748">
            <w:pPr>
              <w:jc w:val="center"/>
              <w:rPr>
                <w:b/>
              </w:rPr>
            </w:pPr>
            <w:r w:rsidRPr="0031308A">
              <w:rPr>
                <w:b/>
              </w:rPr>
              <w:t>Scenario</w:t>
            </w:r>
          </w:p>
        </w:tc>
        <w:tc>
          <w:tcPr>
            <w:tcW w:w="1170" w:type="dxa"/>
          </w:tcPr>
          <w:p w14:paraId="7ADD400F" w14:textId="77777777" w:rsidR="00727497" w:rsidRPr="0031308A" w:rsidRDefault="00727497" w:rsidP="00727497">
            <w:pPr>
              <w:jc w:val="center"/>
              <w:rPr>
                <w:b/>
              </w:rPr>
            </w:pPr>
          </w:p>
        </w:tc>
        <w:tc>
          <w:tcPr>
            <w:tcW w:w="4495" w:type="dxa"/>
            <w:gridSpan w:val="2"/>
          </w:tcPr>
          <w:p w14:paraId="14EF6BF3" w14:textId="77777777" w:rsidR="00727497" w:rsidRPr="0031308A" w:rsidRDefault="00727497" w:rsidP="00F54748">
            <w:pPr>
              <w:jc w:val="center"/>
              <w:rPr>
                <w:b/>
              </w:rPr>
            </w:pPr>
            <w:r w:rsidRPr="0031308A">
              <w:rPr>
                <w:b/>
              </w:rPr>
              <w:t>Note</w:t>
            </w:r>
          </w:p>
        </w:tc>
      </w:tr>
      <w:tr w:rsidR="00727497" w14:paraId="20FCEE83" w14:textId="77777777" w:rsidTr="00CA3FE6">
        <w:tc>
          <w:tcPr>
            <w:tcW w:w="334" w:type="dxa"/>
          </w:tcPr>
          <w:p w14:paraId="4D6048C0" w14:textId="77777777" w:rsidR="00727497" w:rsidRDefault="00727497" w:rsidP="00F54748">
            <w:r>
              <w:t>1</w:t>
            </w:r>
          </w:p>
        </w:tc>
        <w:tc>
          <w:tcPr>
            <w:tcW w:w="3351" w:type="dxa"/>
          </w:tcPr>
          <w:p w14:paraId="01D3CC8A" w14:textId="5F69DAC4" w:rsidR="00727497" w:rsidRDefault="00727497" w:rsidP="00F54748">
            <w:r>
              <w:t>Create a new Account for a specific Customer</w:t>
            </w:r>
          </w:p>
        </w:tc>
        <w:tc>
          <w:tcPr>
            <w:tcW w:w="1170" w:type="dxa"/>
          </w:tcPr>
          <w:p w14:paraId="355A74FE" w14:textId="77777777" w:rsidR="00727497" w:rsidRDefault="00727497" w:rsidP="00F54748">
            <w:r>
              <w:t>POST</w:t>
            </w:r>
          </w:p>
        </w:tc>
        <w:tc>
          <w:tcPr>
            <w:tcW w:w="4495" w:type="dxa"/>
            <w:gridSpan w:val="2"/>
          </w:tcPr>
          <w:p w14:paraId="7D6EDC0E" w14:textId="7EE9124D" w:rsidR="00DA5B80" w:rsidRDefault="00727497" w:rsidP="00C1733A">
            <w:r>
              <w:t>/</w:t>
            </w:r>
            <w:r w:rsidR="00DA5B80">
              <w:t>customer</w:t>
            </w:r>
            <w:r>
              <w:t>/{customer_id}</w:t>
            </w:r>
            <w:r w:rsidR="00DA5B80">
              <w:t>/account</w:t>
            </w:r>
          </w:p>
        </w:tc>
      </w:tr>
      <w:tr w:rsidR="00727497" w14:paraId="26FC7645" w14:textId="77777777" w:rsidTr="00CA3FE6">
        <w:tc>
          <w:tcPr>
            <w:tcW w:w="334" w:type="dxa"/>
          </w:tcPr>
          <w:p w14:paraId="2256E0F2" w14:textId="77777777" w:rsidR="00727497" w:rsidRDefault="00727497" w:rsidP="00F54748">
            <w:r>
              <w:t>2</w:t>
            </w:r>
          </w:p>
        </w:tc>
        <w:tc>
          <w:tcPr>
            <w:tcW w:w="3351" w:type="dxa"/>
          </w:tcPr>
          <w:p w14:paraId="7A007715" w14:textId="62924C56" w:rsidR="00727497" w:rsidRDefault="004955CB" w:rsidP="00F54748">
            <w:r>
              <w:t>Get a customer account</w:t>
            </w:r>
          </w:p>
        </w:tc>
        <w:tc>
          <w:tcPr>
            <w:tcW w:w="1170" w:type="dxa"/>
          </w:tcPr>
          <w:p w14:paraId="7EE5524B" w14:textId="4B955F27" w:rsidR="00727497" w:rsidRDefault="004955CB" w:rsidP="00F54748">
            <w:r>
              <w:t>GET</w:t>
            </w:r>
          </w:p>
        </w:tc>
        <w:tc>
          <w:tcPr>
            <w:tcW w:w="4495" w:type="dxa"/>
            <w:gridSpan w:val="2"/>
          </w:tcPr>
          <w:p w14:paraId="3E92F637" w14:textId="1730D265" w:rsidR="00727497" w:rsidRDefault="004955CB" w:rsidP="00F54748">
            <w:r>
              <w:t>/customer/</w:t>
            </w:r>
            <w:r w:rsidRPr="004955CB">
              <w:t>{CustomerId}/Account/{AccountId}</w:t>
            </w:r>
          </w:p>
        </w:tc>
      </w:tr>
      <w:tr w:rsidR="00C1733A" w14:paraId="74C29199" w14:textId="77777777" w:rsidTr="00CA3FE6">
        <w:tc>
          <w:tcPr>
            <w:tcW w:w="334" w:type="dxa"/>
          </w:tcPr>
          <w:p w14:paraId="3E520A2F" w14:textId="77777777" w:rsidR="00C1733A" w:rsidRDefault="00C1733A" w:rsidP="00C1733A">
            <w:r>
              <w:t>3</w:t>
            </w:r>
          </w:p>
        </w:tc>
        <w:tc>
          <w:tcPr>
            <w:tcW w:w="3351" w:type="dxa"/>
          </w:tcPr>
          <w:p w14:paraId="6C5D9419" w14:textId="3F83EC7F" w:rsidR="00C1733A" w:rsidRDefault="00C1733A" w:rsidP="00C1733A">
            <w:r>
              <w:t>Update an account</w:t>
            </w:r>
          </w:p>
        </w:tc>
        <w:tc>
          <w:tcPr>
            <w:tcW w:w="1170" w:type="dxa"/>
          </w:tcPr>
          <w:p w14:paraId="5D0779EB" w14:textId="235790B8" w:rsidR="00C1733A" w:rsidRDefault="00C1733A" w:rsidP="00C1733A">
            <w:r>
              <w:t>PUT</w:t>
            </w:r>
          </w:p>
        </w:tc>
        <w:tc>
          <w:tcPr>
            <w:tcW w:w="4495" w:type="dxa"/>
            <w:gridSpan w:val="2"/>
          </w:tcPr>
          <w:p w14:paraId="02DD0983" w14:textId="14CE5F56" w:rsidR="00C1733A" w:rsidRDefault="00C1733A" w:rsidP="00C1733A">
            <w:r>
              <w:t>/customer/</w:t>
            </w:r>
            <w:r w:rsidRPr="004955CB">
              <w:t>{CustomerId}/Account/{AccountId}</w:t>
            </w:r>
          </w:p>
        </w:tc>
      </w:tr>
      <w:tr w:rsidR="00C1733A" w14:paraId="6697B8A3" w14:textId="77777777" w:rsidTr="00CA3FE6">
        <w:tc>
          <w:tcPr>
            <w:tcW w:w="334" w:type="dxa"/>
          </w:tcPr>
          <w:p w14:paraId="67587E76" w14:textId="77777777" w:rsidR="00C1733A" w:rsidRDefault="00C1733A" w:rsidP="00C1733A">
            <w:r>
              <w:t>4</w:t>
            </w:r>
          </w:p>
        </w:tc>
        <w:tc>
          <w:tcPr>
            <w:tcW w:w="3351" w:type="dxa"/>
          </w:tcPr>
          <w:p w14:paraId="48F86A94" w14:textId="2957B1E2" w:rsidR="00C1733A" w:rsidRDefault="00C1733A" w:rsidP="00C1733A">
            <w:r>
              <w:t>Delete an</w:t>
            </w:r>
            <w:bookmarkStart w:id="0" w:name="_GoBack"/>
            <w:bookmarkEnd w:id="0"/>
            <w:r>
              <w:t xml:space="preserve"> account</w:t>
            </w:r>
          </w:p>
        </w:tc>
        <w:tc>
          <w:tcPr>
            <w:tcW w:w="1170" w:type="dxa"/>
          </w:tcPr>
          <w:p w14:paraId="7D1D9750" w14:textId="122619DD" w:rsidR="00C1733A" w:rsidRDefault="00C1733A" w:rsidP="00C1733A">
            <w:r>
              <w:t>DELETE</w:t>
            </w:r>
          </w:p>
        </w:tc>
        <w:tc>
          <w:tcPr>
            <w:tcW w:w="4495" w:type="dxa"/>
            <w:gridSpan w:val="2"/>
          </w:tcPr>
          <w:p w14:paraId="7342D950" w14:textId="0DD80361" w:rsidR="00C1733A" w:rsidRDefault="00C1733A" w:rsidP="00C1733A">
            <w:r>
              <w:t>/customer/</w:t>
            </w:r>
            <w:r w:rsidRPr="004955CB">
              <w:t>{CustomerId}/Account/{AccountId}</w:t>
            </w:r>
          </w:p>
        </w:tc>
      </w:tr>
      <w:tr w:rsidR="00C1733A" w14:paraId="528F0379" w14:textId="77777777" w:rsidTr="00CA3FE6">
        <w:tc>
          <w:tcPr>
            <w:tcW w:w="334" w:type="dxa"/>
          </w:tcPr>
          <w:p w14:paraId="659338AD" w14:textId="77777777" w:rsidR="00C1733A" w:rsidRDefault="00C1733A" w:rsidP="00C1733A">
            <w:r>
              <w:t>5</w:t>
            </w:r>
          </w:p>
        </w:tc>
        <w:tc>
          <w:tcPr>
            <w:tcW w:w="3351" w:type="dxa"/>
          </w:tcPr>
          <w:p w14:paraId="5BF24187" w14:textId="77777777" w:rsidR="00C1733A" w:rsidRDefault="00C1733A" w:rsidP="00C1733A"/>
        </w:tc>
        <w:tc>
          <w:tcPr>
            <w:tcW w:w="1170" w:type="dxa"/>
          </w:tcPr>
          <w:p w14:paraId="77C8BB78" w14:textId="77777777" w:rsidR="00C1733A" w:rsidRDefault="00C1733A" w:rsidP="00C1733A"/>
        </w:tc>
        <w:tc>
          <w:tcPr>
            <w:tcW w:w="4495" w:type="dxa"/>
            <w:gridSpan w:val="2"/>
          </w:tcPr>
          <w:p w14:paraId="6ACCEC38" w14:textId="77777777" w:rsidR="00C1733A" w:rsidRDefault="00C1733A" w:rsidP="00C1733A"/>
        </w:tc>
      </w:tr>
      <w:tr w:rsidR="00C1733A" w14:paraId="34FAD917" w14:textId="77777777" w:rsidTr="00727497">
        <w:tc>
          <w:tcPr>
            <w:tcW w:w="9350" w:type="dxa"/>
            <w:gridSpan w:val="5"/>
            <w:shd w:val="clear" w:color="auto" w:fill="BFBFBF" w:themeFill="background1" w:themeFillShade="BF"/>
          </w:tcPr>
          <w:p w14:paraId="53851EC9" w14:textId="77777777" w:rsidR="00C1733A" w:rsidRPr="0031308A" w:rsidRDefault="00C1733A" w:rsidP="00C1733A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Transaction</w:t>
            </w:r>
            <w:r w:rsidRPr="0031308A">
              <w:rPr>
                <w:b/>
              </w:rPr>
              <w:t xml:space="preserve"> Category</w:t>
            </w:r>
          </w:p>
        </w:tc>
      </w:tr>
      <w:tr w:rsidR="00C1733A" w14:paraId="340BB6E2" w14:textId="77777777" w:rsidTr="00CA3FE6">
        <w:tc>
          <w:tcPr>
            <w:tcW w:w="334" w:type="dxa"/>
          </w:tcPr>
          <w:p w14:paraId="1667198E" w14:textId="77777777" w:rsidR="00C1733A" w:rsidRPr="0031308A" w:rsidRDefault="00C1733A" w:rsidP="00C1733A">
            <w:pPr>
              <w:rPr>
                <w:b/>
              </w:rPr>
            </w:pPr>
          </w:p>
        </w:tc>
        <w:tc>
          <w:tcPr>
            <w:tcW w:w="3351" w:type="dxa"/>
          </w:tcPr>
          <w:p w14:paraId="0C4C1A08" w14:textId="77777777" w:rsidR="00C1733A" w:rsidRPr="0031308A" w:rsidRDefault="00C1733A" w:rsidP="00C1733A">
            <w:pPr>
              <w:jc w:val="center"/>
              <w:rPr>
                <w:b/>
              </w:rPr>
            </w:pPr>
            <w:r w:rsidRPr="0031308A">
              <w:rPr>
                <w:b/>
              </w:rPr>
              <w:t>Scenario</w:t>
            </w:r>
          </w:p>
        </w:tc>
        <w:tc>
          <w:tcPr>
            <w:tcW w:w="1260" w:type="dxa"/>
            <w:gridSpan w:val="2"/>
          </w:tcPr>
          <w:p w14:paraId="5E8F5648" w14:textId="77777777" w:rsidR="00C1733A" w:rsidRPr="0031308A" w:rsidRDefault="00C1733A" w:rsidP="00C1733A">
            <w:pPr>
              <w:jc w:val="center"/>
              <w:rPr>
                <w:b/>
              </w:rPr>
            </w:pPr>
            <w:r>
              <w:rPr>
                <w:b/>
              </w:rPr>
              <w:t>HTTP Verb</w:t>
            </w:r>
          </w:p>
        </w:tc>
        <w:tc>
          <w:tcPr>
            <w:tcW w:w="4405" w:type="dxa"/>
          </w:tcPr>
          <w:p w14:paraId="3BEDFCE5" w14:textId="77777777" w:rsidR="00C1733A" w:rsidRPr="0031308A" w:rsidRDefault="00C1733A" w:rsidP="00C1733A">
            <w:pPr>
              <w:jc w:val="center"/>
              <w:rPr>
                <w:b/>
              </w:rPr>
            </w:pPr>
            <w:r>
              <w:rPr>
                <w:b/>
              </w:rPr>
              <w:t>Route</w:t>
            </w:r>
          </w:p>
        </w:tc>
      </w:tr>
      <w:tr w:rsidR="00C1733A" w14:paraId="0541C19A" w14:textId="77777777" w:rsidTr="00CA3FE6">
        <w:tc>
          <w:tcPr>
            <w:tcW w:w="334" w:type="dxa"/>
          </w:tcPr>
          <w:p w14:paraId="4073BFD6" w14:textId="77777777" w:rsidR="00C1733A" w:rsidRDefault="00C1733A" w:rsidP="00C1733A">
            <w:r>
              <w:t>1</w:t>
            </w:r>
          </w:p>
        </w:tc>
        <w:tc>
          <w:tcPr>
            <w:tcW w:w="3351" w:type="dxa"/>
          </w:tcPr>
          <w:p w14:paraId="33935660" w14:textId="084220A3" w:rsidR="00C1733A" w:rsidRDefault="00C1733A" w:rsidP="00C1733A">
            <w:r>
              <w:t>Create a new Transaction</w:t>
            </w:r>
          </w:p>
        </w:tc>
        <w:tc>
          <w:tcPr>
            <w:tcW w:w="1260" w:type="dxa"/>
            <w:gridSpan w:val="2"/>
          </w:tcPr>
          <w:p w14:paraId="36656E5A" w14:textId="334048CA" w:rsidR="00C1733A" w:rsidRDefault="00C1733A" w:rsidP="00C1733A">
            <w:r>
              <w:t>Post</w:t>
            </w:r>
          </w:p>
        </w:tc>
        <w:tc>
          <w:tcPr>
            <w:tcW w:w="4405" w:type="dxa"/>
          </w:tcPr>
          <w:p w14:paraId="071DD0E0" w14:textId="77777777" w:rsidR="00CA3FE6" w:rsidRDefault="00C1733A" w:rsidP="00C1733A">
            <w:r>
              <w:t>/customer/</w:t>
            </w:r>
            <w:r w:rsidRPr="004955CB">
              <w:t>{CustomerId}/Account</w:t>
            </w:r>
          </w:p>
          <w:p w14:paraId="6C47457D" w14:textId="58105F1D" w:rsidR="00C1733A" w:rsidRDefault="00C1733A" w:rsidP="00C1733A">
            <w:r w:rsidRPr="004955CB">
              <w:t>/{AccountId}/Transaction/</w:t>
            </w:r>
          </w:p>
        </w:tc>
      </w:tr>
      <w:tr w:rsidR="00C1733A" w14:paraId="618CD7AE" w14:textId="77777777" w:rsidTr="00CA3FE6">
        <w:tc>
          <w:tcPr>
            <w:tcW w:w="334" w:type="dxa"/>
          </w:tcPr>
          <w:p w14:paraId="46ACE7B8" w14:textId="77777777" w:rsidR="00C1733A" w:rsidRDefault="00C1733A" w:rsidP="00C1733A">
            <w:r>
              <w:t>2</w:t>
            </w:r>
          </w:p>
        </w:tc>
        <w:tc>
          <w:tcPr>
            <w:tcW w:w="3351" w:type="dxa"/>
          </w:tcPr>
          <w:p w14:paraId="72424F37" w14:textId="77777777" w:rsidR="00C1733A" w:rsidRDefault="00C1733A" w:rsidP="00C1733A">
            <w:r>
              <w:t xml:space="preserve">Retrieve the transactions for a specific account </w:t>
            </w:r>
          </w:p>
        </w:tc>
        <w:tc>
          <w:tcPr>
            <w:tcW w:w="1260" w:type="dxa"/>
            <w:gridSpan w:val="2"/>
          </w:tcPr>
          <w:p w14:paraId="74E5D4DB" w14:textId="77777777" w:rsidR="00C1733A" w:rsidRDefault="00C1733A" w:rsidP="00C1733A">
            <w:r>
              <w:t>GET</w:t>
            </w:r>
          </w:p>
        </w:tc>
        <w:tc>
          <w:tcPr>
            <w:tcW w:w="4405" w:type="dxa"/>
          </w:tcPr>
          <w:p w14:paraId="12AD51CD" w14:textId="67FBC0E3" w:rsidR="00CA3FE6" w:rsidRDefault="00CA3FE6" w:rsidP="00C1733A">
            <w:r>
              <w:t>/customer/</w:t>
            </w:r>
            <w:r w:rsidR="00C1733A" w:rsidRPr="00C1733A">
              <w:t>{CustomerId}/Account/{AccountId}</w:t>
            </w:r>
          </w:p>
          <w:p w14:paraId="506F86A2" w14:textId="249F69DF" w:rsidR="00C1733A" w:rsidRDefault="00C1733A" w:rsidP="00C1733A">
            <w:r w:rsidRPr="00C1733A">
              <w:t>/Transaction/{TransactionId}</w:t>
            </w:r>
          </w:p>
        </w:tc>
      </w:tr>
      <w:tr w:rsidR="00C1733A" w14:paraId="60051188" w14:textId="77777777" w:rsidTr="00CA3FE6">
        <w:tc>
          <w:tcPr>
            <w:tcW w:w="334" w:type="dxa"/>
          </w:tcPr>
          <w:p w14:paraId="733B1E73" w14:textId="77777777" w:rsidR="00C1733A" w:rsidRDefault="00C1733A" w:rsidP="00C1733A">
            <w:r>
              <w:t>3</w:t>
            </w:r>
          </w:p>
        </w:tc>
        <w:tc>
          <w:tcPr>
            <w:tcW w:w="3351" w:type="dxa"/>
          </w:tcPr>
          <w:p w14:paraId="3E0C25BA" w14:textId="41C7F26D" w:rsidR="00C1733A" w:rsidRDefault="00C1733A" w:rsidP="00C1733A">
            <w:r>
              <w:t>Update a specific transaction</w:t>
            </w:r>
          </w:p>
        </w:tc>
        <w:tc>
          <w:tcPr>
            <w:tcW w:w="1260" w:type="dxa"/>
            <w:gridSpan w:val="2"/>
          </w:tcPr>
          <w:p w14:paraId="73102576" w14:textId="26802FA6" w:rsidR="00C1733A" w:rsidRDefault="00C1733A" w:rsidP="00C1733A">
            <w:r>
              <w:t>PUT</w:t>
            </w:r>
          </w:p>
        </w:tc>
        <w:tc>
          <w:tcPr>
            <w:tcW w:w="4405" w:type="dxa"/>
          </w:tcPr>
          <w:p w14:paraId="7C7DD422" w14:textId="4023C27F" w:rsidR="00CA3FE6" w:rsidRDefault="00CA3FE6" w:rsidP="00C1733A">
            <w:r>
              <w:t>/customer/</w:t>
            </w:r>
            <w:r w:rsidR="00C1733A" w:rsidRPr="00C1733A">
              <w:t>{CustomerId}/Account/{AccountId}</w:t>
            </w:r>
          </w:p>
          <w:p w14:paraId="4D7A185A" w14:textId="1E27EB62" w:rsidR="00C1733A" w:rsidRDefault="00C1733A" w:rsidP="00C1733A">
            <w:r w:rsidRPr="00C1733A">
              <w:t>/Transaction/{TransactionId}</w:t>
            </w:r>
          </w:p>
        </w:tc>
      </w:tr>
      <w:tr w:rsidR="00C1733A" w14:paraId="72CF7A17" w14:textId="77777777" w:rsidTr="00CA3FE6">
        <w:tc>
          <w:tcPr>
            <w:tcW w:w="334" w:type="dxa"/>
          </w:tcPr>
          <w:p w14:paraId="3D7E6A45" w14:textId="77777777" w:rsidR="00C1733A" w:rsidRDefault="00C1733A" w:rsidP="00C1733A">
            <w:r>
              <w:t>4</w:t>
            </w:r>
          </w:p>
        </w:tc>
        <w:tc>
          <w:tcPr>
            <w:tcW w:w="3351" w:type="dxa"/>
          </w:tcPr>
          <w:p w14:paraId="35BFA711" w14:textId="2974982E" w:rsidR="00C1733A" w:rsidRDefault="00C1733A" w:rsidP="00C1733A">
            <w:r>
              <w:t>Delete a specific transaction</w:t>
            </w:r>
          </w:p>
        </w:tc>
        <w:tc>
          <w:tcPr>
            <w:tcW w:w="1260" w:type="dxa"/>
            <w:gridSpan w:val="2"/>
          </w:tcPr>
          <w:p w14:paraId="14791464" w14:textId="34B5E0EF" w:rsidR="00C1733A" w:rsidRDefault="00C1733A" w:rsidP="00C1733A">
            <w:r>
              <w:t>DELETE</w:t>
            </w:r>
          </w:p>
        </w:tc>
        <w:tc>
          <w:tcPr>
            <w:tcW w:w="4405" w:type="dxa"/>
          </w:tcPr>
          <w:p w14:paraId="6E10624D" w14:textId="36E9498B" w:rsidR="00CA3FE6" w:rsidRDefault="00CA3FE6" w:rsidP="00C1733A">
            <w:r>
              <w:t>/customer/</w:t>
            </w:r>
            <w:r w:rsidR="00C1733A" w:rsidRPr="00C1733A">
              <w:t>{CustomerId}/Account/{AccountId}</w:t>
            </w:r>
          </w:p>
          <w:p w14:paraId="040FF24F" w14:textId="02400BC6" w:rsidR="00C1733A" w:rsidRDefault="00C1733A" w:rsidP="00C1733A">
            <w:r w:rsidRPr="00C1733A">
              <w:t>/Transaction/{TransactionId}</w:t>
            </w:r>
          </w:p>
        </w:tc>
      </w:tr>
      <w:tr w:rsidR="00C1733A" w14:paraId="3F2C847A" w14:textId="77777777" w:rsidTr="00CA3FE6">
        <w:tc>
          <w:tcPr>
            <w:tcW w:w="334" w:type="dxa"/>
          </w:tcPr>
          <w:p w14:paraId="1C8BC9CE" w14:textId="77777777" w:rsidR="00C1733A" w:rsidRDefault="00C1733A" w:rsidP="00C1733A">
            <w:r>
              <w:t>5</w:t>
            </w:r>
          </w:p>
        </w:tc>
        <w:tc>
          <w:tcPr>
            <w:tcW w:w="3351" w:type="dxa"/>
          </w:tcPr>
          <w:p w14:paraId="39C9AAA5" w14:textId="77777777" w:rsidR="00C1733A" w:rsidRDefault="00C1733A" w:rsidP="00C1733A"/>
        </w:tc>
        <w:tc>
          <w:tcPr>
            <w:tcW w:w="1260" w:type="dxa"/>
            <w:gridSpan w:val="2"/>
          </w:tcPr>
          <w:p w14:paraId="08A4485F" w14:textId="77777777" w:rsidR="00C1733A" w:rsidRDefault="00C1733A" w:rsidP="00C1733A"/>
        </w:tc>
        <w:tc>
          <w:tcPr>
            <w:tcW w:w="4405" w:type="dxa"/>
          </w:tcPr>
          <w:p w14:paraId="2179227B" w14:textId="77777777" w:rsidR="00C1733A" w:rsidRDefault="00C1733A" w:rsidP="00C1733A"/>
        </w:tc>
      </w:tr>
    </w:tbl>
    <w:p w14:paraId="29E31436" w14:textId="77777777" w:rsidR="0031308A" w:rsidRDefault="0031308A"/>
    <w:sectPr w:rsidR="0031308A" w:rsidSect="0072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5D09"/>
    <w:multiLevelType w:val="hybridMultilevel"/>
    <w:tmpl w:val="5630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A"/>
    <w:rsid w:val="00016EC2"/>
    <w:rsid w:val="00301E02"/>
    <w:rsid w:val="0031308A"/>
    <w:rsid w:val="004955CB"/>
    <w:rsid w:val="00657019"/>
    <w:rsid w:val="00727497"/>
    <w:rsid w:val="00732052"/>
    <w:rsid w:val="007644C3"/>
    <w:rsid w:val="00C1733A"/>
    <w:rsid w:val="00CA29A2"/>
    <w:rsid w:val="00CA3FE6"/>
    <w:rsid w:val="00DA5B80"/>
    <w:rsid w:val="00F40860"/>
    <w:rsid w:val="00FD34E7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0594"/>
  <w15:chartTrackingRefBased/>
  <w15:docId w15:val="{635E599A-8C3B-4C07-824E-A10A882C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08A"/>
    <w:pPr>
      <w:ind w:left="720"/>
      <w:contextualSpacing/>
    </w:pPr>
  </w:style>
  <w:style w:type="table" w:styleId="TableGrid">
    <w:name w:val="Table Grid"/>
    <w:basedOn w:val="TableNormal"/>
    <w:uiPriority w:val="39"/>
    <w:rsid w:val="00313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3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Palmer</dc:creator>
  <cp:keywords/>
  <dc:description/>
  <cp:lastModifiedBy>Elliott Stoddard</cp:lastModifiedBy>
  <cp:revision>5</cp:revision>
  <dcterms:created xsi:type="dcterms:W3CDTF">2019-06-07T17:57:00Z</dcterms:created>
  <dcterms:modified xsi:type="dcterms:W3CDTF">2020-01-24T15:32:00Z</dcterms:modified>
</cp:coreProperties>
</file>