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3313" w14:textId="3CCE4085" w:rsidR="00D0089E" w:rsidRDefault="00D0089E">
      <w:r>
        <w:t>Class 10</w:t>
      </w:r>
    </w:p>
    <w:p w14:paraId="1817F572" w14:textId="0F7C9116" w:rsidR="00D0089E" w:rsidRDefault="00D0089E">
      <w:pPr>
        <w:rPr>
          <w:b/>
          <w:bCs/>
        </w:rPr>
      </w:pPr>
      <w:r>
        <w:rPr>
          <w:b/>
          <w:bCs/>
        </w:rPr>
        <w:t xml:space="preserve">Video for email: </w:t>
      </w:r>
      <w:hyperlink r:id="rId4" w:history="1">
        <w:r w:rsidRPr="00942945">
          <w:rPr>
            <w:rStyle w:val="Hyperlink"/>
            <w:b/>
            <w:bCs/>
          </w:rPr>
          <w:t>https://www.youtube.com/watch?v=_nfAL7O8CkI</w:t>
        </w:r>
      </w:hyperlink>
    </w:p>
    <w:p w14:paraId="219FE6DE" w14:textId="1BFAC427" w:rsidR="00D0089E" w:rsidRDefault="00D0089E">
      <w:pPr>
        <w:rPr>
          <w:b/>
          <w:bCs/>
        </w:rPr>
      </w:pPr>
      <w:r>
        <w:rPr>
          <w:b/>
          <w:bCs/>
        </w:rPr>
        <w:t xml:space="preserve">Video for online class: </w:t>
      </w:r>
      <w:hyperlink r:id="rId5" w:history="1">
        <w:r w:rsidRPr="00942945">
          <w:rPr>
            <w:rStyle w:val="Hyperlink"/>
            <w:b/>
            <w:bCs/>
          </w:rPr>
          <w:t>https://www.youtube.com/watch?v=KmrR6TeinEw</w:t>
        </w:r>
      </w:hyperlink>
    </w:p>
    <w:p w14:paraId="67C33301" w14:textId="77777777" w:rsidR="00D0089E" w:rsidRDefault="00D0089E">
      <w:pPr>
        <w:rPr>
          <w:b/>
          <w:bCs/>
        </w:rPr>
      </w:pPr>
    </w:p>
    <w:p w14:paraId="36A36332" w14:textId="77777777" w:rsidR="00D0089E" w:rsidRPr="00D0089E" w:rsidRDefault="00D0089E">
      <w:pPr>
        <w:rPr>
          <w:b/>
          <w:bCs/>
        </w:rPr>
      </w:pPr>
    </w:p>
    <w:sectPr w:rsidR="00D0089E" w:rsidRPr="00D00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9E"/>
    <w:rsid w:val="003033A8"/>
    <w:rsid w:val="00963D67"/>
    <w:rsid w:val="00D0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85C5"/>
  <w15:chartTrackingRefBased/>
  <w15:docId w15:val="{FACB5082-D0AE-41B3-AB05-05F3FE3C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KmrR6TeinEw" TargetMode="External"/><Relationship Id="rId4" Type="http://schemas.openxmlformats.org/officeDocument/2006/relationships/hyperlink" Target="https://www.youtube.com/watch?v=_nfAL7O8C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2026-07-31T05:22:00Z</dcterms:created>
  <dcterms:modified xsi:type="dcterms:W3CDTF">2026-07-31T05:43:00Z</dcterms:modified>
</cp:coreProperties>
</file>