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2493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Chapter 3: Typing Skills</w:t>
      </w:r>
    </w:p>
    <w:p w14:paraId="0250D134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Class 11 – Word &amp; Sentence Typing Practice (Class VI)</w:t>
      </w:r>
    </w:p>
    <w:p w14:paraId="71767B66" w14:textId="77777777" w:rsidR="007E0A5B" w:rsidRDefault="007E0A5B" w:rsidP="007E0A5B">
      <w:pPr>
        <w:pStyle w:val="Heading2"/>
      </w:pPr>
      <w:r>
        <w:rPr>
          <w:rStyle w:val="Strong"/>
          <w:rFonts w:eastAsiaTheme="majorEastAsia"/>
          <w:b/>
          <w:bCs/>
        </w:rPr>
        <w:t>Learning Objectives</w:t>
      </w:r>
    </w:p>
    <w:p w14:paraId="6968EB25" w14:textId="77777777" w:rsidR="007E0A5B" w:rsidRDefault="007E0A5B" w:rsidP="007E0A5B">
      <w:pPr>
        <w:pStyle w:val="NormalWeb"/>
      </w:pPr>
      <w:r>
        <w:t>After completing this lesson, students will be able to:</w:t>
      </w:r>
    </w:p>
    <w:p w14:paraId="7911DB5B" w14:textId="77777777" w:rsidR="007E0A5B" w:rsidRDefault="007E0A5B" w:rsidP="007E0A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Revise the Home Row Keys and correct finger placement. </w:t>
      </w:r>
    </w:p>
    <w:p w14:paraId="3D1927FF" w14:textId="77777777" w:rsidR="007E0A5B" w:rsidRDefault="007E0A5B" w:rsidP="007E0A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Type simple words using the correct fingers. </w:t>
      </w:r>
    </w:p>
    <w:p w14:paraId="092037E2" w14:textId="77777777" w:rsidR="007E0A5B" w:rsidRDefault="007E0A5B" w:rsidP="007E0A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Type short English sentences with improved accuracy. </w:t>
      </w:r>
    </w:p>
    <w:p w14:paraId="340C8F33" w14:textId="77777777" w:rsidR="007E0A5B" w:rsidRDefault="007E0A5B" w:rsidP="007E0A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 the </w:t>
      </w:r>
      <w:r>
        <w:rPr>
          <w:rStyle w:val="Strong"/>
        </w:rPr>
        <w:t>Spacebar</w:t>
      </w:r>
      <w:r>
        <w:t xml:space="preserve">, </w:t>
      </w:r>
      <w:r>
        <w:rPr>
          <w:rStyle w:val="Strong"/>
        </w:rPr>
        <w:t>Shift</w:t>
      </w:r>
      <w:r>
        <w:t xml:space="preserve">, and </w:t>
      </w:r>
      <w:r>
        <w:rPr>
          <w:rStyle w:val="Strong"/>
        </w:rPr>
        <w:t>Caps Lock</w:t>
      </w:r>
      <w:r>
        <w:t xml:space="preserve"> keys correctly. </w:t>
      </w:r>
    </w:p>
    <w:p w14:paraId="60DE76E9" w14:textId="77777777" w:rsidR="007E0A5B" w:rsidRDefault="007E0A5B" w:rsidP="007E0A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Improve typing speed while maintaining accuracy. </w:t>
      </w:r>
    </w:p>
    <w:p w14:paraId="5184AB40" w14:textId="77777777" w:rsidR="007E0A5B" w:rsidRDefault="007E0A5B" w:rsidP="007E0A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Develop confidence in touch typing without looking at the keyboard. </w:t>
      </w:r>
    </w:p>
    <w:p w14:paraId="69AA9196" w14:textId="77777777" w:rsidR="007E0A5B" w:rsidRDefault="00000000" w:rsidP="007E0A5B">
      <w:pPr>
        <w:spacing w:after="0"/>
      </w:pPr>
      <w:r>
        <w:pict w14:anchorId="5E315FB6">
          <v:rect id="_x0000_i1025" style="width:0;height:1.5pt" o:hralign="center" o:hrstd="t" o:hr="t" fillcolor="#a0a0a0" stroked="f"/>
        </w:pict>
      </w:r>
    </w:p>
    <w:p w14:paraId="4FA01171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Introduction</w:t>
      </w:r>
    </w:p>
    <w:p w14:paraId="4AC9EFBF" w14:textId="77777777" w:rsidR="007E0A5B" w:rsidRDefault="007E0A5B" w:rsidP="000A5C53">
      <w:pPr>
        <w:pStyle w:val="NormalWeb"/>
        <w:jc w:val="both"/>
      </w:pPr>
      <w:r>
        <w:t xml:space="preserve">Typing is an important digital skill that becomes better with regular practice. After learning the </w:t>
      </w:r>
      <w:r>
        <w:rPr>
          <w:rStyle w:val="Strong"/>
          <w:rFonts w:eastAsiaTheme="majorEastAsia"/>
        </w:rPr>
        <w:t>Home Row Keys</w:t>
      </w:r>
      <w:r>
        <w:t xml:space="preserve">, students can now begin typing </w:t>
      </w:r>
      <w:r>
        <w:rPr>
          <w:rStyle w:val="Strong"/>
          <w:rFonts w:eastAsiaTheme="majorEastAsia"/>
        </w:rPr>
        <w:t>words and simple sentences</w:t>
      </w:r>
      <w:r>
        <w:t xml:space="preserve"> using the correct fingers.</w:t>
      </w:r>
    </w:p>
    <w:p w14:paraId="3FFF481B" w14:textId="77777777" w:rsidR="007E0A5B" w:rsidRDefault="007E0A5B" w:rsidP="000A5C53">
      <w:pPr>
        <w:pStyle w:val="NormalWeb"/>
        <w:jc w:val="both"/>
      </w:pPr>
      <w:r>
        <w:t>This lesson focuses on improving typing accuracy, reducing mistakes, using capital letters correctly, and increasing typing speed through guided practice.</w:t>
      </w:r>
    </w:p>
    <w:p w14:paraId="3F7E05DB" w14:textId="77777777" w:rsidR="007E0A5B" w:rsidRDefault="00000000" w:rsidP="007E0A5B">
      <w:r>
        <w:pict w14:anchorId="2731B4CA">
          <v:rect id="_x0000_i1026" style="width:0;height:1.5pt" o:hralign="center" o:hrstd="t" o:hr="t" fillcolor="#a0a0a0" stroked="f"/>
        </w:pict>
      </w:r>
    </w:p>
    <w:p w14:paraId="60B3786D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Revision of Home Row Keys</w:t>
      </w:r>
    </w:p>
    <w:p w14:paraId="601FCD94" w14:textId="77777777" w:rsidR="007E0A5B" w:rsidRDefault="007E0A5B" w:rsidP="007E0A5B">
      <w:pPr>
        <w:pStyle w:val="NormalWeb"/>
      </w:pPr>
      <w:r>
        <w:t>The Home Row Keys are:</w:t>
      </w:r>
    </w:p>
    <w:p w14:paraId="3F1E9AC1" w14:textId="77777777" w:rsidR="007E0A5B" w:rsidRDefault="007E0A5B" w:rsidP="007E0A5B">
      <w:pPr>
        <w:pStyle w:val="NormalWeb"/>
      </w:pPr>
      <w:r>
        <w:rPr>
          <w:rStyle w:val="Strong"/>
          <w:rFonts w:eastAsiaTheme="majorEastAsia"/>
        </w:rPr>
        <w:t xml:space="preserve">A S D F J K </w:t>
      </w:r>
      <w:proofErr w:type="gramStart"/>
      <w:r>
        <w:rPr>
          <w:rStyle w:val="Strong"/>
          <w:rFonts w:eastAsiaTheme="majorEastAsia"/>
        </w:rPr>
        <w:t>L ;</w:t>
      </w:r>
      <w:proofErr w:type="gramEnd"/>
    </w:p>
    <w:p w14:paraId="1423BED9" w14:textId="77777777" w:rsidR="007E0A5B" w:rsidRDefault="007E0A5B" w:rsidP="007E0A5B">
      <w:pPr>
        <w:pStyle w:val="NormalWeb"/>
      </w:pPr>
      <w:r>
        <w:t>These keys are the starting position for all typing activities.</w:t>
      </w:r>
    </w:p>
    <w:p w14:paraId="3A5D516A" w14:textId="77777777" w:rsidR="007E0A5B" w:rsidRDefault="007E0A5B" w:rsidP="007E0A5B">
      <w:pPr>
        <w:pStyle w:val="Heading3"/>
      </w:pPr>
      <w:r>
        <w:rPr>
          <w:rStyle w:val="Strong"/>
          <w:b w:val="0"/>
          <w:bCs w:val="0"/>
        </w:rPr>
        <w:t>Finger 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463"/>
      </w:tblGrid>
      <w:tr w:rsidR="007E0A5B" w14:paraId="2ACE0EDA" w14:textId="77777777" w:rsidTr="00292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92D65" w14:textId="77777777" w:rsidR="007E0A5B" w:rsidRDefault="007E0A5B" w:rsidP="0029282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Finger</w:t>
            </w:r>
          </w:p>
        </w:tc>
        <w:tc>
          <w:tcPr>
            <w:tcW w:w="0" w:type="auto"/>
            <w:vAlign w:val="center"/>
            <w:hideMark/>
          </w:tcPr>
          <w:p w14:paraId="601F4605" w14:textId="77777777" w:rsidR="007E0A5B" w:rsidRDefault="007E0A5B" w:rsidP="0029282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Home Row Key</w:t>
            </w:r>
          </w:p>
        </w:tc>
      </w:tr>
      <w:tr w:rsidR="007E0A5B" w14:paraId="0E44B55A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7D4A" w14:textId="77777777" w:rsidR="007E0A5B" w:rsidRDefault="007E0A5B" w:rsidP="00292827">
            <w:r>
              <w:t>Left Little Finger</w:t>
            </w:r>
          </w:p>
        </w:tc>
        <w:tc>
          <w:tcPr>
            <w:tcW w:w="0" w:type="auto"/>
            <w:vAlign w:val="center"/>
            <w:hideMark/>
          </w:tcPr>
          <w:p w14:paraId="65FF4D48" w14:textId="77777777" w:rsidR="007E0A5B" w:rsidRDefault="007E0A5B" w:rsidP="000A5C53">
            <w:pPr>
              <w:jc w:val="center"/>
            </w:pPr>
            <w:r>
              <w:t>A</w:t>
            </w:r>
          </w:p>
        </w:tc>
      </w:tr>
      <w:tr w:rsidR="007E0A5B" w14:paraId="423A56A1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EA46" w14:textId="77777777" w:rsidR="007E0A5B" w:rsidRDefault="007E0A5B" w:rsidP="00292827">
            <w:r>
              <w:lastRenderedPageBreak/>
              <w:t>Left Ring Finger</w:t>
            </w:r>
          </w:p>
        </w:tc>
        <w:tc>
          <w:tcPr>
            <w:tcW w:w="0" w:type="auto"/>
            <w:vAlign w:val="center"/>
            <w:hideMark/>
          </w:tcPr>
          <w:p w14:paraId="4E41828E" w14:textId="77777777" w:rsidR="007E0A5B" w:rsidRDefault="007E0A5B" w:rsidP="000A5C53">
            <w:pPr>
              <w:jc w:val="center"/>
            </w:pPr>
            <w:r>
              <w:t>S</w:t>
            </w:r>
          </w:p>
        </w:tc>
      </w:tr>
      <w:tr w:rsidR="007E0A5B" w14:paraId="5C811FC0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3E8C" w14:textId="77777777" w:rsidR="007E0A5B" w:rsidRDefault="007E0A5B" w:rsidP="00292827">
            <w:r>
              <w:t>Left Middle Finger</w:t>
            </w:r>
          </w:p>
        </w:tc>
        <w:tc>
          <w:tcPr>
            <w:tcW w:w="0" w:type="auto"/>
            <w:vAlign w:val="center"/>
            <w:hideMark/>
          </w:tcPr>
          <w:p w14:paraId="30DE5574" w14:textId="77777777" w:rsidR="007E0A5B" w:rsidRDefault="007E0A5B" w:rsidP="000A5C53">
            <w:pPr>
              <w:jc w:val="center"/>
            </w:pPr>
            <w:r>
              <w:t>D</w:t>
            </w:r>
          </w:p>
        </w:tc>
      </w:tr>
      <w:tr w:rsidR="007E0A5B" w14:paraId="243F7C02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F612" w14:textId="77777777" w:rsidR="007E0A5B" w:rsidRDefault="007E0A5B" w:rsidP="00292827">
            <w:r>
              <w:t>Left Index Finger</w:t>
            </w:r>
          </w:p>
        </w:tc>
        <w:tc>
          <w:tcPr>
            <w:tcW w:w="0" w:type="auto"/>
            <w:vAlign w:val="center"/>
            <w:hideMark/>
          </w:tcPr>
          <w:p w14:paraId="400BEAE7" w14:textId="77777777" w:rsidR="007E0A5B" w:rsidRDefault="007E0A5B" w:rsidP="000A5C53">
            <w:pPr>
              <w:jc w:val="center"/>
            </w:pPr>
            <w:r>
              <w:t>F</w:t>
            </w:r>
          </w:p>
        </w:tc>
      </w:tr>
      <w:tr w:rsidR="007E0A5B" w14:paraId="78619278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1545" w14:textId="77777777" w:rsidR="007E0A5B" w:rsidRDefault="007E0A5B" w:rsidP="00292827">
            <w:r>
              <w:t>Right Index Finger</w:t>
            </w:r>
          </w:p>
        </w:tc>
        <w:tc>
          <w:tcPr>
            <w:tcW w:w="0" w:type="auto"/>
            <w:vAlign w:val="center"/>
            <w:hideMark/>
          </w:tcPr>
          <w:p w14:paraId="368DC8EA" w14:textId="77777777" w:rsidR="007E0A5B" w:rsidRDefault="007E0A5B" w:rsidP="000A5C53">
            <w:pPr>
              <w:jc w:val="center"/>
            </w:pPr>
            <w:r>
              <w:t>J</w:t>
            </w:r>
          </w:p>
        </w:tc>
      </w:tr>
      <w:tr w:rsidR="007E0A5B" w14:paraId="0F2EF0B3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0126" w14:textId="77777777" w:rsidR="007E0A5B" w:rsidRDefault="007E0A5B" w:rsidP="00292827">
            <w:r>
              <w:t>Right Middle Finger</w:t>
            </w:r>
          </w:p>
        </w:tc>
        <w:tc>
          <w:tcPr>
            <w:tcW w:w="0" w:type="auto"/>
            <w:vAlign w:val="center"/>
            <w:hideMark/>
          </w:tcPr>
          <w:p w14:paraId="0961FCE1" w14:textId="77777777" w:rsidR="007E0A5B" w:rsidRDefault="007E0A5B" w:rsidP="000A5C53">
            <w:pPr>
              <w:jc w:val="center"/>
            </w:pPr>
            <w:r>
              <w:t>K</w:t>
            </w:r>
          </w:p>
        </w:tc>
      </w:tr>
      <w:tr w:rsidR="007E0A5B" w14:paraId="0AA0C60A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B5E8" w14:textId="77777777" w:rsidR="007E0A5B" w:rsidRDefault="007E0A5B" w:rsidP="00292827">
            <w:r>
              <w:t>Right Ring Finger</w:t>
            </w:r>
          </w:p>
        </w:tc>
        <w:tc>
          <w:tcPr>
            <w:tcW w:w="0" w:type="auto"/>
            <w:vAlign w:val="center"/>
            <w:hideMark/>
          </w:tcPr>
          <w:p w14:paraId="79534591" w14:textId="77777777" w:rsidR="007E0A5B" w:rsidRDefault="007E0A5B" w:rsidP="000A5C53">
            <w:pPr>
              <w:jc w:val="center"/>
            </w:pPr>
            <w:r>
              <w:t>L</w:t>
            </w:r>
          </w:p>
        </w:tc>
      </w:tr>
      <w:tr w:rsidR="007E0A5B" w14:paraId="2E11F912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1292" w14:textId="77777777" w:rsidR="007E0A5B" w:rsidRDefault="007E0A5B" w:rsidP="00292827">
            <w:r>
              <w:t>Right Little Finger</w:t>
            </w:r>
          </w:p>
        </w:tc>
        <w:tc>
          <w:tcPr>
            <w:tcW w:w="0" w:type="auto"/>
            <w:vAlign w:val="center"/>
            <w:hideMark/>
          </w:tcPr>
          <w:p w14:paraId="4D0759EF" w14:textId="77777777" w:rsidR="007E0A5B" w:rsidRDefault="007E0A5B" w:rsidP="000A5C53">
            <w:pPr>
              <w:jc w:val="center"/>
            </w:pPr>
            <w:r>
              <w:t>;</w:t>
            </w:r>
          </w:p>
        </w:tc>
      </w:tr>
      <w:tr w:rsidR="007E0A5B" w14:paraId="5B267814" w14:textId="77777777" w:rsidTr="00292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F9D0" w14:textId="77777777" w:rsidR="007E0A5B" w:rsidRDefault="007E0A5B" w:rsidP="00292827">
            <w:r>
              <w:t>Both Thumbs</w:t>
            </w:r>
          </w:p>
        </w:tc>
        <w:tc>
          <w:tcPr>
            <w:tcW w:w="0" w:type="auto"/>
            <w:vAlign w:val="center"/>
            <w:hideMark/>
          </w:tcPr>
          <w:p w14:paraId="755864F8" w14:textId="77777777" w:rsidR="007E0A5B" w:rsidRDefault="007E0A5B" w:rsidP="000A5C53">
            <w:pPr>
              <w:jc w:val="center"/>
            </w:pPr>
            <w:r>
              <w:t>Spacebar</w:t>
            </w:r>
          </w:p>
        </w:tc>
      </w:tr>
    </w:tbl>
    <w:p w14:paraId="6DD97D17" w14:textId="77777777" w:rsidR="007E0A5B" w:rsidRDefault="00000000" w:rsidP="007E0A5B">
      <w:r>
        <w:pict w14:anchorId="38F183E6">
          <v:rect id="_x0000_i1027" style="width:0;height:1.5pt" o:hralign="center" o:hrstd="t" o:hr="t" fillcolor="#a0a0a0" stroked="f"/>
        </w:pict>
      </w:r>
    </w:p>
    <w:p w14:paraId="4BA0D5CA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Typing Simple Words</w:t>
      </w:r>
    </w:p>
    <w:p w14:paraId="743678BA" w14:textId="77777777" w:rsidR="007E0A5B" w:rsidRDefault="007E0A5B" w:rsidP="007E0A5B">
      <w:pPr>
        <w:pStyle w:val="NormalWeb"/>
      </w:pPr>
      <w:r>
        <w:t>Students should begin by typing short and familiar words.</w:t>
      </w:r>
    </w:p>
    <w:p w14:paraId="68C2694F" w14:textId="77777777" w:rsidR="007E0A5B" w:rsidRDefault="007E0A5B" w:rsidP="007E0A5B">
      <w:pPr>
        <w:pStyle w:val="Heading3"/>
      </w:pPr>
      <w:r>
        <w:rPr>
          <w:rStyle w:val="Strong"/>
          <w:b w:val="0"/>
          <w:bCs w:val="0"/>
        </w:rPr>
        <w:t>Practice Words</w:t>
      </w:r>
    </w:p>
    <w:p w14:paraId="054EF1B7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cat </w:t>
      </w:r>
    </w:p>
    <w:p w14:paraId="409BB02E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dog </w:t>
      </w:r>
    </w:p>
    <w:p w14:paraId="2FC29F1E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pen </w:t>
      </w:r>
    </w:p>
    <w:p w14:paraId="585F0389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book </w:t>
      </w:r>
    </w:p>
    <w:p w14:paraId="50177D1B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desk </w:t>
      </w:r>
    </w:p>
    <w:p w14:paraId="30274296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school </w:t>
      </w:r>
    </w:p>
    <w:p w14:paraId="6D323CCC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student </w:t>
      </w:r>
    </w:p>
    <w:p w14:paraId="3B5342D0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teacher </w:t>
      </w:r>
    </w:p>
    <w:p w14:paraId="04370433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keyboard </w:t>
      </w:r>
    </w:p>
    <w:p w14:paraId="4DA8DBD0" w14:textId="77777777" w:rsidR="007E0A5B" w:rsidRDefault="007E0A5B" w:rsidP="007E0A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computer </w:t>
      </w:r>
    </w:p>
    <w:p w14:paraId="620598BF" w14:textId="77777777" w:rsidR="007E0A5B" w:rsidRDefault="00000000" w:rsidP="007E0A5B">
      <w:pPr>
        <w:spacing w:after="0"/>
      </w:pPr>
      <w:r>
        <w:pict w14:anchorId="245DD238">
          <v:rect id="_x0000_i1028" style="width:0;height:1.5pt" o:hralign="center" o:hrstd="t" o:hr="t" fillcolor="#a0a0a0" stroked="f"/>
        </w:pict>
      </w:r>
    </w:p>
    <w:p w14:paraId="0BC1BD98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Typing Common English Words</w:t>
      </w:r>
    </w:p>
    <w:p w14:paraId="22931A68" w14:textId="77777777" w:rsidR="007E0A5B" w:rsidRDefault="007E0A5B" w:rsidP="007E0A5B">
      <w:pPr>
        <w:pStyle w:val="NormalWeb"/>
      </w:pPr>
      <w:r>
        <w:t>Practice the following everyday words:</w:t>
      </w:r>
    </w:p>
    <w:p w14:paraId="0068C560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education </w:t>
      </w:r>
    </w:p>
    <w:p w14:paraId="4E68B330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technology </w:t>
      </w:r>
    </w:p>
    <w:p w14:paraId="21AF24F0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internet </w:t>
      </w:r>
    </w:p>
    <w:p w14:paraId="5728CDA6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learning </w:t>
      </w:r>
    </w:p>
    <w:p w14:paraId="53663790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typing </w:t>
      </w:r>
    </w:p>
    <w:p w14:paraId="136E7C7C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computer </w:t>
      </w:r>
    </w:p>
    <w:p w14:paraId="10AA6D7A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monitor </w:t>
      </w:r>
    </w:p>
    <w:p w14:paraId="75369F48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keyboard </w:t>
      </w:r>
    </w:p>
    <w:p w14:paraId="4B8995AD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mouse </w:t>
      </w:r>
    </w:p>
    <w:p w14:paraId="783FE5E3" w14:textId="77777777" w:rsidR="007E0A5B" w:rsidRDefault="007E0A5B" w:rsidP="007E0A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classroom </w:t>
      </w:r>
    </w:p>
    <w:p w14:paraId="46631FB7" w14:textId="77777777" w:rsidR="007E0A5B" w:rsidRDefault="00000000" w:rsidP="007E0A5B">
      <w:pPr>
        <w:spacing w:after="0"/>
      </w:pPr>
      <w:r>
        <w:pict w14:anchorId="3E5662A5">
          <v:rect id="_x0000_i1029" style="width:0;height:1.5pt" o:hralign="center" o:hrstd="t" o:hr="t" fillcolor="#a0a0a0" stroked="f"/>
        </w:pict>
      </w:r>
    </w:p>
    <w:p w14:paraId="63C478D5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Typing Short Sentences</w:t>
      </w:r>
    </w:p>
    <w:p w14:paraId="035C7CEB" w14:textId="77777777" w:rsidR="007E0A5B" w:rsidRDefault="007E0A5B" w:rsidP="007E0A5B">
      <w:pPr>
        <w:pStyle w:val="NormalWeb"/>
      </w:pPr>
      <w:r>
        <w:t>Students should type each sentence carefully while maintaining the correct finger position.</w:t>
      </w:r>
    </w:p>
    <w:p w14:paraId="0E30E850" w14:textId="77777777" w:rsidR="007E0A5B" w:rsidRDefault="007E0A5B" w:rsidP="007E0A5B">
      <w:pPr>
        <w:pStyle w:val="Heading3"/>
      </w:pPr>
      <w:r>
        <w:rPr>
          <w:rStyle w:val="Strong"/>
          <w:b w:val="0"/>
          <w:bCs w:val="0"/>
        </w:rPr>
        <w:t>Sentence Practice</w:t>
      </w:r>
    </w:p>
    <w:p w14:paraId="054D0D99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 like to learn computers. </w:t>
      </w:r>
    </w:p>
    <w:p w14:paraId="780F5376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My school has a smart classroom. </w:t>
      </w:r>
    </w:p>
    <w:p w14:paraId="7F01CE80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keyboard is an input device. </w:t>
      </w:r>
    </w:p>
    <w:p w14:paraId="035BEF6D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Practice makes typing easier. </w:t>
      </w:r>
    </w:p>
    <w:p w14:paraId="78FCE3DD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Computers help us learn new things. </w:t>
      </w:r>
    </w:p>
    <w:p w14:paraId="18BE8921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We should use technology responsibly. </w:t>
      </w:r>
    </w:p>
    <w:p w14:paraId="609F6392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Typing improves with daily practice. </w:t>
      </w:r>
    </w:p>
    <w:p w14:paraId="5DBBB4CC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Digital learning is fun and useful. </w:t>
      </w:r>
    </w:p>
    <w:p w14:paraId="0513F15F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 enjoy learning computer skills. </w:t>
      </w:r>
    </w:p>
    <w:p w14:paraId="691F7545" w14:textId="77777777" w:rsidR="007E0A5B" w:rsidRDefault="007E0A5B" w:rsidP="007E0A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Good posture helps us type comfortably. </w:t>
      </w:r>
    </w:p>
    <w:p w14:paraId="76E2B4E6" w14:textId="77777777" w:rsidR="007E0A5B" w:rsidRDefault="00000000" w:rsidP="007E0A5B">
      <w:pPr>
        <w:spacing w:after="0"/>
      </w:pPr>
      <w:r>
        <w:pict w14:anchorId="1313258B">
          <v:rect id="_x0000_i1030" style="width:0;height:1.5pt" o:hralign="center" o:hrstd="t" o:hr="t" fillcolor="#a0a0a0" stroked="f"/>
        </w:pict>
      </w:r>
    </w:p>
    <w:p w14:paraId="7242DDC7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Using the Spacebar Correctly</w:t>
      </w:r>
    </w:p>
    <w:p w14:paraId="0A430FCF" w14:textId="77777777" w:rsidR="007E0A5B" w:rsidRDefault="007E0A5B" w:rsidP="007E0A5B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Spacebar</w:t>
      </w:r>
      <w:r>
        <w:t xml:space="preserve"> is used to leave a space between words.</w:t>
      </w:r>
    </w:p>
    <w:p w14:paraId="49C23D0F" w14:textId="77777777" w:rsidR="007E0A5B" w:rsidRDefault="007E0A5B" w:rsidP="007E0A5B">
      <w:pPr>
        <w:pStyle w:val="Heading3"/>
      </w:pPr>
      <w:r>
        <w:rPr>
          <w:rStyle w:val="Strong"/>
          <w:b w:val="0"/>
          <w:bCs w:val="0"/>
        </w:rPr>
        <w:t>Example</w:t>
      </w:r>
    </w:p>
    <w:p w14:paraId="3BAD3F84" w14:textId="77777777" w:rsidR="007E0A5B" w:rsidRDefault="007E0A5B" w:rsidP="007E0A5B">
      <w:pPr>
        <w:pStyle w:val="NormalWeb"/>
      </w:pPr>
      <w:r>
        <w:t>Correct:</w:t>
      </w:r>
    </w:p>
    <w:p w14:paraId="006A8758" w14:textId="77777777" w:rsidR="007E0A5B" w:rsidRDefault="007E0A5B" w:rsidP="007E0A5B">
      <w:pPr>
        <w:pStyle w:val="NormalWeb"/>
      </w:pPr>
      <w:r>
        <w:rPr>
          <w:rStyle w:val="Strong"/>
          <w:rFonts w:eastAsiaTheme="majorEastAsia"/>
        </w:rPr>
        <w:t>My name is Rahul.</w:t>
      </w:r>
    </w:p>
    <w:p w14:paraId="11D6ED06" w14:textId="77777777" w:rsidR="007E0A5B" w:rsidRDefault="007E0A5B" w:rsidP="007E0A5B">
      <w:pPr>
        <w:pStyle w:val="NormalWeb"/>
      </w:pPr>
      <w:r>
        <w:t>Incorrect:</w:t>
      </w:r>
    </w:p>
    <w:p w14:paraId="7D4FBF8A" w14:textId="77777777" w:rsidR="007E0A5B" w:rsidRDefault="007E0A5B" w:rsidP="007E0A5B">
      <w:pPr>
        <w:pStyle w:val="NormalWeb"/>
      </w:pPr>
      <w:proofErr w:type="spellStart"/>
      <w:r>
        <w:rPr>
          <w:rStyle w:val="Strong"/>
          <w:rFonts w:eastAsiaTheme="majorEastAsia"/>
        </w:rPr>
        <w:t>MynameisRahul</w:t>
      </w:r>
      <w:proofErr w:type="spellEnd"/>
      <w:r>
        <w:rPr>
          <w:rStyle w:val="Strong"/>
          <w:rFonts w:eastAsiaTheme="majorEastAsia"/>
        </w:rPr>
        <w:t>.</w:t>
      </w:r>
    </w:p>
    <w:p w14:paraId="77741DF5" w14:textId="77777777" w:rsidR="007E0A5B" w:rsidRDefault="007E0A5B" w:rsidP="007E0A5B">
      <w:pPr>
        <w:pStyle w:val="NormalWeb"/>
      </w:pPr>
      <w:r>
        <w:t>Use either thumb to press the Spacebar after every word.</w:t>
      </w:r>
    </w:p>
    <w:p w14:paraId="3CAE3C29" w14:textId="77777777" w:rsidR="007E0A5B" w:rsidRDefault="00000000" w:rsidP="007E0A5B">
      <w:r>
        <w:pict w14:anchorId="6093F18D">
          <v:rect id="_x0000_i1031" style="width:0;height:1.5pt" o:hralign="center" o:hrstd="t" o:hr="t" fillcolor="#a0a0a0" stroked="f"/>
        </w:pict>
      </w:r>
    </w:p>
    <w:p w14:paraId="0346C9FD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lastRenderedPageBreak/>
        <w:t>Using the Shift Key</w:t>
      </w:r>
    </w:p>
    <w:p w14:paraId="4DBFA143" w14:textId="77777777" w:rsidR="007E0A5B" w:rsidRDefault="007E0A5B" w:rsidP="007E0A5B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Shift</w:t>
      </w:r>
      <w:r>
        <w:t xml:space="preserve"> key is used to:</w:t>
      </w:r>
    </w:p>
    <w:p w14:paraId="4B9A6394" w14:textId="77777777" w:rsidR="007E0A5B" w:rsidRDefault="007E0A5B" w:rsidP="007E0A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Type capital letters. </w:t>
      </w:r>
    </w:p>
    <w:p w14:paraId="7CEB063E" w14:textId="77777777" w:rsidR="007E0A5B" w:rsidRDefault="007E0A5B" w:rsidP="007E0A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Type special symbols such </w:t>
      </w:r>
      <w:proofErr w:type="gramStart"/>
      <w:r>
        <w:t>as !</w:t>
      </w:r>
      <w:proofErr w:type="gramEnd"/>
      <w:r>
        <w:t xml:space="preserve"> @ # $ %. </w:t>
      </w:r>
    </w:p>
    <w:p w14:paraId="5F5B84CA" w14:textId="77777777" w:rsidR="007E0A5B" w:rsidRDefault="007E0A5B" w:rsidP="007E0A5B">
      <w:pPr>
        <w:pStyle w:val="Heading3"/>
      </w:pPr>
      <w:r>
        <w:rPr>
          <w:rStyle w:val="Strong"/>
          <w:b w:val="0"/>
          <w:bCs w:val="0"/>
        </w:rPr>
        <w:t>Example</w:t>
      </w:r>
    </w:p>
    <w:p w14:paraId="5502146B" w14:textId="77777777" w:rsidR="007E0A5B" w:rsidRDefault="007E0A5B" w:rsidP="007E0A5B">
      <w:pPr>
        <w:pStyle w:val="NormalWeb"/>
      </w:pPr>
      <w:r>
        <w:t xml:space="preserve">Hold </w:t>
      </w:r>
      <w:r>
        <w:rPr>
          <w:rStyle w:val="Strong"/>
          <w:rFonts w:eastAsiaTheme="majorEastAsia"/>
        </w:rPr>
        <w:t>Shift</w:t>
      </w:r>
      <w:r>
        <w:t xml:space="preserve"> and press </w:t>
      </w:r>
      <w:r>
        <w:rPr>
          <w:rStyle w:val="Strong"/>
          <w:rFonts w:eastAsiaTheme="majorEastAsia"/>
        </w:rPr>
        <w:t>A</w:t>
      </w:r>
      <w:r>
        <w:t xml:space="preserve"> to type </w:t>
      </w:r>
      <w:r>
        <w:rPr>
          <w:rStyle w:val="Strong"/>
          <w:rFonts w:eastAsiaTheme="majorEastAsia"/>
        </w:rPr>
        <w:t>A</w:t>
      </w:r>
      <w:r>
        <w:t>.</w:t>
      </w:r>
    </w:p>
    <w:p w14:paraId="4BD6414F" w14:textId="77777777" w:rsidR="007E0A5B" w:rsidRDefault="00000000" w:rsidP="007E0A5B">
      <w:r>
        <w:pict w14:anchorId="26A6A6EF">
          <v:rect id="_x0000_i1032" style="width:0;height:1.5pt" o:hralign="center" o:hrstd="t" o:hr="t" fillcolor="#a0a0a0" stroked="f"/>
        </w:pict>
      </w:r>
    </w:p>
    <w:p w14:paraId="759457E0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Using Caps Lock</w:t>
      </w:r>
    </w:p>
    <w:p w14:paraId="56FC26F5" w14:textId="77777777" w:rsidR="007E0A5B" w:rsidRDefault="007E0A5B" w:rsidP="007E0A5B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Caps Lock</w:t>
      </w:r>
      <w:r>
        <w:t xml:space="preserve"> key is used when typing several capital letters.</w:t>
      </w:r>
    </w:p>
    <w:p w14:paraId="226F6524" w14:textId="77777777" w:rsidR="007E0A5B" w:rsidRDefault="007E0A5B" w:rsidP="007E0A5B">
      <w:pPr>
        <w:pStyle w:val="Heading3"/>
      </w:pPr>
      <w:r>
        <w:rPr>
          <w:rStyle w:val="Strong"/>
          <w:b w:val="0"/>
          <w:bCs w:val="0"/>
        </w:rPr>
        <w:t>Example</w:t>
      </w:r>
    </w:p>
    <w:p w14:paraId="2687CB47" w14:textId="77777777" w:rsidR="007E0A5B" w:rsidRDefault="007E0A5B" w:rsidP="007E0A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INDIA </w:t>
      </w:r>
    </w:p>
    <w:p w14:paraId="428E3B49" w14:textId="77777777" w:rsidR="007E0A5B" w:rsidRDefault="007E0A5B" w:rsidP="007E0A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COMPUTER </w:t>
      </w:r>
    </w:p>
    <w:p w14:paraId="658526D9" w14:textId="77777777" w:rsidR="007E0A5B" w:rsidRDefault="007E0A5B" w:rsidP="007E0A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SCHOOL </w:t>
      </w:r>
    </w:p>
    <w:p w14:paraId="4030500A" w14:textId="77777777" w:rsidR="007E0A5B" w:rsidRDefault="007E0A5B" w:rsidP="007E0A5B">
      <w:pPr>
        <w:pStyle w:val="NormalWeb"/>
      </w:pPr>
      <w:r>
        <w:t xml:space="preserve">Press </w:t>
      </w:r>
      <w:r>
        <w:rPr>
          <w:rStyle w:val="Strong"/>
          <w:rFonts w:eastAsiaTheme="majorEastAsia"/>
        </w:rPr>
        <w:t>Caps Lock</w:t>
      </w:r>
      <w:r>
        <w:t xml:space="preserve"> again to return to lowercase typing.</w:t>
      </w:r>
    </w:p>
    <w:p w14:paraId="187B571E" w14:textId="77777777" w:rsidR="007E0A5B" w:rsidRDefault="00000000" w:rsidP="007E0A5B">
      <w:r>
        <w:pict w14:anchorId="625EEA33">
          <v:rect id="_x0000_i1033" style="width:0;height:1.5pt" o:hralign="center" o:hrstd="t" o:hr="t" fillcolor="#a0a0a0" stroked="f"/>
        </w:pict>
      </w:r>
    </w:p>
    <w:p w14:paraId="4EC9D850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Typing Numbers</w:t>
      </w:r>
    </w:p>
    <w:p w14:paraId="307C5AAB" w14:textId="77777777" w:rsidR="007E0A5B" w:rsidRDefault="007E0A5B" w:rsidP="007E0A5B">
      <w:pPr>
        <w:pStyle w:val="NormalWeb"/>
      </w:pPr>
      <w:r>
        <w:t>Students should practice typing numbers correctly.</w:t>
      </w:r>
    </w:p>
    <w:p w14:paraId="2DAF1149" w14:textId="77777777" w:rsidR="007E0A5B" w:rsidRDefault="007E0A5B" w:rsidP="007E0A5B">
      <w:pPr>
        <w:pStyle w:val="Heading3"/>
      </w:pPr>
      <w:r>
        <w:rPr>
          <w:rStyle w:val="Strong"/>
          <w:b w:val="0"/>
          <w:bCs w:val="0"/>
        </w:rPr>
        <w:t>Number Practice</w:t>
      </w:r>
    </w:p>
    <w:p w14:paraId="3036FC15" w14:textId="77777777" w:rsidR="007E0A5B" w:rsidRDefault="007E0A5B" w:rsidP="007E0A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12345 </w:t>
      </w:r>
    </w:p>
    <w:p w14:paraId="48716DF2" w14:textId="77777777" w:rsidR="007E0A5B" w:rsidRDefault="007E0A5B" w:rsidP="007E0A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67890 </w:t>
      </w:r>
    </w:p>
    <w:p w14:paraId="4293BF38" w14:textId="77777777" w:rsidR="007E0A5B" w:rsidRDefault="007E0A5B" w:rsidP="007E0A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2026 </w:t>
      </w:r>
    </w:p>
    <w:p w14:paraId="391BAD2C" w14:textId="77777777" w:rsidR="007E0A5B" w:rsidRDefault="007E0A5B" w:rsidP="007E0A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987654321 </w:t>
      </w:r>
    </w:p>
    <w:p w14:paraId="75CF450D" w14:textId="77777777" w:rsidR="007E0A5B" w:rsidRDefault="007E0A5B" w:rsidP="007E0A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100200300 </w:t>
      </w:r>
    </w:p>
    <w:p w14:paraId="2B98FC49" w14:textId="77777777" w:rsidR="007E0A5B" w:rsidRDefault="00000000" w:rsidP="007E0A5B">
      <w:pPr>
        <w:spacing w:after="0"/>
      </w:pPr>
      <w:r>
        <w:pict w14:anchorId="6E4B9C63">
          <v:rect id="_x0000_i1034" style="width:0;height:1.5pt" o:hralign="center" o:hrstd="t" o:hr="t" fillcolor="#a0a0a0" stroked="f"/>
        </w:pict>
      </w:r>
    </w:p>
    <w:p w14:paraId="27133A0A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Improving Typing Accuracy</w:t>
      </w:r>
    </w:p>
    <w:p w14:paraId="27A649FB" w14:textId="77777777" w:rsidR="007E0A5B" w:rsidRDefault="007E0A5B" w:rsidP="007E0A5B">
      <w:pPr>
        <w:pStyle w:val="NormalWeb"/>
      </w:pPr>
      <w:r>
        <w:lastRenderedPageBreak/>
        <w:t>To improve accuracy:</w:t>
      </w:r>
    </w:p>
    <w:p w14:paraId="3170EC70" w14:textId="77777777" w:rsidR="007E0A5B" w:rsidRDefault="007E0A5B" w:rsidP="007E0A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Type slowly at first. </w:t>
      </w:r>
    </w:p>
    <w:p w14:paraId="542B5EC0" w14:textId="77777777" w:rsidR="007E0A5B" w:rsidRDefault="007E0A5B" w:rsidP="007E0A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Focus on correct finger placement. </w:t>
      </w:r>
    </w:p>
    <w:p w14:paraId="1EDED254" w14:textId="77777777" w:rsidR="007E0A5B" w:rsidRDefault="007E0A5B" w:rsidP="007E0A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Avoid looking at the keyboard. </w:t>
      </w:r>
    </w:p>
    <w:p w14:paraId="6537AD8A" w14:textId="77777777" w:rsidR="007E0A5B" w:rsidRDefault="007E0A5B" w:rsidP="007E0A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Correct mistakes carefully. </w:t>
      </w:r>
    </w:p>
    <w:p w14:paraId="24097CD9" w14:textId="77777777" w:rsidR="007E0A5B" w:rsidRDefault="007E0A5B" w:rsidP="007E0A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Practice every day. </w:t>
      </w:r>
    </w:p>
    <w:p w14:paraId="1B075206" w14:textId="77777777" w:rsidR="007E0A5B" w:rsidRDefault="00000000" w:rsidP="007E0A5B">
      <w:pPr>
        <w:spacing w:after="0"/>
      </w:pPr>
      <w:r>
        <w:pict w14:anchorId="65BB7773">
          <v:rect id="_x0000_i1035" style="width:0;height:1.5pt" o:hralign="center" o:hrstd="t" o:hr="t" fillcolor="#a0a0a0" stroked="f"/>
        </w:pict>
      </w:r>
    </w:p>
    <w:p w14:paraId="02E264B5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Reducing Typing Errors</w:t>
      </w:r>
    </w:p>
    <w:p w14:paraId="423E33E5" w14:textId="77777777" w:rsidR="007E0A5B" w:rsidRDefault="007E0A5B" w:rsidP="007E0A5B">
      <w:pPr>
        <w:pStyle w:val="NormalWeb"/>
      </w:pPr>
      <w:r>
        <w:t>Students should:</w:t>
      </w:r>
    </w:p>
    <w:p w14:paraId="67599E40" w14:textId="77777777" w:rsidR="007E0A5B" w:rsidRDefault="007E0A5B" w:rsidP="007E0A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Sit correctly. </w:t>
      </w:r>
    </w:p>
    <w:p w14:paraId="7418E7B8" w14:textId="77777777" w:rsidR="007E0A5B" w:rsidRDefault="007E0A5B" w:rsidP="007E0A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Keep fingers on the Home Row. </w:t>
      </w:r>
    </w:p>
    <w:p w14:paraId="7A7E8250" w14:textId="77777777" w:rsidR="007E0A5B" w:rsidRDefault="007E0A5B" w:rsidP="007E0A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Read the sentence before typing. </w:t>
      </w:r>
    </w:p>
    <w:p w14:paraId="625A3CA8" w14:textId="77777777" w:rsidR="007E0A5B" w:rsidRDefault="007E0A5B" w:rsidP="007E0A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Press one key at a time. </w:t>
      </w:r>
    </w:p>
    <w:p w14:paraId="3AD5F424" w14:textId="77777777" w:rsidR="007E0A5B" w:rsidRDefault="007E0A5B" w:rsidP="007E0A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Avoid rushing. </w:t>
      </w:r>
    </w:p>
    <w:p w14:paraId="3D03CD43" w14:textId="77777777" w:rsidR="007E0A5B" w:rsidRDefault="00000000" w:rsidP="007E0A5B">
      <w:pPr>
        <w:spacing w:after="0"/>
      </w:pPr>
      <w:r>
        <w:pict w14:anchorId="63E26FC9">
          <v:rect id="_x0000_i1036" style="width:0;height:1.5pt" o:hralign="center" o:hrstd="t" o:hr="t" fillcolor="#a0a0a0" stroked="f"/>
        </w:pict>
      </w:r>
    </w:p>
    <w:p w14:paraId="55E6686B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Touch Typing Practice</w:t>
      </w:r>
    </w:p>
    <w:p w14:paraId="0340ABFD" w14:textId="77777777" w:rsidR="007E0A5B" w:rsidRDefault="007E0A5B" w:rsidP="007E0A5B">
      <w:pPr>
        <w:pStyle w:val="NormalWeb"/>
      </w:pPr>
      <w:r>
        <w:t>Students should practice without looking at the keyboard.</w:t>
      </w:r>
    </w:p>
    <w:p w14:paraId="6312B797" w14:textId="77777777" w:rsidR="007E0A5B" w:rsidRDefault="007E0A5B" w:rsidP="007E0A5B">
      <w:pPr>
        <w:pStyle w:val="Heading3"/>
      </w:pPr>
      <w:r>
        <w:rPr>
          <w:rStyle w:val="Strong"/>
          <w:b w:val="0"/>
          <w:bCs w:val="0"/>
        </w:rPr>
        <w:t>Touch Typing Exercise</w:t>
      </w:r>
    </w:p>
    <w:p w14:paraId="6019FBEA" w14:textId="77777777" w:rsidR="007E0A5B" w:rsidRDefault="007E0A5B" w:rsidP="007E0A5B">
      <w:pPr>
        <w:pStyle w:val="NormalWeb"/>
      </w:pPr>
      <w:r>
        <w:t>Type the following:</w:t>
      </w:r>
    </w:p>
    <w:p w14:paraId="5FE22B9A" w14:textId="77777777" w:rsidR="007E0A5B" w:rsidRDefault="007E0A5B" w:rsidP="007E0A5B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asdf</w:t>
      </w:r>
      <w:proofErr w:type="spellEnd"/>
      <w:r>
        <w:t xml:space="preserve"> </w:t>
      </w:r>
      <w:proofErr w:type="spellStart"/>
      <w:r>
        <w:t>jkl</w:t>
      </w:r>
      <w:proofErr w:type="spellEnd"/>
      <w:r>
        <w:t xml:space="preserve">; </w:t>
      </w:r>
    </w:p>
    <w:p w14:paraId="02AFACDC" w14:textId="77777777" w:rsidR="007E0A5B" w:rsidRDefault="007E0A5B" w:rsidP="007E0A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dad sad </w:t>
      </w:r>
    </w:p>
    <w:p w14:paraId="28871557" w14:textId="77777777" w:rsidR="007E0A5B" w:rsidRDefault="007E0A5B" w:rsidP="007E0A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ask flask </w:t>
      </w:r>
    </w:p>
    <w:p w14:paraId="614A84E5" w14:textId="77777777" w:rsidR="007E0A5B" w:rsidRDefault="007E0A5B" w:rsidP="007E0A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all fall </w:t>
      </w:r>
    </w:p>
    <w:p w14:paraId="02D93151" w14:textId="77777777" w:rsidR="007E0A5B" w:rsidRDefault="007E0A5B" w:rsidP="007E0A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fast task </w:t>
      </w:r>
    </w:p>
    <w:p w14:paraId="6145A805" w14:textId="77777777" w:rsidR="007E0A5B" w:rsidRDefault="007E0A5B" w:rsidP="007E0A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skill class </w:t>
      </w:r>
    </w:p>
    <w:p w14:paraId="484BBF7B" w14:textId="77777777" w:rsidR="007E0A5B" w:rsidRDefault="007E0A5B" w:rsidP="007E0A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digital technology </w:t>
      </w:r>
    </w:p>
    <w:p w14:paraId="1CFD9F3D" w14:textId="77777777" w:rsidR="007E0A5B" w:rsidRDefault="007E0A5B" w:rsidP="007E0A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computer learning </w:t>
      </w:r>
    </w:p>
    <w:p w14:paraId="48D29A90" w14:textId="77777777" w:rsidR="007E0A5B" w:rsidRDefault="00000000" w:rsidP="007E0A5B">
      <w:pPr>
        <w:spacing w:after="0"/>
      </w:pPr>
      <w:r>
        <w:pict w14:anchorId="00E75946">
          <v:rect id="_x0000_i1037" style="width:0;height:1.5pt" o:hralign="center" o:hrstd="t" o:hr="t" fillcolor="#a0a0a0" stroked="f"/>
        </w:pict>
      </w:r>
    </w:p>
    <w:p w14:paraId="52805104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Typing Tips</w:t>
      </w:r>
    </w:p>
    <w:p w14:paraId="1FB0E3F7" w14:textId="77777777" w:rsidR="007E0A5B" w:rsidRDefault="007E0A5B" w:rsidP="007E0A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Keep your eyes on the screen. </w:t>
      </w:r>
    </w:p>
    <w:p w14:paraId="60264894" w14:textId="77777777" w:rsidR="007E0A5B" w:rsidRDefault="007E0A5B" w:rsidP="007E0A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Relax your hands. </w:t>
      </w:r>
    </w:p>
    <w:p w14:paraId="37BB4B67" w14:textId="77777777" w:rsidR="007E0A5B" w:rsidRDefault="007E0A5B" w:rsidP="007E0A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Use all fingers. </w:t>
      </w:r>
    </w:p>
    <w:p w14:paraId="27488F01" w14:textId="77777777" w:rsidR="007E0A5B" w:rsidRDefault="007E0A5B" w:rsidP="007E0A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Press keys gently. </w:t>
      </w:r>
    </w:p>
    <w:p w14:paraId="25A2D203" w14:textId="77777777" w:rsidR="007E0A5B" w:rsidRDefault="007E0A5B" w:rsidP="007E0A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Practice for a few minutes every day. </w:t>
      </w:r>
    </w:p>
    <w:p w14:paraId="725F7CDA" w14:textId="77777777" w:rsidR="007E0A5B" w:rsidRDefault="00000000" w:rsidP="007E0A5B">
      <w:pPr>
        <w:spacing w:after="0"/>
      </w:pPr>
      <w:r>
        <w:pict w14:anchorId="46589172">
          <v:rect id="_x0000_i1038" style="width:0;height:1.5pt" o:hralign="center" o:hrstd="t" o:hr="t" fillcolor="#a0a0a0" stroked="f"/>
        </w:pict>
      </w:r>
    </w:p>
    <w:p w14:paraId="5445A723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Interesting Facts</w:t>
      </w:r>
    </w:p>
    <w:p w14:paraId="0F29D1F2" w14:textId="77777777" w:rsidR="007E0A5B" w:rsidRDefault="007E0A5B" w:rsidP="007E0A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Regular typing practice improves both speed and accuracy. </w:t>
      </w:r>
    </w:p>
    <w:p w14:paraId="5267D76D" w14:textId="77777777" w:rsidR="007E0A5B" w:rsidRDefault="007E0A5B" w:rsidP="007E0A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Professional typists focus on accuracy before speed. </w:t>
      </w:r>
    </w:p>
    <w:p w14:paraId="74C0585F" w14:textId="77777777" w:rsidR="007E0A5B" w:rsidRDefault="007E0A5B" w:rsidP="007E0A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Good typing habits reduce hand fatigue. </w:t>
      </w:r>
    </w:p>
    <w:p w14:paraId="120B244F" w14:textId="77777777" w:rsidR="007E0A5B" w:rsidRDefault="007E0A5B" w:rsidP="007E0A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Daily practice builds muscle memory. </w:t>
      </w:r>
    </w:p>
    <w:p w14:paraId="507C9E79" w14:textId="77777777" w:rsidR="007E0A5B" w:rsidRDefault="007E0A5B" w:rsidP="007E0A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Touch typing is an important skill for education and future careers. </w:t>
      </w:r>
    </w:p>
    <w:p w14:paraId="57D87580" w14:textId="77777777" w:rsidR="007E0A5B" w:rsidRDefault="00000000" w:rsidP="007E0A5B">
      <w:pPr>
        <w:spacing w:after="0"/>
      </w:pPr>
      <w:r>
        <w:pict w14:anchorId="4ED0930A">
          <v:rect id="_x0000_i1039" style="width:0;height:1.5pt" o:hralign="center" o:hrstd="t" o:hr="t" fillcolor="#a0a0a0" stroked="f"/>
        </w:pict>
      </w:r>
    </w:p>
    <w:p w14:paraId="26209EC5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Revision</w:t>
      </w:r>
    </w:p>
    <w:p w14:paraId="4C77BB4A" w14:textId="77777777" w:rsidR="007E0A5B" w:rsidRDefault="007E0A5B" w:rsidP="007E0A5B">
      <w:pPr>
        <w:pStyle w:val="NormalWeb"/>
      </w:pPr>
      <w:r>
        <w:t>Students should revise:</w:t>
      </w:r>
    </w:p>
    <w:p w14:paraId="2858E9EA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Home Row Keys </w:t>
      </w:r>
    </w:p>
    <w:p w14:paraId="76127C4A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Finger Placement </w:t>
      </w:r>
    </w:p>
    <w:p w14:paraId="3E370B42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Word Typing </w:t>
      </w:r>
    </w:p>
    <w:p w14:paraId="60B7BDDD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Sentence Typing </w:t>
      </w:r>
    </w:p>
    <w:p w14:paraId="03FBADCB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Spacebar </w:t>
      </w:r>
    </w:p>
    <w:p w14:paraId="6946E470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Shift Key </w:t>
      </w:r>
    </w:p>
    <w:p w14:paraId="5FB69685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Caps Lock </w:t>
      </w:r>
    </w:p>
    <w:p w14:paraId="7AB9537D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Number Typing </w:t>
      </w:r>
    </w:p>
    <w:p w14:paraId="32C4E72F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Typing Accuracy </w:t>
      </w:r>
    </w:p>
    <w:p w14:paraId="46E5CAD1" w14:textId="77777777" w:rsidR="007E0A5B" w:rsidRDefault="007E0A5B" w:rsidP="007E0A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Touch Typing </w:t>
      </w:r>
    </w:p>
    <w:p w14:paraId="78A29E78" w14:textId="77777777" w:rsidR="007E0A5B" w:rsidRDefault="00000000" w:rsidP="007E0A5B">
      <w:pPr>
        <w:spacing w:after="0"/>
      </w:pPr>
      <w:r>
        <w:pict w14:anchorId="32A5B6A8">
          <v:rect id="_x0000_i1040" style="width:0;height:1.5pt" o:hralign="center" o:hrstd="t" o:hr="t" fillcolor="#a0a0a0" stroked="f"/>
        </w:pict>
      </w:r>
    </w:p>
    <w:p w14:paraId="11A66D0A" w14:textId="77777777" w:rsidR="007E0A5B" w:rsidRDefault="007E0A5B" w:rsidP="007E0A5B">
      <w:pPr>
        <w:pStyle w:val="Heading1"/>
      </w:pPr>
      <w:r>
        <w:rPr>
          <w:rStyle w:val="Strong"/>
          <w:rFonts w:eastAsiaTheme="majorEastAsia"/>
          <w:b/>
          <w:bCs/>
        </w:rPr>
        <w:t>Points to Remember</w:t>
      </w:r>
    </w:p>
    <w:p w14:paraId="38B1CD75" w14:textId="77777777" w:rsidR="007E0A5B" w:rsidRDefault="007E0A5B" w:rsidP="007E0A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Always start from the Home Row Keys. </w:t>
      </w:r>
    </w:p>
    <w:p w14:paraId="1823DD85" w14:textId="77777777" w:rsidR="007E0A5B" w:rsidRDefault="007E0A5B" w:rsidP="007E0A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the correct finger for each key. </w:t>
      </w:r>
    </w:p>
    <w:p w14:paraId="32F5ECE4" w14:textId="77777777" w:rsidR="007E0A5B" w:rsidRDefault="007E0A5B" w:rsidP="007E0A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Press the Spacebar after every word. </w:t>
      </w:r>
    </w:p>
    <w:p w14:paraId="1F8DBBCD" w14:textId="77777777" w:rsidR="007E0A5B" w:rsidRDefault="007E0A5B" w:rsidP="007E0A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the Shift key for capital letters. </w:t>
      </w:r>
    </w:p>
    <w:p w14:paraId="1B6A5A34" w14:textId="77777777" w:rsidR="007E0A5B" w:rsidRDefault="007E0A5B" w:rsidP="007E0A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Practice regularly to improve typing speed and accuracy. </w:t>
      </w:r>
    </w:p>
    <w:p w14:paraId="5A132F3E" w14:textId="77777777" w:rsidR="007E0A5B" w:rsidRDefault="007E0A5B" w:rsidP="007E0A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Keep your eyes on the screen while typing. </w:t>
      </w:r>
    </w:p>
    <w:p w14:paraId="7B8F6B39" w14:textId="77777777" w:rsidR="00924381" w:rsidRDefault="00924381"/>
    <w:sectPr w:rsidR="00924381" w:rsidSect="000A5C53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7EB"/>
    <w:multiLevelType w:val="multilevel"/>
    <w:tmpl w:val="8B5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0D33"/>
    <w:multiLevelType w:val="multilevel"/>
    <w:tmpl w:val="191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47450"/>
    <w:multiLevelType w:val="multilevel"/>
    <w:tmpl w:val="C52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D6212"/>
    <w:multiLevelType w:val="multilevel"/>
    <w:tmpl w:val="33A0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9284C"/>
    <w:multiLevelType w:val="multilevel"/>
    <w:tmpl w:val="5AC2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C1730"/>
    <w:multiLevelType w:val="multilevel"/>
    <w:tmpl w:val="931A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84575"/>
    <w:multiLevelType w:val="multilevel"/>
    <w:tmpl w:val="B3D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61FD9"/>
    <w:multiLevelType w:val="multilevel"/>
    <w:tmpl w:val="0584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06E42"/>
    <w:multiLevelType w:val="multilevel"/>
    <w:tmpl w:val="7588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C5F18"/>
    <w:multiLevelType w:val="multilevel"/>
    <w:tmpl w:val="D0B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0545A"/>
    <w:multiLevelType w:val="multilevel"/>
    <w:tmpl w:val="8B5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81A5D"/>
    <w:multiLevelType w:val="multilevel"/>
    <w:tmpl w:val="12E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C4303"/>
    <w:multiLevelType w:val="multilevel"/>
    <w:tmpl w:val="17F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B3F92"/>
    <w:multiLevelType w:val="multilevel"/>
    <w:tmpl w:val="1CE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168115">
    <w:abstractNumId w:val="5"/>
  </w:num>
  <w:num w:numId="2" w16cid:durableId="1264729352">
    <w:abstractNumId w:val="6"/>
  </w:num>
  <w:num w:numId="3" w16cid:durableId="1525095290">
    <w:abstractNumId w:val="0"/>
  </w:num>
  <w:num w:numId="4" w16cid:durableId="220023460">
    <w:abstractNumId w:val="7"/>
  </w:num>
  <w:num w:numId="5" w16cid:durableId="92096825">
    <w:abstractNumId w:val="10"/>
  </w:num>
  <w:num w:numId="6" w16cid:durableId="657656903">
    <w:abstractNumId w:val="4"/>
  </w:num>
  <w:num w:numId="7" w16cid:durableId="646781543">
    <w:abstractNumId w:val="12"/>
  </w:num>
  <w:num w:numId="8" w16cid:durableId="1450778878">
    <w:abstractNumId w:val="3"/>
  </w:num>
  <w:num w:numId="9" w16cid:durableId="314066448">
    <w:abstractNumId w:val="9"/>
  </w:num>
  <w:num w:numId="10" w16cid:durableId="631638164">
    <w:abstractNumId w:val="1"/>
  </w:num>
  <w:num w:numId="11" w16cid:durableId="1102069907">
    <w:abstractNumId w:val="8"/>
  </w:num>
  <w:num w:numId="12" w16cid:durableId="1024136302">
    <w:abstractNumId w:val="11"/>
  </w:num>
  <w:num w:numId="13" w16cid:durableId="1395619436">
    <w:abstractNumId w:val="13"/>
  </w:num>
  <w:num w:numId="14" w16cid:durableId="824855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5B"/>
    <w:rsid w:val="000A5C53"/>
    <w:rsid w:val="001148D2"/>
    <w:rsid w:val="007E0A5B"/>
    <w:rsid w:val="0092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132A"/>
  <w15:chartTrackingRefBased/>
  <w15:docId w15:val="{6749915E-4FE6-49C0-9A9D-69850657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A5B"/>
  </w:style>
  <w:style w:type="paragraph" w:styleId="Heading1">
    <w:name w:val="heading 1"/>
    <w:basedOn w:val="Normal"/>
    <w:link w:val="Heading1Char"/>
    <w:uiPriority w:val="9"/>
    <w:qFormat/>
    <w:rsid w:val="007E0A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0A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0A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A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E0A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0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2026-07-29T04:49:00Z</dcterms:created>
  <dcterms:modified xsi:type="dcterms:W3CDTF">2026-07-29T11:17:00Z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94a2c296-d0a0-4709-9989-b73d46c6bc9d</vt:lpwstr>
  </property>
</Properties>
</file>