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2C1A53">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Chapter 2: Financial Literacy</w:t>
      </w:r>
    </w:p>
    <w:p w14:paraId="0FFABA0C">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Class 5 – Importance of Money &amp; Saving</w:t>
      </w:r>
    </w:p>
    <w:p w14:paraId="20C0144F">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Learning Objectives</w:t>
      </w:r>
    </w:p>
    <w:p w14:paraId="03D7EC26">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After completing this lesson, students will be able to:</w:t>
      </w:r>
    </w:p>
    <w:p w14:paraId="0D8B324B">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Understand the concept and importance of money. </w:t>
      </w:r>
    </w:p>
    <w:p w14:paraId="30151B79">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Differentiate between needs and wants. </w:t>
      </w:r>
    </w:p>
    <w:p w14:paraId="34CBBB96">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Explain why saving money is important. </w:t>
      </w:r>
    </w:p>
    <w:p w14:paraId="06E8400A">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Identify different sources of income. </w:t>
      </w:r>
    </w:p>
    <w:p w14:paraId="16ED6B3E">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Develop good saving habits. </w:t>
      </w:r>
    </w:p>
    <w:p w14:paraId="2D37F86D">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Make responsible financial decisions in daily life. </w:t>
      </w:r>
    </w:p>
    <w:p w14:paraId="57422B5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25" o:spt="1" style="height:1.5pt;width:0pt;" fillcolor="#A0A0A0" filled="t" stroked="f" coordsize="21600,21600" o:hr="t" o:hrstd="t" o:hralign="center">
            <v:path/>
            <v:fill on="t" focussize="0,0"/>
            <v:stroke on="f"/>
            <v:imagedata o:title=""/>
            <o:lock v:ext="edit"/>
            <w10:wrap type="none"/>
            <w10:anchorlock/>
          </v:rect>
        </w:pict>
      </w:r>
    </w:p>
    <w:p w14:paraId="208575DC">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Introduction</w:t>
      </w:r>
    </w:p>
    <w:p w14:paraId="3B0736D0">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Money is an important part of our daily life. It helps us buy goods and services, pay bills, save for the future, and meet our daily needs. Learning how to earn, save, spend, and manage money wisely is called </w:t>
      </w:r>
      <w:r>
        <w:rPr>
          <w:rFonts w:ascii="Times New Roman" w:hAnsi="Times New Roman" w:eastAsia="Times New Roman" w:cs="Times New Roman"/>
          <w:b/>
          <w:bCs/>
          <w:sz w:val="24"/>
          <w:szCs w:val="24"/>
        </w:rPr>
        <w:t>Financial Literacy</w:t>
      </w:r>
      <w:r>
        <w:rPr>
          <w:rFonts w:ascii="Times New Roman" w:hAnsi="Times New Roman" w:eastAsia="Times New Roman" w:cs="Times New Roman"/>
          <w:sz w:val="24"/>
          <w:szCs w:val="24"/>
        </w:rPr>
        <w:t>. Developing good financial habits from a young age helps students become responsible and confident in managing money throughout their lives.</w:t>
      </w:r>
    </w:p>
    <w:p w14:paraId="1ECEA4C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26" o:spt="1" style="height:1.5pt;width:0pt;" fillcolor="#A0A0A0" filled="t" stroked="f" coordsize="21600,21600" o:hr="t" o:hrstd="t" o:hralign="center">
            <v:path/>
            <v:fill on="t" focussize="0,0"/>
            <v:stroke on="f"/>
            <v:imagedata o:title=""/>
            <o:lock v:ext="edit"/>
            <w10:wrap type="none"/>
            <w10:anchorlock/>
          </v:rect>
        </w:pict>
      </w:r>
    </w:p>
    <w:p w14:paraId="789335C2">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What is Financial Literacy?</w:t>
      </w:r>
    </w:p>
    <w:p w14:paraId="428255C7">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Financial Literacy</w:t>
      </w:r>
      <w:r>
        <w:rPr>
          <w:rFonts w:ascii="Times New Roman" w:hAnsi="Times New Roman" w:eastAsia="Times New Roman" w:cs="Times New Roman"/>
          <w:sz w:val="24"/>
          <w:szCs w:val="24"/>
        </w:rPr>
        <w:t xml:space="preserve"> is the knowledge and skills needed to manage money wisely. It includes learning how to earn, save, spend, budget, and make smart financial decisions.</w:t>
      </w:r>
    </w:p>
    <w:p w14:paraId="1D218857">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Benefits of Financial Literacy</w:t>
      </w:r>
    </w:p>
    <w:p w14:paraId="2A782B4D">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Helps manage money responsibly. </w:t>
      </w:r>
    </w:p>
    <w:p w14:paraId="5F21FD91">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Encourages regular saving. </w:t>
      </w:r>
    </w:p>
    <w:p w14:paraId="3609804A">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Reduces unnecessary spending. </w:t>
      </w:r>
    </w:p>
    <w:p w14:paraId="258B5DD8">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Supports future financial planning. </w:t>
      </w:r>
    </w:p>
    <w:p w14:paraId="6E9BDB77">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Develops responsible financial habits. </w:t>
      </w:r>
    </w:p>
    <w:p w14:paraId="6C3F66A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27" o:spt="1" style="height:1.5pt;width:0pt;" fillcolor="#A0A0A0" filled="t" stroked="f" coordsize="21600,21600" o:hr="t" o:hrstd="t" o:hralign="center">
            <v:path/>
            <v:fill on="t" focussize="0,0"/>
            <v:stroke on="f"/>
            <v:imagedata o:title=""/>
            <o:lock v:ext="edit"/>
            <w10:wrap type="none"/>
            <w10:anchorlock/>
          </v:rect>
        </w:pict>
      </w:r>
    </w:p>
    <w:p w14:paraId="57530431">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What is Money?</w:t>
      </w:r>
    </w:p>
    <w:p w14:paraId="26D4A3B2">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Money is a medium of exchange used to buy goods and services. It is accepted as payment for products and services.</w:t>
      </w:r>
    </w:p>
    <w:p w14:paraId="4698999D">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Functions of Money</w:t>
      </w:r>
    </w:p>
    <w:p w14:paraId="6749ED7B">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Buying goods and services. </w:t>
      </w:r>
    </w:p>
    <w:p w14:paraId="1A287289">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Paying bills. </w:t>
      </w:r>
    </w:p>
    <w:p w14:paraId="1CBEA5FF">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Saving for future needs. </w:t>
      </w:r>
    </w:p>
    <w:p w14:paraId="58F2F244">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Measuring the value of products. </w:t>
      </w:r>
    </w:p>
    <w:p w14:paraId="7B44F13E">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Supporting trade and business. </w:t>
      </w:r>
    </w:p>
    <w:p w14:paraId="1EE7CFD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28" o:spt="1" style="height:1.5pt;width:0pt;" fillcolor="#A0A0A0" filled="t" stroked="f" coordsize="21600,21600" o:hr="t" o:hrstd="t" o:hralign="center">
            <v:path/>
            <v:fill on="t" focussize="0,0"/>
            <v:stroke on="f"/>
            <v:imagedata o:title=""/>
            <o:lock v:ext="edit"/>
            <w10:wrap type="none"/>
            <w10:anchorlock/>
          </v:rect>
        </w:pict>
      </w:r>
    </w:p>
    <w:p w14:paraId="3E1DF9F9">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Evolution of Money</w:t>
      </w:r>
    </w:p>
    <w:p w14:paraId="1F0B9123">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Money has changed over time.</w:t>
      </w:r>
    </w:p>
    <w:p w14:paraId="19CBB0BA">
      <w:pPr>
        <w:numPr>
          <w:ilvl w:val="0"/>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Barter System</w:t>
      </w:r>
      <w:r>
        <w:rPr>
          <w:rFonts w:ascii="Times New Roman" w:hAnsi="Times New Roman" w:eastAsia="Times New Roman" w:cs="Times New Roman"/>
          <w:sz w:val="24"/>
          <w:szCs w:val="24"/>
        </w:rPr>
        <w:t xml:space="preserve"> – Exchanging goods for goods. </w:t>
      </w:r>
    </w:p>
    <w:p w14:paraId="36478E36">
      <w:pPr>
        <w:numPr>
          <w:ilvl w:val="0"/>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Coins</w:t>
      </w:r>
      <w:r>
        <w:rPr>
          <w:rFonts w:ascii="Times New Roman" w:hAnsi="Times New Roman" w:eastAsia="Times New Roman" w:cs="Times New Roman"/>
          <w:sz w:val="24"/>
          <w:szCs w:val="24"/>
        </w:rPr>
        <w:t xml:space="preserve"> – Metal currency introduced for trade. </w:t>
      </w:r>
    </w:p>
    <w:p w14:paraId="722781C2">
      <w:pPr>
        <w:numPr>
          <w:ilvl w:val="0"/>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Paper Currency</w:t>
      </w:r>
      <w:r>
        <w:rPr>
          <w:rFonts w:ascii="Times New Roman" w:hAnsi="Times New Roman" w:eastAsia="Times New Roman" w:cs="Times New Roman"/>
          <w:sz w:val="24"/>
          <w:szCs w:val="24"/>
        </w:rPr>
        <w:t xml:space="preserve"> – Notes issued by governments. </w:t>
      </w:r>
    </w:p>
    <w:p w14:paraId="70A9EF00">
      <w:pPr>
        <w:numPr>
          <w:ilvl w:val="0"/>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Digital Money</w:t>
      </w:r>
      <w:r>
        <w:rPr>
          <w:rFonts w:ascii="Times New Roman" w:hAnsi="Times New Roman" w:eastAsia="Times New Roman" w:cs="Times New Roman"/>
          <w:sz w:val="24"/>
          <w:szCs w:val="24"/>
        </w:rPr>
        <w:t xml:space="preserve"> – Online payments using banks and mobile apps. </w:t>
      </w:r>
    </w:p>
    <w:p w14:paraId="4242D93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29" o:spt="1" style="height:1.5pt;width:0pt;" fillcolor="#A0A0A0" filled="t" stroked="f" coordsize="21600,21600" o:hr="t" o:hrstd="t" o:hralign="center">
            <v:path/>
            <v:fill on="t" focussize="0,0"/>
            <v:stroke on="f"/>
            <v:imagedata o:title=""/>
            <o:lock v:ext="edit"/>
            <w10:wrap type="none"/>
            <w10:anchorlock/>
          </v:rect>
        </w:pict>
      </w:r>
    </w:p>
    <w:p w14:paraId="1993394B">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Importance of Money in Daily Life</w:t>
      </w:r>
    </w:p>
    <w:p w14:paraId="4009BBD3">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Money helps us to:</w:t>
      </w:r>
    </w:p>
    <w:p w14:paraId="507775BA">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Buy food and clothing. </w:t>
      </w:r>
    </w:p>
    <w:p w14:paraId="11EC45E0">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Pay school fees. </w:t>
      </w:r>
    </w:p>
    <w:p w14:paraId="30416C08">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Travel from one place to another. </w:t>
      </w:r>
    </w:p>
    <w:p w14:paraId="58DA3796">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Purchase books and educational materials. </w:t>
      </w:r>
    </w:p>
    <w:p w14:paraId="469356AD">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Pay electricity, water, and internet bills. </w:t>
      </w:r>
    </w:p>
    <w:p w14:paraId="1D70F4E1">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Save for emergencies. </w:t>
      </w:r>
    </w:p>
    <w:p w14:paraId="116F20E6">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Invest for the future. </w:t>
      </w:r>
    </w:p>
    <w:p w14:paraId="6F4DE42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0" o:spt="1" style="height:1.5pt;width:0pt;" fillcolor="#A0A0A0" filled="t" stroked="f" coordsize="21600,21600" o:hr="t" o:hrstd="t" o:hralign="center">
            <v:path/>
            <v:fill on="t" focussize="0,0"/>
            <v:stroke on="f"/>
            <v:imagedata o:title=""/>
            <o:lock v:ext="edit"/>
            <w10:wrap type="none"/>
            <w10:anchorlock/>
          </v:rect>
        </w:pict>
      </w:r>
    </w:p>
    <w:p w14:paraId="1A35B842">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Sources of Income</w:t>
      </w:r>
    </w:p>
    <w:p w14:paraId="19EA6F9B">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Income is the money earned by individuals or families.</w:t>
      </w:r>
    </w:p>
    <w:p w14:paraId="51C8468E">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Common Sources of Income</w:t>
      </w:r>
    </w:p>
    <w:p w14:paraId="0B4786BD">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Salary </w:t>
      </w:r>
    </w:p>
    <w:p w14:paraId="5208A945">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Business </w:t>
      </w:r>
    </w:p>
    <w:p w14:paraId="3152A724">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Farming </w:t>
      </w:r>
    </w:p>
    <w:p w14:paraId="4AE2D935">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Freelancing </w:t>
      </w:r>
    </w:p>
    <w:p w14:paraId="7BB3AAE1">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Investments </w:t>
      </w:r>
    </w:p>
    <w:p w14:paraId="36AF77C5">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Pension </w:t>
      </w:r>
    </w:p>
    <w:p w14:paraId="0492882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1" o:spt="1" style="height:1.5pt;width:0pt;" fillcolor="#A0A0A0" filled="t" stroked="f" coordsize="21600,21600" o:hr="t" o:hrstd="t" o:hralign="center">
            <v:path/>
            <v:fill on="t" focussize="0,0"/>
            <v:stroke on="f"/>
            <v:imagedata o:title=""/>
            <o:lock v:ext="edit"/>
            <w10:wrap type="none"/>
            <w10:anchorlock/>
          </v:rect>
        </w:pict>
      </w:r>
    </w:p>
    <w:p w14:paraId="047CF903">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Needs and Wants</w:t>
      </w:r>
    </w:p>
    <w:p w14:paraId="4969A335">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Needs</w:t>
      </w:r>
    </w:p>
    <w:p w14:paraId="74A70E27">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Needs are things that are essential for living.</w:t>
      </w:r>
    </w:p>
    <w:p w14:paraId="47D6EF92">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Examples</w:t>
      </w:r>
    </w:p>
    <w:p w14:paraId="1BB18231">
      <w:pPr>
        <w:numPr>
          <w:ilvl w:val="0"/>
          <w:numId w:val="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Food </w:t>
      </w:r>
    </w:p>
    <w:p w14:paraId="03DC5697">
      <w:pPr>
        <w:numPr>
          <w:ilvl w:val="0"/>
          <w:numId w:val="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Water </w:t>
      </w:r>
    </w:p>
    <w:p w14:paraId="36F28897">
      <w:pPr>
        <w:numPr>
          <w:ilvl w:val="0"/>
          <w:numId w:val="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Clothing </w:t>
      </w:r>
    </w:p>
    <w:p w14:paraId="116EE95E">
      <w:pPr>
        <w:numPr>
          <w:ilvl w:val="0"/>
          <w:numId w:val="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Shelter </w:t>
      </w:r>
    </w:p>
    <w:p w14:paraId="66FB6CD3">
      <w:pPr>
        <w:numPr>
          <w:ilvl w:val="0"/>
          <w:numId w:val="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Education </w:t>
      </w:r>
    </w:p>
    <w:p w14:paraId="568AC4E6">
      <w:pPr>
        <w:numPr>
          <w:ilvl w:val="0"/>
          <w:numId w:val="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Healthcare </w:t>
      </w:r>
    </w:p>
    <w:p w14:paraId="24B09B20">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Wants</w:t>
      </w:r>
    </w:p>
    <w:p w14:paraId="263BDFDC">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Wants are things that improve comfort but are not essential.</w:t>
      </w:r>
    </w:p>
    <w:p w14:paraId="6207CE77">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Examples</w:t>
      </w:r>
    </w:p>
    <w:p w14:paraId="60889960">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Video games </w:t>
      </w:r>
    </w:p>
    <w:p w14:paraId="7370D229">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Expensive gadgets </w:t>
      </w:r>
    </w:p>
    <w:p w14:paraId="4A3B6A60">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Fashion accessories </w:t>
      </w:r>
    </w:p>
    <w:p w14:paraId="646CCBE6">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Luxury items </w:t>
      </w:r>
    </w:p>
    <w:p w14:paraId="3CD72D64">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Entertainment subscriptions </w:t>
      </w:r>
    </w:p>
    <w:p w14:paraId="25F5325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2" o:spt="1" style="height:1.5pt;width:0pt;" fillcolor="#A0A0A0" filled="t" stroked="f" coordsize="21600,21600" o:hr="t" o:hrstd="t" o:hralign="center">
            <v:path/>
            <v:fill on="t" focussize="0,0"/>
            <v:stroke on="f"/>
            <v:imagedata o:title=""/>
            <o:lock v:ext="edit"/>
            <w10:wrap type="none"/>
            <w10:anchorlock/>
          </v:rect>
        </w:pict>
      </w:r>
    </w:p>
    <w:p w14:paraId="4A9810DC">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Difference Between Needs and Wants</w:t>
      </w:r>
    </w:p>
    <w:tbl>
      <w:tblPr>
        <w:tblStyle w:val="6"/>
        <w:tblW w:w="0" w:type="auto"/>
        <w:tblCellSpacing w:w="15" w:type="dxa"/>
        <w:tblInd w:w="0" w:type="dxa"/>
        <w:tblLayout w:type="autofit"/>
        <w:tblCellMar>
          <w:top w:w="15" w:type="dxa"/>
          <w:left w:w="15" w:type="dxa"/>
          <w:bottom w:w="15" w:type="dxa"/>
          <w:right w:w="15" w:type="dxa"/>
        </w:tblCellMar>
      </w:tblPr>
      <w:tblGrid>
        <w:gridCol w:w="2442"/>
        <w:gridCol w:w="3188"/>
      </w:tblGrid>
      <w:tr w14:paraId="5CBD734D">
        <w:tblPrEx>
          <w:tblCellMar>
            <w:top w:w="15" w:type="dxa"/>
            <w:left w:w="15" w:type="dxa"/>
            <w:bottom w:w="15" w:type="dxa"/>
            <w:right w:w="15" w:type="dxa"/>
          </w:tblCellMar>
        </w:tblPrEx>
        <w:trPr>
          <w:tblHeader/>
          <w:tblCellSpacing w:w="15" w:type="dxa"/>
        </w:trPr>
        <w:tc>
          <w:tcPr>
            <w:tcW w:w="0" w:type="auto"/>
            <w:vAlign w:val="center"/>
          </w:tcPr>
          <w:p w14:paraId="46CBB40B">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Needs</w:t>
            </w:r>
          </w:p>
        </w:tc>
        <w:tc>
          <w:tcPr>
            <w:tcW w:w="0" w:type="auto"/>
            <w:vAlign w:val="center"/>
          </w:tcPr>
          <w:p w14:paraId="0FC6E7F6">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Wants</w:t>
            </w:r>
          </w:p>
        </w:tc>
      </w:tr>
      <w:tr w14:paraId="69ADAFC7">
        <w:tblPrEx>
          <w:tblCellMar>
            <w:top w:w="15" w:type="dxa"/>
            <w:left w:w="15" w:type="dxa"/>
            <w:bottom w:w="15" w:type="dxa"/>
            <w:right w:w="15" w:type="dxa"/>
          </w:tblCellMar>
        </w:tblPrEx>
        <w:trPr>
          <w:tblCellSpacing w:w="15" w:type="dxa"/>
        </w:trPr>
        <w:tc>
          <w:tcPr>
            <w:tcW w:w="0" w:type="auto"/>
            <w:vAlign w:val="center"/>
          </w:tcPr>
          <w:p w14:paraId="6AFD2DE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Essential for living</w:t>
            </w:r>
          </w:p>
        </w:tc>
        <w:tc>
          <w:tcPr>
            <w:tcW w:w="0" w:type="auto"/>
            <w:vAlign w:val="center"/>
          </w:tcPr>
          <w:p w14:paraId="0DD619E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Improve comfort and enjoyment</w:t>
            </w:r>
          </w:p>
        </w:tc>
      </w:tr>
      <w:tr w14:paraId="5A3A5EEF">
        <w:tblPrEx>
          <w:tblCellMar>
            <w:top w:w="15" w:type="dxa"/>
            <w:left w:w="15" w:type="dxa"/>
            <w:bottom w:w="15" w:type="dxa"/>
            <w:right w:w="15" w:type="dxa"/>
          </w:tblCellMar>
        </w:tblPrEx>
        <w:trPr>
          <w:tblCellSpacing w:w="15" w:type="dxa"/>
        </w:trPr>
        <w:tc>
          <w:tcPr>
            <w:tcW w:w="0" w:type="auto"/>
            <w:vAlign w:val="center"/>
          </w:tcPr>
          <w:p w14:paraId="473D49D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Must be fulfilled first</w:t>
            </w:r>
          </w:p>
        </w:tc>
        <w:tc>
          <w:tcPr>
            <w:tcW w:w="0" w:type="auto"/>
            <w:vAlign w:val="center"/>
          </w:tcPr>
          <w:p w14:paraId="1546DA8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Can be postponed</w:t>
            </w:r>
          </w:p>
        </w:tc>
      </w:tr>
      <w:tr w14:paraId="47A7BF1A">
        <w:tblPrEx>
          <w:tblCellMar>
            <w:top w:w="15" w:type="dxa"/>
            <w:left w:w="15" w:type="dxa"/>
            <w:bottom w:w="15" w:type="dxa"/>
            <w:right w:w="15" w:type="dxa"/>
          </w:tblCellMar>
        </w:tblPrEx>
        <w:trPr>
          <w:tblCellSpacing w:w="15" w:type="dxa"/>
        </w:trPr>
        <w:tc>
          <w:tcPr>
            <w:tcW w:w="0" w:type="auto"/>
            <w:vAlign w:val="center"/>
          </w:tcPr>
          <w:p w14:paraId="0C58D44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Examples: Food, Shelter</w:t>
            </w:r>
          </w:p>
        </w:tc>
        <w:tc>
          <w:tcPr>
            <w:tcW w:w="0" w:type="auto"/>
            <w:vAlign w:val="center"/>
          </w:tcPr>
          <w:p w14:paraId="46D3D53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Examples: Toys, Luxury Items</w:t>
            </w:r>
          </w:p>
        </w:tc>
      </w:tr>
    </w:tbl>
    <w:p w14:paraId="095B28A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3" o:spt="1" style="height:1.5pt;width:0pt;" fillcolor="#A0A0A0" filled="t" stroked="f" coordsize="21600,21600" o:hr="t" o:hrstd="t" o:hralign="center">
            <v:path/>
            <v:fill on="t" focussize="0,0"/>
            <v:stroke on="f"/>
            <v:imagedata o:title=""/>
            <o:lock v:ext="edit"/>
            <w10:wrap type="none"/>
            <w10:anchorlock/>
          </v:rect>
        </w:pict>
      </w:r>
    </w:p>
    <w:p w14:paraId="09337134">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Importance of Saving Money</w:t>
      </w:r>
    </w:p>
    <w:p w14:paraId="158A85E6">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Saving means keeping a part of your money for future use.</w:t>
      </w:r>
    </w:p>
    <w:p w14:paraId="7E3F9042">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Benefits of Saving</w:t>
      </w:r>
    </w:p>
    <w:p w14:paraId="678E2DA8">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Helps during emergencies. </w:t>
      </w:r>
    </w:p>
    <w:p w14:paraId="547A85A2">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Achieves future goals. </w:t>
      </w:r>
    </w:p>
    <w:p w14:paraId="7B657E80">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Reduces financial stress. </w:t>
      </w:r>
    </w:p>
    <w:p w14:paraId="7FB2EEDB">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Encourages financial discipline. </w:t>
      </w:r>
    </w:p>
    <w:p w14:paraId="0E82393A">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Supports higher education and future plans. </w:t>
      </w:r>
    </w:p>
    <w:p w14:paraId="34DA2EA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4" o:spt="1" style="height:1.5pt;width:0pt;" fillcolor="#A0A0A0" filled="t" stroked="f" coordsize="21600,21600" o:hr="t" o:hrstd="t" o:hralign="center">
            <v:path/>
            <v:fill on="t" focussize="0,0"/>
            <v:stroke on="f"/>
            <v:imagedata o:title=""/>
            <o:lock v:ext="edit"/>
            <w10:wrap type="none"/>
            <w10:anchorlock/>
          </v:rect>
        </w:pict>
      </w:r>
    </w:p>
    <w:p w14:paraId="313D7D10">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Saving Habits for Students</w:t>
      </w:r>
    </w:p>
    <w:p w14:paraId="1EF39CF7">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Students can develop good saving habits by:</w:t>
      </w:r>
    </w:p>
    <w:p w14:paraId="02D97485">
      <w:pPr>
        <w:numPr>
          <w:ilvl w:val="0"/>
          <w:numId w:val="1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Saving a small amount regularly. </w:t>
      </w:r>
    </w:p>
    <w:p w14:paraId="6B57BC0D">
      <w:pPr>
        <w:numPr>
          <w:ilvl w:val="0"/>
          <w:numId w:val="1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Avoiding unnecessary purchases. </w:t>
      </w:r>
    </w:p>
    <w:p w14:paraId="1FD61F3C">
      <w:pPr>
        <w:numPr>
          <w:ilvl w:val="0"/>
          <w:numId w:val="1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Using a piggy bank or savings account. </w:t>
      </w:r>
    </w:p>
    <w:p w14:paraId="7479098D">
      <w:pPr>
        <w:numPr>
          <w:ilvl w:val="0"/>
          <w:numId w:val="1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Planning expenses before spending. </w:t>
      </w:r>
    </w:p>
    <w:p w14:paraId="62704E5F">
      <w:pPr>
        <w:numPr>
          <w:ilvl w:val="0"/>
          <w:numId w:val="1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Setting savings goals. </w:t>
      </w:r>
    </w:p>
    <w:p w14:paraId="097B7EF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5" o:spt="1" style="height:1.5pt;width:0pt;" fillcolor="#A0A0A0" filled="t" stroked="f" coordsize="21600,21600" o:hr="t" o:hrstd="t" o:hralign="center">
            <v:path/>
            <v:fill on="t" focussize="0,0"/>
            <v:stroke on="f"/>
            <v:imagedata o:title=""/>
            <o:lock v:ext="edit"/>
            <w10:wrap type="none"/>
            <w10:anchorlock/>
          </v:rect>
        </w:pict>
      </w:r>
    </w:p>
    <w:p w14:paraId="61C16A4B">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Piggy Bank and Savings Account</w:t>
      </w:r>
    </w:p>
    <w:p w14:paraId="5417A66C">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Piggy Bank</w:t>
      </w:r>
    </w:p>
    <w:p w14:paraId="2A585BA5">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 piggy bank helps children develop the habit of saving small amounts of money.</w:t>
      </w:r>
    </w:p>
    <w:p w14:paraId="1AC09DB0">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Savings Account</w:t>
      </w:r>
    </w:p>
    <w:p w14:paraId="6A6E2D1F">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 savings account is opened in a bank to keep money safe while earning interest.</w:t>
      </w:r>
    </w:p>
    <w:p w14:paraId="1FC5E35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6" o:spt="1" style="height:1.5pt;width:0pt;" fillcolor="#A0A0A0" filled="t" stroked="f" coordsize="21600,21600" o:hr="t" o:hrstd="t" o:hralign="center">
            <v:path/>
            <v:fill on="t" focussize="0,0"/>
            <v:stroke on="f"/>
            <v:imagedata o:title=""/>
            <o:lock v:ext="edit"/>
            <w10:wrap type="none"/>
            <w10:anchorlock/>
          </v:rect>
        </w:pict>
      </w:r>
    </w:p>
    <w:p w14:paraId="05AF5BB9">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Goal-Based Saving</w:t>
      </w:r>
    </w:p>
    <w:p w14:paraId="335E76E3">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Goal-based saving means saving money for a specific purpose.</w:t>
      </w:r>
    </w:p>
    <w:p w14:paraId="4A03C286">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Examples</w:t>
      </w:r>
    </w:p>
    <w:p w14:paraId="0D4A6347">
      <w:pPr>
        <w:numPr>
          <w:ilvl w:val="0"/>
          <w:numId w:val="1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Buying books. </w:t>
      </w:r>
    </w:p>
    <w:p w14:paraId="79CF510A">
      <w:pPr>
        <w:numPr>
          <w:ilvl w:val="0"/>
          <w:numId w:val="1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Purchasing a bicycle. </w:t>
      </w:r>
    </w:p>
    <w:p w14:paraId="2164D9F5">
      <w:pPr>
        <w:numPr>
          <w:ilvl w:val="0"/>
          <w:numId w:val="1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Paying school fees. </w:t>
      </w:r>
    </w:p>
    <w:p w14:paraId="350A4014">
      <w:pPr>
        <w:numPr>
          <w:ilvl w:val="0"/>
          <w:numId w:val="1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Saving for higher education. </w:t>
      </w:r>
    </w:p>
    <w:p w14:paraId="65492252">
      <w:pPr>
        <w:numPr>
          <w:ilvl w:val="0"/>
          <w:numId w:val="1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Buying a laptop. </w:t>
      </w:r>
    </w:p>
    <w:p w14:paraId="41B6829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7" o:spt="1" style="height:1.5pt;width:0pt;" fillcolor="#A0A0A0" filled="t" stroked="f" coordsize="21600,21600" o:hr="t" o:hrstd="t" o:hralign="center">
            <v:path/>
            <v:fill on="t" focussize="0,0"/>
            <v:stroke on="f"/>
            <v:imagedata o:title=""/>
            <o:lock v:ext="edit"/>
            <w10:wrap type="none"/>
            <w10:anchorlock/>
          </v:rect>
        </w:pict>
      </w:r>
    </w:p>
    <w:p w14:paraId="11BC12A1">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Emergency Savings</w:t>
      </w:r>
    </w:p>
    <w:p w14:paraId="77235A11">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Emergency savings are funds kept aside for unexpected situations.</w:t>
      </w:r>
    </w:p>
    <w:p w14:paraId="22432521">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Examples</w:t>
      </w:r>
    </w:p>
    <w:p w14:paraId="04F42CA6">
      <w:pPr>
        <w:numPr>
          <w:ilvl w:val="0"/>
          <w:numId w:val="1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Medical emergencies. </w:t>
      </w:r>
    </w:p>
    <w:p w14:paraId="26617EA0">
      <w:pPr>
        <w:numPr>
          <w:ilvl w:val="0"/>
          <w:numId w:val="1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Family emergencies. </w:t>
      </w:r>
    </w:p>
    <w:p w14:paraId="05437AF3">
      <w:pPr>
        <w:numPr>
          <w:ilvl w:val="0"/>
          <w:numId w:val="1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Repair expenses. </w:t>
      </w:r>
    </w:p>
    <w:p w14:paraId="08D05FF2">
      <w:pPr>
        <w:numPr>
          <w:ilvl w:val="0"/>
          <w:numId w:val="1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Natural disasters. </w:t>
      </w:r>
    </w:p>
    <w:p w14:paraId="3CFD8C1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8" o:spt="1" style="height:1.5pt;width:0pt;" fillcolor="#A0A0A0" filled="t" stroked="f" coordsize="21600,21600" o:hr="t" o:hrstd="t" o:hralign="center">
            <v:path/>
            <v:fill on="t" focussize="0,0"/>
            <v:stroke on="f"/>
            <v:imagedata o:title=""/>
            <o:lock v:ext="edit"/>
            <w10:wrap type="none"/>
            <w10:anchorlock/>
          </v:rect>
        </w:pict>
      </w:r>
    </w:p>
    <w:p w14:paraId="65F3817A">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Introduction to Interest</w:t>
      </w:r>
    </w:p>
    <w:p w14:paraId="49BB1796">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Interest is the extra money earned when money is deposited in a bank for a certain period.</w:t>
      </w:r>
    </w:p>
    <w:p w14:paraId="2984AF68">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Banks encourage saving by providing interest on savings accounts and fixed deposits.</w:t>
      </w:r>
    </w:p>
    <w:p w14:paraId="624A016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9" o:spt="1" style="height:1.5pt;width:0pt;" fillcolor="#A0A0A0" filled="t" stroked="f" coordsize="21600,21600" o:hr="t" o:hrstd="t" o:hralign="center">
            <v:path/>
            <v:fill on="t" focussize="0,0"/>
            <v:stroke on="f"/>
            <v:imagedata o:title=""/>
            <o:lock v:ext="edit"/>
            <w10:wrap type="none"/>
            <w10:anchorlock/>
          </v:rect>
        </w:pict>
      </w:r>
    </w:p>
    <w:p w14:paraId="4C256181">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Value of Money</w:t>
      </w:r>
    </w:p>
    <w:p w14:paraId="511A6076">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value of money means using it carefully and spending only when necessary.</w:t>
      </w:r>
    </w:p>
    <w:p w14:paraId="7BF37D75">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Students should learn to:</w:t>
      </w:r>
    </w:p>
    <w:p w14:paraId="4720F59A">
      <w:pPr>
        <w:numPr>
          <w:ilvl w:val="0"/>
          <w:numId w:val="1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Spend wisely. </w:t>
      </w:r>
    </w:p>
    <w:p w14:paraId="567AF7C6">
      <w:pPr>
        <w:numPr>
          <w:ilvl w:val="0"/>
          <w:numId w:val="1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Save regularly. </w:t>
      </w:r>
    </w:p>
    <w:p w14:paraId="4680572C">
      <w:pPr>
        <w:numPr>
          <w:ilvl w:val="0"/>
          <w:numId w:val="1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Avoid wasting money. </w:t>
      </w:r>
    </w:p>
    <w:p w14:paraId="449D1092">
      <w:pPr>
        <w:numPr>
          <w:ilvl w:val="0"/>
          <w:numId w:val="1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Respect the effort required to earn money. </w:t>
      </w:r>
    </w:p>
    <w:p w14:paraId="589185D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40" o:spt="1" style="height:1.5pt;width:0pt;" fillcolor="#A0A0A0" filled="t" stroked="f" coordsize="21600,21600" o:hr="t" o:hrstd="t" o:hralign="center">
            <v:path/>
            <v:fill on="t" focussize="0,0"/>
            <v:stroke on="f"/>
            <v:imagedata o:title=""/>
            <o:lock v:ext="edit"/>
            <w10:wrap type="none"/>
            <w10:anchorlock/>
          </v:rect>
        </w:pict>
      </w:r>
    </w:p>
    <w:p w14:paraId="61C91413">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Smart Spending Habits</w:t>
      </w:r>
    </w:p>
    <w:p w14:paraId="7A13FDDB">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Good spending habits include:</w:t>
      </w:r>
    </w:p>
    <w:p w14:paraId="6BFEBC68">
      <w:pPr>
        <w:numPr>
          <w:ilvl w:val="0"/>
          <w:numId w:val="1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Buying only what is needed. </w:t>
      </w:r>
    </w:p>
    <w:p w14:paraId="268ED9BE">
      <w:pPr>
        <w:numPr>
          <w:ilvl w:val="0"/>
          <w:numId w:val="1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Comparing prices before buying. </w:t>
      </w:r>
    </w:p>
    <w:p w14:paraId="51442085">
      <w:pPr>
        <w:numPr>
          <w:ilvl w:val="0"/>
          <w:numId w:val="1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Preparing a shopping list. </w:t>
      </w:r>
    </w:p>
    <w:p w14:paraId="3DA067A2">
      <w:pPr>
        <w:numPr>
          <w:ilvl w:val="0"/>
          <w:numId w:val="1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Avoiding impulse buying. </w:t>
      </w:r>
    </w:p>
    <w:p w14:paraId="4DB4791C">
      <w:pPr>
        <w:numPr>
          <w:ilvl w:val="0"/>
          <w:numId w:val="1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Saving before spending. </w:t>
      </w:r>
    </w:p>
    <w:p w14:paraId="1F96F70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41" o:spt="1" style="height:1.5pt;width:0pt;" fillcolor="#A0A0A0" filled="t" stroked="f" coordsize="21600,21600" o:hr="t" o:hrstd="t" o:hralign="center">
            <v:path/>
            <v:fill on="t" focussize="0,0"/>
            <v:stroke on="f"/>
            <v:imagedata o:title=""/>
            <o:lock v:ext="edit"/>
            <w10:wrap type="none"/>
            <w10:anchorlock/>
          </v:rect>
        </w:pict>
      </w:r>
    </w:p>
    <w:p w14:paraId="7D9052F5">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Financial Responsibility</w:t>
      </w:r>
    </w:p>
    <w:p w14:paraId="24CB8BC6">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Being financially responsible means making wise decisions about earning, spending, and saving money.</w:t>
      </w:r>
    </w:p>
    <w:p w14:paraId="2FBDEDB1">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Good Financial Habits</w:t>
      </w:r>
    </w:p>
    <w:p w14:paraId="24547313">
      <w:pPr>
        <w:numPr>
          <w:ilvl w:val="0"/>
          <w:numId w:val="1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Save regularly. </w:t>
      </w:r>
    </w:p>
    <w:p w14:paraId="56CF5639">
      <w:pPr>
        <w:numPr>
          <w:ilvl w:val="0"/>
          <w:numId w:val="1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Spend wisely. </w:t>
      </w:r>
    </w:p>
    <w:p w14:paraId="6B2BBCFE">
      <w:pPr>
        <w:numPr>
          <w:ilvl w:val="0"/>
          <w:numId w:val="1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Avoid unnecessary expenses. </w:t>
      </w:r>
    </w:p>
    <w:p w14:paraId="07FE58E2">
      <w:pPr>
        <w:numPr>
          <w:ilvl w:val="0"/>
          <w:numId w:val="1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Plan purchases. </w:t>
      </w:r>
    </w:p>
    <w:p w14:paraId="43A48C46">
      <w:pPr>
        <w:numPr>
          <w:ilvl w:val="0"/>
          <w:numId w:val="1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Respect family finances. </w:t>
      </w:r>
    </w:p>
    <w:p w14:paraId="1AA63FC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42" o:spt="1" style="height:1.5pt;width:0pt;" fillcolor="#A0A0A0" filled="t" stroked="f" coordsize="21600,21600" o:hr="t" o:hrstd="t" o:hralign="center">
            <v:path/>
            <v:fill on="t" focussize="0,0"/>
            <v:stroke on="f"/>
            <v:imagedata o:title=""/>
            <o:lock v:ext="edit"/>
            <w10:wrap type="none"/>
            <w10:anchorlock/>
          </v:rect>
        </w:pict>
      </w:r>
    </w:p>
    <w:p w14:paraId="76E9BA23">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Did You Know?</w:t>
      </w:r>
    </w:p>
    <w:p w14:paraId="7F96D2C9">
      <w:pPr>
        <w:numPr>
          <w:ilvl w:val="0"/>
          <w:numId w:val="1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habit of saving even a small amount regularly can grow into a significant fund over time. </w:t>
      </w:r>
    </w:p>
    <w:p w14:paraId="582175CF">
      <w:pPr>
        <w:numPr>
          <w:ilvl w:val="0"/>
          <w:numId w:val="1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Many banks offer savings accounts designed for children and students. </w:t>
      </w:r>
    </w:p>
    <w:p w14:paraId="16B16BBB">
      <w:pPr>
        <w:numPr>
          <w:ilvl w:val="0"/>
          <w:numId w:val="1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Digital payments are becoming increasingly common worldwide. </w:t>
      </w:r>
    </w:p>
    <w:p w14:paraId="2F7E9D22">
      <w:pPr>
        <w:numPr>
          <w:ilvl w:val="0"/>
          <w:numId w:val="1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Financial literacy is considered an essential life skill. </w:t>
      </w:r>
    </w:p>
    <w:p w14:paraId="275EDDA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43" o:spt="1" style="height:1.5pt;width:0pt;" fillcolor="#A0A0A0" filled="t" stroked="f" coordsize="21600,21600" o:hr="t" o:hrstd="t" o:hralign="center">
            <v:path/>
            <v:fill on="t" focussize="0,0"/>
            <v:stroke on="f"/>
            <v:imagedata o:title=""/>
            <o:lock v:ext="edit"/>
            <w10:wrap type="none"/>
            <w10:anchorlock/>
          </v:rect>
        </w:pict>
      </w:r>
    </w:p>
    <w:p w14:paraId="7D6ACB6C">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Points to Remember</w:t>
      </w:r>
    </w:p>
    <w:p w14:paraId="050AFA6E">
      <w:pPr>
        <w:numPr>
          <w:ilvl w:val="0"/>
          <w:numId w:val="1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Money is used to buy goods and services. </w:t>
      </w:r>
    </w:p>
    <w:p w14:paraId="1135FBBF">
      <w:pPr>
        <w:numPr>
          <w:ilvl w:val="0"/>
          <w:numId w:val="1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Financial literacy helps us manage money wisely. </w:t>
      </w:r>
    </w:p>
    <w:p w14:paraId="5F078130">
      <w:pPr>
        <w:numPr>
          <w:ilvl w:val="0"/>
          <w:numId w:val="1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Needs should be fulfilled before wants. </w:t>
      </w:r>
    </w:p>
    <w:p w14:paraId="3DF3EE1F">
      <w:pPr>
        <w:numPr>
          <w:ilvl w:val="0"/>
          <w:numId w:val="1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Saving money prepares us for future goals and emergencies. </w:t>
      </w:r>
    </w:p>
    <w:p w14:paraId="5202F360">
      <w:pPr>
        <w:numPr>
          <w:ilvl w:val="0"/>
          <w:numId w:val="1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Banks provide safe places to save money. </w:t>
      </w:r>
    </w:p>
    <w:p w14:paraId="563F9B17">
      <w:pPr>
        <w:numPr>
          <w:ilvl w:val="0"/>
          <w:numId w:val="1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Smart spending helps avoid unnecessary expenses. </w:t>
      </w:r>
    </w:p>
    <w:p w14:paraId="612DACCD">
      <w:pPr>
        <w:numPr>
          <w:ilvl w:val="0"/>
          <w:numId w:val="1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Financial responsibility begins with good daily habits. </w:t>
      </w:r>
    </w:p>
    <w:p w14:paraId="4BABB6FA">
      <w:r>
        <w:rPr>
          <w:rFonts w:ascii="Times New Roman" w:hAnsi="Times New Roman" w:eastAsia="Times New Roman" w:cs="Times New Roman"/>
          <w:sz w:val="24"/>
          <w:szCs w:val="24"/>
        </w:rPr>
        <w:pict>
          <v:rect id="_x0000_i1125" o:spt="1" style="height:1.5pt;width:0pt;" fillcolor="#A0A0A0" filled="t" stroked="f" coordsize="21600,21600" o:hr="t" o:hrstd="t" o:hralign="center">
            <v:path/>
            <v:fill on="t" focussize="0,0"/>
            <v:stroke on="f"/>
            <v:imagedata o:title=""/>
            <o:lock v:ext="edit"/>
            <w10:wrap type="none"/>
            <w10:anchorlock/>
          </v:rect>
        </w:pict>
      </w:r>
    </w:p>
    <w:p w14:paraId="0C6F6A17">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Chapter 2: Financial Literacy</w:t>
      </w:r>
    </w:p>
    <w:p w14:paraId="2945B4A5">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Class 6 – Banks, ATM, Debit Cards &amp; UPI</w:t>
      </w:r>
    </w:p>
    <w:p w14:paraId="722FF1EF">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Learning Objectives</w:t>
      </w:r>
    </w:p>
    <w:p w14:paraId="34614F6B">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After completing this lesson, students will be able to:</w:t>
      </w:r>
    </w:p>
    <w:p w14:paraId="14307D70">
      <w:pPr>
        <w:numPr>
          <w:ilvl w:val="0"/>
          <w:numId w:val="1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Understand the importance of banks and banking services. </w:t>
      </w:r>
    </w:p>
    <w:p w14:paraId="2348E2B1">
      <w:pPr>
        <w:numPr>
          <w:ilvl w:val="0"/>
          <w:numId w:val="1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Identify different types of bank accounts. </w:t>
      </w:r>
    </w:p>
    <w:p w14:paraId="3E2D7233">
      <w:pPr>
        <w:numPr>
          <w:ilvl w:val="0"/>
          <w:numId w:val="1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Explain the purpose of ATM, Debit Card, and Credit Card. </w:t>
      </w:r>
    </w:p>
    <w:p w14:paraId="7082D675">
      <w:pPr>
        <w:numPr>
          <w:ilvl w:val="0"/>
          <w:numId w:val="1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Understand the concept of UPI and digital payments. </w:t>
      </w:r>
    </w:p>
    <w:p w14:paraId="666A2EBA">
      <w:pPr>
        <w:numPr>
          <w:ilvl w:val="0"/>
          <w:numId w:val="1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Learn safe banking and online payment practices. </w:t>
      </w:r>
    </w:p>
    <w:p w14:paraId="128F88E3">
      <w:pPr>
        <w:numPr>
          <w:ilvl w:val="0"/>
          <w:numId w:val="1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Develop responsible financial habits while using banking services. </w:t>
      </w:r>
    </w:p>
    <w:p w14:paraId="278334D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44" o:spt="1" style="height:1.5pt;width:0pt;" fillcolor="#A0A0A0" filled="t" stroked="f" coordsize="21600,21600" o:hr="t" o:hrstd="t" o:hralign="center">
            <v:path/>
            <v:fill on="t" focussize="0,0"/>
            <v:stroke on="f"/>
            <v:imagedata o:title=""/>
            <o:lock v:ext="edit"/>
            <w10:wrap type="none"/>
            <w10:anchorlock/>
          </v:rect>
        </w:pict>
      </w:r>
    </w:p>
    <w:p w14:paraId="6F8F2E23">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Introduction</w:t>
      </w:r>
    </w:p>
    <w:p w14:paraId="62E9F597">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Banks play an important role in our daily lives by helping people save money, withdraw cash, transfer funds, and make secure digital payments. Today, technology has made banking faster and more convenient through </w:t>
      </w:r>
      <w:r>
        <w:rPr>
          <w:rFonts w:ascii="Times New Roman" w:hAnsi="Times New Roman" w:eastAsia="Times New Roman" w:cs="Times New Roman"/>
          <w:b/>
          <w:bCs/>
          <w:sz w:val="24"/>
          <w:szCs w:val="24"/>
        </w:rPr>
        <w:t>ATMs, Debit Cards, UPI, Internet Banking, and Mobile Banking</w:t>
      </w:r>
      <w:r>
        <w:rPr>
          <w:rFonts w:ascii="Times New Roman" w:hAnsi="Times New Roman" w:eastAsia="Times New Roman" w:cs="Times New Roman"/>
          <w:sz w:val="24"/>
          <w:szCs w:val="24"/>
        </w:rPr>
        <w:t>.</w:t>
      </w:r>
    </w:p>
    <w:p w14:paraId="447F8BE1">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Learning about banking helps students become financially responsible and use digital payment systems safely.</w:t>
      </w:r>
    </w:p>
    <w:p w14:paraId="6C26116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45" o:spt="1" style="height:1.5pt;width:0pt;" fillcolor="#A0A0A0" filled="t" stroked="f" coordsize="21600,21600" o:hr="t" o:hrstd="t" o:hralign="center">
            <v:path/>
            <v:fill on="t" focussize="0,0"/>
            <v:stroke on="f"/>
            <v:imagedata o:title=""/>
            <o:lock v:ext="edit"/>
            <w10:wrap type="none"/>
            <w10:anchorlock/>
          </v:rect>
        </w:pict>
      </w:r>
    </w:p>
    <w:p w14:paraId="0B766E05">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What is a Bank?</w:t>
      </w:r>
    </w:p>
    <w:p w14:paraId="596761F3">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 </w:t>
      </w:r>
      <w:r>
        <w:rPr>
          <w:rFonts w:ascii="Times New Roman" w:hAnsi="Times New Roman" w:eastAsia="Times New Roman" w:cs="Times New Roman"/>
          <w:b/>
          <w:bCs/>
          <w:sz w:val="24"/>
          <w:szCs w:val="24"/>
        </w:rPr>
        <w:t>Bank</w:t>
      </w:r>
      <w:r>
        <w:rPr>
          <w:rFonts w:ascii="Times New Roman" w:hAnsi="Times New Roman" w:eastAsia="Times New Roman" w:cs="Times New Roman"/>
          <w:sz w:val="24"/>
          <w:szCs w:val="24"/>
        </w:rPr>
        <w:t xml:space="preserve"> is a financial institution that accepts deposits, keeps money safe, provides loans, and offers various financial services to individuals and businesses.</w:t>
      </w:r>
    </w:p>
    <w:p w14:paraId="6E25809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46" o:spt="1" style="height:1.5pt;width:0pt;" fillcolor="#A0A0A0" filled="t" stroked="f" coordsize="21600,21600" o:hr="t" o:hrstd="t" o:hralign="center">
            <v:path/>
            <v:fill on="t" focussize="0,0"/>
            <v:stroke on="f"/>
            <v:imagedata o:title=""/>
            <o:lock v:ext="edit"/>
            <w10:wrap type="none"/>
            <w10:anchorlock/>
          </v:rect>
        </w:pict>
      </w:r>
    </w:p>
    <w:p w14:paraId="2FC30E7A">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Functions of a Bank</w:t>
      </w:r>
    </w:p>
    <w:p w14:paraId="690F2E44">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Banks perform many important functions:</w:t>
      </w:r>
    </w:p>
    <w:p w14:paraId="066EDFA4">
      <w:pPr>
        <w:numPr>
          <w:ilvl w:val="0"/>
          <w:numId w:val="1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Accept money deposits. </w:t>
      </w:r>
    </w:p>
    <w:p w14:paraId="6686507F">
      <w:pPr>
        <w:numPr>
          <w:ilvl w:val="0"/>
          <w:numId w:val="1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Keep money safe. </w:t>
      </w:r>
    </w:p>
    <w:p w14:paraId="49CB01A3">
      <w:pPr>
        <w:numPr>
          <w:ilvl w:val="0"/>
          <w:numId w:val="1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Allow cash withdrawals. </w:t>
      </w:r>
    </w:p>
    <w:p w14:paraId="0C0A9A77">
      <w:pPr>
        <w:numPr>
          <w:ilvl w:val="0"/>
          <w:numId w:val="1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Transfer money between accounts. </w:t>
      </w:r>
    </w:p>
    <w:p w14:paraId="0DD48F51">
      <w:pPr>
        <w:numPr>
          <w:ilvl w:val="0"/>
          <w:numId w:val="1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Provide loans. </w:t>
      </w:r>
    </w:p>
    <w:p w14:paraId="2E8ABFDD">
      <w:pPr>
        <w:numPr>
          <w:ilvl w:val="0"/>
          <w:numId w:val="1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Issue ATM and Debit Cards. </w:t>
      </w:r>
    </w:p>
    <w:p w14:paraId="1BEF45EC">
      <w:pPr>
        <w:numPr>
          <w:ilvl w:val="0"/>
          <w:numId w:val="1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Support digital payments. </w:t>
      </w:r>
    </w:p>
    <w:p w14:paraId="455A30E5">
      <w:pPr>
        <w:numPr>
          <w:ilvl w:val="0"/>
          <w:numId w:val="1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Encourage saving habits. </w:t>
      </w:r>
    </w:p>
    <w:p w14:paraId="3012A9F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47" o:spt="1" style="height:1.5pt;width:0pt;" fillcolor="#A0A0A0" filled="t" stroked="f" coordsize="21600,21600" o:hr="t" o:hrstd="t" o:hralign="center">
            <v:path/>
            <v:fill on="t" focussize="0,0"/>
            <v:stroke on="f"/>
            <v:imagedata o:title=""/>
            <o:lock v:ext="edit"/>
            <w10:wrap type="none"/>
            <w10:anchorlock/>
          </v:rect>
        </w:pict>
      </w:r>
    </w:p>
    <w:p w14:paraId="570E59D7">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Types of Bank Accounts</w:t>
      </w:r>
    </w:p>
    <w:p w14:paraId="5C997E65">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Savings Account</w:t>
      </w:r>
    </w:p>
    <w:p w14:paraId="0792DB1C">
      <w:pPr>
        <w:numPr>
          <w:ilvl w:val="0"/>
          <w:numId w:val="2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Used to save money safely. </w:t>
      </w:r>
    </w:p>
    <w:p w14:paraId="27EC82A9">
      <w:pPr>
        <w:numPr>
          <w:ilvl w:val="0"/>
          <w:numId w:val="2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Suitable for students and families. </w:t>
      </w:r>
    </w:p>
    <w:p w14:paraId="375D5DCB">
      <w:pPr>
        <w:numPr>
          <w:ilvl w:val="0"/>
          <w:numId w:val="2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Earns interest on deposits. </w:t>
      </w:r>
    </w:p>
    <w:p w14:paraId="13E40AC4">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Current Account</w:t>
      </w:r>
    </w:p>
    <w:p w14:paraId="2E7DC8C3">
      <w:pPr>
        <w:numPr>
          <w:ilvl w:val="0"/>
          <w:numId w:val="2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Mainly used by businesses. </w:t>
      </w:r>
    </w:p>
    <w:p w14:paraId="2A8BA63A">
      <w:pPr>
        <w:numPr>
          <w:ilvl w:val="0"/>
          <w:numId w:val="2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Allows frequent transactions. </w:t>
      </w:r>
    </w:p>
    <w:p w14:paraId="4A74BA30">
      <w:pPr>
        <w:numPr>
          <w:ilvl w:val="0"/>
          <w:numId w:val="2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Generally does not earn interest. </w:t>
      </w:r>
    </w:p>
    <w:p w14:paraId="7B17A956">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Fixed Deposit (FD) – Introduction</w:t>
      </w:r>
    </w:p>
    <w:p w14:paraId="55C849A4">
      <w:pPr>
        <w:numPr>
          <w:ilvl w:val="0"/>
          <w:numId w:val="2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Money is deposited for a fixed period. </w:t>
      </w:r>
    </w:p>
    <w:p w14:paraId="7FBE0D17">
      <w:pPr>
        <w:numPr>
          <w:ilvl w:val="0"/>
          <w:numId w:val="2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Offers a higher rate of interest than a savings account. </w:t>
      </w:r>
    </w:p>
    <w:p w14:paraId="39091681">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Recurring Deposit (RD) – Introduction</w:t>
      </w:r>
    </w:p>
    <w:p w14:paraId="2CB1231D">
      <w:pPr>
        <w:numPr>
          <w:ilvl w:val="0"/>
          <w:numId w:val="2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 fixed amount is deposited every month. </w:t>
      </w:r>
    </w:p>
    <w:p w14:paraId="229CD79E">
      <w:pPr>
        <w:numPr>
          <w:ilvl w:val="0"/>
          <w:numId w:val="2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Encourages regular saving. </w:t>
      </w:r>
    </w:p>
    <w:p w14:paraId="7608983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48" o:spt="1" style="height:1.5pt;width:0pt;" fillcolor="#A0A0A0" filled="t" stroked="f" coordsize="21600,21600" o:hr="t" o:hrstd="t" o:hralign="center">
            <v:path/>
            <v:fill on="t" focussize="0,0"/>
            <v:stroke on="f"/>
            <v:imagedata o:title=""/>
            <o:lock v:ext="edit"/>
            <w10:wrap type="none"/>
            <w10:anchorlock/>
          </v:rect>
        </w:pict>
      </w:r>
    </w:p>
    <w:p w14:paraId="42C3A129">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ATM (Automated Teller Machine)</w:t>
      </w:r>
    </w:p>
    <w:p w14:paraId="660A8A6B">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An </w:t>
      </w:r>
      <w:r>
        <w:rPr>
          <w:rFonts w:ascii="Times New Roman" w:hAnsi="Times New Roman" w:eastAsia="Times New Roman" w:cs="Times New Roman"/>
          <w:b/>
          <w:bCs/>
          <w:sz w:val="24"/>
          <w:szCs w:val="24"/>
        </w:rPr>
        <w:t>ATM</w:t>
      </w:r>
      <w:r>
        <w:rPr>
          <w:rFonts w:ascii="Times New Roman" w:hAnsi="Times New Roman" w:eastAsia="Times New Roman" w:cs="Times New Roman"/>
          <w:sz w:val="24"/>
          <w:szCs w:val="24"/>
        </w:rPr>
        <w:t xml:space="preserve"> is a machine that allows customers to access banking services without visiting a bank branch.</w:t>
      </w:r>
    </w:p>
    <w:p w14:paraId="3D6D139F">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Uses of an ATM</w:t>
      </w:r>
    </w:p>
    <w:p w14:paraId="1C96920E">
      <w:pPr>
        <w:numPr>
          <w:ilvl w:val="0"/>
          <w:numId w:val="2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Withdraw cash. </w:t>
      </w:r>
    </w:p>
    <w:p w14:paraId="576DEE03">
      <w:pPr>
        <w:numPr>
          <w:ilvl w:val="0"/>
          <w:numId w:val="2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Check account balance. </w:t>
      </w:r>
    </w:p>
    <w:p w14:paraId="2F50DB82">
      <w:pPr>
        <w:numPr>
          <w:ilvl w:val="0"/>
          <w:numId w:val="2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Print mini statements. </w:t>
      </w:r>
    </w:p>
    <w:p w14:paraId="4C01CBB7">
      <w:pPr>
        <w:numPr>
          <w:ilvl w:val="0"/>
          <w:numId w:val="2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Change ATM PIN. </w:t>
      </w:r>
    </w:p>
    <w:p w14:paraId="7BF0FBE0">
      <w:pPr>
        <w:numPr>
          <w:ilvl w:val="0"/>
          <w:numId w:val="2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Deposit cash (at selected ATMs). </w:t>
      </w:r>
    </w:p>
    <w:p w14:paraId="66FBBCC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49" o:spt="1" style="height:1.5pt;width:0pt;" fillcolor="#A0A0A0" filled="t" stroked="f" coordsize="21600,21600" o:hr="t" o:hrstd="t" o:hralign="center">
            <v:path/>
            <v:fill on="t" focussize="0,0"/>
            <v:stroke on="f"/>
            <v:imagedata o:title=""/>
            <o:lock v:ext="edit"/>
            <w10:wrap type="none"/>
            <w10:anchorlock/>
          </v:rect>
        </w:pict>
      </w:r>
    </w:p>
    <w:p w14:paraId="62852608">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ATM Card</w:t>
      </w:r>
    </w:p>
    <w:p w14:paraId="2910ECA8">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An </w:t>
      </w:r>
      <w:r>
        <w:rPr>
          <w:rFonts w:ascii="Times New Roman" w:hAnsi="Times New Roman" w:eastAsia="Times New Roman" w:cs="Times New Roman"/>
          <w:b/>
          <w:bCs/>
          <w:sz w:val="24"/>
          <w:szCs w:val="24"/>
        </w:rPr>
        <w:t>ATM Card</w:t>
      </w:r>
      <w:r>
        <w:rPr>
          <w:rFonts w:ascii="Times New Roman" w:hAnsi="Times New Roman" w:eastAsia="Times New Roman" w:cs="Times New Roman"/>
          <w:sz w:val="24"/>
          <w:szCs w:val="24"/>
        </w:rPr>
        <w:t xml:space="preserve"> is issued by a bank to access ATM services.</w:t>
      </w:r>
    </w:p>
    <w:p w14:paraId="0953A427">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Features</w:t>
      </w:r>
    </w:p>
    <w:p w14:paraId="68CD2BB4">
      <w:pPr>
        <w:numPr>
          <w:ilvl w:val="0"/>
          <w:numId w:val="2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Used for cash withdrawal. </w:t>
      </w:r>
    </w:p>
    <w:p w14:paraId="221299CB">
      <w:pPr>
        <w:numPr>
          <w:ilvl w:val="0"/>
          <w:numId w:val="2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Requires a Personal Identification Number (PIN). </w:t>
      </w:r>
    </w:p>
    <w:p w14:paraId="3EA2CED2">
      <w:pPr>
        <w:numPr>
          <w:ilvl w:val="0"/>
          <w:numId w:val="2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Must be kept safe and secure. </w:t>
      </w:r>
    </w:p>
    <w:p w14:paraId="06E5327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50" o:spt="1" style="height:1.5pt;width:0pt;" fillcolor="#A0A0A0" filled="t" stroked="f" coordsize="21600,21600" o:hr="t" o:hrstd="t" o:hralign="center">
            <v:path/>
            <v:fill on="t" focussize="0,0"/>
            <v:stroke on="f"/>
            <v:imagedata o:title=""/>
            <o:lock v:ext="edit"/>
            <w10:wrap type="none"/>
            <w10:anchorlock/>
          </v:rect>
        </w:pict>
      </w:r>
    </w:p>
    <w:p w14:paraId="21CDF9D1">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Debit Card</w:t>
      </w:r>
    </w:p>
    <w:p w14:paraId="75F580B1">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 </w:t>
      </w:r>
      <w:r>
        <w:rPr>
          <w:rFonts w:ascii="Times New Roman" w:hAnsi="Times New Roman" w:eastAsia="Times New Roman" w:cs="Times New Roman"/>
          <w:b/>
          <w:bCs/>
          <w:sz w:val="24"/>
          <w:szCs w:val="24"/>
        </w:rPr>
        <w:t>Debit Card</w:t>
      </w:r>
      <w:r>
        <w:rPr>
          <w:rFonts w:ascii="Times New Roman" w:hAnsi="Times New Roman" w:eastAsia="Times New Roman" w:cs="Times New Roman"/>
          <w:sz w:val="24"/>
          <w:szCs w:val="24"/>
        </w:rPr>
        <w:t xml:space="preserve"> allows customers to pay directly from their bank account.</w:t>
      </w:r>
    </w:p>
    <w:p w14:paraId="66570839">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Uses</w:t>
      </w:r>
    </w:p>
    <w:p w14:paraId="33E371B6">
      <w:pPr>
        <w:numPr>
          <w:ilvl w:val="0"/>
          <w:numId w:val="2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Shopping at stores. </w:t>
      </w:r>
    </w:p>
    <w:p w14:paraId="378E2863">
      <w:pPr>
        <w:numPr>
          <w:ilvl w:val="0"/>
          <w:numId w:val="2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Online purchases. </w:t>
      </w:r>
    </w:p>
    <w:p w14:paraId="63B02C90">
      <w:pPr>
        <w:numPr>
          <w:ilvl w:val="0"/>
          <w:numId w:val="2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ATM cash withdrawal. </w:t>
      </w:r>
    </w:p>
    <w:p w14:paraId="78AA7EE7">
      <w:pPr>
        <w:numPr>
          <w:ilvl w:val="0"/>
          <w:numId w:val="2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Digital payments. </w:t>
      </w:r>
    </w:p>
    <w:p w14:paraId="3FD36804">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Advantages</w:t>
      </w:r>
    </w:p>
    <w:p w14:paraId="2C4A4449">
      <w:pPr>
        <w:numPr>
          <w:ilvl w:val="0"/>
          <w:numId w:val="2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Easy to use. </w:t>
      </w:r>
    </w:p>
    <w:p w14:paraId="382A6E66">
      <w:pPr>
        <w:numPr>
          <w:ilvl w:val="0"/>
          <w:numId w:val="2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Safe alternative to carrying cash. </w:t>
      </w:r>
    </w:p>
    <w:p w14:paraId="4EDA1CA4">
      <w:pPr>
        <w:numPr>
          <w:ilvl w:val="0"/>
          <w:numId w:val="2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Payments are deducted directly from the bank account. </w:t>
      </w:r>
    </w:p>
    <w:p w14:paraId="2089946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51" o:spt="1" style="height:1.5pt;width:0pt;" fillcolor="#A0A0A0" filled="t" stroked="f" coordsize="21600,21600" o:hr="t" o:hrstd="t" o:hralign="center">
            <v:path/>
            <v:fill on="t" focussize="0,0"/>
            <v:stroke on="f"/>
            <v:imagedata o:title=""/>
            <o:lock v:ext="edit"/>
            <w10:wrap type="none"/>
            <w10:anchorlock/>
          </v:rect>
        </w:pict>
      </w:r>
    </w:p>
    <w:p w14:paraId="590ED835">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Credit Card (Introduction)</w:t>
      </w:r>
    </w:p>
    <w:p w14:paraId="29894A36">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 </w:t>
      </w:r>
      <w:r>
        <w:rPr>
          <w:rFonts w:ascii="Times New Roman" w:hAnsi="Times New Roman" w:eastAsia="Times New Roman" w:cs="Times New Roman"/>
          <w:b/>
          <w:bCs/>
          <w:sz w:val="24"/>
          <w:szCs w:val="24"/>
        </w:rPr>
        <w:t>Credit Card</w:t>
      </w:r>
      <w:r>
        <w:rPr>
          <w:rFonts w:ascii="Times New Roman" w:hAnsi="Times New Roman" w:eastAsia="Times New Roman" w:cs="Times New Roman"/>
          <w:sz w:val="24"/>
          <w:szCs w:val="24"/>
        </w:rPr>
        <w:t xml:space="preserve"> allows users to borrow money from the bank up to a fixed limit and repay it later.</w:t>
      </w:r>
    </w:p>
    <w:p w14:paraId="12F0D51C">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Features</w:t>
      </w:r>
    </w:p>
    <w:p w14:paraId="3C2C3E55">
      <w:pPr>
        <w:numPr>
          <w:ilvl w:val="0"/>
          <w:numId w:val="2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Used for shopping and online payments. </w:t>
      </w:r>
    </w:p>
    <w:p w14:paraId="08600E56">
      <w:pPr>
        <w:numPr>
          <w:ilvl w:val="0"/>
          <w:numId w:val="2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Requires timely repayment. </w:t>
      </w:r>
    </w:p>
    <w:p w14:paraId="6812A958">
      <w:pPr>
        <w:numPr>
          <w:ilvl w:val="0"/>
          <w:numId w:val="2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Suitable for responsible spending. </w:t>
      </w:r>
    </w:p>
    <w:p w14:paraId="2EF7865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52" o:spt="1" style="height:1.5pt;width:0pt;" fillcolor="#A0A0A0" filled="t" stroked="f" coordsize="21600,21600" o:hr="t" o:hrstd="t" o:hralign="center">
            <v:path/>
            <v:fill on="t" focussize="0,0"/>
            <v:stroke on="f"/>
            <v:imagedata o:title=""/>
            <o:lock v:ext="edit"/>
            <w10:wrap type="none"/>
            <w10:anchorlock/>
          </v:rect>
        </w:pict>
      </w:r>
    </w:p>
    <w:p w14:paraId="68E96443">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PIN (Personal Identification Number)</w:t>
      </w:r>
    </w:p>
    <w:p w14:paraId="5CB84211">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 </w:t>
      </w:r>
      <w:r>
        <w:rPr>
          <w:rFonts w:ascii="Times New Roman" w:hAnsi="Times New Roman" w:eastAsia="Times New Roman" w:cs="Times New Roman"/>
          <w:b/>
          <w:bCs/>
          <w:sz w:val="24"/>
          <w:szCs w:val="24"/>
        </w:rPr>
        <w:t>PIN</w:t>
      </w:r>
      <w:r>
        <w:rPr>
          <w:rFonts w:ascii="Times New Roman" w:hAnsi="Times New Roman" w:eastAsia="Times New Roman" w:cs="Times New Roman"/>
          <w:sz w:val="24"/>
          <w:szCs w:val="24"/>
        </w:rPr>
        <w:t xml:space="preserve"> is a secret number used to protect ATM and Debit Card transactions.</w:t>
      </w:r>
    </w:p>
    <w:p w14:paraId="23CB7D50">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Safety Tips</w:t>
      </w:r>
    </w:p>
    <w:p w14:paraId="5093388F">
      <w:pPr>
        <w:numPr>
          <w:ilvl w:val="0"/>
          <w:numId w:val="2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Never share your PIN with anyone. </w:t>
      </w:r>
    </w:p>
    <w:p w14:paraId="3AED9F44">
      <w:pPr>
        <w:numPr>
          <w:ilvl w:val="0"/>
          <w:numId w:val="2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 a strong PIN. </w:t>
      </w:r>
    </w:p>
    <w:p w14:paraId="4903BAF6">
      <w:pPr>
        <w:numPr>
          <w:ilvl w:val="0"/>
          <w:numId w:val="2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Change your PIN regularly. </w:t>
      </w:r>
    </w:p>
    <w:p w14:paraId="2F283F3E">
      <w:pPr>
        <w:numPr>
          <w:ilvl w:val="0"/>
          <w:numId w:val="2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Cover the keypad while entering the PIN. </w:t>
      </w:r>
    </w:p>
    <w:p w14:paraId="360EF92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53" o:spt="1" style="height:1.5pt;width:0pt;" fillcolor="#A0A0A0" filled="t" stroked="f" coordsize="21600,21600" o:hr="t" o:hrstd="t" o:hralign="center">
            <v:path/>
            <v:fill on="t" focussize="0,0"/>
            <v:stroke on="f"/>
            <v:imagedata o:title=""/>
            <o:lock v:ext="edit"/>
            <w10:wrap type="none"/>
            <w10:anchorlock/>
          </v:rect>
        </w:pict>
      </w:r>
    </w:p>
    <w:p w14:paraId="77782507">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UPI (Unified Payments Interface)</w:t>
      </w:r>
    </w:p>
    <w:p w14:paraId="573166AB">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UPI</w:t>
      </w:r>
      <w:r>
        <w:rPr>
          <w:rFonts w:ascii="Times New Roman" w:hAnsi="Times New Roman" w:eastAsia="Times New Roman" w:cs="Times New Roman"/>
          <w:sz w:val="24"/>
          <w:szCs w:val="24"/>
        </w:rPr>
        <w:t xml:space="preserve"> is a digital payment system that allows instant money transfers between bank accounts using a mobile phone.</w:t>
      </w:r>
    </w:p>
    <w:p w14:paraId="1D3C81F8">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Benefits of UPI</w:t>
      </w:r>
    </w:p>
    <w:p w14:paraId="3552C463">
      <w:pPr>
        <w:numPr>
          <w:ilvl w:val="0"/>
          <w:numId w:val="3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Fast and easy. </w:t>
      </w:r>
    </w:p>
    <w:p w14:paraId="4344D3C5">
      <w:pPr>
        <w:numPr>
          <w:ilvl w:val="0"/>
          <w:numId w:val="3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Available 24/7. </w:t>
      </w:r>
    </w:p>
    <w:p w14:paraId="427D032F">
      <w:pPr>
        <w:numPr>
          <w:ilvl w:val="0"/>
          <w:numId w:val="3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Secure transactions. </w:t>
      </w:r>
    </w:p>
    <w:p w14:paraId="50EFFB03">
      <w:pPr>
        <w:numPr>
          <w:ilvl w:val="0"/>
          <w:numId w:val="3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No need to carry cash. </w:t>
      </w:r>
    </w:p>
    <w:p w14:paraId="217D933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54" o:spt="1" style="height:1.5pt;width:0pt;" fillcolor="#A0A0A0" filled="t" stroked="f" coordsize="21600,21600" o:hr="t" o:hrstd="t" o:hralign="center">
            <v:path/>
            <v:fill on="t" focussize="0,0"/>
            <v:stroke on="f"/>
            <v:imagedata o:title=""/>
            <o:lock v:ext="edit"/>
            <w10:wrap type="none"/>
            <w10:anchorlock/>
          </v:rect>
        </w:pict>
      </w:r>
    </w:p>
    <w:p w14:paraId="698622E9">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QR Code Payments</w:t>
      </w:r>
    </w:p>
    <w:p w14:paraId="59F634BC">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 </w:t>
      </w:r>
      <w:r>
        <w:rPr>
          <w:rFonts w:ascii="Times New Roman" w:hAnsi="Times New Roman" w:eastAsia="Times New Roman" w:cs="Times New Roman"/>
          <w:b/>
          <w:bCs/>
          <w:sz w:val="24"/>
          <w:szCs w:val="24"/>
        </w:rPr>
        <w:t>QR (Quick Response) Code</w:t>
      </w:r>
      <w:r>
        <w:rPr>
          <w:rFonts w:ascii="Times New Roman" w:hAnsi="Times New Roman" w:eastAsia="Times New Roman" w:cs="Times New Roman"/>
          <w:sz w:val="24"/>
          <w:szCs w:val="24"/>
        </w:rPr>
        <w:t xml:space="preserve"> is a barcode that can be scanned using a mobile banking or UPI app to make payments instantly.</w:t>
      </w:r>
    </w:p>
    <w:p w14:paraId="5552064F">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Advantages</w:t>
      </w:r>
    </w:p>
    <w:p w14:paraId="46C8E1C3">
      <w:pPr>
        <w:numPr>
          <w:ilvl w:val="0"/>
          <w:numId w:val="3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Quick payment process. </w:t>
      </w:r>
    </w:p>
    <w:p w14:paraId="2389C03F">
      <w:pPr>
        <w:numPr>
          <w:ilvl w:val="0"/>
          <w:numId w:val="3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Contactless transactions. </w:t>
      </w:r>
    </w:p>
    <w:p w14:paraId="76A0F285">
      <w:pPr>
        <w:numPr>
          <w:ilvl w:val="0"/>
          <w:numId w:val="3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Easy for customers and businesses. </w:t>
      </w:r>
    </w:p>
    <w:p w14:paraId="1784DD0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55" o:spt="1" style="height:1.5pt;width:0pt;" fillcolor="#A0A0A0" filled="t" stroked="f" coordsize="21600,21600" o:hr="t" o:hrstd="t" o:hralign="center">
            <v:path/>
            <v:fill on="t" focussize="0,0"/>
            <v:stroke on="f"/>
            <v:imagedata o:title=""/>
            <o:lock v:ext="edit"/>
            <w10:wrap type="none"/>
            <w10:anchorlock/>
          </v:rect>
        </w:pict>
      </w:r>
    </w:p>
    <w:p w14:paraId="5F1FB04D">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Internet Banking</w:t>
      </w:r>
    </w:p>
    <w:p w14:paraId="5DBB6F9C">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Internet Banking allows customers to access banking services through a secure website.</w:t>
      </w:r>
    </w:p>
    <w:p w14:paraId="7AB59440">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Services</w:t>
      </w:r>
    </w:p>
    <w:p w14:paraId="230560A0">
      <w:pPr>
        <w:numPr>
          <w:ilvl w:val="0"/>
          <w:numId w:val="3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Transfer money. </w:t>
      </w:r>
    </w:p>
    <w:p w14:paraId="205899E4">
      <w:pPr>
        <w:numPr>
          <w:ilvl w:val="0"/>
          <w:numId w:val="3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Pay bills. </w:t>
      </w:r>
    </w:p>
    <w:p w14:paraId="02148969">
      <w:pPr>
        <w:numPr>
          <w:ilvl w:val="0"/>
          <w:numId w:val="3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Check account balance. </w:t>
      </w:r>
    </w:p>
    <w:p w14:paraId="68E842DB">
      <w:pPr>
        <w:numPr>
          <w:ilvl w:val="0"/>
          <w:numId w:val="3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View transaction history. </w:t>
      </w:r>
    </w:p>
    <w:p w14:paraId="3159B0DD">
      <w:pPr>
        <w:numPr>
          <w:ilvl w:val="0"/>
          <w:numId w:val="3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Open deposits online. </w:t>
      </w:r>
    </w:p>
    <w:p w14:paraId="58E2EEF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56" o:spt="1" style="height:1.5pt;width:0pt;" fillcolor="#A0A0A0" filled="t" stroked="f" coordsize="21600,21600" o:hr="t" o:hrstd="t" o:hralign="center">
            <v:path/>
            <v:fill on="t" focussize="0,0"/>
            <v:stroke on="f"/>
            <v:imagedata o:title=""/>
            <o:lock v:ext="edit"/>
            <w10:wrap type="none"/>
            <w10:anchorlock/>
          </v:rect>
        </w:pict>
      </w:r>
    </w:p>
    <w:p w14:paraId="14F57988">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Mobile Banking</w:t>
      </w:r>
    </w:p>
    <w:p w14:paraId="2844120D">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Mobile Banking allows customers to manage bank accounts using a mobile application.</w:t>
      </w:r>
    </w:p>
    <w:p w14:paraId="567546AD">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Common Features</w:t>
      </w:r>
    </w:p>
    <w:p w14:paraId="6C253F66">
      <w:pPr>
        <w:numPr>
          <w:ilvl w:val="0"/>
          <w:numId w:val="3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Balance enquiry. </w:t>
      </w:r>
    </w:p>
    <w:p w14:paraId="6BFE231D">
      <w:pPr>
        <w:numPr>
          <w:ilvl w:val="0"/>
          <w:numId w:val="3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Fund transfer. </w:t>
      </w:r>
    </w:p>
    <w:p w14:paraId="0F960181">
      <w:pPr>
        <w:numPr>
          <w:ilvl w:val="0"/>
          <w:numId w:val="3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Bill payments. </w:t>
      </w:r>
    </w:p>
    <w:p w14:paraId="08C46FFC">
      <w:pPr>
        <w:numPr>
          <w:ilvl w:val="0"/>
          <w:numId w:val="3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Recharge services. </w:t>
      </w:r>
    </w:p>
    <w:p w14:paraId="7308B9E9">
      <w:pPr>
        <w:numPr>
          <w:ilvl w:val="0"/>
          <w:numId w:val="3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Transaction alerts. </w:t>
      </w:r>
    </w:p>
    <w:p w14:paraId="30D115A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57" o:spt="1" style="height:1.5pt;width:0pt;" fillcolor="#A0A0A0" filled="t" stroked="f" coordsize="21600,21600" o:hr="t" o:hrstd="t" o:hralign="center">
            <v:path/>
            <v:fill on="t" focussize="0,0"/>
            <v:stroke on="f"/>
            <v:imagedata o:title=""/>
            <o:lock v:ext="edit"/>
            <w10:wrap type="none"/>
            <w10:anchorlock/>
          </v:rect>
        </w:pict>
      </w:r>
    </w:p>
    <w:p w14:paraId="6038AB2A">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Digital Wallets</w:t>
      </w:r>
    </w:p>
    <w:p w14:paraId="790B61FD">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Digital Wallets store payment information electronically for cashless transactions.</w:t>
      </w:r>
    </w:p>
    <w:p w14:paraId="44BB3127">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Examples</w:t>
      </w:r>
    </w:p>
    <w:p w14:paraId="5C5983F3">
      <w:pPr>
        <w:numPr>
          <w:ilvl w:val="0"/>
          <w:numId w:val="3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Google Pay </w:t>
      </w:r>
    </w:p>
    <w:p w14:paraId="7127F8DC">
      <w:pPr>
        <w:numPr>
          <w:ilvl w:val="0"/>
          <w:numId w:val="3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PhonePe </w:t>
      </w:r>
    </w:p>
    <w:p w14:paraId="25830C3B">
      <w:pPr>
        <w:numPr>
          <w:ilvl w:val="0"/>
          <w:numId w:val="3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Paytm </w:t>
      </w:r>
    </w:p>
    <w:p w14:paraId="2F78F419">
      <w:pPr>
        <w:numPr>
          <w:ilvl w:val="0"/>
          <w:numId w:val="3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Amazon Pay </w:t>
      </w:r>
    </w:p>
    <w:p w14:paraId="4E39338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58" o:spt="1" style="height:1.5pt;width:0pt;" fillcolor="#A0A0A0" filled="t" stroked="f" coordsize="21600,21600" o:hr="t" o:hrstd="t" o:hralign="center">
            <v:path/>
            <v:fill on="t" focussize="0,0"/>
            <v:stroke on="f"/>
            <v:imagedata o:title=""/>
            <o:lock v:ext="edit"/>
            <w10:wrap type="none"/>
            <w10:anchorlock/>
          </v:rect>
        </w:pict>
      </w:r>
    </w:p>
    <w:p w14:paraId="037BAB93">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Safe Banking Practices</w:t>
      </w:r>
    </w:p>
    <w:p w14:paraId="3A71E9D7">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Students should follow these banking safety rules:</w:t>
      </w:r>
    </w:p>
    <w:p w14:paraId="3F24A2DD">
      <w:pPr>
        <w:numPr>
          <w:ilvl w:val="0"/>
          <w:numId w:val="3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Keep ATM cards safely. </w:t>
      </w:r>
    </w:p>
    <w:p w14:paraId="7B88D63E">
      <w:pPr>
        <w:numPr>
          <w:ilvl w:val="0"/>
          <w:numId w:val="3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Never share your PIN or OTP. </w:t>
      </w:r>
    </w:p>
    <w:p w14:paraId="4B90002F">
      <w:pPr>
        <w:numPr>
          <w:ilvl w:val="0"/>
          <w:numId w:val="3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 trusted banking apps only. </w:t>
      </w:r>
    </w:p>
    <w:p w14:paraId="6E63E80F">
      <w:pPr>
        <w:numPr>
          <w:ilvl w:val="0"/>
          <w:numId w:val="3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Check account statements regularly. </w:t>
      </w:r>
    </w:p>
    <w:p w14:paraId="09CA7140">
      <w:pPr>
        <w:numPr>
          <w:ilvl w:val="0"/>
          <w:numId w:val="3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Log out after online banking. </w:t>
      </w:r>
    </w:p>
    <w:p w14:paraId="36676A02">
      <w:pPr>
        <w:numPr>
          <w:ilvl w:val="0"/>
          <w:numId w:val="3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Report lost cards immediately. </w:t>
      </w:r>
    </w:p>
    <w:p w14:paraId="385AACB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59" o:spt="1" style="height:1.5pt;width:0pt;" fillcolor="#A0A0A0" filled="t" stroked="f" coordsize="21600,21600" o:hr="t" o:hrstd="t" o:hralign="center">
            <v:path/>
            <v:fill on="t" focussize="0,0"/>
            <v:stroke on="f"/>
            <v:imagedata o:title=""/>
            <o:lock v:ext="edit"/>
            <w10:wrap type="none"/>
            <w10:anchorlock/>
          </v:rect>
        </w:pict>
      </w:r>
    </w:p>
    <w:p w14:paraId="099FAD3D">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Online Banking Safety Rules</w:t>
      </w:r>
    </w:p>
    <w:p w14:paraId="4DC5B3B5">
      <w:pPr>
        <w:numPr>
          <w:ilvl w:val="0"/>
          <w:numId w:val="3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 strong passwords. </w:t>
      </w:r>
    </w:p>
    <w:p w14:paraId="348C0996">
      <w:pPr>
        <w:numPr>
          <w:ilvl w:val="0"/>
          <w:numId w:val="3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Never click suspicious links. </w:t>
      </w:r>
    </w:p>
    <w:p w14:paraId="7B58895E">
      <w:pPr>
        <w:numPr>
          <w:ilvl w:val="0"/>
          <w:numId w:val="3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Avoid public Wi-Fi for banking. </w:t>
      </w:r>
    </w:p>
    <w:p w14:paraId="0E9ADF1A">
      <w:pPr>
        <w:numPr>
          <w:ilvl w:val="0"/>
          <w:numId w:val="3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Verify payment details before confirming. </w:t>
      </w:r>
    </w:p>
    <w:p w14:paraId="666D96F9">
      <w:pPr>
        <w:numPr>
          <w:ilvl w:val="0"/>
          <w:numId w:val="3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Keep banking apps updated. </w:t>
      </w:r>
    </w:p>
    <w:p w14:paraId="1545C6F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60" o:spt="1" style="height:1.5pt;width:0pt;" fillcolor="#A0A0A0" filled="t" stroked="f" coordsize="21600,21600" o:hr="t" o:hrstd="t" o:hralign="center">
            <v:path/>
            <v:fill on="t" focussize="0,0"/>
            <v:stroke on="f"/>
            <v:imagedata o:title=""/>
            <o:lock v:ext="edit"/>
            <w10:wrap type="none"/>
            <w10:anchorlock/>
          </v:rect>
        </w:pict>
      </w:r>
    </w:p>
    <w:p w14:paraId="30EDE863">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Importance of Banking</w:t>
      </w:r>
    </w:p>
    <w:p w14:paraId="31F8F9D4">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Banks help individuals and businesses by:</w:t>
      </w:r>
    </w:p>
    <w:p w14:paraId="37950804">
      <w:pPr>
        <w:numPr>
          <w:ilvl w:val="0"/>
          <w:numId w:val="3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Protecting money. </w:t>
      </w:r>
    </w:p>
    <w:p w14:paraId="6B615EA9">
      <w:pPr>
        <w:numPr>
          <w:ilvl w:val="0"/>
          <w:numId w:val="3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Encouraging savings. </w:t>
      </w:r>
    </w:p>
    <w:p w14:paraId="1179781A">
      <w:pPr>
        <w:numPr>
          <w:ilvl w:val="0"/>
          <w:numId w:val="3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Supporting investments. </w:t>
      </w:r>
    </w:p>
    <w:p w14:paraId="7C0136E9">
      <w:pPr>
        <w:numPr>
          <w:ilvl w:val="0"/>
          <w:numId w:val="3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Making payments easier. </w:t>
      </w:r>
    </w:p>
    <w:p w14:paraId="55A4950F">
      <w:pPr>
        <w:numPr>
          <w:ilvl w:val="0"/>
          <w:numId w:val="3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Promoting financial growth. </w:t>
      </w:r>
    </w:p>
    <w:p w14:paraId="25F7499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61" o:spt="1" style="height:1.5pt;width:0pt;" fillcolor="#A0A0A0" filled="t" stroked="f" coordsize="21600,21600" o:hr="t" o:hrstd="t" o:hralign="center">
            <v:path/>
            <v:fill on="t" focussize="0,0"/>
            <v:stroke on="f"/>
            <v:imagedata o:title=""/>
            <o:lock v:ext="edit"/>
            <w10:wrap type="none"/>
            <w10:anchorlock/>
          </v:rect>
        </w:pict>
      </w:r>
    </w:p>
    <w:p w14:paraId="1ACE602D">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Did You Know?</w:t>
      </w:r>
    </w:p>
    <w:p w14:paraId="7A4C54AB">
      <w:pPr>
        <w:numPr>
          <w:ilvl w:val="0"/>
          <w:numId w:val="3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UPI enables instant money transfers between bank accounts using mobile apps. </w:t>
      </w:r>
    </w:p>
    <w:p w14:paraId="5D591869">
      <w:pPr>
        <w:numPr>
          <w:ilvl w:val="0"/>
          <w:numId w:val="3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QR Code payments are widely used in shops, restaurants, and public transport. </w:t>
      </w:r>
    </w:p>
    <w:p w14:paraId="3E0A4A63">
      <w:pPr>
        <w:numPr>
          <w:ilvl w:val="0"/>
          <w:numId w:val="3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ATMs are available 24 hours a day in many locations. </w:t>
      </w:r>
    </w:p>
    <w:p w14:paraId="2BD4946E">
      <w:pPr>
        <w:numPr>
          <w:ilvl w:val="0"/>
          <w:numId w:val="3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Digital banking has reduced the need to visit bank branches for everyday transactions. </w:t>
      </w:r>
    </w:p>
    <w:p w14:paraId="154EF8F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62" o:spt="1" style="height:1.5pt;width:0pt;" fillcolor="#A0A0A0" filled="t" stroked="f" coordsize="21600,21600" o:hr="t" o:hrstd="t" o:hralign="center">
            <v:path/>
            <v:fill on="t" focussize="0,0"/>
            <v:stroke on="f"/>
            <v:imagedata o:title=""/>
            <o:lock v:ext="edit"/>
            <w10:wrap type="none"/>
            <w10:anchorlock/>
          </v:rect>
        </w:pict>
      </w:r>
    </w:p>
    <w:p w14:paraId="11B297CB">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Points to Remember</w:t>
      </w:r>
    </w:p>
    <w:p w14:paraId="0B75FBB9">
      <w:pPr>
        <w:numPr>
          <w:ilvl w:val="0"/>
          <w:numId w:val="3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 bank is a safe place to save and manage money. </w:t>
      </w:r>
    </w:p>
    <w:p w14:paraId="4846ABCB">
      <w:pPr>
        <w:numPr>
          <w:ilvl w:val="0"/>
          <w:numId w:val="3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 Savings Account helps individuals save money while earning interest. </w:t>
      </w:r>
    </w:p>
    <w:p w14:paraId="5A395E71">
      <w:pPr>
        <w:numPr>
          <w:ilvl w:val="0"/>
          <w:numId w:val="3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ATMs provide banking services without visiting a bank. </w:t>
      </w:r>
    </w:p>
    <w:p w14:paraId="65E8EAC4">
      <w:pPr>
        <w:numPr>
          <w:ilvl w:val="0"/>
          <w:numId w:val="3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Debit Cards allow payments directly from a bank account. </w:t>
      </w:r>
    </w:p>
    <w:p w14:paraId="3383599D">
      <w:pPr>
        <w:numPr>
          <w:ilvl w:val="0"/>
          <w:numId w:val="3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UPI enables quick and secure digital payments. </w:t>
      </w:r>
    </w:p>
    <w:p w14:paraId="5111B1E7">
      <w:pPr>
        <w:numPr>
          <w:ilvl w:val="0"/>
          <w:numId w:val="3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Never share your PIN or OTP with anyone. </w:t>
      </w:r>
    </w:p>
    <w:p w14:paraId="2EE2CAE7">
      <w:pPr>
        <w:numPr>
          <w:ilvl w:val="0"/>
          <w:numId w:val="3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Safe banking practices protect your money and personal information. </w:t>
      </w:r>
    </w:p>
    <w:p w14:paraId="791F55AA">
      <w:r>
        <w:rPr>
          <w:rFonts w:ascii="Times New Roman" w:hAnsi="Times New Roman" w:eastAsia="Times New Roman" w:cs="Times New Roman"/>
          <w:sz w:val="24"/>
          <w:szCs w:val="24"/>
        </w:rPr>
        <w:pict>
          <v:rect id="_x0000_i1126" o:spt="1" style="height:1.5pt;width:0pt;" fillcolor="#A0A0A0" filled="t" stroked="f" coordsize="21600,21600" o:hr="t" o:hrstd="t" o:hralign="center">
            <v:path/>
            <v:fill on="t" focussize="0,0"/>
            <v:stroke on="f"/>
            <v:imagedata o:title=""/>
            <o:lock v:ext="edit"/>
            <w10:wrap type="none"/>
            <w10:anchorlock/>
          </v:rect>
        </w:pict>
      </w:r>
    </w:p>
    <w:p w14:paraId="6401D8A8">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Chapter 2: Financial Literacy</w:t>
      </w:r>
    </w:p>
    <w:p w14:paraId="35E187DD">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Class 7 – Budgeting &amp; Smart Spending</w:t>
      </w:r>
    </w:p>
    <w:p w14:paraId="2825F32B">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Learning Objectives</w:t>
      </w:r>
    </w:p>
    <w:p w14:paraId="52EE6FD8">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After completing this lesson, students will be able to:</w:t>
      </w:r>
    </w:p>
    <w:p w14:paraId="2045864A">
      <w:pPr>
        <w:numPr>
          <w:ilvl w:val="0"/>
          <w:numId w:val="4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Understand the meaning and importance of budgeting. </w:t>
      </w:r>
    </w:p>
    <w:p w14:paraId="263D900A">
      <w:pPr>
        <w:numPr>
          <w:ilvl w:val="0"/>
          <w:numId w:val="4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Differentiate between income, expenses, savings, and spending. </w:t>
      </w:r>
    </w:p>
    <w:p w14:paraId="22CB8A3B">
      <w:pPr>
        <w:numPr>
          <w:ilvl w:val="0"/>
          <w:numId w:val="4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Prepare a simple personal and family budget. </w:t>
      </w:r>
    </w:p>
    <w:p w14:paraId="7582AE8E">
      <w:pPr>
        <w:numPr>
          <w:ilvl w:val="0"/>
          <w:numId w:val="4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Develop smart spending habits. </w:t>
      </w:r>
    </w:p>
    <w:p w14:paraId="316F7579">
      <w:pPr>
        <w:numPr>
          <w:ilvl w:val="0"/>
          <w:numId w:val="4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Learn how to avoid unnecessary expenses. </w:t>
      </w:r>
    </w:p>
    <w:p w14:paraId="1BFA6E6A">
      <w:pPr>
        <w:numPr>
          <w:ilvl w:val="0"/>
          <w:numId w:val="4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Make responsible financial decisions in daily life. </w:t>
      </w:r>
    </w:p>
    <w:p w14:paraId="716A889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63" o:spt="1" style="height:1.5pt;width:0pt;" fillcolor="#A0A0A0" filled="t" stroked="f" coordsize="21600,21600" o:hr="t" o:hrstd="t" o:hralign="center">
            <v:path/>
            <v:fill on="t" focussize="0,0"/>
            <v:stroke on="f"/>
            <v:imagedata o:title=""/>
            <o:lock v:ext="edit"/>
            <w10:wrap type="none"/>
            <w10:anchorlock/>
          </v:rect>
        </w:pict>
      </w:r>
    </w:p>
    <w:p w14:paraId="1F07BA0A">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Introduction</w:t>
      </w:r>
    </w:p>
    <w:p w14:paraId="0678E4BB">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Managing money wisely is an important life skill. A </w:t>
      </w:r>
      <w:r>
        <w:rPr>
          <w:rFonts w:ascii="Times New Roman" w:hAnsi="Times New Roman" w:eastAsia="Times New Roman" w:cs="Times New Roman"/>
          <w:b/>
          <w:bCs/>
          <w:sz w:val="24"/>
          <w:szCs w:val="24"/>
        </w:rPr>
        <w:t>budget</w:t>
      </w:r>
      <w:r>
        <w:rPr>
          <w:rFonts w:ascii="Times New Roman" w:hAnsi="Times New Roman" w:eastAsia="Times New Roman" w:cs="Times New Roman"/>
          <w:sz w:val="24"/>
          <w:szCs w:val="24"/>
        </w:rPr>
        <w:t xml:space="preserve"> helps us plan how to use our money effectively by balancing our income, expenses, and savings. Smart spending means buying only what is necessary, comparing prices, and avoiding wasteful purchases. Learning budgeting at a young age helps students become financially responsible adults.</w:t>
      </w:r>
    </w:p>
    <w:p w14:paraId="66EB9E4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64" o:spt="1" style="height:1.5pt;width:0pt;" fillcolor="#A0A0A0" filled="t" stroked="f" coordsize="21600,21600" o:hr="t" o:hrstd="t" o:hralign="center">
            <v:path/>
            <v:fill on="t" focussize="0,0"/>
            <v:stroke on="f"/>
            <v:imagedata o:title=""/>
            <o:lock v:ext="edit"/>
            <w10:wrap type="none"/>
            <w10:anchorlock/>
          </v:rect>
        </w:pict>
      </w:r>
    </w:p>
    <w:p w14:paraId="782389B7">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What is a Budget?</w:t>
      </w:r>
    </w:p>
    <w:p w14:paraId="06672AB8">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 </w:t>
      </w:r>
      <w:r>
        <w:rPr>
          <w:rFonts w:ascii="Times New Roman" w:hAnsi="Times New Roman" w:eastAsia="Times New Roman" w:cs="Times New Roman"/>
          <w:b/>
          <w:bCs/>
          <w:sz w:val="24"/>
          <w:szCs w:val="24"/>
        </w:rPr>
        <w:t>Budget</w:t>
      </w:r>
      <w:r>
        <w:rPr>
          <w:rFonts w:ascii="Times New Roman" w:hAnsi="Times New Roman" w:eastAsia="Times New Roman" w:cs="Times New Roman"/>
          <w:sz w:val="24"/>
          <w:szCs w:val="24"/>
        </w:rPr>
        <w:t xml:space="preserve"> is a financial plan that shows how much money is earned, spent, and saved over a specific period.</w:t>
      </w:r>
    </w:p>
    <w:p w14:paraId="3EDE846C">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 budget helps individuals and families use their money wisely and avoid unnecessary expenses.</w:t>
      </w:r>
    </w:p>
    <w:p w14:paraId="798B0A2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65" o:spt="1" style="height:1.5pt;width:0pt;" fillcolor="#A0A0A0" filled="t" stroked="f" coordsize="21600,21600" o:hr="t" o:hrstd="t" o:hralign="center">
            <v:path/>
            <v:fill on="t" focussize="0,0"/>
            <v:stroke on="f"/>
            <v:imagedata o:title=""/>
            <o:lock v:ext="edit"/>
            <w10:wrap type="none"/>
            <w10:anchorlock/>
          </v:rect>
        </w:pict>
      </w:r>
    </w:p>
    <w:p w14:paraId="66129CF1">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Importance of Budgeting</w:t>
      </w:r>
    </w:p>
    <w:p w14:paraId="731BAABB">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Budgeting helps us to:</w:t>
      </w:r>
    </w:p>
    <w:p w14:paraId="0771B854">
      <w:pPr>
        <w:numPr>
          <w:ilvl w:val="0"/>
          <w:numId w:val="4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Control spending. </w:t>
      </w:r>
    </w:p>
    <w:p w14:paraId="30B933AD">
      <w:pPr>
        <w:numPr>
          <w:ilvl w:val="0"/>
          <w:numId w:val="4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Save money regularly. </w:t>
      </w:r>
    </w:p>
    <w:p w14:paraId="4C00406D">
      <w:pPr>
        <w:numPr>
          <w:ilvl w:val="0"/>
          <w:numId w:val="4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Avoid financial problems. </w:t>
      </w:r>
    </w:p>
    <w:p w14:paraId="40B46180">
      <w:pPr>
        <w:numPr>
          <w:ilvl w:val="0"/>
          <w:numId w:val="4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Achieve financial goals. </w:t>
      </w:r>
    </w:p>
    <w:p w14:paraId="630D456A">
      <w:pPr>
        <w:numPr>
          <w:ilvl w:val="0"/>
          <w:numId w:val="4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Plan for future needs. </w:t>
      </w:r>
    </w:p>
    <w:p w14:paraId="0F2CCC27">
      <w:pPr>
        <w:numPr>
          <w:ilvl w:val="0"/>
          <w:numId w:val="4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Spend money responsibly. </w:t>
      </w:r>
    </w:p>
    <w:p w14:paraId="44A0A31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66" o:spt="1" style="height:1.5pt;width:0pt;" fillcolor="#A0A0A0" filled="t" stroked="f" coordsize="21600,21600" o:hr="t" o:hrstd="t" o:hralign="center">
            <v:path/>
            <v:fill on="t" focussize="0,0"/>
            <v:stroke on="f"/>
            <v:imagedata o:title=""/>
            <o:lock v:ext="edit"/>
            <w10:wrap type="none"/>
            <w10:anchorlock/>
          </v:rect>
        </w:pict>
      </w:r>
    </w:p>
    <w:p w14:paraId="619CDE80">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Personal Budget</w:t>
      </w:r>
    </w:p>
    <w:p w14:paraId="5A10C318">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 </w:t>
      </w:r>
      <w:r>
        <w:rPr>
          <w:rFonts w:ascii="Times New Roman" w:hAnsi="Times New Roman" w:eastAsia="Times New Roman" w:cs="Times New Roman"/>
          <w:b/>
          <w:bCs/>
          <w:sz w:val="24"/>
          <w:szCs w:val="24"/>
        </w:rPr>
        <w:t>Personal Budget</w:t>
      </w:r>
      <w:r>
        <w:rPr>
          <w:rFonts w:ascii="Times New Roman" w:hAnsi="Times New Roman" w:eastAsia="Times New Roman" w:cs="Times New Roman"/>
          <w:sz w:val="24"/>
          <w:szCs w:val="24"/>
        </w:rPr>
        <w:t xml:space="preserve"> is a plan for managing an individual's income and expenses.</w:t>
      </w:r>
    </w:p>
    <w:p w14:paraId="50194D74">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Example</w:t>
      </w:r>
    </w:p>
    <w:tbl>
      <w:tblPr>
        <w:tblStyle w:val="6"/>
        <w:tblW w:w="0" w:type="auto"/>
        <w:tblCellSpacing w:w="15" w:type="dxa"/>
        <w:tblInd w:w="0" w:type="dxa"/>
        <w:tblLayout w:type="autofit"/>
        <w:tblCellMar>
          <w:top w:w="15" w:type="dxa"/>
          <w:left w:w="15" w:type="dxa"/>
          <w:bottom w:w="15" w:type="dxa"/>
          <w:right w:w="15" w:type="dxa"/>
        </w:tblCellMar>
      </w:tblPr>
      <w:tblGrid>
        <w:gridCol w:w="1469"/>
        <w:gridCol w:w="451"/>
        <w:gridCol w:w="829"/>
        <w:gridCol w:w="90"/>
      </w:tblGrid>
      <w:tr w14:paraId="2880AE03">
        <w:tblPrEx>
          <w:tblCellMar>
            <w:top w:w="15" w:type="dxa"/>
            <w:left w:w="15" w:type="dxa"/>
            <w:bottom w:w="15" w:type="dxa"/>
            <w:right w:w="15" w:type="dxa"/>
          </w:tblCellMar>
        </w:tblPrEx>
        <w:trPr>
          <w:gridAfter w:val="1"/>
          <w:wAfter w:w="45" w:type="dxa"/>
          <w:tblHeader/>
          <w:tblCellSpacing w:w="15" w:type="dxa"/>
        </w:trPr>
        <w:tc>
          <w:tcPr>
            <w:tcW w:w="0" w:type="auto"/>
            <w:vAlign w:val="center"/>
          </w:tcPr>
          <w:p w14:paraId="75BD3DE5">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Income</w:t>
            </w:r>
          </w:p>
        </w:tc>
        <w:tc>
          <w:tcPr>
            <w:tcW w:w="0" w:type="auto"/>
            <w:gridSpan w:val="2"/>
            <w:vAlign w:val="center"/>
          </w:tcPr>
          <w:p w14:paraId="77FC6376">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Amount</w:t>
            </w:r>
          </w:p>
        </w:tc>
      </w:tr>
      <w:tr w14:paraId="27242956">
        <w:tblPrEx>
          <w:tblCellMar>
            <w:top w:w="15" w:type="dxa"/>
            <w:left w:w="15" w:type="dxa"/>
            <w:bottom w:w="15" w:type="dxa"/>
            <w:right w:w="15" w:type="dxa"/>
          </w:tblCellMar>
        </w:tblPrEx>
        <w:trPr>
          <w:gridAfter w:val="1"/>
          <w:wAfter w:w="45" w:type="dxa"/>
          <w:tblCellSpacing w:w="15" w:type="dxa"/>
        </w:trPr>
        <w:tc>
          <w:tcPr>
            <w:tcW w:w="0" w:type="auto"/>
            <w:vAlign w:val="center"/>
          </w:tcPr>
          <w:p w14:paraId="6BA0849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Pocket Money</w:t>
            </w:r>
          </w:p>
        </w:tc>
        <w:tc>
          <w:tcPr>
            <w:tcW w:w="0" w:type="auto"/>
            <w:gridSpan w:val="2"/>
            <w:vAlign w:val="center"/>
          </w:tcPr>
          <w:p w14:paraId="080AF34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$50</w:t>
            </w:r>
          </w:p>
        </w:tc>
      </w:tr>
      <w:tr w14:paraId="05A9B349">
        <w:tblPrEx>
          <w:tblCellMar>
            <w:top w:w="15" w:type="dxa"/>
            <w:left w:w="15" w:type="dxa"/>
            <w:bottom w:w="15" w:type="dxa"/>
            <w:right w:w="15" w:type="dxa"/>
          </w:tblCellMar>
        </w:tblPrEx>
        <w:trPr>
          <w:tblHeader/>
          <w:tblCellSpacing w:w="15" w:type="dxa"/>
        </w:trPr>
        <w:tc>
          <w:tcPr>
            <w:tcW w:w="0" w:type="auto"/>
            <w:gridSpan w:val="2"/>
            <w:vAlign w:val="center"/>
          </w:tcPr>
          <w:p w14:paraId="31529EB6">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Expense</w:t>
            </w:r>
          </w:p>
        </w:tc>
        <w:tc>
          <w:tcPr>
            <w:tcW w:w="0" w:type="auto"/>
            <w:gridSpan w:val="2"/>
            <w:vAlign w:val="center"/>
          </w:tcPr>
          <w:p w14:paraId="499F771F">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Amount</w:t>
            </w:r>
          </w:p>
        </w:tc>
      </w:tr>
      <w:tr w14:paraId="7B2FABA7">
        <w:tblPrEx>
          <w:tblCellMar>
            <w:top w:w="15" w:type="dxa"/>
            <w:left w:w="15" w:type="dxa"/>
            <w:bottom w:w="15" w:type="dxa"/>
            <w:right w:w="15" w:type="dxa"/>
          </w:tblCellMar>
        </w:tblPrEx>
        <w:trPr>
          <w:tblCellSpacing w:w="15" w:type="dxa"/>
        </w:trPr>
        <w:tc>
          <w:tcPr>
            <w:tcW w:w="0" w:type="auto"/>
            <w:gridSpan w:val="2"/>
            <w:vAlign w:val="center"/>
          </w:tcPr>
          <w:p w14:paraId="5A4FB4E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School Supplies</w:t>
            </w:r>
          </w:p>
        </w:tc>
        <w:tc>
          <w:tcPr>
            <w:tcW w:w="0" w:type="auto"/>
            <w:gridSpan w:val="2"/>
            <w:vAlign w:val="center"/>
          </w:tcPr>
          <w:p w14:paraId="3EDB393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$20</w:t>
            </w:r>
          </w:p>
        </w:tc>
      </w:tr>
      <w:tr w14:paraId="47BD06CE">
        <w:tblPrEx>
          <w:tblCellMar>
            <w:top w:w="15" w:type="dxa"/>
            <w:left w:w="15" w:type="dxa"/>
            <w:bottom w:w="15" w:type="dxa"/>
            <w:right w:w="15" w:type="dxa"/>
          </w:tblCellMar>
        </w:tblPrEx>
        <w:trPr>
          <w:tblCellSpacing w:w="15" w:type="dxa"/>
        </w:trPr>
        <w:tc>
          <w:tcPr>
            <w:tcW w:w="0" w:type="auto"/>
            <w:gridSpan w:val="2"/>
            <w:vAlign w:val="center"/>
          </w:tcPr>
          <w:p w14:paraId="6ED9255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Snacks</w:t>
            </w:r>
          </w:p>
        </w:tc>
        <w:tc>
          <w:tcPr>
            <w:tcW w:w="0" w:type="auto"/>
            <w:gridSpan w:val="2"/>
            <w:vAlign w:val="center"/>
          </w:tcPr>
          <w:p w14:paraId="1B7A8E9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$10</w:t>
            </w:r>
          </w:p>
        </w:tc>
      </w:tr>
      <w:tr w14:paraId="5946444F">
        <w:tblPrEx>
          <w:tblCellMar>
            <w:top w:w="15" w:type="dxa"/>
            <w:left w:w="15" w:type="dxa"/>
            <w:bottom w:w="15" w:type="dxa"/>
            <w:right w:w="15" w:type="dxa"/>
          </w:tblCellMar>
        </w:tblPrEx>
        <w:trPr>
          <w:tblCellSpacing w:w="15" w:type="dxa"/>
        </w:trPr>
        <w:tc>
          <w:tcPr>
            <w:tcW w:w="0" w:type="auto"/>
            <w:gridSpan w:val="2"/>
            <w:vAlign w:val="center"/>
          </w:tcPr>
          <w:p w14:paraId="39BADF6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Savings</w:t>
            </w:r>
          </w:p>
        </w:tc>
        <w:tc>
          <w:tcPr>
            <w:tcW w:w="0" w:type="auto"/>
            <w:gridSpan w:val="2"/>
            <w:vAlign w:val="center"/>
          </w:tcPr>
          <w:p w14:paraId="5119791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$20</w:t>
            </w:r>
          </w:p>
        </w:tc>
      </w:tr>
    </w:tbl>
    <w:p w14:paraId="77B7814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67" o:spt="1" style="height:1.5pt;width:0pt;" fillcolor="#A0A0A0" filled="t" stroked="f" coordsize="21600,21600" o:hr="t" o:hrstd="t" o:hralign="center">
            <v:path/>
            <v:fill on="t" focussize="0,0"/>
            <v:stroke on="f"/>
            <v:imagedata o:title=""/>
            <o:lock v:ext="edit"/>
            <w10:wrap type="none"/>
            <w10:anchorlock/>
          </v:rect>
        </w:pict>
      </w:r>
    </w:p>
    <w:p w14:paraId="55E8A224">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Family Budget</w:t>
      </w:r>
    </w:p>
    <w:p w14:paraId="58A13564">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 </w:t>
      </w:r>
      <w:r>
        <w:rPr>
          <w:rFonts w:ascii="Times New Roman" w:hAnsi="Times New Roman" w:eastAsia="Times New Roman" w:cs="Times New Roman"/>
          <w:b/>
          <w:bCs/>
          <w:sz w:val="24"/>
          <w:szCs w:val="24"/>
        </w:rPr>
        <w:t>Family Budget</w:t>
      </w:r>
      <w:r>
        <w:rPr>
          <w:rFonts w:ascii="Times New Roman" w:hAnsi="Times New Roman" w:eastAsia="Times New Roman" w:cs="Times New Roman"/>
          <w:sz w:val="24"/>
          <w:szCs w:val="24"/>
        </w:rPr>
        <w:t xml:space="preserve"> helps families plan their monthly income and expenses.</w:t>
      </w:r>
    </w:p>
    <w:p w14:paraId="3B8A0FE6">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Common Family Expenses</w:t>
      </w:r>
    </w:p>
    <w:p w14:paraId="3A90CAD7">
      <w:pPr>
        <w:numPr>
          <w:ilvl w:val="0"/>
          <w:numId w:val="4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Food </w:t>
      </w:r>
    </w:p>
    <w:p w14:paraId="5FC25D3D">
      <w:pPr>
        <w:numPr>
          <w:ilvl w:val="0"/>
          <w:numId w:val="4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House Rent </w:t>
      </w:r>
    </w:p>
    <w:p w14:paraId="3E7FE3C6">
      <w:pPr>
        <w:numPr>
          <w:ilvl w:val="0"/>
          <w:numId w:val="4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Electricity Bill </w:t>
      </w:r>
    </w:p>
    <w:p w14:paraId="4B51EB03">
      <w:pPr>
        <w:numPr>
          <w:ilvl w:val="0"/>
          <w:numId w:val="4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Water Bill </w:t>
      </w:r>
    </w:p>
    <w:p w14:paraId="20B1A1E4">
      <w:pPr>
        <w:numPr>
          <w:ilvl w:val="0"/>
          <w:numId w:val="4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Transportation </w:t>
      </w:r>
    </w:p>
    <w:p w14:paraId="599C6C76">
      <w:pPr>
        <w:numPr>
          <w:ilvl w:val="0"/>
          <w:numId w:val="4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Education </w:t>
      </w:r>
    </w:p>
    <w:p w14:paraId="60F9D364">
      <w:pPr>
        <w:numPr>
          <w:ilvl w:val="0"/>
          <w:numId w:val="4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Healthcare </w:t>
      </w:r>
    </w:p>
    <w:p w14:paraId="6B2F8C13">
      <w:pPr>
        <w:numPr>
          <w:ilvl w:val="0"/>
          <w:numId w:val="4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Savings </w:t>
      </w:r>
    </w:p>
    <w:p w14:paraId="1A1DB28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68" o:spt="1" style="height:1.5pt;width:0pt;" fillcolor="#A0A0A0" filled="t" stroked="f" coordsize="21600,21600" o:hr="t" o:hrstd="t" o:hralign="center">
            <v:path/>
            <v:fill on="t" focussize="0,0"/>
            <v:stroke on="f"/>
            <v:imagedata o:title=""/>
            <o:lock v:ext="edit"/>
            <w10:wrap type="none"/>
            <w10:anchorlock/>
          </v:rect>
        </w:pict>
      </w:r>
    </w:p>
    <w:p w14:paraId="0057E2F5">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Sources of Income</w:t>
      </w:r>
    </w:p>
    <w:p w14:paraId="46AA7DA9">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Income is the money received from different sources.</w:t>
      </w:r>
    </w:p>
    <w:p w14:paraId="15A3A021">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Examples</w:t>
      </w:r>
    </w:p>
    <w:p w14:paraId="4142CAC9">
      <w:pPr>
        <w:numPr>
          <w:ilvl w:val="0"/>
          <w:numId w:val="4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Salary </w:t>
      </w:r>
    </w:p>
    <w:p w14:paraId="3A6A4EB9">
      <w:pPr>
        <w:numPr>
          <w:ilvl w:val="0"/>
          <w:numId w:val="4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Business </w:t>
      </w:r>
    </w:p>
    <w:p w14:paraId="1B5AD08C">
      <w:pPr>
        <w:numPr>
          <w:ilvl w:val="0"/>
          <w:numId w:val="4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Farming </w:t>
      </w:r>
    </w:p>
    <w:p w14:paraId="05FF4D53">
      <w:pPr>
        <w:numPr>
          <w:ilvl w:val="0"/>
          <w:numId w:val="4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Freelancing </w:t>
      </w:r>
    </w:p>
    <w:p w14:paraId="2E46210D">
      <w:pPr>
        <w:numPr>
          <w:ilvl w:val="0"/>
          <w:numId w:val="4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Investments </w:t>
      </w:r>
    </w:p>
    <w:p w14:paraId="536EB687">
      <w:pPr>
        <w:numPr>
          <w:ilvl w:val="0"/>
          <w:numId w:val="4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Pension </w:t>
      </w:r>
    </w:p>
    <w:p w14:paraId="595D4BD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69" o:spt="1" style="height:1.5pt;width:0pt;" fillcolor="#A0A0A0" filled="t" stroked="f" coordsize="21600,21600" o:hr="t" o:hrstd="t" o:hralign="center">
            <v:path/>
            <v:fill on="t" focussize="0,0"/>
            <v:stroke on="f"/>
            <v:imagedata o:title=""/>
            <o:lock v:ext="edit"/>
            <w10:wrap type="none"/>
            <w10:anchorlock/>
          </v:rect>
        </w:pict>
      </w:r>
    </w:p>
    <w:p w14:paraId="6B330EB5">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Fixed Expenses</w:t>
      </w:r>
    </w:p>
    <w:p w14:paraId="20C817EA">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Fixed expenses are expenses that usually remain the same every month.</w:t>
      </w:r>
    </w:p>
    <w:p w14:paraId="374A1DB0">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Examples</w:t>
      </w:r>
    </w:p>
    <w:p w14:paraId="3161ACD3">
      <w:pPr>
        <w:numPr>
          <w:ilvl w:val="0"/>
          <w:numId w:val="4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House Rent </w:t>
      </w:r>
    </w:p>
    <w:p w14:paraId="0B2FE3DC">
      <w:pPr>
        <w:numPr>
          <w:ilvl w:val="0"/>
          <w:numId w:val="4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School Fees </w:t>
      </w:r>
    </w:p>
    <w:p w14:paraId="47453428">
      <w:pPr>
        <w:numPr>
          <w:ilvl w:val="0"/>
          <w:numId w:val="4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Insurance Premium </w:t>
      </w:r>
    </w:p>
    <w:p w14:paraId="44EEB614">
      <w:pPr>
        <w:numPr>
          <w:ilvl w:val="0"/>
          <w:numId w:val="4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Internet Subscription </w:t>
      </w:r>
    </w:p>
    <w:p w14:paraId="14CBE50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70" o:spt="1" style="height:1.5pt;width:0pt;" fillcolor="#A0A0A0" filled="t" stroked="f" coordsize="21600,21600" o:hr="t" o:hrstd="t" o:hralign="center">
            <v:path/>
            <v:fill on="t" focussize="0,0"/>
            <v:stroke on="f"/>
            <v:imagedata o:title=""/>
            <o:lock v:ext="edit"/>
            <w10:wrap type="none"/>
            <w10:anchorlock/>
          </v:rect>
        </w:pict>
      </w:r>
    </w:p>
    <w:p w14:paraId="6D1ED7A5">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Variable Expenses</w:t>
      </w:r>
    </w:p>
    <w:p w14:paraId="5343D06C">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Variable expenses change from month to month.</w:t>
      </w:r>
    </w:p>
    <w:p w14:paraId="6B9FA642">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Examples</w:t>
      </w:r>
    </w:p>
    <w:p w14:paraId="66BA28D0">
      <w:pPr>
        <w:numPr>
          <w:ilvl w:val="0"/>
          <w:numId w:val="4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Grocery Shopping </w:t>
      </w:r>
    </w:p>
    <w:p w14:paraId="0EBC90B4">
      <w:pPr>
        <w:numPr>
          <w:ilvl w:val="0"/>
          <w:numId w:val="4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Electricity Bill </w:t>
      </w:r>
    </w:p>
    <w:p w14:paraId="7307F466">
      <w:pPr>
        <w:numPr>
          <w:ilvl w:val="0"/>
          <w:numId w:val="4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Entertainment </w:t>
      </w:r>
    </w:p>
    <w:p w14:paraId="1337D0F0">
      <w:pPr>
        <w:numPr>
          <w:ilvl w:val="0"/>
          <w:numId w:val="4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Travel </w:t>
      </w:r>
    </w:p>
    <w:p w14:paraId="5F573F9B">
      <w:pPr>
        <w:numPr>
          <w:ilvl w:val="0"/>
          <w:numId w:val="4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Clothing </w:t>
      </w:r>
    </w:p>
    <w:p w14:paraId="313014E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71" o:spt="1" style="height:1.5pt;width:0pt;" fillcolor="#A0A0A0" filled="t" stroked="f" coordsize="21600,21600" o:hr="t" o:hrstd="t" o:hralign="center">
            <v:path/>
            <v:fill on="t" focussize="0,0"/>
            <v:stroke on="f"/>
            <v:imagedata o:title=""/>
            <o:lock v:ext="edit"/>
            <w10:wrap type="none"/>
            <w10:anchorlock/>
          </v:rect>
        </w:pict>
      </w:r>
    </w:p>
    <w:p w14:paraId="1C9E6B23">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Saving vs Spending</w:t>
      </w:r>
    </w:p>
    <w:p w14:paraId="0480DE4F">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Saving</w:t>
      </w:r>
    </w:p>
    <w:p w14:paraId="5EDD1FD7">
      <w:pPr>
        <w:numPr>
          <w:ilvl w:val="0"/>
          <w:numId w:val="4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Keeping money for future needs. </w:t>
      </w:r>
    </w:p>
    <w:p w14:paraId="641B5C36">
      <w:pPr>
        <w:numPr>
          <w:ilvl w:val="0"/>
          <w:numId w:val="4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Helps achieve financial goals. </w:t>
      </w:r>
    </w:p>
    <w:p w14:paraId="08AD6D0C">
      <w:pPr>
        <w:numPr>
          <w:ilvl w:val="0"/>
          <w:numId w:val="4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Provides security during emergencies. </w:t>
      </w:r>
    </w:p>
    <w:p w14:paraId="003D0848">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Spending</w:t>
      </w:r>
    </w:p>
    <w:p w14:paraId="407357FF">
      <w:pPr>
        <w:numPr>
          <w:ilvl w:val="0"/>
          <w:numId w:val="4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Using money to buy goods and services. </w:t>
      </w:r>
    </w:p>
    <w:p w14:paraId="2403A110">
      <w:pPr>
        <w:numPr>
          <w:ilvl w:val="0"/>
          <w:numId w:val="4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Should be planned carefully. </w:t>
      </w:r>
    </w:p>
    <w:p w14:paraId="3A46B95B">
      <w:pPr>
        <w:numPr>
          <w:ilvl w:val="0"/>
          <w:numId w:val="4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Must focus on needs before wants. </w:t>
      </w:r>
    </w:p>
    <w:p w14:paraId="4641AA0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72" o:spt="1" style="height:1.5pt;width:0pt;" fillcolor="#A0A0A0" filled="t" stroked="f" coordsize="21600,21600" o:hr="t" o:hrstd="t" o:hralign="center">
            <v:path/>
            <v:fill on="t" focussize="0,0"/>
            <v:stroke on="f"/>
            <v:imagedata o:title=""/>
            <o:lock v:ext="edit"/>
            <w10:wrap type="none"/>
            <w10:anchorlock/>
          </v:rect>
        </w:pict>
      </w:r>
    </w:p>
    <w:p w14:paraId="6024C3CE">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Smart Shopping</w:t>
      </w:r>
    </w:p>
    <w:p w14:paraId="7D7899F0">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Smart shopping means making careful buying decisions.</w:t>
      </w:r>
    </w:p>
    <w:p w14:paraId="16B67FCE">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Tips</w:t>
      </w:r>
    </w:p>
    <w:p w14:paraId="7251BFCD">
      <w:pPr>
        <w:numPr>
          <w:ilvl w:val="0"/>
          <w:numId w:val="4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Prepare a shopping list. </w:t>
      </w:r>
    </w:p>
    <w:p w14:paraId="4537FDA1">
      <w:pPr>
        <w:numPr>
          <w:ilvl w:val="0"/>
          <w:numId w:val="4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Buy only what is needed. </w:t>
      </w:r>
    </w:p>
    <w:p w14:paraId="1009E188">
      <w:pPr>
        <w:numPr>
          <w:ilvl w:val="0"/>
          <w:numId w:val="4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Compare prices before purchasing. </w:t>
      </w:r>
    </w:p>
    <w:p w14:paraId="661DE24A">
      <w:pPr>
        <w:numPr>
          <w:ilvl w:val="0"/>
          <w:numId w:val="4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Choose good quality products. </w:t>
      </w:r>
    </w:p>
    <w:p w14:paraId="237F2074">
      <w:pPr>
        <w:numPr>
          <w:ilvl w:val="0"/>
          <w:numId w:val="4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Avoid unnecessary spending. </w:t>
      </w:r>
    </w:p>
    <w:p w14:paraId="5F0CC75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73" o:spt="1" style="height:1.5pt;width:0pt;" fillcolor="#A0A0A0" filled="t" stroked="f" coordsize="21600,21600" o:hr="t" o:hrstd="t" o:hralign="center">
            <v:path/>
            <v:fill on="t" focussize="0,0"/>
            <v:stroke on="f"/>
            <v:imagedata o:title=""/>
            <o:lock v:ext="edit"/>
            <w10:wrap type="none"/>
            <w10:anchorlock/>
          </v:rect>
        </w:pict>
      </w:r>
    </w:p>
    <w:p w14:paraId="0849816C">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Price Comparison</w:t>
      </w:r>
    </w:p>
    <w:p w14:paraId="06F6D405">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Before buying a product, compare:</w:t>
      </w:r>
    </w:p>
    <w:p w14:paraId="463077BE">
      <w:pPr>
        <w:numPr>
          <w:ilvl w:val="0"/>
          <w:numId w:val="4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Price </w:t>
      </w:r>
    </w:p>
    <w:p w14:paraId="4C6E8924">
      <w:pPr>
        <w:numPr>
          <w:ilvl w:val="0"/>
          <w:numId w:val="4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Quality </w:t>
      </w:r>
    </w:p>
    <w:p w14:paraId="4790111B">
      <w:pPr>
        <w:numPr>
          <w:ilvl w:val="0"/>
          <w:numId w:val="4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Quantity </w:t>
      </w:r>
    </w:p>
    <w:p w14:paraId="7CED0947">
      <w:pPr>
        <w:numPr>
          <w:ilvl w:val="0"/>
          <w:numId w:val="4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Warranty </w:t>
      </w:r>
    </w:p>
    <w:p w14:paraId="2C89EC25">
      <w:pPr>
        <w:numPr>
          <w:ilvl w:val="0"/>
          <w:numId w:val="4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Customer Reviews </w:t>
      </w:r>
    </w:p>
    <w:p w14:paraId="42350AF4">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Comparing products helps us make better purchasing decisions.</w:t>
      </w:r>
    </w:p>
    <w:p w14:paraId="07F1FF5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74" o:spt="1" style="height:1.5pt;width:0pt;" fillcolor="#A0A0A0" filled="t" stroked="f" coordsize="21600,21600" o:hr="t" o:hrstd="t" o:hralign="center">
            <v:path/>
            <v:fill on="t" focussize="0,0"/>
            <v:stroke on="f"/>
            <v:imagedata o:title=""/>
            <o:lock v:ext="edit"/>
            <w10:wrap type="none"/>
            <w10:anchorlock/>
          </v:rect>
        </w:pict>
      </w:r>
    </w:p>
    <w:p w14:paraId="69DE92FC">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Discounts and Offers</w:t>
      </w:r>
    </w:p>
    <w:p w14:paraId="1AB9C596">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Many shops provide:</w:t>
      </w:r>
    </w:p>
    <w:p w14:paraId="63DDBE84">
      <w:pPr>
        <w:numPr>
          <w:ilvl w:val="0"/>
          <w:numId w:val="5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Discounts </w:t>
      </w:r>
    </w:p>
    <w:p w14:paraId="4CE2C28B">
      <w:pPr>
        <w:numPr>
          <w:ilvl w:val="0"/>
          <w:numId w:val="5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Cashback Offers </w:t>
      </w:r>
    </w:p>
    <w:p w14:paraId="324E1A40">
      <w:pPr>
        <w:numPr>
          <w:ilvl w:val="0"/>
          <w:numId w:val="5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Buy One Get One (BOGO) </w:t>
      </w:r>
    </w:p>
    <w:p w14:paraId="7951D539">
      <w:pPr>
        <w:numPr>
          <w:ilvl w:val="0"/>
          <w:numId w:val="5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Seasonal Sales </w:t>
      </w:r>
    </w:p>
    <w:p w14:paraId="536DF2F4">
      <w:pPr>
        <w:numPr>
          <w:ilvl w:val="0"/>
          <w:numId w:val="5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Festival Offers </w:t>
      </w:r>
    </w:p>
    <w:p w14:paraId="3C0E4F3C">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Students should understand that discounts are useful only when buying items that are actually needed.</w:t>
      </w:r>
    </w:p>
    <w:p w14:paraId="0C028D6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75" o:spt="1" style="height:1.5pt;width:0pt;" fillcolor="#A0A0A0" filled="t" stroked="f" coordsize="21600,21600" o:hr="t" o:hrstd="t" o:hralign="center">
            <v:path/>
            <v:fill on="t" focussize="0,0"/>
            <v:stroke on="f"/>
            <v:imagedata o:title=""/>
            <o:lock v:ext="edit"/>
            <w10:wrap type="none"/>
            <w10:anchorlock/>
          </v:rect>
        </w:pict>
      </w:r>
    </w:p>
    <w:p w14:paraId="58F7BC1A">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Avoiding Impulse Buying</w:t>
      </w:r>
    </w:p>
    <w:p w14:paraId="32F80BCF">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Impulse buying means purchasing something without planning.</w:t>
      </w:r>
    </w:p>
    <w:p w14:paraId="70E9E049">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How to Avoid It</w:t>
      </w:r>
    </w:p>
    <w:p w14:paraId="574E336C">
      <w:pPr>
        <w:numPr>
          <w:ilvl w:val="0"/>
          <w:numId w:val="5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Make a shopping list. </w:t>
      </w:r>
    </w:p>
    <w:p w14:paraId="6E17AD71">
      <w:pPr>
        <w:numPr>
          <w:ilvl w:val="0"/>
          <w:numId w:val="5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Think before buying. </w:t>
      </w:r>
    </w:p>
    <w:p w14:paraId="1D65C7E2">
      <w:pPr>
        <w:numPr>
          <w:ilvl w:val="0"/>
          <w:numId w:val="5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Compare prices. </w:t>
      </w:r>
    </w:p>
    <w:p w14:paraId="64B1D814">
      <w:pPr>
        <w:numPr>
          <w:ilvl w:val="0"/>
          <w:numId w:val="5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Ask yourself if the item is really needed. </w:t>
      </w:r>
    </w:p>
    <w:p w14:paraId="15BB7333">
      <w:pPr>
        <w:numPr>
          <w:ilvl w:val="0"/>
          <w:numId w:val="5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Wait before making expensive purchases. </w:t>
      </w:r>
    </w:p>
    <w:p w14:paraId="533F2FA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76" o:spt="1" style="height:1.5pt;width:0pt;" fillcolor="#A0A0A0" filled="t" stroked="f" coordsize="21600,21600" o:hr="t" o:hrstd="t" o:hralign="center">
            <v:path/>
            <v:fill on="t" focussize="0,0"/>
            <v:stroke on="f"/>
            <v:imagedata o:title=""/>
            <o:lock v:ext="edit"/>
            <w10:wrap type="none"/>
            <w10:anchorlock/>
          </v:rect>
        </w:pict>
      </w:r>
    </w:p>
    <w:p w14:paraId="3A135E53">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Financial Planning</w:t>
      </w:r>
    </w:p>
    <w:p w14:paraId="14167564">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Financial planning means deciding how to use money wisely for present and future needs.</w:t>
      </w:r>
    </w:p>
    <w:p w14:paraId="3CA22BA2">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Benefits</w:t>
      </w:r>
    </w:p>
    <w:p w14:paraId="3470C96F">
      <w:pPr>
        <w:numPr>
          <w:ilvl w:val="0"/>
          <w:numId w:val="5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Better money management. </w:t>
      </w:r>
    </w:p>
    <w:p w14:paraId="65EC6A29">
      <w:pPr>
        <w:numPr>
          <w:ilvl w:val="0"/>
          <w:numId w:val="5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Increased savings. </w:t>
      </w:r>
    </w:p>
    <w:p w14:paraId="39B181A2">
      <w:pPr>
        <w:numPr>
          <w:ilvl w:val="0"/>
          <w:numId w:val="5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Reduced financial stress. </w:t>
      </w:r>
    </w:p>
    <w:p w14:paraId="69C6FC6A">
      <w:pPr>
        <w:numPr>
          <w:ilvl w:val="0"/>
          <w:numId w:val="5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Achievement of long-term goals. </w:t>
      </w:r>
    </w:p>
    <w:p w14:paraId="11CE632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77" o:spt="1" style="height:1.5pt;width:0pt;" fillcolor="#A0A0A0" filled="t" stroked="f" coordsize="21600,21600" o:hr="t" o:hrstd="t" o:hralign="center">
            <v:path/>
            <v:fill on="t" focussize="0,0"/>
            <v:stroke on="f"/>
            <v:imagedata o:title=""/>
            <o:lock v:ext="edit"/>
            <w10:wrap type="none"/>
            <w10:anchorlock/>
          </v:rect>
        </w:pict>
      </w:r>
    </w:p>
    <w:p w14:paraId="35BF61B5">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Monthly Budget Preparation</w:t>
      </w:r>
    </w:p>
    <w:p w14:paraId="0A14249D">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Steps to prepare a budget:</w:t>
      </w:r>
    </w:p>
    <w:p w14:paraId="41CD55EE">
      <w:pPr>
        <w:numPr>
          <w:ilvl w:val="0"/>
          <w:numId w:val="5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Calculate total income. </w:t>
      </w:r>
    </w:p>
    <w:p w14:paraId="7D665C74">
      <w:pPr>
        <w:numPr>
          <w:ilvl w:val="0"/>
          <w:numId w:val="5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List all expenses. </w:t>
      </w:r>
    </w:p>
    <w:p w14:paraId="5AF5DBE7">
      <w:pPr>
        <w:numPr>
          <w:ilvl w:val="0"/>
          <w:numId w:val="5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Separate needs and wants. </w:t>
      </w:r>
    </w:p>
    <w:p w14:paraId="2502203C">
      <w:pPr>
        <w:numPr>
          <w:ilvl w:val="0"/>
          <w:numId w:val="5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Allocate money for savings. </w:t>
      </w:r>
    </w:p>
    <w:p w14:paraId="5D9B662D">
      <w:pPr>
        <w:numPr>
          <w:ilvl w:val="0"/>
          <w:numId w:val="5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Track spending regularly. </w:t>
      </w:r>
    </w:p>
    <w:p w14:paraId="2DABB805">
      <w:pPr>
        <w:numPr>
          <w:ilvl w:val="0"/>
          <w:numId w:val="5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Review the budget every month. </w:t>
      </w:r>
    </w:p>
    <w:p w14:paraId="2FBF725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78" o:spt="1" style="height:1.5pt;width:0pt;" fillcolor="#A0A0A0" filled="t" stroked="f" coordsize="21600,21600" o:hr="t" o:hrstd="t" o:hralign="center">
            <v:path/>
            <v:fill on="t" focussize="0,0"/>
            <v:stroke on="f"/>
            <v:imagedata o:title=""/>
            <o:lock v:ext="edit"/>
            <w10:wrap type="none"/>
            <w10:anchorlock/>
          </v:rect>
        </w:pict>
      </w:r>
    </w:p>
    <w:p w14:paraId="5E91EA8A">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Budget Tracking</w:t>
      </w:r>
    </w:p>
    <w:p w14:paraId="1EDF8ACC">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Budget tracking means checking whether actual spending matches the planned budget.</w:t>
      </w:r>
    </w:p>
    <w:p w14:paraId="00DC85B6">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Benefits</w:t>
      </w:r>
    </w:p>
    <w:p w14:paraId="2702432D">
      <w:pPr>
        <w:numPr>
          <w:ilvl w:val="0"/>
          <w:numId w:val="5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Controls unnecessary expenses. </w:t>
      </w:r>
    </w:p>
    <w:p w14:paraId="1CD7E7B3">
      <w:pPr>
        <w:numPr>
          <w:ilvl w:val="0"/>
          <w:numId w:val="5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Improves saving habits. </w:t>
      </w:r>
    </w:p>
    <w:p w14:paraId="21E06E8C">
      <w:pPr>
        <w:numPr>
          <w:ilvl w:val="0"/>
          <w:numId w:val="5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Helps achieve financial goals. </w:t>
      </w:r>
    </w:p>
    <w:p w14:paraId="39FDA8A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79" o:spt="1" style="height:1.5pt;width:0pt;" fillcolor="#A0A0A0" filled="t" stroked="f" coordsize="21600,21600" o:hr="t" o:hrstd="t" o:hralign="center">
            <v:path/>
            <v:fill on="t" focussize="0,0"/>
            <v:stroke on="f"/>
            <v:imagedata o:title=""/>
            <o:lock v:ext="edit"/>
            <w10:wrap type="none"/>
            <w10:anchorlock/>
          </v:rect>
        </w:pict>
      </w:r>
    </w:p>
    <w:p w14:paraId="533B917A">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Responsible Spending Habits</w:t>
      </w:r>
    </w:p>
    <w:p w14:paraId="2F48DB13">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Good spending habits include:</w:t>
      </w:r>
    </w:p>
    <w:p w14:paraId="19093502">
      <w:pPr>
        <w:numPr>
          <w:ilvl w:val="0"/>
          <w:numId w:val="5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Spend within your budget. </w:t>
      </w:r>
    </w:p>
    <w:p w14:paraId="11433DAF">
      <w:pPr>
        <w:numPr>
          <w:ilvl w:val="0"/>
          <w:numId w:val="5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Save before spending. </w:t>
      </w:r>
    </w:p>
    <w:p w14:paraId="5BA21FA4">
      <w:pPr>
        <w:numPr>
          <w:ilvl w:val="0"/>
          <w:numId w:val="5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Avoid wasting money. </w:t>
      </w:r>
    </w:p>
    <w:p w14:paraId="75A4B1D6">
      <w:pPr>
        <w:numPr>
          <w:ilvl w:val="0"/>
          <w:numId w:val="5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Buy quality products. </w:t>
      </w:r>
    </w:p>
    <w:p w14:paraId="4A476816">
      <w:pPr>
        <w:numPr>
          <w:ilvl w:val="0"/>
          <w:numId w:val="5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Plan purchases carefully. </w:t>
      </w:r>
    </w:p>
    <w:p w14:paraId="3070EBE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80" o:spt="1" style="height:1.5pt;width:0pt;" fillcolor="#A0A0A0" filled="t" stroked="f" coordsize="21600,21600" o:hr="t" o:hrstd="t" o:hralign="center">
            <v:path/>
            <v:fill on="t" focussize="0,0"/>
            <v:stroke on="f"/>
            <v:imagedata o:title=""/>
            <o:lock v:ext="edit"/>
            <w10:wrap type="none"/>
            <w10:anchorlock/>
          </v:rect>
        </w:pict>
      </w:r>
    </w:p>
    <w:p w14:paraId="77161969">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Smart Consumer Awareness</w:t>
      </w:r>
    </w:p>
    <w:p w14:paraId="25D9C8F5">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 smart consumer:</w:t>
      </w:r>
    </w:p>
    <w:p w14:paraId="2EFF2391">
      <w:pPr>
        <w:numPr>
          <w:ilvl w:val="0"/>
          <w:numId w:val="5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Reads product labels. </w:t>
      </w:r>
    </w:p>
    <w:p w14:paraId="0D042CDF">
      <w:pPr>
        <w:numPr>
          <w:ilvl w:val="0"/>
          <w:numId w:val="5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Checks prices. </w:t>
      </w:r>
    </w:p>
    <w:p w14:paraId="743A2D84">
      <w:pPr>
        <w:numPr>
          <w:ilvl w:val="0"/>
          <w:numId w:val="5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Compares products. </w:t>
      </w:r>
    </w:p>
    <w:p w14:paraId="76F11E3B">
      <w:pPr>
        <w:numPr>
          <w:ilvl w:val="0"/>
          <w:numId w:val="5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Keeps receipts. </w:t>
      </w:r>
    </w:p>
    <w:p w14:paraId="1B21B240">
      <w:pPr>
        <w:numPr>
          <w:ilvl w:val="0"/>
          <w:numId w:val="5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Avoids unnecessary purchases. </w:t>
      </w:r>
    </w:p>
    <w:p w14:paraId="76BFFB9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81" o:spt="1" style="height:1.5pt;width:0pt;" fillcolor="#A0A0A0" filled="t" stroked="f" coordsize="21600,21600" o:hr="t" o:hrstd="t" o:hralign="center">
            <v:path/>
            <v:fill on="t" focussize="0,0"/>
            <v:stroke on="f"/>
            <v:imagedata o:title=""/>
            <o:lock v:ext="edit"/>
            <w10:wrap type="none"/>
            <w10:anchorlock/>
          </v:rect>
        </w:pict>
      </w:r>
    </w:p>
    <w:p w14:paraId="3E24C958">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Financial Goal Setting</w:t>
      </w:r>
    </w:p>
    <w:p w14:paraId="244D1301">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Examples of financial goals:</w:t>
      </w:r>
    </w:p>
    <w:p w14:paraId="3BDEE5A1">
      <w:pPr>
        <w:numPr>
          <w:ilvl w:val="0"/>
          <w:numId w:val="5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Buying books. </w:t>
      </w:r>
    </w:p>
    <w:p w14:paraId="711C2A47">
      <w:pPr>
        <w:numPr>
          <w:ilvl w:val="0"/>
          <w:numId w:val="5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Saving for higher education. </w:t>
      </w:r>
    </w:p>
    <w:p w14:paraId="608EC8FF">
      <w:pPr>
        <w:numPr>
          <w:ilvl w:val="0"/>
          <w:numId w:val="5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Purchasing a bicycle. </w:t>
      </w:r>
    </w:p>
    <w:p w14:paraId="60C1CB5B">
      <w:pPr>
        <w:numPr>
          <w:ilvl w:val="0"/>
          <w:numId w:val="5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Buying a laptop. </w:t>
      </w:r>
    </w:p>
    <w:p w14:paraId="05A35168">
      <w:pPr>
        <w:numPr>
          <w:ilvl w:val="0"/>
          <w:numId w:val="5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Building emergency savings. </w:t>
      </w:r>
    </w:p>
    <w:p w14:paraId="6576B31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82" o:spt="1" style="height:1.5pt;width:0pt;" fillcolor="#A0A0A0" filled="t" stroked="f" coordsize="21600,21600" o:hr="t" o:hrstd="t" o:hralign="center">
            <v:path/>
            <v:fill on="t" focussize="0,0"/>
            <v:stroke on="f"/>
            <v:imagedata o:title=""/>
            <o:lock v:ext="edit"/>
            <w10:wrap type="none"/>
            <w10:anchorlock/>
          </v:rect>
        </w:pict>
      </w:r>
    </w:p>
    <w:p w14:paraId="15C21915">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Did You Know?</w:t>
      </w:r>
    </w:p>
    <w:p w14:paraId="52490149">
      <w:pPr>
        <w:numPr>
          <w:ilvl w:val="0"/>
          <w:numId w:val="5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Many successful people follow a monthly budget to manage their finances. </w:t>
      </w:r>
    </w:p>
    <w:p w14:paraId="55C3325F">
      <w:pPr>
        <w:numPr>
          <w:ilvl w:val="0"/>
          <w:numId w:val="5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Small daily savings can grow into a significant amount over time. </w:t>
      </w:r>
    </w:p>
    <w:p w14:paraId="3C705315">
      <w:pPr>
        <w:numPr>
          <w:ilvl w:val="0"/>
          <w:numId w:val="5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Planning purchases helps reduce unnecessary spending. </w:t>
      </w:r>
    </w:p>
    <w:p w14:paraId="3C302E09">
      <w:pPr>
        <w:numPr>
          <w:ilvl w:val="0"/>
          <w:numId w:val="5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Budgeting is one of the most important financial management skills. </w:t>
      </w:r>
    </w:p>
    <w:p w14:paraId="1F62EE3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83" o:spt="1" style="height:1.5pt;width:0pt;" fillcolor="#A0A0A0" filled="t" stroked="f" coordsize="21600,21600" o:hr="t" o:hrstd="t" o:hralign="center">
            <v:path/>
            <v:fill on="t" focussize="0,0"/>
            <v:stroke on="f"/>
            <v:imagedata o:title=""/>
            <o:lock v:ext="edit"/>
            <w10:wrap type="none"/>
            <w10:anchorlock/>
          </v:rect>
        </w:pict>
      </w:r>
    </w:p>
    <w:p w14:paraId="3159200D">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Points to Remember</w:t>
      </w:r>
    </w:p>
    <w:p w14:paraId="432F606C">
      <w:pPr>
        <w:numPr>
          <w:ilvl w:val="0"/>
          <w:numId w:val="5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 budget helps manage income and expenses. </w:t>
      </w:r>
    </w:p>
    <w:p w14:paraId="0B92F6F0">
      <w:pPr>
        <w:numPr>
          <w:ilvl w:val="0"/>
          <w:numId w:val="5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Needs should always come before wants. </w:t>
      </w:r>
    </w:p>
    <w:p w14:paraId="201817A7">
      <w:pPr>
        <w:numPr>
          <w:ilvl w:val="0"/>
          <w:numId w:val="5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Saving regularly helps achieve future goals. </w:t>
      </w:r>
    </w:p>
    <w:p w14:paraId="57501990">
      <w:pPr>
        <w:numPr>
          <w:ilvl w:val="0"/>
          <w:numId w:val="5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Compare prices before making purchases. </w:t>
      </w:r>
    </w:p>
    <w:p w14:paraId="36F1967C">
      <w:pPr>
        <w:numPr>
          <w:ilvl w:val="0"/>
          <w:numId w:val="5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Avoid impulse buying. </w:t>
      </w:r>
    </w:p>
    <w:p w14:paraId="6D26DF79">
      <w:pPr>
        <w:numPr>
          <w:ilvl w:val="0"/>
          <w:numId w:val="5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Budget tracking helps improve financial discipline. </w:t>
      </w:r>
    </w:p>
    <w:p w14:paraId="0758094A">
      <w:pPr>
        <w:numPr>
          <w:ilvl w:val="0"/>
          <w:numId w:val="5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Smart spending leads to better financial security. </w:t>
      </w:r>
    </w:p>
    <w:p w14:paraId="74082438">
      <w:r>
        <w:rPr>
          <w:rFonts w:ascii="Times New Roman" w:hAnsi="Times New Roman" w:eastAsia="Times New Roman" w:cs="Times New Roman"/>
          <w:sz w:val="24"/>
          <w:szCs w:val="24"/>
        </w:rPr>
        <w:pict>
          <v:rect id="_x0000_i1127" o:spt="1" style="height:1.5pt;width:0pt;" fillcolor="#A0A0A0" filled="t" stroked="f" coordsize="21600,21600" o:hr="t" o:hrstd="t" o:hralign="center">
            <v:path/>
            <v:fill on="t" focussize="0,0"/>
            <v:stroke on="f"/>
            <v:imagedata o:title=""/>
            <o:lock v:ext="edit"/>
            <w10:wrap type="none"/>
            <w10:anchorlock/>
          </v:rect>
        </w:pict>
      </w:r>
    </w:p>
    <w:p w14:paraId="359D5A7A">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Chapter 2: Financial Literacy</w:t>
      </w:r>
    </w:p>
    <w:p w14:paraId="70A4D02F">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Class 8 – Digital Payments &amp; Online Safety</w:t>
      </w:r>
    </w:p>
    <w:p w14:paraId="7DD3A16B">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Learning Objectives</w:t>
      </w:r>
    </w:p>
    <w:p w14:paraId="3AE479F0">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After completing this lesson, students will be able to:</w:t>
      </w:r>
    </w:p>
    <w:p w14:paraId="6A26AD99">
      <w:pPr>
        <w:numPr>
          <w:ilvl w:val="0"/>
          <w:numId w:val="6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Understand the concept of digital payments. </w:t>
      </w:r>
    </w:p>
    <w:p w14:paraId="68DEB65F">
      <w:pPr>
        <w:numPr>
          <w:ilvl w:val="0"/>
          <w:numId w:val="6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Identify different digital payment methods. </w:t>
      </w:r>
    </w:p>
    <w:p w14:paraId="43075B04">
      <w:pPr>
        <w:numPr>
          <w:ilvl w:val="0"/>
          <w:numId w:val="6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Explain how UPI, QR Codes, Mobile Banking, and Digital Wallets work. </w:t>
      </w:r>
    </w:p>
    <w:p w14:paraId="0C3B6FA3">
      <w:pPr>
        <w:numPr>
          <w:ilvl w:val="0"/>
          <w:numId w:val="6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Learn safe online payment practices. </w:t>
      </w:r>
    </w:p>
    <w:p w14:paraId="5F36891E">
      <w:pPr>
        <w:numPr>
          <w:ilvl w:val="0"/>
          <w:numId w:val="6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Recognize common online banking frauds and cyber threats. </w:t>
      </w:r>
    </w:p>
    <w:p w14:paraId="4A3739FC">
      <w:pPr>
        <w:numPr>
          <w:ilvl w:val="0"/>
          <w:numId w:val="6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Develop responsible digital payment and online safety habits. </w:t>
      </w:r>
    </w:p>
    <w:p w14:paraId="43B85C9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84" o:spt="1" style="height:1.5pt;width:0pt;" fillcolor="#A0A0A0" filled="t" stroked="f" coordsize="21600,21600" o:hr="t" o:hrstd="t" o:hralign="center">
            <v:path/>
            <v:fill on="t" focussize="0,0"/>
            <v:stroke on="f"/>
            <v:imagedata o:title=""/>
            <o:lock v:ext="edit"/>
            <w10:wrap type="none"/>
            <w10:anchorlock/>
          </v:rect>
        </w:pict>
      </w:r>
    </w:p>
    <w:p w14:paraId="12C4600D">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Introduction</w:t>
      </w:r>
    </w:p>
    <w:p w14:paraId="12A594BD">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Technology has changed the way people pay for goods and services. Today, many people use </w:t>
      </w:r>
      <w:r>
        <w:rPr>
          <w:rFonts w:ascii="Times New Roman" w:hAnsi="Times New Roman" w:eastAsia="Times New Roman" w:cs="Times New Roman"/>
          <w:b/>
          <w:bCs/>
          <w:sz w:val="24"/>
          <w:szCs w:val="24"/>
        </w:rPr>
        <w:t>Digital Payments</w:t>
      </w:r>
      <w:r>
        <w:rPr>
          <w:rFonts w:ascii="Times New Roman" w:hAnsi="Times New Roman" w:eastAsia="Times New Roman" w:cs="Times New Roman"/>
          <w:sz w:val="24"/>
          <w:szCs w:val="24"/>
        </w:rPr>
        <w:t xml:space="preserve"> instead of cash because they are fast, convenient, and secure. However, while digital payments offer many advantages, it is also important to follow online safety rules to protect money and personal information.</w:t>
      </w:r>
    </w:p>
    <w:p w14:paraId="7547CB1B">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Learning about digital payments helps students become responsible digital citizens and safe users of modern banking technologies.</w:t>
      </w:r>
    </w:p>
    <w:p w14:paraId="5E47D0B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85" o:spt="1" style="height:1.5pt;width:0pt;" fillcolor="#A0A0A0" filled="t" stroked="f" coordsize="21600,21600" o:hr="t" o:hrstd="t" o:hralign="center">
            <v:path/>
            <v:fill on="t" focussize="0,0"/>
            <v:stroke on="f"/>
            <v:imagedata o:title=""/>
            <o:lock v:ext="edit"/>
            <w10:wrap type="none"/>
            <w10:anchorlock/>
          </v:rect>
        </w:pict>
      </w:r>
    </w:p>
    <w:p w14:paraId="041E7A03">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What are Digital Payments?</w:t>
      </w:r>
    </w:p>
    <w:p w14:paraId="203B78CB">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Digital Payments</w:t>
      </w:r>
      <w:r>
        <w:rPr>
          <w:rFonts w:ascii="Times New Roman" w:hAnsi="Times New Roman" w:eastAsia="Times New Roman" w:cs="Times New Roman"/>
          <w:sz w:val="24"/>
          <w:szCs w:val="24"/>
        </w:rPr>
        <w:t xml:space="preserve"> are electronic transactions made without using physical cash. Money is transferred securely using computers, smartphones, or other digital devices.</w:t>
      </w:r>
    </w:p>
    <w:p w14:paraId="2495C3F6">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Advantages of Digital Payments</w:t>
      </w:r>
    </w:p>
    <w:p w14:paraId="208B8165">
      <w:pPr>
        <w:numPr>
          <w:ilvl w:val="0"/>
          <w:numId w:val="6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Fast and convenient. </w:t>
      </w:r>
    </w:p>
    <w:p w14:paraId="22EFCF0B">
      <w:pPr>
        <w:numPr>
          <w:ilvl w:val="0"/>
          <w:numId w:val="6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Cashless transactions. </w:t>
      </w:r>
    </w:p>
    <w:p w14:paraId="64E69A2F">
      <w:pPr>
        <w:numPr>
          <w:ilvl w:val="0"/>
          <w:numId w:val="6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Secure payment methods. </w:t>
      </w:r>
    </w:p>
    <w:p w14:paraId="7DB5D7F5">
      <w:pPr>
        <w:numPr>
          <w:ilvl w:val="0"/>
          <w:numId w:val="6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Easy to track spending. </w:t>
      </w:r>
    </w:p>
    <w:p w14:paraId="442ADEDF">
      <w:pPr>
        <w:numPr>
          <w:ilvl w:val="0"/>
          <w:numId w:val="6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Available anytime and anywhere. </w:t>
      </w:r>
    </w:p>
    <w:p w14:paraId="3BB4D71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86" o:spt="1" style="height:1.5pt;width:0pt;" fillcolor="#A0A0A0" filled="t" stroked="f" coordsize="21600,21600" o:hr="t" o:hrstd="t" o:hralign="center">
            <v:path/>
            <v:fill on="t" focussize="0,0"/>
            <v:stroke on="f"/>
            <v:imagedata o:title=""/>
            <o:lock v:ext="edit"/>
            <w10:wrap type="none"/>
            <w10:anchorlock/>
          </v:rect>
        </w:pict>
      </w:r>
    </w:p>
    <w:p w14:paraId="23ABA103">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Types of Digital Payments</w:t>
      </w:r>
    </w:p>
    <w:p w14:paraId="0A4CB0E8">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Common digital payment methods include:</w:t>
      </w:r>
    </w:p>
    <w:p w14:paraId="3B2B6C54">
      <w:pPr>
        <w:numPr>
          <w:ilvl w:val="0"/>
          <w:numId w:val="6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UPI (Unified Payments Interface) </w:t>
      </w:r>
    </w:p>
    <w:p w14:paraId="0BE7A743">
      <w:pPr>
        <w:numPr>
          <w:ilvl w:val="0"/>
          <w:numId w:val="6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QR Code Payments </w:t>
      </w:r>
    </w:p>
    <w:p w14:paraId="51087986">
      <w:pPr>
        <w:numPr>
          <w:ilvl w:val="0"/>
          <w:numId w:val="6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Mobile Banking </w:t>
      </w:r>
    </w:p>
    <w:p w14:paraId="4D2AEEC2">
      <w:pPr>
        <w:numPr>
          <w:ilvl w:val="0"/>
          <w:numId w:val="6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Internet Banking </w:t>
      </w:r>
    </w:p>
    <w:p w14:paraId="03166398">
      <w:pPr>
        <w:numPr>
          <w:ilvl w:val="0"/>
          <w:numId w:val="6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Debit Card Payments </w:t>
      </w:r>
    </w:p>
    <w:p w14:paraId="0CF76CE7">
      <w:pPr>
        <w:numPr>
          <w:ilvl w:val="0"/>
          <w:numId w:val="6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Credit Card Payments </w:t>
      </w:r>
    </w:p>
    <w:p w14:paraId="0B19939E">
      <w:pPr>
        <w:numPr>
          <w:ilvl w:val="0"/>
          <w:numId w:val="6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Digital Wallets </w:t>
      </w:r>
    </w:p>
    <w:p w14:paraId="6F40D99F">
      <w:pPr>
        <w:numPr>
          <w:ilvl w:val="0"/>
          <w:numId w:val="6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Contactless Payments (NFC) </w:t>
      </w:r>
    </w:p>
    <w:p w14:paraId="25E9936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87" o:spt="1" style="height:1.5pt;width:0pt;" fillcolor="#A0A0A0" filled="t" stroked="f" coordsize="21600,21600" o:hr="t" o:hrstd="t" o:hralign="center">
            <v:path/>
            <v:fill on="t" focussize="0,0"/>
            <v:stroke on="f"/>
            <v:imagedata o:title=""/>
            <o:lock v:ext="edit"/>
            <w10:wrap type="none"/>
            <w10:anchorlock/>
          </v:rect>
        </w:pict>
      </w:r>
    </w:p>
    <w:p w14:paraId="0CC9169D">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UPI (Unified Payments Interface)</w:t>
      </w:r>
    </w:p>
    <w:p w14:paraId="197534FE">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UPI is an instant payment system that allows money to be transferred directly between bank accounts using a mobile application.</w:t>
      </w:r>
    </w:p>
    <w:p w14:paraId="407EB157">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Features</w:t>
      </w:r>
    </w:p>
    <w:p w14:paraId="576631DE">
      <w:pPr>
        <w:numPr>
          <w:ilvl w:val="0"/>
          <w:numId w:val="6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Instant money transfer </w:t>
      </w:r>
    </w:p>
    <w:p w14:paraId="0693F4A2">
      <w:pPr>
        <w:numPr>
          <w:ilvl w:val="0"/>
          <w:numId w:val="6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24×7 availability </w:t>
      </w:r>
    </w:p>
    <w:p w14:paraId="751C9C4D">
      <w:pPr>
        <w:numPr>
          <w:ilvl w:val="0"/>
          <w:numId w:val="6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Secure transactions </w:t>
      </w:r>
    </w:p>
    <w:p w14:paraId="65A531AD">
      <w:pPr>
        <w:numPr>
          <w:ilvl w:val="0"/>
          <w:numId w:val="6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No need to remember bank account numbers </w:t>
      </w:r>
    </w:p>
    <w:p w14:paraId="0D6FB5DB">
      <w:pPr>
        <w:numPr>
          <w:ilvl w:val="0"/>
          <w:numId w:val="6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Easy bill payments </w:t>
      </w:r>
    </w:p>
    <w:p w14:paraId="11A05DA4">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Popular UPI Apps</w:t>
      </w:r>
    </w:p>
    <w:p w14:paraId="50351034">
      <w:pPr>
        <w:numPr>
          <w:ilvl w:val="0"/>
          <w:numId w:val="6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Google Pay </w:t>
      </w:r>
    </w:p>
    <w:p w14:paraId="1EBB7A80">
      <w:pPr>
        <w:numPr>
          <w:ilvl w:val="0"/>
          <w:numId w:val="6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PhonePe </w:t>
      </w:r>
    </w:p>
    <w:p w14:paraId="195751A6">
      <w:pPr>
        <w:numPr>
          <w:ilvl w:val="0"/>
          <w:numId w:val="6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Paytm </w:t>
      </w:r>
    </w:p>
    <w:p w14:paraId="45E41C47">
      <w:pPr>
        <w:numPr>
          <w:ilvl w:val="0"/>
          <w:numId w:val="6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BHIM </w:t>
      </w:r>
    </w:p>
    <w:p w14:paraId="5B1DBAD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88" o:spt="1" style="height:1.5pt;width:0pt;" fillcolor="#A0A0A0" filled="t" stroked="f" coordsize="21600,21600" o:hr="t" o:hrstd="t" o:hralign="center">
            <v:path/>
            <v:fill on="t" focussize="0,0"/>
            <v:stroke on="f"/>
            <v:imagedata o:title=""/>
            <o:lock v:ext="edit"/>
            <w10:wrap type="none"/>
            <w10:anchorlock/>
          </v:rect>
        </w:pict>
      </w:r>
    </w:p>
    <w:p w14:paraId="1E969FC8">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QR Code Payments</w:t>
      </w:r>
    </w:p>
    <w:p w14:paraId="137C79ED">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 </w:t>
      </w:r>
      <w:r>
        <w:rPr>
          <w:rFonts w:ascii="Times New Roman" w:hAnsi="Times New Roman" w:eastAsia="Times New Roman" w:cs="Times New Roman"/>
          <w:b/>
          <w:bCs/>
          <w:sz w:val="24"/>
          <w:szCs w:val="24"/>
        </w:rPr>
        <w:t>QR (Quick Response) Code</w:t>
      </w:r>
      <w:r>
        <w:rPr>
          <w:rFonts w:ascii="Times New Roman" w:hAnsi="Times New Roman" w:eastAsia="Times New Roman" w:cs="Times New Roman"/>
          <w:sz w:val="24"/>
          <w:szCs w:val="24"/>
        </w:rPr>
        <w:t xml:space="preserve"> is a barcode that stores payment information.</w:t>
      </w:r>
    </w:p>
    <w:p w14:paraId="295E2A67">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How QR Code Payments Work</w:t>
      </w:r>
    </w:p>
    <w:p w14:paraId="1C8D78D4">
      <w:pPr>
        <w:numPr>
          <w:ilvl w:val="0"/>
          <w:numId w:val="6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Open a UPI or banking app. </w:t>
      </w:r>
    </w:p>
    <w:p w14:paraId="7A611476">
      <w:pPr>
        <w:numPr>
          <w:ilvl w:val="0"/>
          <w:numId w:val="6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Scan the QR Code. </w:t>
      </w:r>
    </w:p>
    <w:p w14:paraId="795ADC96">
      <w:pPr>
        <w:numPr>
          <w:ilvl w:val="0"/>
          <w:numId w:val="6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Enter the payment amount. </w:t>
      </w:r>
    </w:p>
    <w:p w14:paraId="2DCD7216">
      <w:pPr>
        <w:numPr>
          <w:ilvl w:val="0"/>
          <w:numId w:val="6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Verify the details. </w:t>
      </w:r>
    </w:p>
    <w:p w14:paraId="3D9E78C1">
      <w:pPr>
        <w:numPr>
          <w:ilvl w:val="0"/>
          <w:numId w:val="6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Enter the UPI PIN. </w:t>
      </w:r>
    </w:p>
    <w:p w14:paraId="038B57E3">
      <w:pPr>
        <w:numPr>
          <w:ilvl w:val="0"/>
          <w:numId w:val="6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Complete the payment. </w:t>
      </w:r>
    </w:p>
    <w:p w14:paraId="13B755CA">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Benefits</w:t>
      </w:r>
    </w:p>
    <w:p w14:paraId="7B62F44E">
      <w:pPr>
        <w:numPr>
          <w:ilvl w:val="0"/>
          <w:numId w:val="6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Quick and easy. </w:t>
      </w:r>
    </w:p>
    <w:p w14:paraId="1E4350F2">
      <w:pPr>
        <w:numPr>
          <w:ilvl w:val="0"/>
          <w:numId w:val="6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Contactless payment. </w:t>
      </w:r>
    </w:p>
    <w:p w14:paraId="17850A17">
      <w:pPr>
        <w:numPr>
          <w:ilvl w:val="0"/>
          <w:numId w:val="6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Reduces cash handling. </w:t>
      </w:r>
    </w:p>
    <w:p w14:paraId="65E0D45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89" o:spt="1" style="height:1.5pt;width:0pt;" fillcolor="#A0A0A0" filled="t" stroked="f" coordsize="21600,21600" o:hr="t" o:hrstd="t" o:hralign="center">
            <v:path/>
            <v:fill on="t" focussize="0,0"/>
            <v:stroke on="f"/>
            <v:imagedata o:title=""/>
            <o:lock v:ext="edit"/>
            <w10:wrap type="none"/>
            <w10:anchorlock/>
          </v:rect>
        </w:pict>
      </w:r>
    </w:p>
    <w:p w14:paraId="7D3F1273">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Mobile Banking</w:t>
      </w:r>
    </w:p>
    <w:p w14:paraId="77B3C7DA">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Mobile Banking allows users to perform banking activities using a smartphone application.</w:t>
      </w:r>
    </w:p>
    <w:p w14:paraId="4706DC9F">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Services Available</w:t>
      </w:r>
    </w:p>
    <w:p w14:paraId="6D4AA54A">
      <w:pPr>
        <w:numPr>
          <w:ilvl w:val="0"/>
          <w:numId w:val="6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Balance enquiry </w:t>
      </w:r>
    </w:p>
    <w:p w14:paraId="63B3E671">
      <w:pPr>
        <w:numPr>
          <w:ilvl w:val="0"/>
          <w:numId w:val="6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Money transfer </w:t>
      </w:r>
    </w:p>
    <w:p w14:paraId="079C5FE3">
      <w:pPr>
        <w:numPr>
          <w:ilvl w:val="0"/>
          <w:numId w:val="6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Bill payments </w:t>
      </w:r>
    </w:p>
    <w:p w14:paraId="15172AFC">
      <w:pPr>
        <w:numPr>
          <w:ilvl w:val="0"/>
          <w:numId w:val="6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Mobile recharge </w:t>
      </w:r>
    </w:p>
    <w:p w14:paraId="34D8BCC5">
      <w:pPr>
        <w:numPr>
          <w:ilvl w:val="0"/>
          <w:numId w:val="6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Mini statement </w:t>
      </w:r>
    </w:p>
    <w:p w14:paraId="79CEA662">
      <w:pPr>
        <w:numPr>
          <w:ilvl w:val="0"/>
          <w:numId w:val="6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Transaction history </w:t>
      </w:r>
    </w:p>
    <w:p w14:paraId="07D1EF1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90" o:spt="1" style="height:1.5pt;width:0pt;" fillcolor="#A0A0A0" filled="t" stroked="f" coordsize="21600,21600" o:hr="t" o:hrstd="t" o:hralign="center">
            <v:path/>
            <v:fill on="t" focussize="0,0"/>
            <v:stroke on="f"/>
            <v:imagedata o:title=""/>
            <o:lock v:ext="edit"/>
            <w10:wrap type="none"/>
            <w10:anchorlock/>
          </v:rect>
        </w:pict>
      </w:r>
    </w:p>
    <w:p w14:paraId="1BCF32EF">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Internet Banking</w:t>
      </w:r>
    </w:p>
    <w:p w14:paraId="76E1B6EA">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Internet Banking allows customers to access banking services through a secure website.</w:t>
      </w:r>
    </w:p>
    <w:p w14:paraId="4C3322C6">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Uses</w:t>
      </w:r>
    </w:p>
    <w:p w14:paraId="60C9D1D5">
      <w:pPr>
        <w:numPr>
          <w:ilvl w:val="0"/>
          <w:numId w:val="6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Fund transfer </w:t>
      </w:r>
    </w:p>
    <w:p w14:paraId="3983B24B">
      <w:pPr>
        <w:numPr>
          <w:ilvl w:val="0"/>
          <w:numId w:val="6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Online shopping </w:t>
      </w:r>
    </w:p>
    <w:p w14:paraId="0C5BBFE4">
      <w:pPr>
        <w:numPr>
          <w:ilvl w:val="0"/>
          <w:numId w:val="6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Utility bill payments </w:t>
      </w:r>
    </w:p>
    <w:p w14:paraId="36DD3CBC">
      <w:pPr>
        <w:numPr>
          <w:ilvl w:val="0"/>
          <w:numId w:val="6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Download account statements </w:t>
      </w:r>
    </w:p>
    <w:p w14:paraId="606FC6E5">
      <w:pPr>
        <w:numPr>
          <w:ilvl w:val="0"/>
          <w:numId w:val="6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Open fixed deposits </w:t>
      </w:r>
    </w:p>
    <w:p w14:paraId="3B2E2DC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91" o:spt="1" style="height:1.5pt;width:0pt;" fillcolor="#A0A0A0" filled="t" stroked="f" coordsize="21600,21600" o:hr="t" o:hrstd="t" o:hralign="center">
            <v:path/>
            <v:fill on="t" focussize="0,0"/>
            <v:stroke on="f"/>
            <v:imagedata o:title=""/>
            <o:lock v:ext="edit"/>
            <w10:wrap type="none"/>
            <w10:anchorlock/>
          </v:rect>
        </w:pict>
      </w:r>
    </w:p>
    <w:p w14:paraId="759F55C0">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Digital Wallets</w:t>
      </w:r>
    </w:p>
    <w:p w14:paraId="7CA9AFDE">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Digital Wallets store payment information electronically and allow users to make quick cashless payments.</w:t>
      </w:r>
    </w:p>
    <w:p w14:paraId="14CCC113">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Examples</w:t>
      </w:r>
    </w:p>
    <w:p w14:paraId="0E17BF43">
      <w:pPr>
        <w:numPr>
          <w:ilvl w:val="0"/>
          <w:numId w:val="6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Google Pay </w:t>
      </w:r>
    </w:p>
    <w:p w14:paraId="40111A26">
      <w:pPr>
        <w:numPr>
          <w:ilvl w:val="0"/>
          <w:numId w:val="6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PhonePe </w:t>
      </w:r>
    </w:p>
    <w:p w14:paraId="6B24EF1B">
      <w:pPr>
        <w:numPr>
          <w:ilvl w:val="0"/>
          <w:numId w:val="6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Paytm </w:t>
      </w:r>
    </w:p>
    <w:p w14:paraId="02F5CDB5">
      <w:pPr>
        <w:numPr>
          <w:ilvl w:val="0"/>
          <w:numId w:val="6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Amazon Pay </w:t>
      </w:r>
    </w:p>
    <w:p w14:paraId="2AE145A3">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Benefits</w:t>
      </w:r>
    </w:p>
    <w:p w14:paraId="1F39507E">
      <w:pPr>
        <w:numPr>
          <w:ilvl w:val="0"/>
          <w:numId w:val="7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Easy payments </w:t>
      </w:r>
    </w:p>
    <w:p w14:paraId="74D1A6D2">
      <w:pPr>
        <w:numPr>
          <w:ilvl w:val="0"/>
          <w:numId w:val="7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Secure transactions </w:t>
      </w:r>
    </w:p>
    <w:p w14:paraId="29F9B735">
      <w:pPr>
        <w:numPr>
          <w:ilvl w:val="0"/>
          <w:numId w:val="7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Quick money transfers </w:t>
      </w:r>
    </w:p>
    <w:p w14:paraId="6BF63BE6">
      <w:pPr>
        <w:numPr>
          <w:ilvl w:val="0"/>
          <w:numId w:val="7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Cashback offers </w:t>
      </w:r>
    </w:p>
    <w:p w14:paraId="6064E9F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92" o:spt="1" style="height:1.5pt;width:0pt;" fillcolor="#A0A0A0" filled="t" stroked="f" coordsize="21600,21600" o:hr="t" o:hrstd="t" o:hralign="center">
            <v:path/>
            <v:fill on="t" focussize="0,0"/>
            <v:stroke on="f"/>
            <v:imagedata o:title=""/>
            <o:lock v:ext="edit"/>
            <w10:wrap type="none"/>
            <w10:anchorlock/>
          </v:rect>
        </w:pict>
      </w:r>
    </w:p>
    <w:p w14:paraId="1A710CBD">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Online Shopping</w:t>
      </w:r>
    </w:p>
    <w:p w14:paraId="7E027E3B">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Online shopping allows customers to purchase products through websites and mobile applications.</w:t>
      </w:r>
    </w:p>
    <w:p w14:paraId="40B199E4">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Benefits</w:t>
      </w:r>
    </w:p>
    <w:p w14:paraId="78698E6D">
      <w:pPr>
        <w:numPr>
          <w:ilvl w:val="0"/>
          <w:numId w:val="7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Shop from anywhere. </w:t>
      </w:r>
    </w:p>
    <w:p w14:paraId="0489DA32">
      <w:pPr>
        <w:numPr>
          <w:ilvl w:val="0"/>
          <w:numId w:val="7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Compare prices. </w:t>
      </w:r>
    </w:p>
    <w:p w14:paraId="37846789">
      <w:pPr>
        <w:numPr>
          <w:ilvl w:val="0"/>
          <w:numId w:val="7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Home delivery. </w:t>
      </w:r>
    </w:p>
    <w:p w14:paraId="6D84D586">
      <w:pPr>
        <w:numPr>
          <w:ilvl w:val="0"/>
          <w:numId w:val="7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Easy payment options. </w:t>
      </w:r>
    </w:p>
    <w:p w14:paraId="1C005EF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93" o:spt="1" style="height:1.5pt;width:0pt;" fillcolor="#A0A0A0" filled="t" stroked="f" coordsize="21600,21600" o:hr="t" o:hrstd="t" o:hralign="center">
            <v:path/>
            <v:fill on="t" focussize="0,0"/>
            <v:stroke on="f"/>
            <v:imagedata o:title=""/>
            <o:lock v:ext="edit"/>
            <w10:wrap type="none"/>
            <w10:anchorlock/>
          </v:rect>
        </w:pict>
      </w:r>
    </w:p>
    <w:p w14:paraId="5547986C">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Secure Payment Methods</w:t>
      </w:r>
    </w:p>
    <w:p w14:paraId="36AF42A6">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To make safe digital payments:</w:t>
      </w:r>
    </w:p>
    <w:p w14:paraId="7C9CA4DB">
      <w:pPr>
        <w:numPr>
          <w:ilvl w:val="0"/>
          <w:numId w:val="7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 trusted payment apps. </w:t>
      </w:r>
    </w:p>
    <w:p w14:paraId="206D5B7F">
      <w:pPr>
        <w:numPr>
          <w:ilvl w:val="0"/>
          <w:numId w:val="7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Verify the receiver's details. </w:t>
      </w:r>
    </w:p>
    <w:p w14:paraId="1E5BED62">
      <w:pPr>
        <w:numPr>
          <w:ilvl w:val="0"/>
          <w:numId w:val="7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 secure internet connections. </w:t>
      </w:r>
    </w:p>
    <w:p w14:paraId="47AE7EB3">
      <w:pPr>
        <w:numPr>
          <w:ilvl w:val="0"/>
          <w:numId w:val="7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Keep payment applications updated. </w:t>
      </w:r>
    </w:p>
    <w:p w14:paraId="0C3F786A">
      <w:pPr>
        <w:numPr>
          <w:ilvl w:val="0"/>
          <w:numId w:val="7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Never share banking information. </w:t>
      </w:r>
    </w:p>
    <w:p w14:paraId="79FB36B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94" o:spt="1" style="height:1.5pt;width:0pt;" fillcolor="#A0A0A0" filled="t" stroked="f" coordsize="21600,21600" o:hr="t" o:hrstd="t" o:hralign="center">
            <v:path/>
            <v:fill on="t" focussize="0,0"/>
            <v:stroke on="f"/>
            <v:imagedata o:title=""/>
            <o:lock v:ext="edit"/>
            <w10:wrap type="none"/>
            <w10:anchorlock/>
          </v:rect>
        </w:pict>
      </w:r>
    </w:p>
    <w:p w14:paraId="35703F17">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Strong Passwords</w:t>
      </w:r>
    </w:p>
    <w:p w14:paraId="2E311904">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 strong password protects banking and payment accounts.</w:t>
      </w:r>
    </w:p>
    <w:p w14:paraId="2C99891E">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Characteristics of a Strong Password</w:t>
      </w:r>
    </w:p>
    <w:p w14:paraId="192E157F">
      <w:pPr>
        <w:numPr>
          <w:ilvl w:val="0"/>
          <w:numId w:val="7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At least 8–12 characters </w:t>
      </w:r>
    </w:p>
    <w:p w14:paraId="17FB7B90">
      <w:pPr>
        <w:numPr>
          <w:ilvl w:val="0"/>
          <w:numId w:val="7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Uppercase and lowercase letters </w:t>
      </w:r>
    </w:p>
    <w:p w14:paraId="25BFEF4C">
      <w:pPr>
        <w:numPr>
          <w:ilvl w:val="0"/>
          <w:numId w:val="7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Numbers </w:t>
      </w:r>
    </w:p>
    <w:p w14:paraId="4F4C01FD">
      <w:pPr>
        <w:numPr>
          <w:ilvl w:val="0"/>
          <w:numId w:val="7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Special characters </w:t>
      </w:r>
    </w:p>
    <w:p w14:paraId="31F51669">
      <w:pPr>
        <w:numPr>
          <w:ilvl w:val="0"/>
          <w:numId w:val="7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Difficult to guess </w:t>
      </w:r>
    </w:p>
    <w:p w14:paraId="22698945">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Example:</w:t>
      </w:r>
      <w:r>
        <w:rPr>
          <w:rFonts w:ascii="Times New Roman" w:hAnsi="Times New Roman" w:eastAsia="Times New Roman" w:cs="Times New Roman"/>
          <w:sz w:val="24"/>
          <w:szCs w:val="24"/>
        </w:rPr>
        <w:t xml:space="preserve"> </w:t>
      </w:r>
      <w:r>
        <w:rPr>
          <w:rFonts w:ascii="Courier New" w:hAnsi="Courier New" w:eastAsia="Times New Roman" w:cs="Courier New"/>
          <w:sz w:val="20"/>
          <w:szCs w:val="20"/>
        </w:rPr>
        <w:t>MyBank@2026</w:t>
      </w:r>
    </w:p>
    <w:p w14:paraId="45C3EEB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95" o:spt="1" style="height:1.5pt;width:0pt;" fillcolor="#A0A0A0" filled="t" stroked="f" coordsize="21600,21600" o:hr="t" o:hrstd="t" o:hralign="center">
            <v:path/>
            <v:fill on="t" focussize="0,0"/>
            <v:stroke on="f"/>
            <v:imagedata o:title=""/>
            <o:lock v:ext="edit"/>
            <w10:wrap type="none"/>
            <w10:anchorlock/>
          </v:rect>
        </w:pict>
      </w:r>
    </w:p>
    <w:p w14:paraId="08A9A35F">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OTP (One-Time Password)</w:t>
      </w:r>
    </w:p>
    <w:p w14:paraId="6EED3286">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An </w:t>
      </w:r>
      <w:r>
        <w:rPr>
          <w:rFonts w:ascii="Times New Roman" w:hAnsi="Times New Roman" w:eastAsia="Times New Roman" w:cs="Times New Roman"/>
          <w:b/>
          <w:bCs/>
          <w:sz w:val="24"/>
          <w:szCs w:val="24"/>
        </w:rPr>
        <w:t>OTP</w:t>
      </w:r>
      <w:r>
        <w:rPr>
          <w:rFonts w:ascii="Times New Roman" w:hAnsi="Times New Roman" w:eastAsia="Times New Roman" w:cs="Times New Roman"/>
          <w:sz w:val="24"/>
          <w:szCs w:val="24"/>
        </w:rPr>
        <w:t xml:space="preserve"> is a temporary security code sent to a registered mobile number or email to verify online transactions.</w:t>
      </w:r>
    </w:p>
    <w:p w14:paraId="1CB835AB">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Important Rule</w:t>
      </w:r>
    </w:p>
    <w:p w14:paraId="61EFA5AE">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Never share your OTP with anyone.</w:t>
      </w:r>
    </w:p>
    <w:p w14:paraId="41B3E5C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96" o:spt="1" style="height:1.5pt;width:0pt;" fillcolor="#A0A0A0" filled="t" stroked="f" coordsize="21600,21600" o:hr="t" o:hrstd="t" o:hralign="center">
            <v:path/>
            <v:fill on="t" focussize="0,0"/>
            <v:stroke on="f"/>
            <v:imagedata o:title=""/>
            <o:lock v:ext="edit"/>
            <w10:wrap type="none"/>
            <w10:anchorlock/>
          </v:rect>
        </w:pict>
      </w:r>
    </w:p>
    <w:p w14:paraId="2D827D13">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Cyber Fraud Awareness</w:t>
      </w:r>
    </w:p>
    <w:p w14:paraId="020518D3">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Cyber fraud is an attempt to steal money or personal information through dishonest online methods.</w:t>
      </w:r>
    </w:p>
    <w:p w14:paraId="1895FEBE">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Common Types</w:t>
      </w:r>
    </w:p>
    <w:p w14:paraId="4D5A7952">
      <w:pPr>
        <w:numPr>
          <w:ilvl w:val="0"/>
          <w:numId w:val="7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Fake payment requests </w:t>
      </w:r>
    </w:p>
    <w:p w14:paraId="22ED1569">
      <w:pPr>
        <w:numPr>
          <w:ilvl w:val="0"/>
          <w:numId w:val="7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Lottery scams </w:t>
      </w:r>
    </w:p>
    <w:p w14:paraId="7C5B0FB8">
      <w:pPr>
        <w:numPr>
          <w:ilvl w:val="0"/>
          <w:numId w:val="7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Fake customer care calls </w:t>
      </w:r>
    </w:p>
    <w:p w14:paraId="4C76F6FC">
      <w:pPr>
        <w:numPr>
          <w:ilvl w:val="0"/>
          <w:numId w:val="7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Fake banking websites </w:t>
      </w:r>
    </w:p>
    <w:p w14:paraId="0AEE062E">
      <w:pPr>
        <w:numPr>
          <w:ilvl w:val="0"/>
          <w:numId w:val="7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QR Code scams </w:t>
      </w:r>
    </w:p>
    <w:p w14:paraId="686FC40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97" o:spt="1" style="height:1.5pt;width:0pt;" fillcolor="#A0A0A0" filled="t" stroked="f" coordsize="21600,21600" o:hr="t" o:hrstd="t" o:hralign="center">
            <v:path/>
            <v:fill on="t" focussize="0,0"/>
            <v:stroke on="f"/>
            <v:imagedata o:title=""/>
            <o:lock v:ext="edit"/>
            <w10:wrap type="none"/>
            <w10:anchorlock/>
          </v:rect>
        </w:pict>
      </w:r>
    </w:p>
    <w:p w14:paraId="22BF94DD">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Phishing Scams</w:t>
      </w:r>
    </w:p>
    <w:p w14:paraId="2ABE99BC">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Phishing is an online fraud where criminals send fake emails, messages, or websites to steal personal information.</w:t>
      </w:r>
    </w:p>
    <w:p w14:paraId="6D1C84A8">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Signs of Phishing</w:t>
      </w:r>
    </w:p>
    <w:p w14:paraId="7A1A062E">
      <w:pPr>
        <w:numPr>
          <w:ilvl w:val="0"/>
          <w:numId w:val="7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Suspicious links </w:t>
      </w:r>
    </w:p>
    <w:p w14:paraId="536C1B4E">
      <w:pPr>
        <w:numPr>
          <w:ilvl w:val="0"/>
          <w:numId w:val="7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Unknown email addresses </w:t>
      </w:r>
    </w:p>
    <w:p w14:paraId="75605E44">
      <w:pPr>
        <w:numPr>
          <w:ilvl w:val="0"/>
          <w:numId w:val="7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Urgent payment requests </w:t>
      </w:r>
    </w:p>
    <w:p w14:paraId="0D0D5C3B">
      <w:pPr>
        <w:numPr>
          <w:ilvl w:val="0"/>
          <w:numId w:val="7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Requests for passwords or OTPs </w:t>
      </w:r>
    </w:p>
    <w:p w14:paraId="5497EAEB">
      <w:pPr>
        <w:numPr>
          <w:ilvl w:val="0"/>
          <w:numId w:val="7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Poor spelling and grammar </w:t>
      </w:r>
    </w:p>
    <w:p w14:paraId="631C2F0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98" o:spt="1" style="height:1.5pt;width:0pt;" fillcolor="#A0A0A0" filled="t" stroked="f" coordsize="21600,21600" o:hr="t" o:hrstd="t" o:hralign="center">
            <v:path/>
            <v:fill on="t" focussize="0,0"/>
            <v:stroke on="f"/>
            <v:imagedata o:title=""/>
            <o:lock v:ext="edit"/>
            <w10:wrap type="none"/>
            <w10:anchorlock/>
          </v:rect>
        </w:pict>
      </w:r>
    </w:p>
    <w:p w14:paraId="4B44404F">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Safe Online Transactions</w:t>
      </w:r>
    </w:p>
    <w:p w14:paraId="1463F5B6">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Before making an online payment:</w:t>
      </w:r>
    </w:p>
    <w:p w14:paraId="59D606E1">
      <w:pPr>
        <w:numPr>
          <w:ilvl w:val="0"/>
          <w:numId w:val="7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Check the website address. </w:t>
      </w:r>
    </w:p>
    <w:p w14:paraId="02D2D5AF">
      <w:pPr>
        <w:numPr>
          <w:ilvl w:val="0"/>
          <w:numId w:val="7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Verify the receiver's name. </w:t>
      </w:r>
    </w:p>
    <w:p w14:paraId="6D5C5C49">
      <w:pPr>
        <w:numPr>
          <w:ilvl w:val="0"/>
          <w:numId w:val="7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 secure payment apps. </w:t>
      </w:r>
    </w:p>
    <w:p w14:paraId="0B4D41D4">
      <w:pPr>
        <w:numPr>
          <w:ilvl w:val="0"/>
          <w:numId w:val="7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Avoid public Wi-Fi. </w:t>
      </w:r>
    </w:p>
    <w:p w14:paraId="2DE31C63">
      <w:pPr>
        <w:numPr>
          <w:ilvl w:val="0"/>
          <w:numId w:val="7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Keep devices updated. </w:t>
      </w:r>
    </w:p>
    <w:p w14:paraId="7CC4C88B">
      <w:pPr>
        <w:numPr>
          <w:ilvl w:val="0"/>
          <w:numId w:val="7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Log out after completing transactions. </w:t>
      </w:r>
    </w:p>
    <w:p w14:paraId="244E80B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99" o:spt="1" style="height:1.5pt;width:0pt;" fillcolor="#A0A0A0" filled="t" stroked="f" coordsize="21600,21600" o:hr="t" o:hrstd="t" o:hralign="center">
            <v:path/>
            <v:fill on="t" focussize="0,0"/>
            <v:stroke on="f"/>
            <v:imagedata o:title=""/>
            <o:lock v:ext="edit"/>
            <w10:wrap type="none"/>
            <w10:anchorlock/>
          </v:rect>
        </w:pict>
      </w:r>
    </w:p>
    <w:p w14:paraId="72ADE9CA">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Digital Payment Safety Tips</w:t>
      </w:r>
    </w:p>
    <w:p w14:paraId="14EED263">
      <w:pPr>
        <w:numPr>
          <w:ilvl w:val="0"/>
          <w:numId w:val="7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Never share your PIN or OTP. </w:t>
      </w:r>
    </w:p>
    <w:p w14:paraId="2909D7F0">
      <w:pPr>
        <w:numPr>
          <w:ilvl w:val="0"/>
          <w:numId w:val="7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Lock your phone with a password. </w:t>
      </w:r>
    </w:p>
    <w:p w14:paraId="79ADDFF6">
      <w:pPr>
        <w:numPr>
          <w:ilvl w:val="0"/>
          <w:numId w:val="7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Enable two-factor authentication. </w:t>
      </w:r>
    </w:p>
    <w:p w14:paraId="1E75CF0A">
      <w:pPr>
        <w:numPr>
          <w:ilvl w:val="0"/>
          <w:numId w:val="7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Download apps only from official app stores. </w:t>
      </w:r>
    </w:p>
    <w:p w14:paraId="2894710D">
      <w:pPr>
        <w:numPr>
          <w:ilvl w:val="0"/>
          <w:numId w:val="7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Monitor your bank account regularly. </w:t>
      </w:r>
    </w:p>
    <w:p w14:paraId="61C1BEF6">
      <w:pPr>
        <w:numPr>
          <w:ilvl w:val="0"/>
          <w:numId w:val="7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Report suspicious transactions immediately. </w:t>
      </w:r>
    </w:p>
    <w:p w14:paraId="60C7C8E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100" o:spt="1" style="height:1.5pt;width:0pt;" fillcolor="#A0A0A0" filled="t" stroked="f" coordsize="21600,21600" o:hr="t" o:hrstd="t" o:hralign="center">
            <v:path/>
            <v:fill on="t" focussize="0,0"/>
            <v:stroke on="f"/>
            <v:imagedata o:title=""/>
            <o:lock v:ext="edit"/>
            <w10:wrap type="none"/>
            <w10:anchorlock/>
          </v:rect>
        </w:pict>
      </w:r>
    </w:p>
    <w:p w14:paraId="6B72D7C0">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Protecting Personal Information</w:t>
      </w:r>
    </w:p>
    <w:p w14:paraId="2FCBC36F">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Keep the following information private:</w:t>
      </w:r>
    </w:p>
    <w:p w14:paraId="37153558">
      <w:pPr>
        <w:numPr>
          <w:ilvl w:val="0"/>
          <w:numId w:val="7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Bank Account Number </w:t>
      </w:r>
    </w:p>
    <w:p w14:paraId="43AC3767">
      <w:pPr>
        <w:numPr>
          <w:ilvl w:val="0"/>
          <w:numId w:val="7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ATM PIN </w:t>
      </w:r>
    </w:p>
    <w:p w14:paraId="40D63A5E">
      <w:pPr>
        <w:numPr>
          <w:ilvl w:val="0"/>
          <w:numId w:val="7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Debit Card CVV </w:t>
      </w:r>
    </w:p>
    <w:p w14:paraId="7589FAB7">
      <w:pPr>
        <w:numPr>
          <w:ilvl w:val="0"/>
          <w:numId w:val="7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UPI PIN </w:t>
      </w:r>
    </w:p>
    <w:p w14:paraId="49644520">
      <w:pPr>
        <w:numPr>
          <w:ilvl w:val="0"/>
          <w:numId w:val="7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OTP </w:t>
      </w:r>
    </w:p>
    <w:p w14:paraId="26BCC633">
      <w:pPr>
        <w:numPr>
          <w:ilvl w:val="0"/>
          <w:numId w:val="7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Passwords </w:t>
      </w:r>
    </w:p>
    <w:p w14:paraId="330C69B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101" o:spt="1" style="height:1.5pt;width:0pt;" fillcolor="#A0A0A0" filled="t" stroked="f" coordsize="21600,21600" o:hr="t" o:hrstd="t" o:hralign="center">
            <v:path/>
            <v:fill on="t" focussize="0,0"/>
            <v:stroke on="f"/>
            <v:imagedata o:title=""/>
            <o:lock v:ext="edit"/>
            <w10:wrap type="none"/>
            <w10:anchorlock/>
          </v:rect>
        </w:pict>
      </w:r>
    </w:p>
    <w:p w14:paraId="7E418858">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Responsible Digital Banking</w:t>
      </w:r>
    </w:p>
    <w:p w14:paraId="33188E82">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Responsible users should:</w:t>
      </w:r>
    </w:p>
    <w:p w14:paraId="501FD27D">
      <w:pPr>
        <w:numPr>
          <w:ilvl w:val="0"/>
          <w:numId w:val="7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Make payments carefully. </w:t>
      </w:r>
    </w:p>
    <w:p w14:paraId="6FDAE744">
      <w:pPr>
        <w:numPr>
          <w:ilvl w:val="0"/>
          <w:numId w:val="7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Verify payment details. </w:t>
      </w:r>
    </w:p>
    <w:p w14:paraId="3BE6FE16">
      <w:pPr>
        <w:numPr>
          <w:ilvl w:val="0"/>
          <w:numId w:val="7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Keep banking apps updated. </w:t>
      </w:r>
    </w:p>
    <w:p w14:paraId="27AE5880">
      <w:pPr>
        <w:numPr>
          <w:ilvl w:val="0"/>
          <w:numId w:val="7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Follow cyber safety rules. </w:t>
      </w:r>
    </w:p>
    <w:p w14:paraId="6685FD6A">
      <w:pPr>
        <w:numPr>
          <w:ilvl w:val="0"/>
          <w:numId w:val="7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Report fraud immediately. </w:t>
      </w:r>
    </w:p>
    <w:p w14:paraId="3D57C05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102" o:spt="1" style="height:1.5pt;width:0pt;" fillcolor="#A0A0A0" filled="t" stroked="f" coordsize="21600,21600" o:hr="t" o:hrstd="t" o:hralign="center">
            <v:path/>
            <v:fill on="t" focussize="0,0"/>
            <v:stroke on="f"/>
            <v:imagedata o:title=""/>
            <o:lock v:ext="edit"/>
            <w10:wrap type="none"/>
            <w10:anchorlock/>
          </v:rect>
        </w:pict>
      </w:r>
    </w:p>
    <w:p w14:paraId="6A79EA72">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Good Online Financial Habits</w:t>
      </w:r>
    </w:p>
    <w:p w14:paraId="6223FD64">
      <w:pPr>
        <w:numPr>
          <w:ilvl w:val="0"/>
          <w:numId w:val="8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Spend responsibly. </w:t>
      </w:r>
    </w:p>
    <w:p w14:paraId="19BCC756">
      <w:pPr>
        <w:numPr>
          <w:ilvl w:val="0"/>
          <w:numId w:val="8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Save regularly. </w:t>
      </w:r>
    </w:p>
    <w:p w14:paraId="7A37F831">
      <w:pPr>
        <w:numPr>
          <w:ilvl w:val="0"/>
          <w:numId w:val="8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Review transaction history. </w:t>
      </w:r>
    </w:p>
    <w:p w14:paraId="50397AB8">
      <w:pPr>
        <w:numPr>
          <w:ilvl w:val="0"/>
          <w:numId w:val="8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Keep receipts. </w:t>
      </w:r>
    </w:p>
    <w:p w14:paraId="4825B5B1">
      <w:pPr>
        <w:numPr>
          <w:ilvl w:val="0"/>
          <w:numId w:val="8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 digital payments wisely. </w:t>
      </w:r>
    </w:p>
    <w:p w14:paraId="69B820C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103" o:spt="1" style="height:1.5pt;width:0pt;" fillcolor="#A0A0A0" filled="t" stroked="f" coordsize="21600,21600" o:hr="t" o:hrstd="t" o:hralign="center">
            <v:path/>
            <v:fill on="t" focussize="0,0"/>
            <v:stroke on="f"/>
            <v:imagedata o:title=""/>
            <o:lock v:ext="edit"/>
            <w10:wrap type="none"/>
            <w10:anchorlock/>
          </v:rect>
        </w:pict>
      </w:r>
    </w:p>
    <w:p w14:paraId="57CDD465">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Did You Know?</w:t>
      </w:r>
    </w:p>
    <w:p w14:paraId="0E5A14B1">
      <w:pPr>
        <w:numPr>
          <w:ilvl w:val="0"/>
          <w:numId w:val="8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Millions of digital payment transactions are completed every day around the world. </w:t>
      </w:r>
    </w:p>
    <w:p w14:paraId="30D8704A">
      <w:pPr>
        <w:numPr>
          <w:ilvl w:val="0"/>
          <w:numId w:val="8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QR Code payments are widely used in shops, restaurants, and public transport. </w:t>
      </w:r>
    </w:p>
    <w:p w14:paraId="7A58A43D">
      <w:pPr>
        <w:numPr>
          <w:ilvl w:val="0"/>
          <w:numId w:val="8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UPI enables instant money transfers between bank accounts. </w:t>
      </w:r>
    </w:p>
    <w:p w14:paraId="35A1C4CD">
      <w:pPr>
        <w:numPr>
          <w:ilvl w:val="0"/>
          <w:numId w:val="8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Strong passwords and OTPs help keep digital payments secure. </w:t>
      </w:r>
    </w:p>
    <w:p w14:paraId="1A07C41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104" o:spt="1" style="height:1.5pt;width:0pt;" fillcolor="#A0A0A0" filled="t" stroked="f" coordsize="21600,21600" o:hr="t" o:hrstd="t" o:hralign="center">
            <v:path/>
            <v:fill on="t" focussize="0,0"/>
            <v:stroke on="f"/>
            <v:imagedata o:title=""/>
            <o:lock v:ext="edit"/>
            <w10:wrap type="none"/>
            <w10:anchorlock/>
          </v:rect>
        </w:pict>
      </w:r>
    </w:p>
    <w:p w14:paraId="36F9809D">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Points to Remember</w:t>
      </w:r>
    </w:p>
    <w:p w14:paraId="1CC7E8F8">
      <w:pPr>
        <w:numPr>
          <w:ilvl w:val="0"/>
          <w:numId w:val="8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Digital payments are fast, secure, and convenient. </w:t>
      </w:r>
    </w:p>
    <w:p w14:paraId="3C413515">
      <w:pPr>
        <w:numPr>
          <w:ilvl w:val="0"/>
          <w:numId w:val="8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UPI, QR Codes, Mobile Banking, and Digital Wallets are popular payment methods. </w:t>
      </w:r>
    </w:p>
    <w:p w14:paraId="2C9E28F1">
      <w:pPr>
        <w:numPr>
          <w:ilvl w:val="0"/>
          <w:numId w:val="8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Never share your PIN, password, or OTP. </w:t>
      </w:r>
    </w:p>
    <w:p w14:paraId="4A9575E0">
      <w:pPr>
        <w:numPr>
          <w:ilvl w:val="0"/>
          <w:numId w:val="8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Always verify payment details before confirming a transaction. </w:t>
      </w:r>
    </w:p>
    <w:p w14:paraId="62D7E16C">
      <w:pPr>
        <w:numPr>
          <w:ilvl w:val="0"/>
          <w:numId w:val="8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 trusted banking and payment applications only. </w:t>
      </w:r>
    </w:p>
    <w:p w14:paraId="0EEFDE47">
      <w:pPr>
        <w:numPr>
          <w:ilvl w:val="0"/>
          <w:numId w:val="8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Report suspicious activities immediately. </w:t>
      </w:r>
    </w:p>
    <w:p w14:paraId="232F0ECE">
      <w:pPr>
        <w:numPr>
          <w:ilvl w:val="0"/>
          <w:numId w:val="8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Responsible digital banking protects your money and personal information. </w:t>
      </w:r>
    </w:p>
    <w:p w14:paraId="0D946D07">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sz w:val="24"/>
          <w:szCs w:val="24"/>
        </w:rPr>
        <w:pict>
          <v:rect id="_x0000_i1128" o:spt="1" style="height:1.5pt;width:0pt;" fillcolor="#A0A0A0" filled="t" stroked="f" coordsize="21600,21600" o:hr="t" o:hrstd="t" o:hralign="center">
            <v:path/>
            <v:fill on="t" focussize="0,0"/>
            <v:stroke on="f"/>
            <v:imagedata o:title=""/>
            <o:lock v:ext="edit"/>
            <w10:wrap type="none"/>
            <w10:anchorlock/>
          </v:rect>
        </w:pict>
      </w:r>
      <w:bookmarkStart w:id="0" w:name="_GoBack"/>
      <w:bookmarkEnd w:id="0"/>
    </w:p>
    <w:p w14:paraId="5D1CE03F">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Chapter 2: Financial Literacy</w:t>
      </w:r>
    </w:p>
    <w:p w14:paraId="37D3C181">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Class 9 – Revision &amp; Financial Literacy Assessment</w:t>
      </w:r>
    </w:p>
    <w:p w14:paraId="51B34BED">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Learning Objectives</w:t>
      </w:r>
    </w:p>
    <w:p w14:paraId="6674A9AC">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After completing this lesson, students will be able to:</w:t>
      </w:r>
    </w:p>
    <w:p w14:paraId="249E1EE0">
      <w:pPr>
        <w:numPr>
          <w:ilvl w:val="0"/>
          <w:numId w:val="8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Revise all the concepts learned in Financial Literacy. </w:t>
      </w:r>
    </w:p>
    <w:p w14:paraId="611346B9">
      <w:pPr>
        <w:numPr>
          <w:ilvl w:val="0"/>
          <w:numId w:val="8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Recall banking services and digital payment methods. </w:t>
      </w:r>
    </w:p>
    <w:p w14:paraId="3B8D0EC2">
      <w:pPr>
        <w:numPr>
          <w:ilvl w:val="0"/>
          <w:numId w:val="8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Demonstrate an understanding of budgeting and smart spending. </w:t>
      </w:r>
    </w:p>
    <w:p w14:paraId="2D7C035E">
      <w:pPr>
        <w:numPr>
          <w:ilvl w:val="0"/>
          <w:numId w:val="8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Apply safe online banking and digital payment practices. </w:t>
      </w:r>
    </w:p>
    <w:p w14:paraId="0999ED4A">
      <w:pPr>
        <w:numPr>
          <w:ilvl w:val="0"/>
          <w:numId w:val="8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Evaluate their knowledge through quizzes, discussions, and practical activities. </w:t>
      </w:r>
    </w:p>
    <w:p w14:paraId="7130F5F0">
      <w:pPr>
        <w:numPr>
          <w:ilvl w:val="0"/>
          <w:numId w:val="8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Prepare confidently for the Chapter-End Assessment. </w:t>
      </w:r>
    </w:p>
    <w:p w14:paraId="7E57F20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105" o:spt="1" style="height:1.5pt;width:0pt;" fillcolor="#A0A0A0" filled="t" stroked="f" coordsize="21600,21600" o:hr="t" o:hrstd="t" o:hralign="center">
            <v:path/>
            <v:fill on="t" focussize="0,0"/>
            <v:stroke on="f"/>
            <v:imagedata o:title=""/>
            <o:lock v:ext="edit"/>
            <w10:wrap type="none"/>
            <w10:anchorlock/>
          </v:rect>
        </w:pict>
      </w:r>
    </w:p>
    <w:p w14:paraId="0EEC9125">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Introduction</w:t>
      </w:r>
    </w:p>
    <w:p w14:paraId="2488FE80">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Revision helps students strengthen their understanding of important concepts and improve their confidence. In this class, students will revise all the topics covered in </w:t>
      </w:r>
      <w:r>
        <w:rPr>
          <w:rFonts w:ascii="Times New Roman" w:hAnsi="Times New Roman" w:eastAsia="Times New Roman" w:cs="Times New Roman"/>
          <w:b/>
          <w:bCs/>
          <w:sz w:val="24"/>
          <w:szCs w:val="24"/>
        </w:rPr>
        <w:t>Chapter 2: Financial Literacy</w:t>
      </w:r>
      <w:r>
        <w:rPr>
          <w:rFonts w:ascii="Times New Roman" w:hAnsi="Times New Roman" w:eastAsia="Times New Roman" w:cs="Times New Roman"/>
          <w:sz w:val="24"/>
          <w:szCs w:val="24"/>
        </w:rPr>
        <w:t>, including money management, banking, budgeting, digital payments, and online safety. Students will also participate in discussions, quizzes, and practical assessments to evaluate their learning.</w:t>
      </w:r>
    </w:p>
    <w:p w14:paraId="369847F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106" o:spt="1" style="height:1.5pt;width:0pt;" fillcolor="#A0A0A0" filled="t" stroked="f" coordsize="21600,21600" o:hr="t" o:hrstd="t" o:hralign="center">
            <v:path/>
            <v:fill on="t" focussize="0,0"/>
            <v:stroke on="f"/>
            <v:imagedata o:title=""/>
            <o:lock v:ext="edit"/>
            <w10:wrap type="none"/>
            <w10:anchorlock/>
          </v:rect>
        </w:pict>
      </w:r>
    </w:p>
    <w:p w14:paraId="0B0DDC46">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Revision of Financial Literacy</w:t>
      </w:r>
    </w:p>
    <w:p w14:paraId="2DC8217A">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Students will revise:</w:t>
      </w:r>
    </w:p>
    <w:p w14:paraId="71B91A10">
      <w:pPr>
        <w:numPr>
          <w:ilvl w:val="0"/>
          <w:numId w:val="8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Meaning of Financial Literacy </w:t>
      </w:r>
    </w:p>
    <w:p w14:paraId="6529C25C">
      <w:pPr>
        <w:numPr>
          <w:ilvl w:val="0"/>
          <w:numId w:val="8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Importance of Financial Literacy </w:t>
      </w:r>
    </w:p>
    <w:p w14:paraId="0E1228A7">
      <w:pPr>
        <w:numPr>
          <w:ilvl w:val="0"/>
          <w:numId w:val="8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Importance of Money </w:t>
      </w:r>
    </w:p>
    <w:p w14:paraId="69AE515A">
      <w:pPr>
        <w:numPr>
          <w:ilvl w:val="0"/>
          <w:numId w:val="8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Sources of Income </w:t>
      </w:r>
    </w:p>
    <w:p w14:paraId="5F73DCDC">
      <w:pPr>
        <w:numPr>
          <w:ilvl w:val="0"/>
          <w:numId w:val="8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Needs and Wants </w:t>
      </w:r>
    </w:p>
    <w:p w14:paraId="7AECC4BA">
      <w:pPr>
        <w:numPr>
          <w:ilvl w:val="0"/>
          <w:numId w:val="8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Saving Money </w:t>
      </w:r>
    </w:p>
    <w:p w14:paraId="6844077B">
      <w:pPr>
        <w:numPr>
          <w:ilvl w:val="0"/>
          <w:numId w:val="8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Financial Responsibility </w:t>
      </w:r>
    </w:p>
    <w:p w14:paraId="14DFF9E4">
      <w:pPr>
        <w:numPr>
          <w:ilvl w:val="0"/>
          <w:numId w:val="8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Smart Spending Habits </w:t>
      </w:r>
    </w:p>
    <w:p w14:paraId="6F824B2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107" o:spt="1" style="height:1.5pt;width:0pt;" fillcolor="#A0A0A0" filled="t" stroked="f" coordsize="21600,21600" o:hr="t" o:hrstd="t" o:hralign="center">
            <v:path/>
            <v:fill on="t" focussize="0,0"/>
            <v:stroke on="f"/>
            <v:imagedata o:title=""/>
            <o:lock v:ext="edit"/>
            <w10:wrap type="none"/>
            <w10:anchorlock/>
          </v:rect>
        </w:pict>
      </w:r>
    </w:p>
    <w:p w14:paraId="7489571A">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Revision of Money &amp; Saving</w:t>
      </w:r>
    </w:p>
    <w:p w14:paraId="53DF751C">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Students will revise:</w:t>
      </w:r>
    </w:p>
    <w:p w14:paraId="3E9C85F8">
      <w:pPr>
        <w:numPr>
          <w:ilvl w:val="0"/>
          <w:numId w:val="8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What is Money? </w:t>
      </w:r>
    </w:p>
    <w:p w14:paraId="15CC49EC">
      <w:pPr>
        <w:numPr>
          <w:ilvl w:val="0"/>
          <w:numId w:val="8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Functions of Money </w:t>
      </w:r>
    </w:p>
    <w:p w14:paraId="593C9981">
      <w:pPr>
        <w:numPr>
          <w:ilvl w:val="0"/>
          <w:numId w:val="8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Importance of Saving </w:t>
      </w:r>
    </w:p>
    <w:p w14:paraId="04D9E19A">
      <w:pPr>
        <w:numPr>
          <w:ilvl w:val="0"/>
          <w:numId w:val="8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Savings Account </w:t>
      </w:r>
    </w:p>
    <w:p w14:paraId="35B08E76">
      <w:pPr>
        <w:numPr>
          <w:ilvl w:val="0"/>
          <w:numId w:val="8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Piggy Bank </w:t>
      </w:r>
    </w:p>
    <w:p w14:paraId="51562393">
      <w:pPr>
        <w:numPr>
          <w:ilvl w:val="0"/>
          <w:numId w:val="8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Goal-Based Saving </w:t>
      </w:r>
    </w:p>
    <w:p w14:paraId="709FAF04">
      <w:pPr>
        <w:numPr>
          <w:ilvl w:val="0"/>
          <w:numId w:val="8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Emergency Savings </w:t>
      </w:r>
    </w:p>
    <w:p w14:paraId="390A2CE2">
      <w:pPr>
        <w:numPr>
          <w:ilvl w:val="0"/>
          <w:numId w:val="8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Interest (Introduction) </w:t>
      </w:r>
    </w:p>
    <w:p w14:paraId="56689A77">
      <w:pPr>
        <w:numPr>
          <w:ilvl w:val="0"/>
          <w:numId w:val="8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Value of Money </w:t>
      </w:r>
    </w:p>
    <w:p w14:paraId="05FAA23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108" o:spt="1" style="height:1.5pt;width:0pt;" fillcolor="#A0A0A0" filled="t" stroked="f" coordsize="21600,21600" o:hr="t" o:hrstd="t" o:hralign="center">
            <v:path/>
            <v:fill on="t" focussize="0,0"/>
            <v:stroke on="f"/>
            <v:imagedata o:title=""/>
            <o:lock v:ext="edit"/>
            <w10:wrap type="none"/>
            <w10:anchorlock/>
          </v:rect>
        </w:pict>
      </w:r>
    </w:p>
    <w:p w14:paraId="7B2D1F45">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Revision of Banking Services</w:t>
      </w:r>
    </w:p>
    <w:p w14:paraId="0D15825F">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Students will revise:</w:t>
      </w:r>
    </w:p>
    <w:p w14:paraId="0D3723FF">
      <w:pPr>
        <w:numPr>
          <w:ilvl w:val="0"/>
          <w:numId w:val="8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What is a Bank? </w:t>
      </w:r>
    </w:p>
    <w:p w14:paraId="176CAAEE">
      <w:pPr>
        <w:numPr>
          <w:ilvl w:val="0"/>
          <w:numId w:val="8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Functions of a Bank </w:t>
      </w:r>
    </w:p>
    <w:p w14:paraId="3EE63644">
      <w:pPr>
        <w:numPr>
          <w:ilvl w:val="0"/>
          <w:numId w:val="8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Savings Account </w:t>
      </w:r>
    </w:p>
    <w:p w14:paraId="20BCA553">
      <w:pPr>
        <w:numPr>
          <w:ilvl w:val="0"/>
          <w:numId w:val="8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Current Account </w:t>
      </w:r>
    </w:p>
    <w:p w14:paraId="001F13BC">
      <w:pPr>
        <w:numPr>
          <w:ilvl w:val="0"/>
          <w:numId w:val="8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Fixed Deposit (FD) </w:t>
      </w:r>
    </w:p>
    <w:p w14:paraId="4344B7B6">
      <w:pPr>
        <w:numPr>
          <w:ilvl w:val="0"/>
          <w:numId w:val="8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Recurring Deposit (RD) </w:t>
      </w:r>
    </w:p>
    <w:p w14:paraId="3E48A599">
      <w:pPr>
        <w:numPr>
          <w:ilvl w:val="0"/>
          <w:numId w:val="8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ATM Services </w:t>
      </w:r>
    </w:p>
    <w:p w14:paraId="0405B6B4">
      <w:pPr>
        <w:numPr>
          <w:ilvl w:val="0"/>
          <w:numId w:val="8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Debit Card </w:t>
      </w:r>
    </w:p>
    <w:p w14:paraId="6A3EBBE1">
      <w:pPr>
        <w:numPr>
          <w:ilvl w:val="0"/>
          <w:numId w:val="8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Credit Card </w:t>
      </w:r>
    </w:p>
    <w:p w14:paraId="03BA9231">
      <w:pPr>
        <w:numPr>
          <w:ilvl w:val="0"/>
          <w:numId w:val="8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PIN Safety </w:t>
      </w:r>
    </w:p>
    <w:p w14:paraId="2787010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109" o:spt="1" style="height:1.5pt;width:0pt;" fillcolor="#A0A0A0" filled="t" stroked="f" coordsize="21600,21600" o:hr="t" o:hrstd="t" o:hralign="center">
            <v:path/>
            <v:fill on="t" focussize="0,0"/>
            <v:stroke on="f"/>
            <v:imagedata o:title=""/>
            <o:lock v:ext="edit"/>
            <w10:wrap type="none"/>
            <w10:anchorlock/>
          </v:rect>
        </w:pict>
      </w:r>
    </w:p>
    <w:p w14:paraId="013FF963">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Revision of ATM, Debit Card &amp; UPI</w:t>
      </w:r>
    </w:p>
    <w:p w14:paraId="0E4EFE25">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Students will revise:</w:t>
      </w:r>
    </w:p>
    <w:p w14:paraId="0778873F">
      <w:pPr>
        <w:numPr>
          <w:ilvl w:val="0"/>
          <w:numId w:val="8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ATM </w:t>
      </w:r>
    </w:p>
    <w:p w14:paraId="35E92489">
      <w:pPr>
        <w:numPr>
          <w:ilvl w:val="0"/>
          <w:numId w:val="8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ATM Card </w:t>
      </w:r>
    </w:p>
    <w:p w14:paraId="4C2B7725">
      <w:pPr>
        <w:numPr>
          <w:ilvl w:val="0"/>
          <w:numId w:val="8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Debit Card </w:t>
      </w:r>
    </w:p>
    <w:p w14:paraId="3A86A0A8">
      <w:pPr>
        <w:numPr>
          <w:ilvl w:val="0"/>
          <w:numId w:val="8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Credit Card </w:t>
      </w:r>
    </w:p>
    <w:p w14:paraId="59CE1B2E">
      <w:pPr>
        <w:numPr>
          <w:ilvl w:val="0"/>
          <w:numId w:val="8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UPI </w:t>
      </w:r>
    </w:p>
    <w:p w14:paraId="52F59EDC">
      <w:pPr>
        <w:numPr>
          <w:ilvl w:val="0"/>
          <w:numId w:val="8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QR Code Payments </w:t>
      </w:r>
    </w:p>
    <w:p w14:paraId="33DC2E05">
      <w:pPr>
        <w:numPr>
          <w:ilvl w:val="0"/>
          <w:numId w:val="8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Internet Banking </w:t>
      </w:r>
    </w:p>
    <w:p w14:paraId="20DE5654">
      <w:pPr>
        <w:numPr>
          <w:ilvl w:val="0"/>
          <w:numId w:val="8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Mobile Banking </w:t>
      </w:r>
    </w:p>
    <w:p w14:paraId="0CA28632">
      <w:pPr>
        <w:numPr>
          <w:ilvl w:val="0"/>
          <w:numId w:val="8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Digital Wallets </w:t>
      </w:r>
    </w:p>
    <w:p w14:paraId="5202F00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110" o:spt="1" style="height:1.5pt;width:0pt;" fillcolor="#A0A0A0" filled="t" stroked="f" coordsize="21600,21600" o:hr="t" o:hrstd="t" o:hralign="center">
            <v:path/>
            <v:fill on="t" focussize="0,0"/>
            <v:stroke on="f"/>
            <v:imagedata o:title=""/>
            <o:lock v:ext="edit"/>
            <w10:wrap type="none"/>
            <w10:anchorlock/>
          </v:rect>
        </w:pict>
      </w:r>
    </w:p>
    <w:p w14:paraId="55BFEBED">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Revision of Budgeting</w:t>
      </w:r>
    </w:p>
    <w:p w14:paraId="3ECACEB2">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Students will revise:</w:t>
      </w:r>
    </w:p>
    <w:p w14:paraId="05685637">
      <w:pPr>
        <w:numPr>
          <w:ilvl w:val="0"/>
          <w:numId w:val="8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Budget </w:t>
      </w:r>
    </w:p>
    <w:p w14:paraId="0EC01D67">
      <w:pPr>
        <w:numPr>
          <w:ilvl w:val="0"/>
          <w:numId w:val="8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Personal Budget </w:t>
      </w:r>
    </w:p>
    <w:p w14:paraId="7B34AC57">
      <w:pPr>
        <w:numPr>
          <w:ilvl w:val="0"/>
          <w:numId w:val="8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Family Budget </w:t>
      </w:r>
    </w:p>
    <w:p w14:paraId="2EC48117">
      <w:pPr>
        <w:numPr>
          <w:ilvl w:val="0"/>
          <w:numId w:val="8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Fixed Expenses </w:t>
      </w:r>
    </w:p>
    <w:p w14:paraId="43991005">
      <w:pPr>
        <w:numPr>
          <w:ilvl w:val="0"/>
          <w:numId w:val="8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Variable Expenses </w:t>
      </w:r>
    </w:p>
    <w:p w14:paraId="6208604A">
      <w:pPr>
        <w:numPr>
          <w:ilvl w:val="0"/>
          <w:numId w:val="8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Saving vs Spending </w:t>
      </w:r>
    </w:p>
    <w:p w14:paraId="7662D3DE">
      <w:pPr>
        <w:numPr>
          <w:ilvl w:val="0"/>
          <w:numId w:val="8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Financial Planning </w:t>
      </w:r>
    </w:p>
    <w:p w14:paraId="4866D572">
      <w:pPr>
        <w:numPr>
          <w:ilvl w:val="0"/>
          <w:numId w:val="8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Budget Tracking </w:t>
      </w:r>
    </w:p>
    <w:p w14:paraId="2C17628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111" o:spt="1" style="height:1.5pt;width:0pt;" fillcolor="#A0A0A0" filled="t" stroked="f" coordsize="21600,21600" o:hr="t" o:hrstd="t" o:hralign="center">
            <v:path/>
            <v:fill on="t" focussize="0,0"/>
            <v:stroke on="f"/>
            <v:imagedata o:title=""/>
            <o:lock v:ext="edit"/>
            <w10:wrap type="none"/>
            <w10:anchorlock/>
          </v:rect>
        </w:pict>
      </w:r>
    </w:p>
    <w:p w14:paraId="182BFFBB">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Revision of Smart Spending</w:t>
      </w:r>
    </w:p>
    <w:p w14:paraId="6AFE7A3A">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Students will revise:</w:t>
      </w:r>
    </w:p>
    <w:p w14:paraId="3FA40658">
      <w:pPr>
        <w:numPr>
          <w:ilvl w:val="0"/>
          <w:numId w:val="8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Smart Shopping </w:t>
      </w:r>
    </w:p>
    <w:p w14:paraId="129440CD">
      <w:pPr>
        <w:numPr>
          <w:ilvl w:val="0"/>
          <w:numId w:val="8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Price Comparison </w:t>
      </w:r>
    </w:p>
    <w:p w14:paraId="5C86C25A">
      <w:pPr>
        <w:numPr>
          <w:ilvl w:val="0"/>
          <w:numId w:val="8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Discounts and Offers </w:t>
      </w:r>
    </w:p>
    <w:p w14:paraId="38DAD448">
      <w:pPr>
        <w:numPr>
          <w:ilvl w:val="0"/>
          <w:numId w:val="8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Responsible Spending </w:t>
      </w:r>
    </w:p>
    <w:p w14:paraId="3E0EA2FA">
      <w:pPr>
        <w:numPr>
          <w:ilvl w:val="0"/>
          <w:numId w:val="8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Avoiding Impulse Buying </w:t>
      </w:r>
    </w:p>
    <w:p w14:paraId="528F1BF9">
      <w:pPr>
        <w:numPr>
          <w:ilvl w:val="0"/>
          <w:numId w:val="8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Financial Goal Setting </w:t>
      </w:r>
    </w:p>
    <w:p w14:paraId="5731006A">
      <w:pPr>
        <w:numPr>
          <w:ilvl w:val="0"/>
          <w:numId w:val="8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Consumer Awareness </w:t>
      </w:r>
    </w:p>
    <w:p w14:paraId="0DE9BE0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112" o:spt="1" style="height:1.5pt;width:0pt;" fillcolor="#A0A0A0" filled="t" stroked="f" coordsize="21600,21600" o:hr="t" o:hrstd="t" o:hralign="center">
            <v:path/>
            <v:fill on="t" focussize="0,0"/>
            <v:stroke on="f"/>
            <v:imagedata o:title=""/>
            <o:lock v:ext="edit"/>
            <w10:wrap type="none"/>
            <w10:anchorlock/>
          </v:rect>
        </w:pict>
      </w:r>
    </w:p>
    <w:p w14:paraId="5B2AB128">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Revision of Digital Payments</w:t>
      </w:r>
    </w:p>
    <w:p w14:paraId="0FDB3D5A">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Students will revise:</w:t>
      </w:r>
    </w:p>
    <w:p w14:paraId="68CD55CC">
      <w:pPr>
        <w:numPr>
          <w:ilvl w:val="0"/>
          <w:numId w:val="9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Digital Payment Methods </w:t>
      </w:r>
    </w:p>
    <w:p w14:paraId="2861647A">
      <w:pPr>
        <w:numPr>
          <w:ilvl w:val="0"/>
          <w:numId w:val="9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UPI Payments </w:t>
      </w:r>
    </w:p>
    <w:p w14:paraId="3B586F57">
      <w:pPr>
        <w:numPr>
          <w:ilvl w:val="0"/>
          <w:numId w:val="9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QR Code Transactions </w:t>
      </w:r>
    </w:p>
    <w:p w14:paraId="4AB44056">
      <w:pPr>
        <w:numPr>
          <w:ilvl w:val="0"/>
          <w:numId w:val="9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Mobile Banking </w:t>
      </w:r>
    </w:p>
    <w:p w14:paraId="0014F405">
      <w:pPr>
        <w:numPr>
          <w:ilvl w:val="0"/>
          <w:numId w:val="9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Internet Banking </w:t>
      </w:r>
    </w:p>
    <w:p w14:paraId="3EE20FF3">
      <w:pPr>
        <w:numPr>
          <w:ilvl w:val="0"/>
          <w:numId w:val="9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Debit Card Payments </w:t>
      </w:r>
    </w:p>
    <w:p w14:paraId="018AB699">
      <w:pPr>
        <w:numPr>
          <w:ilvl w:val="0"/>
          <w:numId w:val="9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Digital Wallets </w:t>
      </w:r>
    </w:p>
    <w:p w14:paraId="418BBA1D">
      <w:pPr>
        <w:numPr>
          <w:ilvl w:val="0"/>
          <w:numId w:val="9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Secure Payment Methods </w:t>
      </w:r>
    </w:p>
    <w:p w14:paraId="286FBCA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113" o:spt="1" style="height:1.5pt;width:0pt;" fillcolor="#A0A0A0" filled="t" stroked="f" coordsize="21600,21600" o:hr="t" o:hrstd="t" o:hralign="center">
            <v:path/>
            <v:fill on="t" focussize="0,0"/>
            <v:stroke on="f"/>
            <v:imagedata o:title=""/>
            <o:lock v:ext="edit"/>
            <w10:wrap type="none"/>
            <w10:anchorlock/>
          </v:rect>
        </w:pict>
      </w:r>
    </w:p>
    <w:p w14:paraId="61A56154">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Revision of Online Banking Safety</w:t>
      </w:r>
    </w:p>
    <w:p w14:paraId="2093CDBA">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Students will revise:</w:t>
      </w:r>
    </w:p>
    <w:p w14:paraId="614815DC">
      <w:pPr>
        <w:numPr>
          <w:ilvl w:val="0"/>
          <w:numId w:val="9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Strong Passwords </w:t>
      </w:r>
    </w:p>
    <w:p w14:paraId="257B8917">
      <w:pPr>
        <w:numPr>
          <w:ilvl w:val="0"/>
          <w:numId w:val="9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OTP (One-Time Password) </w:t>
      </w:r>
    </w:p>
    <w:p w14:paraId="0F470DFA">
      <w:pPr>
        <w:numPr>
          <w:ilvl w:val="0"/>
          <w:numId w:val="9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PIN Safety </w:t>
      </w:r>
    </w:p>
    <w:p w14:paraId="33EFE266">
      <w:pPr>
        <w:numPr>
          <w:ilvl w:val="0"/>
          <w:numId w:val="9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Cyber Fraud Awareness </w:t>
      </w:r>
    </w:p>
    <w:p w14:paraId="14CD2DD6">
      <w:pPr>
        <w:numPr>
          <w:ilvl w:val="0"/>
          <w:numId w:val="9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Phishing Scams </w:t>
      </w:r>
    </w:p>
    <w:p w14:paraId="1E6428DC">
      <w:pPr>
        <w:numPr>
          <w:ilvl w:val="0"/>
          <w:numId w:val="9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Safe Online Transactions </w:t>
      </w:r>
    </w:p>
    <w:p w14:paraId="038049A8">
      <w:pPr>
        <w:numPr>
          <w:ilvl w:val="0"/>
          <w:numId w:val="9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Protecting Personal Information </w:t>
      </w:r>
    </w:p>
    <w:p w14:paraId="6B965B50">
      <w:pPr>
        <w:numPr>
          <w:ilvl w:val="0"/>
          <w:numId w:val="9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Responsible Digital Banking </w:t>
      </w:r>
    </w:p>
    <w:p w14:paraId="023A0F7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114" o:spt="1" style="height:1.5pt;width:0pt;" fillcolor="#A0A0A0" filled="t" stroked="f" coordsize="21600,21600" o:hr="t" o:hrstd="t" o:hralign="center">
            <v:path/>
            <v:fill on="t" focussize="0,0"/>
            <v:stroke on="f"/>
            <v:imagedata o:title=""/>
            <o:lock v:ext="edit"/>
            <w10:wrap type="none"/>
            <w10:anchorlock/>
          </v:rect>
        </w:pict>
      </w:r>
    </w:p>
    <w:p w14:paraId="0870F8F8">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Revision of Financial Responsibility</w:t>
      </w:r>
    </w:p>
    <w:p w14:paraId="710BEB4E">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Students will revise:</w:t>
      </w:r>
    </w:p>
    <w:p w14:paraId="714EFC6B">
      <w:pPr>
        <w:numPr>
          <w:ilvl w:val="0"/>
          <w:numId w:val="9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Importance of Saving </w:t>
      </w:r>
    </w:p>
    <w:p w14:paraId="7E3697EB">
      <w:pPr>
        <w:numPr>
          <w:ilvl w:val="0"/>
          <w:numId w:val="9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Responsible Spending </w:t>
      </w:r>
    </w:p>
    <w:p w14:paraId="0F6F06BD">
      <w:pPr>
        <w:numPr>
          <w:ilvl w:val="0"/>
          <w:numId w:val="9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Budget Planning </w:t>
      </w:r>
    </w:p>
    <w:p w14:paraId="31623795">
      <w:pPr>
        <w:numPr>
          <w:ilvl w:val="0"/>
          <w:numId w:val="9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Safe Banking Practices </w:t>
      </w:r>
    </w:p>
    <w:p w14:paraId="1FFB2E71">
      <w:pPr>
        <w:numPr>
          <w:ilvl w:val="0"/>
          <w:numId w:val="9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Digital Citizenship in Banking </w:t>
      </w:r>
    </w:p>
    <w:p w14:paraId="02315A54">
      <w:pPr>
        <w:numPr>
          <w:ilvl w:val="0"/>
          <w:numId w:val="9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Good Financial Habits </w:t>
      </w:r>
    </w:p>
    <w:p w14:paraId="3A63019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115" o:spt="1" style="height:1.5pt;width:0pt;" fillcolor="#A0A0A0" filled="t" stroked="f" coordsize="21600,21600" o:hr="t" o:hrstd="t" o:hralign="center">
            <v:path/>
            <v:fill on="t" focussize="0,0"/>
            <v:stroke on="f"/>
            <v:imagedata o:title=""/>
            <o:lock v:ext="edit"/>
            <w10:wrap type="none"/>
            <w10:anchorlock/>
          </v:rect>
        </w:pict>
      </w:r>
    </w:p>
    <w:p w14:paraId="0341A741">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Financial Literacy Quiz</w:t>
      </w:r>
    </w:p>
    <w:p w14:paraId="08BA0A1C">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Sample Quiz Questions</w:t>
      </w:r>
    </w:p>
    <w:p w14:paraId="64228F11">
      <w:pPr>
        <w:numPr>
          <w:ilvl w:val="0"/>
          <w:numId w:val="9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What is Financial Literacy? </w:t>
      </w:r>
    </w:p>
    <w:p w14:paraId="1CD7672B">
      <w:pPr>
        <w:numPr>
          <w:ilvl w:val="0"/>
          <w:numId w:val="9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What is the difference between needs and wants? </w:t>
      </w:r>
    </w:p>
    <w:p w14:paraId="0E9DABAC">
      <w:pPr>
        <w:numPr>
          <w:ilvl w:val="0"/>
          <w:numId w:val="9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What is a Savings Account? </w:t>
      </w:r>
    </w:p>
    <w:p w14:paraId="51CFB129">
      <w:pPr>
        <w:numPr>
          <w:ilvl w:val="0"/>
          <w:numId w:val="9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What does UPI stand for? </w:t>
      </w:r>
    </w:p>
    <w:p w14:paraId="27CC5D45">
      <w:pPr>
        <w:numPr>
          <w:ilvl w:val="0"/>
          <w:numId w:val="9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What is a QR Code used for? </w:t>
      </w:r>
    </w:p>
    <w:p w14:paraId="6622DEB4">
      <w:pPr>
        <w:numPr>
          <w:ilvl w:val="0"/>
          <w:numId w:val="9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Why should you never share your OTP? </w:t>
      </w:r>
    </w:p>
    <w:p w14:paraId="62C699E6">
      <w:pPr>
        <w:numPr>
          <w:ilvl w:val="0"/>
          <w:numId w:val="9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What is a budget? </w:t>
      </w:r>
    </w:p>
    <w:p w14:paraId="780AE5B7">
      <w:pPr>
        <w:numPr>
          <w:ilvl w:val="0"/>
          <w:numId w:val="9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What is the difference between fixed and variable expenses? </w:t>
      </w:r>
    </w:p>
    <w:p w14:paraId="551BA387">
      <w:pPr>
        <w:numPr>
          <w:ilvl w:val="0"/>
          <w:numId w:val="9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Name two digital payment methods. </w:t>
      </w:r>
    </w:p>
    <w:p w14:paraId="205D4A3C">
      <w:pPr>
        <w:numPr>
          <w:ilvl w:val="0"/>
          <w:numId w:val="9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Why is saving money important? </w:t>
      </w:r>
    </w:p>
    <w:p w14:paraId="35F5B19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116" o:spt="1" style="height:1.5pt;width:0pt;" fillcolor="#A0A0A0" filled="t" stroked="f" coordsize="21600,21600" o:hr="t" o:hrstd="t" o:hralign="center">
            <v:path/>
            <v:fill on="t" focussize="0,0"/>
            <v:stroke on="f"/>
            <v:imagedata o:title=""/>
            <o:lock v:ext="edit"/>
            <w10:wrap type="none"/>
            <w10:anchorlock/>
          </v:rect>
        </w:pict>
      </w:r>
    </w:p>
    <w:p w14:paraId="2DABE1BA">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Group Discussion</w:t>
      </w:r>
    </w:p>
    <w:p w14:paraId="35FF628E">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Students discuss the following topics:</w:t>
      </w:r>
    </w:p>
    <w:p w14:paraId="2174AE17">
      <w:pPr>
        <w:numPr>
          <w:ilvl w:val="0"/>
          <w:numId w:val="9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Why should students learn Financial Literacy? </w:t>
      </w:r>
    </w:p>
    <w:p w14:paraId="14476D4B">
      <w:pPr>
        <w:numPr>
          <w:ilvl w:val="0"/>
          <w:numId w:val="9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How can budgeting help families? </w:t>
      </w:r>
    </w:p>
    <w:p w14:paraId="13388DEC">
      <w:pPr>
        <w:numPr>
          <w:ilvl w:val="0"/>
          <w:numId w:val="9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What are the advantages of digital payments? </w:t>
      </w:r>
    </w:p>
    <w:p w14:paraId="7BA948A2">
      <w:pPr>
        <w:numPr>
          <w:ilvl w:val="0"/>
          <w:numId w:val="9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How can we stay safe while making online payments? </w:t>
      </w:r>
    </w:p>
    <w:p w14:paraId="28546E02">
      <w:pPr>
        <w:numPr>
          <w:ilvl w:val="0"/>
          <w:numId w:val="9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Why is saving money important from a young age? </w:t>
      </w:r>
    </w:p>
    <w:p w14:paraId="4A0CFFA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117" o:spt="1" style="height:1.5pt;width:0pt;" fillcolor="#A0A0A0" filled="t" stroked="f" coordsize="21600,21600" o:hr="t" o:hrstd="t" o:hralign="center">
            <v:path/>
            <v:fill on="t" focussize="0,0"/>
            <v:stroke on="f"/>
            <v:imagedata o:title=""/>
            <o:lock v:ext="edit"/>
            <w10:wrap type="none"/>
            <w10:anchorlock/>
          </v:rect>
        </w:pict>
      </w:r>
    </w:p>
    <w:p w14:paraId="6FB82A44">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Case Study Analysis</w:t>
      </w:r>
    </w:p>
    <w:p w14:paraId="073A5DEE">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Situation 1</w:t>
      </w:r>
    </w:p>
    <w:p w14:paraId="6532243D">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 student receives a monthly allowance of </w:t>
      </w:r>
      <w:r>
        <w:rPr>
          <w:rFonts w:ascii="Times New Roman" w:hAnsi="Times New Roman" w:eastAsia="Times New Roman" w:cs="Times New Roman"/>
          <w:b/>
          <w:bCs/>
          <w:sz w:val="24"/>
          <w:szCs w:val="24"/>
        </w:rPr>
        <w:t>$100</w:t>
      </w:r>
      <w:r>
        <w:rPr>
          <w:rFonts w:ascii="Times New Roman" w:hAnsi="Times New Roman" w:eastAsia="Times New Roman" w:cs="Times New Roman"/>
          <w:sz w:val="24"/>
          <w:szCs w:val="24"/>
        </w:rPr>
        <w:t xml:space="preserve">. They spend </w:t>
      </w:r>
      <w:r>
        <w:rPr>
          <w:rFonts w:ascii="Times New Roman" w:hAnsi="Times New Roman" w:eastAsia="Times New Roman" w:cs="Times New Roman"/>
          <w:b/>
          <w:bCs/>
          <w:sz w:val="24"/>
          <w:szCs w:val="24"/>
        </w:rPr>
        <w:t>$90</w:t>
      </w:r>
      <w:r>
        <w:rPr>
          <w:rFonts w:ascii="Times New Roman" w:hAnsi="Times New Roman" w:eastAsia="Times New Roman" w:cs="Times New Roman"/>
          <w:sz w:val="24"/>
          <w:szCs w:val="24"/>
        </w:rPr>
        <w:t xml:space="preserve"> on snacks and entertainment and save only </w:t>
      </w:r>
      <w:r>
        <w:rPr>
          <w:rFonts w:ascii="Times New Roman" w:hAnsi="Times New Roman" w:eastAsia="Times New Roman" w:cs="Times New Roman"/>
          <w:b/>
          <w:bCs/>
          <w:sz w:val="24"/>
          <w:szCs w:val="24"/>
        </w:rPr>
        <w:t>$10</w:t>
      </w:r>
      <w:r>
        <w:rPr>
          <w:rFonts w:ascii="Times New Roman" w:hAnsi="Times New Roman" w:eastAsia="Times New Roman" w:cs="Times New Roman"/>
          <w:sz w:val="24"/>
          <w:szCs w:val="24"/>
        </w:rPr>
        <w:t>.</w:t>
      </w:r>
    </w:p>
    <w:p w14:paraId="4FA51B84">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Discussion Questions</w:t>
      </w:r>
    </w:p>
    <w:p w14:paraId="0C1D6B40">
      <w:pPr>
        <w:numPr>
          <w:ilvl w:val="0"/>
          <w:numId w:val="9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Is this a good budgeting plan? </w:t>
      </w:r>
    </w:p>
    <w:p w14:paraId="5FA836FD">
      <w:pPr>
        <w:numPr>
          <w:ilvl w:val="0"/>
          <w:numId w:val="9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How can the student improve their spending habits? </w:t>
      </w:r>
    </w:p>
    <w:p w14:paraId="53525F5A">
      <w:pPr>
        <w:numPr>
          <w:ilvl w:val="0"/>
          <w:numId w:val="9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How much should ideally be saved? </w:t>
      </w:r>
    </w:p>
    <w:p w14:paraId="1A20D89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118" o:spt="1" style="height:1.5pt;width:0pt;" fillcolor="#A0A0A0" filled="t" stroked="f" coordsize="21600,21600" o:hr="t" o:hrstd="t" o:hralign="center">
            <v:path/>
            <v:fill on="t" focussize="0,0"/>
            <v:stroke on="f"/>
            <v:imagedata o:title=""/>
            <o:lock v:ext="edit"/>
            <w10:wrap type="none"/>
            <w10:anchorlock/>
          </v:rect>
        </w:pict>
      </w:r>
    </w:p>
    <w:p w14:paraId="7920D01F">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Situation 2</w:t>
      </w:r>
    </w:p>
    <w:p w14:paraId="7ADD1DDC">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 person receives a phone call asking for their ATM PIN and OTP to "verify" their bank account.</w:t>
      </w:r>
    </w:p>
    <w:p w14:paraId="0FCF70A5">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Discussion Questions</w:t>
      </w:r>
    </w:p>
    <w:p w14:paraId="242116D3">
      <w:pPr>
        <w:numPr>
          <w:ilvl w:val="0"/>
          <w:numId w:val="9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Should they share the information? </w:t>
      </w:r>
    </w:p>
    <w:p w14:paraId="24756EED">
      <w:pPr>
        <w:numPr>
          <w:ilvl w:val="0"/>
          <w:numId w:val="9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What should they do instead? </w:t>
      </w:r>
    </w:p>
    <w:p w14:paraId="482D3E82">
      <w:pPr>
        <w:numPr>
          <w:ilvl w:val="0"/>
          <w:numId w:val="9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Which online safety rule applies here? </w:t>
      </w:r>
    </w:p>
    <w:p w14:paraId="0AC3D4D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119" o:spt="1" style="height:1.5pt;width:0pt;" fillcolor="#A0A0A0" filled="t" stroked="f" coordsize="21600,21600" o:hr="t" o:hrstd="t" o:hralign="center">
            <v:path/>
            <v:fill on="t" focussize="0,0"/>
            <v:stroke on="f"/>
            <v:imagedata o:title=""/>
            <o:lock v:ext="edit"/>
            <w10:wrap type="none"/>
            <w10:anchorlock/>
          </v:rect>
        </w:pict>
      </w:r>
    </w:p>
    <w:p w14:paraId="15C95796">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Situation 3</w:t>
      </w:r>
    </w:p>
    <w:p w14:paraId="6831C54B">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 family compares prices before purchasing a new refrigerator and chooses the best quality product within their budget.</w:t>
      </w:r>
    </w:p>
    <w:p w14:paraId="586ACA1A">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Discussion Questions</w:t>
      </w:r>
    </w:p>
    <w:p w14:paraId="13D82AF4">
      <w:pPr>
        <w:numPr>
          <w:ilvl w:val="0"/>
          <w:numId w:val="9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Why is price comparison important? </w:t>
      </w:r>
    </w:p>
    <w:p w14:paraId="66F48E82">
      <w:pPr>
        <w:numPr>
          <w:ilvl w:val="0"/>
          <w:numId w:val="9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How does budgeting help in this situation? </w:t>
      </w:r>
    </w:p>
    <w:p w14:paraId="4F0BF01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120" o:spt="1" style="height:1.5pt;width:0pt;" fillcolor="#A0A0A0" filled="t" stroked="f" coordsize="21600,21600" o:hr="t" o:hrstd="t" o:hralign="center">
            <v:path/>
            <v:fill on="t" focussize="0,0"/>
            <v:stroke on="f"/>
            <v:imagedata o:title=""/>
            <o:lock v:ext="edit"/>
            <w10:wrap type="none"/>
            <w10:anchorlock/>
          </v:rect>
        </w:pict>
      </w:r>
    </w:p>
    <w:p w14:paraId="18065430">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Oral Assessment</w:t>
      </w:r>
    </w:p>
    <w:p w14:paraId="45D860E5">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Students answer questions such as:</w:t>
      </w:r>
    </w:p>
    <w:p w14:paraId="190A1885">
      <w:pPr>
        <w:numPr>
          <w:ilvl w:val="0"/>
          <w:numId w:val="9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What is Financial Literacy? </w:t>
      </w:r>
    </w:p>
    <w:p w14:paraId="335B6C4D">
      <w:pPr>
        <w:numPr>
          <w:ilvl w:val="0"/>
          <w:numId w:val="9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What is a bank? </w:t>
      </w:r>
    </w:p>
    <w:p w14:paraId="55569279">
      <w:pPr>
        <w:numPr>
          <w:ilvl w:val="0"/>
          <w:numId w:val="9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Explain the difference between a Debit Card and a Credit Card. </w:t>
      </w:r>
    </w:p>
    <w:p w14:paraId="753E1740">
      <w:pPr>
        <w:numPr>
          <w:ilvl w:val="0"/>
          <w:numId w:val="9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What is UPI? </w:t>
      </w:r>
    </w:p>
    <w:p w14:paraId="6A0EF6A5">
      <w:pPr>
        <w:numPr>
          <w:ilvl w:val="0"/>
          <w:numId w:val="9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Why is budgeting important? </w:t>
      </w:r>
    </w:p>
    <w:p w14:paraId="5B1916A5">
      <w:pPr>
        <w:numPr>
          <w:ilvl w:val="0"/>
          <w:numId w:val="9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What is smart spending? </w:t>
      </w:r>
    </w:p>
    <w:p w14:paraId="6C8697B3">
      <w:pPr>
        <w:numPr>
          <w:ilvl w:val="0"/>
          <w:numId w:val="9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What is phishing? </w:t>
      </w:r>
    </w:p>
    <w:p w14:paraId="02768D1E">
      <w:pPr>
        <w:numPr>
          <w:ilvl w:val="0"/>
          <w:numId w:val="9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Name three online banking safety rules. </w:t>
      </w:r>
    </w:p>
    <w:p w14:paraId="19105858">
      <w:pPr>
        <w:numPr>
          <w:ilvl w:val="0"/>
          <w:numId w:val="9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Why is saving important? </w:t>
      </w:r>
    </w:p>
    <w:p w14:paraId="2319F466">
      <w:pPr>
        <w:numPr>
          <w:ilvl w:val="0"/>
          <w:numId w:val="9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What are digital payments? </w:t>
      </w:r>
    </w:p>
    <w:p w14:paraId="35C1C20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121" o:spt="1" style="height:1.5pt;width:0pt;" fillcolor="#A0A0A0" filled="t" stroked="f" coordsize="21600,21600" o:hr="t" o:hrstd="t" o:hralign="center">
            <v:path/>
            <v:fill on="t" focussize="0,0"/>
            <v:stroke on="f"/>
            <v:imagedata o:title=""/>
            <o:lock v:ext="edit"/>
            <w10:wrap type="none"/>
            <w10:anchorlock/>
          </v:rect>
        </w:pict>
      </w:r>
    </w:p>
    <w:p w14:paraId="653D3944">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Practical Assessment</w:t>
      </w:r>
    </w:p>
    <w:p w14:paraId="78CAE4C7">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Students should be able to:</w:t>
      </w:r>
    </w:p>
    <w:p w14:paraId="1AB7A8E5">
      <w:pPr>
        <w:numPr>
          <w:ilvl w:val="0"/>
          <w:numId w:val="9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Identify different banking services. </w:t>
      </w:r>
    </w:p>
    <w:p w14:paraId="12D723C0">
      <w:pPr>
        <w:numPr>
          <w:ilvl w:val="0"/>
          <w:numId w:val="9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Explain UPI and QR Code payments. </w:t>
      </w:r>
    </w:p>
    <w:p w14:paraId="628325F5">
      <w:pPr>
        <w:numPr>
          <w:ilvl w:val="0"/>
          <w:numId w:val="9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Prepare a simple personal budget. </w:t>
      </w:r>
    </w:p>
    <w:p w14:paraId="5C542475">
      <w:pPr>
        <w:numPr>
          <w:ilvl w:val="0"/>
          <w:numId w:val="9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Compare needs and wants. </w:t>
      </w:r>
    </w:p>
    <w:p w14:paraId="23079165">
      <w:pPr>
        <w:numPr>
          <w:ilvl w:val="0"/>
          <w:numId w:val="9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Identify safe and unsafe online payment practices. </w:t>
      </w:r>
    </w:p>
    <w:p w14:paraId="746190F3">
      <w:pPr>
        <w:numPr>
          <w:ilvl w:val="0"/>
          <w:numId w:val="9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Explain responsible financial habits. </w:t>
      </w:r>
    </w:p>
    <w:p w14:paraId="5E02C27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122" o:spt="1" style="height:1.5pt;width:0pt;" fillcolor="#A0A0A0" filled="t" stroked="f" coordsize="21600,21600" o:hr="t" o:hrstd="t" o:hralign="center">
            <v:path/>
            <v:fill on="t" focussize="0,0"/>
            <v:stroke on="f"/>
            <v:imagedata o:title=""/>
            <o:lock v:ext="edit"/>
            <w10:wrap type="none"/>
            <w10:anchorlock/>
          </v:rect>
        </w:pict>
      </w:r>
    </w:p>
    <w:p w14:paraId="2AEC64AB">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Teacher Feedback &amp; Improvement Tips</w:t>
      </w:r>
    </w:p>
    <w:p w14:paraId="49DEC87D">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teacher provides feedback on:</w:t>
      </w:r>
    </w:p>
    <w:p w14:paraId="02BE517C">
      <w:pPr>
        <w:numPr>
          <w:ilvl w:val="0"/>
          <w:numId w:val="10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Subject understanding </w:t>
      </w:r>
    </w:p>
    <w:p w14:paraId="5A48AF01">
      <w:pPr>
        <w:numPr>
          <w:ilvl w:val="0"/>
          <w:numId w:val="10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Financial awareness </w:t>
      </w:r>
    </w:p>
    <w:p w14:paraId="316E929B">
      <w:pPr>
        <w:numPr>
          <w:ilvl w:val="0"/>
          <w:numId w:val="10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Practical knowledge </w:t>
      </w:r>
    </w:p>
    <w:p w14:paraId="79FB1B99">
      <w:pPr>
        <w:numPr>
          <w:ilvl w:val="0"/>
          <w:numId w:val="10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Communication skills </w:t>
      </w:r>
    </w:p>
    <w:p w14:paraId="315EADE0">
      <w:pPr>
        <w:numPr>
          <w:ilvl w:val="0"/>
          <w:numId w:val="10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Decision-making ability </w:t>
      </w:r>
    </w:p>
    <w:p w14:paraId="1841366E">
      <w:pPr>
        <w:numPr>
          <w:ilvl w:val="0"/>
          <w:numId w:val="10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Areas for improvement </w:t>
      </w:r>
    </w:p>
    <w:p w14:paraId="18D1DB73">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Students are encouraged to:</w:t>
      </w:r>
    </w:p>
    <w:p w14:paraId="45DC9B2D">
      <w:pPr>
        <w:numPr>
          <w:ilvl w:val="0"/>
          <w:numId w:val="10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Save regularly. </w:t>
      </w:r>
    </w:p>
    <w:p w14:paraId="3B39E35E">
      <w:pPr>
        <w:numPr>
          <w:ilvl w:val="0"/>
          <w:numId w:val="10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Prepare a simple monthly budget. </w:t>
      </w:r>
    </w:p>
    <w:p w14:paraId="36D454B5">
      <w:pPr>
        <w:numPr>
          <w:ilvl w:val="0"/>
          <w:numId w:val="10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Spend wisely. </w:t>
      </w:r>
    </w:p>
    <w:p w14:paraId="0AC26924">
      <w:pPr>
        <w:numPr>
          <w:ilvl w:val="0"/>
          <w:numId w:val="10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Practice safe online banking. </w:t>
      </w:r>
    </w:p>
    <w:p w14:paraId="5F484532">
      <w:pPr>
        <w:numPr>
          <w:ilvl w:val="0"/>
          <w:numId w:val="10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Stay informed about digital payment safety. </w:t>
      </w:r>
    </w:p>
    <w:p w14:paraId="7293751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123" o:spt="1" style="height:1.5pt;width:0pt;" fillcolor="#A0A0A0" filled="t" stroked="f" coordsize="21600,21600" o:hr="t" o:hrstd="t" o:hralign="center">
            <v:path/>
            <v:fill on="t" focussize="0,0"/>
            <v:stroke on="f"/>
            <v:imagedata o:title=""/>
            <o:lock v:ext="edit"/>
            <w10:wrap type="none"/>
            <w10:anchorlock/>
          </v:rect>
        </w:pict>
      </w:r>
    </w:p>
    <w:p w14:paraId="1DFEE837">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Did You Know?</w:t>
      </w:r>
    </w:p>
    <w:p w14:paraId="571F5421">
      <w:pPr>
        <w:numPr>
          <w:ilvl w:val="0"/>
          <w:numId w:val="10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Financial literacy helps people make informed decisions about earning, spending, saving, and investing. </w:t>
      </w:r>
    </w:p>
    <w:p w14:paraId="67EB6122">
      <w:pPr>
        <w:numPr>
          <w:ilvl w:val="0"/>
          <w:numId w:val="10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Digital payments are becoming one of the most common ways to pay for goods and services. </w:t>
      </w:r>
    </w:p>
    <w:p w14:paraId="4BFA4BD0">
      <w:pPr>
        <w:numPr>
          <w:ilvl w:val="0"/>
          <w:numId w:val="10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 simple monthly budget can help avoid unnecessary expenses and increase savings. </w:t>
      </w:r>
    </w:p>
    <w:p w14:paraId="5C3B4B12">
      <w:pPr>
        <w:numPr>
          <w:ilvl w:val="0"/>
          <w:numId w:val="10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Cyber safety is an important part of modern financial literacy. </w:t>
      </w:r>
    </w:p>
    <w:p w14:paraId="69BBC99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124" o:spt="1" style="height:1.5pt;width:0pt;" fillcolor="#A0A0A0" filled="t" stroked="f" coordsize="21600,21600" o:hr="t" o:hrstd="t" o:hralign="center">
            <v:path/>
            <v:fill on="t" focussize="0,0"/>
            <v:stroke on="f"/>
            <v:imagedata o:title=""/>
            <o:lock v:ext="edit"/>
            <w10:wrap type="none"/>
            <w10:anchorlock/>
          </v:rect>
        </w:pict>
      </w:r>
    </w:p>
    <w:p w14:paraId="64311D03">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Points to Remember</w:t>
      </w:r>
    </w:p>
    <w:p w14:paraId="4B32EBA8">
      <w:pPr>
        <w:numPr>
          <w:ilvl w:val="0"/>
          <w:numId w:val="10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Financial Literacy is an essential life skill. </w:t>
      </w:r>
    </w:p>
    <w:p w14:paraId="7B8777A0">
      <w:pPr>
        <w:numPr>
          <w:ilvl w:val="0"/>
          <w:numId w:val="10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Save money before spending on unnecessary wants. </w:t>
      </w:r>
    </w:p>
    <w:p w14:paraId="17052F09">
      <w:pPr>
        <w:numPr>
          <w:ilvl w:val="0"/>
          <w:numId w:val="10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Banks provide safe and secure financial services. </w:t>
      </w:r>
    </w:p>
    <w:p w14:paraId="3CEA3420">
      <w:pPr>
        <w:numPr>
          <w:ilvl w:val="0"/>
          <w:numId w:val="10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Budgeting helps manage income and expenses effectively. </w:t>
      </w:r>
    </w:p>
    <w:p w14:paraId="7FDE90E1">
      <w:pPr>
        <w:numPr>
          <w:ilvl w:val="0"/>
          <w:numId w:val="10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Digital payments are convenient but require safe practices. </w:t>
      </w:r>
    </w:p>
    <w:p w14:paraId="1868FF1A">
      <w:pPr>
        <w:numPr>
          <w:ilvl w:val="0"/>
          <w:numId w:val="10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Never share your PIN, password, or OTP. </w:t>
      </w:r>
    </w:p>
    <w:p w14:paraId="0F0F4990">
      <w:pPr>
        <w:numPr>
          <w:ilvl w:val="0"/>
          <w:numId w:val="10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Responsible financial decisions lead to long-term financial security. </w:t>
      </w:r>
    </w:p>
    <w:p w14:paraId="62808C96"/>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BA16D9"/>
    <w:multiLevelType w:val="multilevel"/>
    <w:tmpl w:val="03BA16D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4E85886"/>
    <w:multiLevelType w:val="multilevel"/>
    <w:tmpl w:val="04E8588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58C7760"/>
    <w:multiLevelType w:val="multilevel"/>
    <w:tmpl w:val="058C776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062B4015"/>
    <w:multiLevelType w:val="multilevel"/>
    <w:tmpl w:val="062B401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07AC0717"/>
    <w:multiLevelType w:val="multilevel"/>
    <w:tmpl w:val="07AC071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08321A03"/>
    <w:multiLevelType w:val="multilevel"/>
    <w:tmpl w:val="08321A0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09396F58"/>
    <w:multiLevelType w:val="multilevel"/>
    <w:tmpl w:val="09396F5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09507107"/>
    <w:multiLevelType w:val="multilevel"/>
    <w:tmpl w:val="0950710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09F8196B"/>
    <w:multiLevelType w:val="multilevel"/>
    <w:tmpl w:val="09F8196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0BC81D6D"/>
    <w:multiLevelType w:val="multilevel"/>
    <w:tmpl w:val="0BC81D6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0D1E7CBA"/>
    <w:multiLevelType w:val="multilevel"/>
    <w:tmpl w:val="0D1E7CB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0D522B60"/>
    <w:multiLevelType w:val="multilevel"/>
    <w:tmpl w:val="0D522B6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0E783680"/>
    <w:multiLevelType w:val="multilevel"/>
    <w:tmpl w:val="0E78368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0FC7051A"/>
    <w:multiLevelType w:val="multilevel"/>
    <w:tmpl w:val="0FC7051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106642F5"/>
    <w:multiLevelType w:val="multilevel"/>
    <w:tmpl w:val="106642F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113F5BA0"/>
    <w:multiLevelType w:val="multilevel"/>
    <w:tmpl w:val="113F5BA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116D44C5"/>
    <w:multiLevelType w:val="multilevel"/>
    <w:tmpl w:val="116D44C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117A3B8A"/>
    <w:multiLevelType w:val="multilevel"/>
    <w:tmpl w:val="117A3B8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153A095F"/>
    <w:multiLevelType w:val="multilevel"/>
    <w:tmpl w:val="153A095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15A768EB"/>
    <w:multiLevelType w:val="multilevel"/>
    <w:tmpl w:val="15A768E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15AB082C"/>
    <w:multiLevelType w:val="multilevel"/>
    <w:tmpl w:val="15AB082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17AC53EC"/>
    <w:multiLevelType w:val="multilevel"/>
    <w:tmpl w:val="17AC53E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1B887994"/>
    <w:multiLevelType w:val="multilevel"/>
    <w:tmpl w:val="1B88799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1BED05C7"/>
    <w:multiLevelType w:val="multilevel"/>
    <w:tmpl w:val="1BED05C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1D854136"/>
    <w:multiLevelType w:val="multilevel"/>
    <w:tmpl w:val="1D85413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1DBF5A20"/>
    <w:multiLevelType w:val="multilevel"/>
    <w:tmpl w:val="1DBF5A2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1EDC0AED"/>
    <w:multiLevelType w:val="multilevel"/>
    <w:tmpl w:val="1EDC0AE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1F552474"/>
    <w:multiLevelType w:val="multilevel"/>
    <w:tmpl w:val="1F55247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20726DBD"/>
    <w:multiLevelType w:val="multilevel"/>
    <w:tmpl w:val="20726DB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20E9426E"/>
    <w:multiLevelType w:val="multilevel"/>
    <w:tmpl w:val="20E9426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229030B5"/>
    <w:multiLevelType w:val="multilevel"/>
    <w:tmpl w:val="229030B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22C81B91"/>
    <w:multiLevelType w:val="multilevel"/>
    <w:tmpl w:val="22C81B9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2">
    <w:nsid w:val="28283017"/>
    <w:multiLevelType w:val="multilevel"/>
    <w:tmpl w:val="2828301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
    <w:nsid w:val="28F3385D"/>
    <w:multiLevelType w:val="multilevel"/>
    <w:tmpl w:val="28F3385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4">
    <w:nsid w:val="2A4A1CB0"/>
    <w:multiLevelType w:val="multilevel"/>
    <w:tmpl w:val="2A4A1CB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5">
    <w:nsid w:val="2BA45C5E"/>
    <w:multiLevelType w:val="multilevel"/>
    <w:tmpl w:val="2BA45C5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6">
    <w:nsid w:val="2C452114"/>
    <w:multiLevelType w:val="multilevel"/>
    <w:tmpl w:val="2C45211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7">
    <w:nsid w:val="2C516A5E"/>
    <w:multiLevelType w:val="multilevel"/>
    <w:tmpl w:val="2C516A5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8">
    <w:nsid w:val="2E9D01F6"/>
    <w:multiLevelType w:val="multilevel"/>
    <w:tmpl w:val="2E9D01F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9">
    <w:nsid w:val="2F8B1537"/>
    <w:multiLevelType w:val="multilevel"/>
    <w:tmpl w:val="2F8B153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0">
    <w:nsid w:val="302F3B6E"/>
    <w:multiLevelType w:val="multilevel"/>
    <w:tmpl w:val="302F3B6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1">
    <w:nsid w:val="30C10D7A"/>
    <w:multiLevelType w:val="multilevel"/>
    <w:tmpl w:val="30C10D7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2">
    <w:nsid w:val="329F3AEC"/>
    <w:multiLevelType w:val="multilevel"/>
    <w:tmpl w:val="329F3AE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3">
    <w:nsid w:val="36615906"/>
    <w:multiLevelType w:val="multilevel"/>
    <w:tmpl w:val="3661590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4">
    <w:nsid w:val="387520F6"/>
    <w:multiLevelType w:val="multilevel"/>
    <w:tmpl w:val="387520F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5">
    <w:nsid w:val="38A2656F"/>
    <w:multiLevelType w:val="multilevel"/>
    <w:tmpl w:val="38A2656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6">
    <w:nsid w:val="397213B4"/>
    <w:multiLevelType w:val="multilevel"/>
    <w:tmpl w:val="397213B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7">
    <w:nsid w:val="3A727848"/>
    <w:multiLevelType w:val="multilevel"/>
    <w:tmpl w:val="3A72784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8">
    <w:nsid w:val="3B09164E"/>
    <w:multiLevelType w:val="multilevel"/>
    <w:tmpl w:val="3B09164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9">
    <w:nsid w:val="3B18465A"/>
    <w:multiLevelType w:val="multilevel"/>
    <w:tmpl w:val="3B18465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0">
    <w:nsid w:val="3B7E0109"/>
    <w:multiLevelType w:val="multilevel"/>
    <w:tmpl w:val="3B7E010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1">
    <w:nsid w:val="3C23420C"/>
    <w:multiLevelType w:val="multilevel"/>
    <w:tmpl w:val="3C23420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2">
    <w:nsid w:val="3D052DB7"/>
    <w:multiLevelType w:val="multilevel"/>
    <w:tmpl w:val="3D052DB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3">
    <w:nsid w:val="3ED82EBD"/>
    <w:multiLevelType w:val="multilevel"/>
    <w:tmpl w:val="3ED82EB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4">
    <w:nsid w:val="3F7352FE"/>
    <w:multiLevelType w:val="multilevel"/>
    <w:tmpl w:val="3F7352F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5">
    <w:nsid w:val="403E58A5"/>
    <w:multiLevelType w:val="multilevel"/>
    <w:tmpl w:val="403E58A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6">
    <w:nsid w:val="41617B1E"/>
    <w:multiLevelType w:val="multilevel"/>
    <w:tmpl w:val="41617B1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7">
    <w:nsid w:val="416B7708"/>
    <w:multiLevelType w:val="multilevel"/>
    <w:tmpl w:val="416B770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8">
    <w:nsid w:val="4515706F"/>
    <w:multiLevelType w:val="multilevel"/>
    <w:tmpl w:val="4515706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9">
    <w:nsid w:val="459C353D"/>
    <w:multiLevelType w:val="multilevel"/>
    <w:tmpl w:val="459C353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0">
    <w:nsid w:val="48F653A8"/>
    <w:multiLevelType w:val="multilevel"/>
    <w:tmpl w:val="48F653A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1">
    <w:nsid w:val="4915685E"/>
    <w:multiLevelType w:val="multilevel"/>
    <w:tmpl w:val="4915685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2">
    <w:nsid w:val="4A393B2A"/>
    <w:multiLevelType w:val="multilevel"/>
    <w:tmpl w:val="4A393B2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3">
    <w:nsid w:val="4ADA6208"/>
    <w:multiLevelType w:val="multilevel"/>
    <w:tmpl w:val="4ADA620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4">
    <w:nsid w:val="4B7875E8"/>
    <w:multiLevelType w:val="multilevel"/>
    <w:tmpl w:val="4B7875E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5">
    <w:nsid w:val="4B815453"/>
    <w:multiLevelType w:val="multilevel"/>
    <w:tmpl w:val="4B81545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6">
    <w:nsid w:val="4BD32A7B"/>
    <w:multiLevelType w:val="multilevel"/>
    <w:tmpl w:val="4BD32A7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7">
    <w:nsid w:val="4C1754A1"/>
    <w:multiLevelType w:val="multilevel"/>
    <w:tmpl w:val="4C1754A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8">
    <w:nsid w:val="4E5D04F5"/>
    <w:multiLevelType w:val="multilevel"/>
    <w:tmpl w:val="4E5D04F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9">
    <w:nsid w:val="4E8A55DC"/>
    <w:multiLevelType w:val="multilevel"/>
    <w:tmpl w:val="4E8A55D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0">
    <w:nsid w:val="50DA7429"/>
    <w:multiLevelType w:val="multilevel"/>
    <w:tmpl w:val="50DA742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1">
    <w:nsid w:val="51C83B79"/>
    <w:multiLevelType w:val="multilevel"/>
    <w:tmpl w:val="51C83B7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2">
    <w:nsid w:val="51F449CA"/>
    <w:multiLevelType w:val="multilevel"/>
    <w:tmpl w:val="51F449C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3">
    <w:nsid w:val="523F1225"/>
    <w:multiLevelType w:val="multilevel"/>
    <w:tmpl w:val="523F122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4">
    <w:nsid w:val="5369379A"/>
    <w:multiLevelType w:val="multilevel"/>
    <w:tmpl w:val="5369379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5">
    <w:nsid w:val="53DE3467"/>
    <w:multiLevelType w:val="multilevel"/>
    <w:tmpl w:val="53DE346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6">
    <w:nsid w:val="591E13DD"/>
    <w:multiLevelType w:val="multilevel"/>
    <w:tmpl w:val="591E13D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7">
    <w:nsid w:val="594871A8"/>
    <w:multiLevelType w:val="multilevel"/>
    <w:tmpl w:val="594871A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8">
    <w:nsid w:val="5AEE2971"/>
    <w:multiLevelType w:val="multilevel"/>
    <w:tmpl w:val="5AEE297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9">
    <w:nsid w:val="5BD84703"/>
    <w:multiLevelType w:val="multilevel"/>
    <w:tmpl w:val="5BD8470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0">
    <w:nsid w:val="5CA45632"/>
    <w:multiLevelType w:val="multilevel"/>
    <w:tmpl w:val="5CA4563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1">
    <w:nsid w:val="5E1A482A"/>
    <w:multiLevelType w:val="multilevel"/>
    <w:tmpl w:val="5E1A482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2">
    <w:nsid w:val="5ECA3881"/>
    <w:multiLevelType w:val="multilevel"/>
    <w:tmpl w:val="5ECA388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3">
    <w:nsid w:val="5F2151F2"/>
    <w:multiLevelType w:val="multilevel"/>
    <w:tmpl w:val="5F2151F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4">
    <w:nsid w:val="5FA20648"/>
    <w:multiLevelType w:val="multilevel"/>
    <w:tmpl w:val="5FA2064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5">
    <w:nsid w:val="67D94E0B"/>
    <w:multiLevelType w:val="multilevel"/>
    <w:tmpl w:val="67D94E0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6">
    <w:nsid w:val="69442A44"/>
    <w:multiLevelType w:val="multilevel"/>
    <w:tmpl w:val="69442A4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7">
    <w:nsid w:val="69702FA5"/>
    <w:multiLevelType w:val="multilevel"/>
    <w:tmpl w:val="69702FA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8">
    <w:nsid w:val="6AB56BFE"/>
    <w:multiLevelType w:val="multilevel"/>
    <w:tmpl w:val="6AB56BF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9">
    <w:nsid w:val="6CA95425"/>
    <w:multiLevelType w:val="multilevel"/>
    <w:tmpl w:val="6CA9542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0">
    <w:nsid w:val="6DA51E13"/>
    <w:multiLevelType w:val="multilevel"/>
    <w:tmpl w:val="6DA51E1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1">
    <w:nsid w:val="6DC165EF"/>
    <w:multiLevelType w:val="multilevel"/>
    <w:tmpl w:val="6DC165E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2">
    <w:nsid w:val="6E4E782D"/>
    <w:multiLevelType w:val="multilevel"/>
    <w:tmpl w:val="6E4E782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3">
    <w:nsid w:val="6E4E7A1F"/>
    <w:multiLevelType w:val="multilevel"/>
    <w:tmpl w:val="6E4E7A1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4">
    <w:nsid w:val="72770603"/>
    <w:multiLevelType w:val="multilevel"/>
    <w:tmpl w:val="7277060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5">
    <w:nsid w:val="72C07804"/>
    <w:multiLevelType w:val="multilevel"/>
    <w:tmpl w:val="72C0780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6">
    <w:nsid w:val="76C83217"/>
    <w:multiLevelType w:val="multilevel"/>
    <w:tmpl w:val="76C8321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7">
    <w:nsid w:val="778B5C95"/>
    <w:multiLevelType w:val="multilevel"/>
    <w:tmpl w:val="778B5C9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8">
    <w:nsid w:val="789661A7"/>
    <w:multiLevelType w:val="multilevel"/>
    <w:tmpl w:val="789661A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9">
    <w:nsid w:val="79B614E5"/>
    <w:multiLevelType w:val="multilevel"/>
    <w:tmpl w:val="79B614E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0">
    <w:nsid w:val="7C1E5C53"/>
    <w:multiLevelType w:val="multilevel"/>
    <w:tmpl w:val="7C1E5C5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1">
    <w:nsid w:val="7CEF279B"/>
    <w:multiLevelType w:val="multilevel"/>
    <w:tmpl w:val="7CEF279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2">
    <w:nsid w:val="7E69524C"/>
    <w:multiLevelType w:val="multilevel"/>
    <w:tmpl w:val="7E69524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7"/>
  </w:num>
  <w:num w:numId="2">
    <w:abstractNumId w:val="51"/>
  </w:num>
  <w:num w:numId="3">
    <w:abstractNumId w:val="11"/>
  </w:num>
  <w:num w:numId="4">
    <w:abstractNumId w:val="52"/>
  </w:num>
  <w:num w:numId="5">
    <w:abstractNumId w:val="59"/>
  </w:num>
  <w:num w:numId="6">
    <w:abstractNumId w:val="92"/>
  </w:num>
  <w:num w:numId="7">
    <w:abstractNumId w:val="7"/>
  </w:num>
  <w:num w:numId="8">
    <w:abstractNumId w:val="32"/>
  </w:num>
  <w:num w:numId="9">
    <w:abstractNumId w:val="64"/>
  </w:num>
  <w:num w:numId="10">
    <w:abstractNumId w:val="5"/>
  </w:num>
  <w:num w:numId="11">
    <w:abstractNumId w:val="48"/>
  </w:num>
  <w:num w:numId="12">
    <w:abstractNumId w:val="20"/>
  </w:num>
  <w:num w:numId="13">
    <w:abstractNumId w:val="25"/>
  </w:num>
  <w:num w:numId="14">
    <w:abstractNumId w:val="12"/>
  </w:num>
  <w:num w:numId="15">
    <w:abstractNumId w:val="82"/>
  </w:num>
  <w:num w:numId="16">
    <w:abstractNumId w:val="31"/>
  </w:num>
  <w:num w:numId="17">
    <w:abstractNumId w:val="57"/>
  </w:num>
  <w:num w:numId="18">
    <w:abstractNumId w:val="70"/>
  </w:num>
  <w:num w:numId="19">
    <w:abstractNumId w:val="3"/>
  </w:num>
  <w:num w:numId="20">
    <w:abstractNumId w:val="0"/>
  </w:num>
  <w:num w:numId="21">
    <w:abstractNumId w:val="62"/>
  </w:num>
  <w:num w:numId="22">
    <w:abstractNumId w:val="39"/>
  </w:num>
  <w:num w:numId="23">
    <w:abstractNumId w:val="14"/>
  </w:num>
  <w:num w:numId="24">
    <w:abstractNumId w:val="75"/>
  </w:num>
  <w:num w:numId="25">
    <w:abstractNumId w:val="61"/>
  </w:num>
  <w:num w:numId="26">
    <w:abstractNumId w:val="102"/>
  </w:num>
  <w:num w:numId="27">
    <w:abstractNumId w:val="63"/>
  </w:num>
  <w:num w:numId="28">
    <w:abstractNumId w:val="6"/>
  </w:num>
  <w:num w:numId="29">
    <w:abstractNumId w:val="18"/>
  </w:num>
  <w:num w:numId="30">
    <w:abstractNumId w:val="41"/>
  </w:num>
  <w:num w:numId="31">
    <w:abstractNumId w:val="69"/>
  </w:num>
  <w:num w:numId="32">
    <w:abstractNumId w:val="54"/>
  </w:num>
  <w:num w:numId="33">
    <w:abstractNumId w:val="79"/>
  </w:num>
  <w:num w:numId="34">
    <w:abstractNumId w:val="87"/>
  </w:num>
  <w:num w:numId="35">
    <w:abstractNumId w:val="46"/>
  </w:num>
  <w:num w:numId="36">
    <w:abstractNumId w:val="83"/>
  </w:num>
  <w:num w:numId="37">
    <w:abstractNumId w:val="49"/>
  </w:num>
  <w:num w:numId="38">
    <w:abstractNumId w:val="16"/>
  </w:num>
  <w:num w:numId="39">
    <w:abstractNumId w:val="34"/>
  </w:num>
  <w:num w:numId="40">
    <w:abstractNumId w:val="85"/>
  </w:num>
  <w:num w:numId="41">
    <w:abstractNumId w:val="67"/>
  </w:num>
  <w:num w:numId="42">
    <w:abstractNumId w:val="66"/>
  </w:num>
  <w:num w:numId="43">
    <w:abstractNumId w:val="22"/>
  </w:num>
  <w:num w:numId="44">
    <w:abstractNumId w:val="33"/>
  </w:num>
  <w:num w:numId="45">
    <w:abstractNumId w:val="100"/>
  </w:num>
  <w:num w:numId="46">
    <w:abstractNumId w:val="55"/>
  </w:num>
  <w:num w:numId="47">
    <w:abstractNumId w:val="80"/>
  </w:num>
  <w:num w:numId="48">
    <w:abstractNumId w:val="90"/>
  </w:num>
  <w:num w:numId="49">
    <w:abstractNumId w:val="1"/>
  </w:num>
  <w:num w:numId="50">
    <w:abstractNumId w:val="77"/>
  </w:num>
  <w:num w:numId="51">
    <w:abstractNumId w:val="89"/>
  </w:num>
  <w:num w:numId="52">
    <w:abstractNumId w:val="58"/>
  </w:num>
  <w:num w:numId="53">
    <w:abstractNumId w:val="73"/>
  </w:num>
  <w:num w:numId="54">
    <w:abstractNumId w:val="98"/>
  </w:num>
  <w:num w:numId="55">
    <w:abstractNumId w:val="99"/>
  </w:num>
  <w:num w:numId="56">
    <w:abstractNumId w:val="36"/>
  </w:num>
  <w:num w:numId="57">
    <w:abstractNumId w:val="35"/>
  </w:num>
  <w:num w:numId="58">
    <w:abstractNumId w:val="94"/>
  </w:num>
  <w:num w:numId="59">
    <w:abstractNumId w:val="97"/>
  </w:num>
  <w:num w:numId="60">
    <w:abstractNumId w:val="65"/>
  </w:num>
  <w:num w:numId="61">
    <w:abstractNumId w:val="40"/>
  </w:num>
  <w:num w:numId="62">
    <w:abstractNumId w:val="44"/>
  </w:num>
  <w:num w:numId="63">
    <w:abstractNumId w:val="8"/>
  </w:num>
  <w:num w:numId="64">
    <w:abstractNumId w:val="78"/>
  </w:num>
  <w:num w:numId="65">
    <w:abstractNumId w:val="2"/>
  </w:num>
  <w:num w:numId="66">
    <w:abstractNumId w:val="37"/>
  </w:num>
  <w:num w:numId="67">
    <w:abstractNumId w:val="72"/>
  </w:num>
  <w:num w:numId="68">
    <w:abstractNumId w:val="50"/>
  </w:num>
  <w:num w:numId="69">
    <w:abstractNumId w:val="84"/>
  </w:num>
  <w:num w:numId="70">
    <w:abstractNumId w:val="74"/>
  </w:num>
  <w:num w:numId="71">
    <w:abstractNumId w:val="19"/>
  </w:num>
  <w:num w:numId="72">
    <w:abstractNumId w:val="45"/>
  </w:num>
  <w:num w:numId="73">
    <w:abstractNumId w:val="28"/>
  </w:num>
  <w:num w:numId="74">
    <w:abstractNumId w:val="76"/>
  </w:num>
  <w:num w:numId="75">
    <w:abstractNumId w:val="71"/>
  </w:num>
  <w:num w:numId="76">
    <w:abstractNumId w:val="4"/>
  </w:num>
  <w:num w:numId="77">
    <w:abstractNumId w:val="15"/>
  </w:num>
  <w:num w:numId="78">
    <w:abstractNumId w:val="68"/>
  </w:num>
  <w:num w:numId="79">
    <w:abstractNumId w:val="95"/>
  </w:num>
  <w:num w:numId="80">
    <w:abstractNumId w:val="24"/>
  </w:num>
  <w:num w:numId="81">
    <w:abstractNumId w:val="27"/>
  </w:num>
  <w:num w:numId="82">
    <w:abstractNumId w:val="13"/>
  </w:num>
  <w:num w:numId="83">
    <w:abstractNumId w:val="47"/>
  </w:num>
  <w:num w:numId="84">
    <w:abstractNumId w:val="43"/>
  </w:num>
  <w:num w:numId="85">
    <w:abstractNumId w:val="26"/>
  </w:num>
  <w:num w:numId="86">
    <w:abstractNumId w:val="60"/>
  </w:num>
  <w:num w:numId="87">
    <w:abstractNumId w:val="56"/>
  </w:num>
  <w:num w:numId="88">
    <w:abstractNumId w:val="91"/>
  </w:num>
  <w:num w:numId="89">
    <w:abstractNumId w:val="81"/>
  </w:num>
  <w:num w:numId="90">
    <w:abstractNumId w:val="42"/>
  </w:num>
  <w:num w:numId="91">
    <w:abstractNumId w:val="38"/>
  </w:num>
  <w:num w:numId="92">
    <w:abstractNumId w:val="53"/>
  </w:num>
  <w:num w:numId="93">
    <w:abstractNumId w:val="9"/>
  </w:num>
  <w:num w:numId="94">
    <w:abstractNumId w:val="21"/>
  </w:num>
  <w:num w:numId="95">
    <w:abstractNumId w:val="29"/>
  </w:num>
  <w:num w:numId="96">
    <w:abstractNumId w:val="93"/>
  </w:num>
  <w:num w:numId="97">
    <w:abstractNumId w:val="86"/>
  </w:num>
  <w:num w:numId="98">
    <w:abstractNumId w:val="88"/>
  </w:num>
  <w:num w:numId="99">
    <w:abstractNumId w:val="10"/>
  </w:num>
  <w:num w:numId="100">
    <w:abstractNumId w:val="101"/>
  </w:num>
  <w:num w:numId="101">
    <w:abstractNumId w:val="30"/>
  </w:num>
  <w:num w:numId="102">
    <w:abstractNumId w:val="96"/>
  </w:num>
  <w:num w:numId="10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32E6"/>
    <w:rsid w:val="009A32E6"/>
    <w:rsid w:val="00B32975"/>
    <w:rsid w:val="4CFF09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link w:val="10"/>
    <w:qFormat/>
    <w:uiPriority w:val="9"/>
    <w:pPr>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3">
    <w:name w:val="heading 2"/>
    <w:basedOn w:val="1"/>
    <w:link w:val="11"/>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4">
    <w:name w:val="heading 3"/>
    <w:basedOn w:val="1"/>
    <w:link w:val="12"/>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HTML Code"/>
    <w:basedOn w:val="5"/>
    <w:semiHidden/>
    <w:unhideWhenUsed/>
    <w:qFormat/>
    <w:uiPriority w:val="99"/>
    <w:rPr>
      <w:rFonts w:ascii="Courier New" w:hAnsi="Courier New" w:eastAsia="Times New Roman" w:cs="Courier New"/>
      <w:sz w:val="20"/>
      <w:szCs w:val="20"/>
    </w:rPr>
  </w:style>
  <w:style w:type="paragraph" w:styleId="8">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9">
    <w:name w:val="Strong"/>
    <w:basedOn w:val="5"/>
    <w:qFormat/>
    <w:uiPriority w:val="22"/>
    <w:rPr>
      <w:b/>
      <w:bCs/>
    </w:rPr>
  </w:style>
  <w:style w:type="character" w:customStyle="1" w:styleId="10">
    <w:name w:val="Heading 1 Char"/>
    <w:basedOn w:val="5"/>
    <w:link w:val="2"/>
    <w:qFormat/>
    <w:uiPriority w:val="9"/>
    <w:rPr>
      <w:rFonts w:ascii="Times New Roman" w:hAnsi="Times New Roman" w:eastAsia="Times New Roman" w:cs="Times New Roman"/>
      <w:b/>
      <w:bCs/>
      <w:kern w:val="36"/>
      <w:sz w:val="48"/>
      <w:szCs w:val="48"/>
    </w:rPr>
  </w:style>
  <w:style w:type="character" w:customStyle="1" w:styleId="11">
    <w:name w:val="Heading 2 Char"/>
    <w:basedOn w:val="5"/>
    <w:link w:val="3"/>
    <w:uiPriority w:val="9"/>
    <w:rPr>
      <w:rFonts w:ascii="Times New Roman" w:hAnsi="Times New Roman" w:eastAsia="Times New Roman" w:cs="Times New Roman"/>
      <w:b/>
      <w:bCs/>
      <w:sz w:val="36"/>
      <w:szCs w:val="36"/>
    </w:rPr>
  </w:style>
  <w:style w:type="character" w:customStyle="1" w:styleId="12">
    <w:name w:val="Heading 3 Char"/>
    <w:basedOn w:val="5"/>
    <w:link w:val="4"/>
    <w:qFormat/>
    <w:uiPriority w:val="9"/>
    <w:rPr>
      <w:rFonts w:ascii="Times New Roman" w:hAnsi="Times New Roman" w:eastAsia="Times New Roman" w:cs="Times New Roman"/>
      <w:b/>
      <w:bCs/>
      <w:sz w:val="27"/>
      <w:szCs w:val="27"/>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34</Pages>
  <Words>3890</Words>
  <Characters>22977</Characters>
  <Lines>195</Lines>
  <Paragraphs>55</Paragraphs>
  <TotalTime>1</TotalTime>
  <ScaleCrop>false</ScaleCrop>
  <LinksUpToDate>false</LinksUpToDate>
  <CharactersWithSpaces>26574</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2026-07-27T17:07:00Z</dcterms:created>
  <dc:creator>GOWTHAM _OFFLZ</dc:creator>
  <cp:lastModifiedBy>Jav Ith</cp:lastModifiedBy>
  <dcterms:modified xsi:type="dcterms:W3CDTF">2026-07-29T12:50:49Z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ef3ab0b9-a15c-4e55-81c6-789ca93a002e</vt:lpwstr>
  </property>
  <property fmtid="{D5CDD505-2E9C-101B-9397-08002B2CF9AE}" pid="3" name="KSOTemplateDocerSaveRecord">
    <vt:lpwstr>eyJoZGlkIjoiMTA5NzA0MWU3NjRiNWJkMjI1ZGRkM2M4YzIyMzFkZTIiLCJ1c2VySWQiOiI1Njc1NjA4MTEwODAifQ==</vt:lpwstr>
  </property>
  <property fmtid="{D5CDD505-2E9C-101B-9397-08002B2CF9AE}" pid="4" name="KSOProductBuildVer">
    <vt:lpwstr>1033-12.1.0.27458</vt:lpwstr>
  </property>
  <property fmtid="{D5CDD505-2E9C-101B-9397-08002B2CF9AE}" pid="5" name="ICV">
    <vt:lpwstr>0F1839ED0C894117B53C827FC0669EDF_13</vt:lpwstr>
  </property>
</Properties>
</file>