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A944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6B88565D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16: Practical / Activities (10 Minutes)</w:t>
      </w:r>
    </w:p>
    <w:p w14:paraId="6866249F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Topic: Debugging &amp; Problem-Solving Challenge</w:t>
      </w:r>
    </w:p>
    <w:p w14:paraId="3197C4E6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4730B4">
          <v:rect id="_x0000_i1025" style="width:0;height:1.5pt" o:hralign="center" o:hrstd="t" o:hr="t" fillcolor="#a0a0a0" stroked="f"/>
        </w:pict>
      </w:r>
    </w:p>
    <w:p w14:paraId="26697CEE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Debug the Code Activity (4 Minutes)</w:t>
      </w:r>
    </w:p>
    <w:p w14:paraId="37EA73FA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8701C88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To help students identify and correct common programming errors by applying basic debugging techniques and logical thinking.</w:t>
      </w:r>
    </w:p>
    <w:p w14:paraId="400357A9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B46C875" w14:textId="77777777" w:rsidR="0050080E" w:rsidRPr="0050080E" w:rsidRDefault="0050080E" w:rsidP="0050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Debugging Worksheet </w:t>
      </w:r>
    </w:p>
    <w:p w14:paraId="45851715" w14:textId="77777777" w:rsidR="0050080E" w:rsidRPr="0050080E" w:rsidRDefault="0050080E" w:rsidP="0050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Computer/Laptop (Optional) </w:t>
      </w:r>
    </w:p>
    <w:p w14:paraId="1DD34DA8" w14:textId="77777777" w:rsidR="0050080E" w:rsidRPr="0050080E" w:rsidRDefault="0050080E" w:rsidP="0050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4E56F561" w14:textId="77777777" w:rsidR="0050080E" w:rsidRPr="0050080E" w:rsidRDefault="0050080E" w:rsidP="0050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91071C9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6EA2D46" w14:textId="77777777" w:rsidR="0050080E" w:rsidRPr="0050080E" w:rsidRDefault="0050080E" w:rsidP="0050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The teacher provides simple coding examples containing errors. </w:t>
      </w:r>
    </w:p>
    <w:p w14:paraId="60D796A4" w14:textId="77777777" w:rsidR="0050080E" w:rsidRPr="0050080E" w:rsidRDefault="0050080E" w:rsidP="0050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Students carefully read each example. </w:t>
      </w:r>
    </w:p>
    <w:p w14:paraId="49BB04F8" w14:textId="77777777" w:rsidR="0050080E" w:rsidRPr="0050080E" w:rsidRDefault="0050080E" w:rsidP="0050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Identify the type of error (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Error, Logical Error, or Runtime Error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6BA6D72" w14:textId="77777777" w:rsidR="0050080E" w:rsidRPr="0050080E" w:rsidRDefault="0050080E" w:rsidP="0050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Correct the error and rewrite the correct solution. </w:t>
      </w:r>
    </w:p>
    <w:p w14:paraId="59056F9A" w14:textId="77777777" w:rsidR="0050080E" w:rsidRPr="0050080E" w:rsidRDefault="0050080E" w:rsidP="0050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Discuss the corrected answers with the class. </w:t>
      </w:r>
    </w:p>
    <w:p w14:paraId="409741D5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2419B7">
          <v:rect id="_x0000_i1026" style="width:0;height:1.5pt" o:hralign="center" o:hrstd="t" o:hr="t" fillcolor="#a0a0a0" stroked="f"/>
        </w:pict>
      </w:r>
    </w:p>
    <w:p w14:paraId="05C56EE2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Debugging Practice Worksheet</w:t>
      </w:r>
    </w:p>
    <w:p w14:paraId="023B9A2A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 – Syntax Error</w:t>
      </w:r>
    </w:p>
    <w:p w14:paraId="4395EA5D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080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0080E">
        <w:rPr>
          <w:rFonts w:ascii="Courier New" w:eastAsia="Times New Roman" w:hAnsi="Courier New" w:cs="Courier New"/>
          <w:sz w:val="20"/>
          <w:szCs w:val="20"/>
        </w:rPr>
        <w:t>"Welcome to Coding</w:t>
      </w:r>
    </w:p>
    <w:p w14:paraId="694CD8F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442C4AC8" w14:textId="77777777" w:rsidR="0050080E" w:rsidRPr="0050080E" w:rsidRDefault="0050080E" w:rsidP="00500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the error. </w:t>
      </w:r>
    </w:p>
    <w:p w14:paraId="723DA655" w14:textId="77777777" w:rsidR="0050080E" w:rsidRPr="0050080E" w:rsidRDefault="0050080E" w:rsidP="00500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Correct the program. </w:t>
      </w:r>
    </w:p>
    <w:p w14:paraId="4222F640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</w:t>
      </w:r>
    </w:p>
    <w:p w14:paraId="524DDA54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080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0080E">
        <w:rPr>
          <w:rFonts w:ascii="Courier New" w:eastAsia="Times New Roman" w:hAnsi="Courier New" w:cs="Courier New"/>
          <w:sz w:val="20"/>
          <w:szCs w:val="20"/>
        </w:rPr>
        <w:t>"Welcome to Coding")</w:t>
      </w:r>
    </w:p>
    <w:p w14:paraId="0FBDA3A2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FB87C0">
          <v:rect id="_x0000_i1027" style="width:0;height:1.5pt" o:hralign="center" o:hrstd="t" o:hr="t" fillcolor="#a0a0a0" stroked="f"/>
        </w:pict>
      </w:r>
    </w:p>
    <w:p w14:paraId="793B2C87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 – Logical Error</w:t>
      </w:r>
    </w:p>
    <w:p w14:paraId="6E283D76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Age = 15</w:t>
      </w:r>
    </w:p>
    <w:p w14:paraId="18CAD2FA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C8515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If Age &lt; 18</w:t>
      </w:r>
    </w:p>
    <w:p w14:paraId="535A3C50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"Eligible to Vote"</w:t>
      </w:r>
    </w:p>
    <w:p w14:paraId="47C8A00E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76B10E80" w14:textId="77777777" w:rsidR="0050080E" w:rsidRPr="0050080E" w:rsidRDefault="0050080E" w:rsidP="00500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Identify the error. </w:t>
      </w:r>
    </w:p>
    <w:p w14:paraId="01864767" w14:textId="77777777" w:rsidR="0050080E" w:rsidRPr="0050080E" w:rsidRDefault="0050080E" w:rsidP="00500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Correct the logic. </w:t>
      </w:r>
    </w:p>
    <w:p w14:paraId="176DFA7C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</w:t>
      </w:r>
    </w:p>
    <w:p w14:paraId="712F2623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Age = 15</w:t>
      </w:r>
    </w:p>
    <w:p w14:paraId="38D6EFCF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AA766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If Age &gt;= 18</w:t>
      </w:r>
    </w:p>
    <w:p w14:paraId="1BB4CDAC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"Eligible to Vote"</w:t>
      </w:r>
    </w:p>
    <w:p w14:paraId="0242FC41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Else</w:t>
      </w:r>
    </w:p>
    <w:p w14:paraId="5ED40900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"Not Eligible to Vote"</w:t>
      </w:r>
    </w:p>
    <w:p w14:paraId="076A3878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3BDC6">
          <v:rect id="_x0000_i1028" style="width:0;height:1.5pt" o:hralign="center" o:hrstd="t" o:hr="t" fillcolor="#a0a0a0" stroked="f"/>
        </w:pict>
      </w:r>
    </w:p>
    <w:p w14:paraId="11051A8E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 – Runtime Error</w:t>
      </w:r>
    </w:p>
    <w:p w14:paraId="0BD86D97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Number = 10</w:t>
      </w:r>
    </w:p>
    <w:p w14:paraId="08F0EF95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3E3AC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Answer = Number ÷ 0</w:t>
      </w:r>
    </w:p>
    <w:p w14:paraId="61E20E55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384CAC58" w14:textId="77777777" w:rsidR="0050080E" w:rsidRPr="0050080E" w:rsidRDefault="0050080E" w:rsidP="005008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Identify the error. </w:t>
      </w:r>
    </w:p>
    <w:p w14:paraId="707C8129" w14:textId="77777777" w:rsidR="0050080E" w:rsidRPr="0050080E" w:rsidRDefault="0050080E" w:rsidP="005008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Suggest a safe solution. </w:t>
      </w:r>
    </w:p>
    <w:p w14:paraId="7373EFE3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</w:t>
      </w:r>
    </w:p>
    <w:p w14:paraId="41C6CA2E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Do not divide by zero. Use a valid number as the divisor.</w:t>
      </w:r>
    </w:p>
    <w:p w14:paraId="02472427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E4136B">
          <v:rect id="_x0000_i1029" style="width:0;height:1.5pt" o:hralign="center" o:hrstd="t" o:hr="t" fillcolor="#a0a0a0" stroked="f"/>
        </w:pict>
      </w:r>
    </w:p>
    <w:p w14:paraId="438993A4" w14:textId="77777777" w:rsidR="00531BAA" w:rsidRDefault="00531BAA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428CAF" w14:textId="4A55401E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 Activity Checklist</w:t>
      </w:r>
    </w:p>
    <w:p w14:paraId="5A1C0F55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1852718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Identify the error.</w:t>
      </w:r>
    </w:p>
    <w:p w14:paraId="6C3976D1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Name the type of error.</w:t>
      </w:r>
    </w:p>
    <w:p w14:paraId="73902B7B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Correct the mistake.</w:t>
      </w:r>
    </w:p>
    <w:p w14:paraId="7CE1074A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Explain why the correction is needed.</w:t>
      </w:r>
    </w:p>
    <w:p w14:paraId="5FE19A97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9DC71">
          <v:rect id="_x0000_i1030" style="width:0;height:1.5pt" o:hralign="center" o:hrstd="t" o:hr="t" fillcolor="#a0a0a0" stroked="f"/>
        </w:pict>
      </w:r>
    </w:p>
    <w:p w14:paraId="6CF484AB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B9290F3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Identifies programming errors correctly.</w:t>
      </w:r>
    </w:p>
    <w:p w14:paraId="40CFABCB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Corrects syntax and logic mistakes.</w:t>
      </w:r>
    </w:p>
    <w:p w14:paraId="79FE6BC6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Demonstrates debugging skills.</w:t>
      </w:r>
    </w:p>
    <w:p w14:paraId="307993C0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325FA4D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1ABC89">
          <v:rect id="_x0000_i1031" style="width:0;height:1.5pt" o:hralign="center" o:hrstd="t" o:hr="t" fillcolor="#a0a0a0" stroked="f"/>
        </w:pict>
      </w:r>
    </w:p>
    <w:p w14:paraId="230035BD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Problem-Solving Challenge (3 Minutes)</w:t>
      </w:r>
    </w:p>
    <w:p w14:paraId="5A1A5E5D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0A2F34C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To develop logical thinking by solving simple real-life problems using step-by-step reasoning.</w:t>
      </w:r>
    </w:p>
    <w:p w14:paraId="465C787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4861624" w14:textId="77777777" w:rsidR="0050080E" w:rsidRPr="0050080E" w:rsidRDefault="0050080E" w:rsidP="00500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Problem-Solving Worksheet </w:t>
      </w:r>
    </w:p>
    <w:p w14:paraId="070C43AA" w14:textId="77777777" w:rsidR="0050080E" w:rsidRPr="0050080E" w:rsidRDefault="0050080E" w:rsidP="00500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C8C8966" w14:textId="77777777" w:rsidR="0050080E" w:rsidRPr="0050080E" w:rsidRDefault="0050080E" w:rsidP="00500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6801A8C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B873683" w14:textId="77777777" w:rsidR="0050080E" w:rsidRPr="0050080E" w:rsidRDefault="0050080E" w:rsidP="0050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Read each situation carefully. </w:t>
      </w:r>
    </w:p>
    <w:p w14:paraId="3D432EA2" w14:textId="77777777" w:rsidR="0050080E" w:rsidRPr="0050080E" w:rsidRDefault="0050080E" w:rsidP="0050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Break the problem into smaller steps. </w:t>
      </w:r>
    </w:p>
    <w:p w14:paraId="5560DE2F" w14:textId="77777777" w:rsidR="0050080E" w:rsidRPr="0050080E" w:rsidRDefault="0050080E" w:rsidP="0050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Write the solution logically. </w:t>
      </w:r>
    </w:p>
    <w:p w14:paraId="0038890B" w14:textId="77777777" w:rsidR="0050080E" w:rsidRPr="0050080E" w:rsidRDefault="0050080E" w:rsidP="0050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Share your answer with a partner. </w:t>
      </w:r>
    </w:p>
    <w:p w14:paraId="13EE27EA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BF9361">
          <v:rect id="_x0000_i1032" style="width:0;height:1.5pt" o:hralign="center" o:hrstd="t" o:hr="t" fillcolor="#a0a0a0" stroked="f"/>
        </w:pict>
      </w:r>
    </w:p>
    <w:p w14:paraId="327E095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Problem-Solving Questions</w:t>
      </w:r>
    </w:p>
    <w:p w14:paraId="2838FB78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</w:t>
      </w:r>
    </w:p>
    <w:p w14:paraId="2D1404BC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A robot must water 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5 plants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6677A" w14:textId="77777777" w:rsidR="0050080E" w:rsidRPr="0050080E" w:rsidRDefault="0050080E" w:rsidP="00500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What should the robot do first? </w:t>
      </w:r>
    </w:p>
    <w:p w14:paraId="34BCA297" w14:textId="77777777" w:rsidR="0050080E" w:rsidRPr="0050080E" w:rsidRDefault="0050080E" w:rsidP="00500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Which action will repeat? </w:t>
      </w:r>
    </w:p>
    <w:p w14:paraId="43B64AA7" w14:textId="77777777" w:rsidR="0050080E" w:rsidRPr="0050080E" w:rsidRDefault="0050080E" w:rsidP="00500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When should the robot stop? </w:t>
      </w:r>
    </w:p>
    <w:p w14:paraId="435AD3AA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85F89C">
          <v:rect id="_x0000_i1033" style="width:0;height:1.5pt" o:hralign="center" o:hrstd="t" o:hr="t" fillcolor="#a0a0a0" stroked="f"/>
        </w:pict>
      </w:r>
    </w:p>
    <w:p w14:paraId="0E770949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</w:t>
      </w:r>
    </w:p>
    <w:p w14:paraId="07ABF7E9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A student wants to log in to a computer.</w:t>
      </w:r>
    </w:p>
    <w:p w14:paraId="6B525692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Write the steps in the correct order.</w:t>
      </w:r>
    </w:p>
    <w:p w14:paraId="50D01054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F42A1">
          <v:rect id="_x0000_i1034" style="width:0;height:1.5pt" o:hralign="center" o:hrstd="t" o:hr="t" fillcolor="#a0a0a0" stroked="f"/>
        </w:pict>
      </w:r>
    </w:p>
    <w:p w14:paraId="590F58EE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</w:t>
      </w:r>
    </w:p>
    <w:p w14:paraId="3CD38A50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If the classroom lights are OFF, switch them ON.</w:t>
      </w:r>
    </w:p>
    <w:p w14:paraId="1A6DEF77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Which programming concept is used?</w:t>
      </w:r>
    </w:p>
    <w:p w14:paraId="068857E4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</w:p>
    <w:p w14:paraId="37A06706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14:paraId="1F9D1691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Condition</w:t>
      </w:r>
    </w:p>
    <w:p w14:paraId="687773CB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BD8AE">
          <v:rect id="_x0000_i1035" style="width:0;height:1.5pt" o:hralign="center" o:hrstd="t" o:hr="t" fillcolor="#a0a0a0" stroked="f"/>
        </w:pict>
      </w:r>
    </w:p>
    <w:p w14:paraId="49A218A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</w:t>
      </w:r>
    </w:p>
    <w:p w14:paraId="6A987357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Write three steps to solve the problem:</w:t>
      </w:r>
    </w:p>
    <w:p w14:paraId="758DC50B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"Packing your school bag."</w:t>
      </w:r>
    </w:p>
    <w:p w14:paraId="5ACD1B2D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445BE9">
          <v:rect id="_x0000_i1036" style="width:0;height:1.5pt" o:hralign="center" o:hrstd="t" o:hr="t" fillcolor="#a0a0a0" stroked="f"/>
        </w:pict>
      </w:r>
    </w:p>
    <w:p w14:paraId="099861A5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 Questions</w:t>
      </w:r>
    </w:p>
    <w:p w14:paraId="35E6B7AE" w14:textId="77777777" w:rsidR="0050080E" w:rsidRPr="0050080E" w:rsidRDefault="0050080E" w:rsidP="00500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Why is it useful to break a problem into smaller parts? </w:t>
      </w:r>
    </w:p>
    <w:p w14:paraId="6F2165A6" w14:textId="77777777" w:rsidR="0050080E" w:rsidRPr="0050080E" w:rsidRDefault="0050080E" w:rsidP="00500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How does debugging improve a program? </w:t>
      </w:r>
    </w:p>
    <w:p w14:paraId="6F459088" w14:textId="77777777" w:rsidR="0050080E" w:rsidRPr="0050080E" w:rsidRDefault="0050080E" w:rsidP="00500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Which is easier to solve: a small problem or a large problem? Why? </w:t>
      </w:r>
    </w:p>
    <w:p w14:paraId="5AC69BBA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6C52D">
          <v:rect id="_x0000_i1037" style="width:0;height:1.5pt" o:hralign="center" o:hrstd="t" o:hr="t" fillcolor="#a0a0a0" stroked="f"/>
        </w:pict>
      </w:r>
    </w:p>
    <w:p w14:paraId="1051252F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40C4429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Uses logical thinking.</w:t>
      </w:r>
    </w:p>
    <w:p w14:paraId="359F8255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Solves problems step by step.</w:t>
      </w:r>
    </w:p>
    <w:p w14:paraId="4357BB83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Explains answers clearly.</w:t>
      </w:r>
    </w:p>
    <w:p w14:paraId="17C1791E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Works independently.</w:t>
      </w:r>
    </w:p>
    <w:p w14:paraId="74503648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47066B">
          <v:rect id="_x0000_i1038" style="width:0;height:1.5pt" o:hralign="center" o:hrstd="t" o:hr="t" fillcolor="#a0a0a0" stroked="f"/>
        </w:pict>
      </w:r>
    </w:p>
    <w:p w14:paraId="443F65D0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Team Debugging Challenge (3 Minutes)</w:t>
      </w:r>
    </w:p>
    <w:p w14:paraId="4F31A791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EF638B2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To encourage teamwork by identifying and correcting coding mistakes together.</w:t>
      </w:r>
    </w:p>
    <w:p w14:paraId="06E9E86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6853B77" w14:textId="77777777" w:rsidR="0050080E" w:rsidRPr="0050080E" w:rsidRDefault="0050080E" w:rsidP="00500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Team Challenge Worksheet </w:t>
      </w:r>
    </w:p>
    <w:p w14:paraId="504716BA" w14:textId="77777777" w:rsidR="0050080E" w:rsidRPr="0050080E" w:rsidRDefault="0050080E" w:rsidP="00500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23FB6E2" w14:textId="77777777" w:rsidR="0050080E" w:rsidRPr="0050080E" w:rsidRDefault="0050080E" w:rsidP="00500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157E9B8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4AE2E14" w14:textId="77777777" w:rsidR="0050080E" w:rsidRPr="0050080E" w:rsidRDefault="0050080E" w:rsidP="00500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Divide students into 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groups of 3–4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2AA762" w14:textId="77777777" w:rsidR="0050080E" w:rsidRPr="0050080E" w:rsidRDefault="0050080E" w:rsidP="00500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Give each group one debugging problem. </w:t>
      </w:r>
    </w:p>
    <w:p w14:paraId="34642694" w14:textId="77777777" w:rsidR="0050080E" w:rsidRPr="0050080E" w:rsidRDefault="0050080E" w:rsidP="00500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Groups discuss and identify the mistakes. </w:t>
      </w:r>
    </w:p>
    <w:p w14:paraId="0128DCA7" w14:textId="77777777" w:rsidR="0050080E" w:rsidRPr="0050080E" w:rsidRDefault="0050080E" w:rsidP="00500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Correct the program together. </w:t>
      </w:r>
    </w:p>
    <w:p w14:paraId="17A5A0D4" w14:textId="77777777" w:rsidR="0050080E" w:rsidRPr="0050080E" w:rsidRDefault="0050080E" w:rsidP="00500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Present the corrected solution to the class. </w:t>
      </w:r>
    </w:p>
    <w:p w14:paraId="4817944C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CE241D">
          <v:rect id="_x0000_i1039" style="width:0;height:1.5pt" o:hralign="center" o:hrstd="t" o:hr="t" fillcolor="#a0a0a0" stroked="f"/>
        </w:pict>
      </w:r>
    </w:p>
    <w:p w14:paraId="4BA0FE30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Team Challenge Example</w:t>
      </w:r>
    </w:p>
    <w:p w14:paraId="7A446009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2C2528FD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24528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Enter Marks</w:t>
      </w:r>
    </w:p>
    <w:p w14:paraId="7443E1CD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A603E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If Marks &gt; 35</w:t>
      </w:r>
    </w:p>
    <w:p w14:paraId="398B2495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73DEC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"Fail"</w:t>
      </w:r>
    </w:p>
    <w:p w14:paraId="72DF5FBF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91A7E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Else</w:t>
      </w:r>
    </w:p>
    <w:p w14:paraId="212A5A92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1642F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"Pass"</w:t>
      </w:r>
    </w:p>
    <w:p w14:paraId="11CD546A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C2B5F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Stop</w:t>
      </w:r>
    </w:p>
    <w:p w14:paraId="72888C36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7B77F65D" w14:textId="77777777" w:rsidR="0050080E" w:rsidRPr="0050080E" w:rsidRDefault="0050080E" w:rsidP="00500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Find the logical error. </w:t>
      </w:r>
    </w:p>
    <w:p w14:paraId="44334CA4" w14:textId="77777777" w:rsidR="0050080E" w:rsidRPr="0050080E" w:rsidRDefault="0050080E" w:rsidP="00500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Rewrite the correct algorithm. </w:t>
      </w:r>
    </w:p>
    <w:p w14:paraId="7F0FF6FB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</w:t>
      </w:r>
    </w:p>
    <w:p w14:paraId="2282FF5C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168B2FC9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4F0CE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Enter Marks</w:t>
      </w:r>
    </w:p>
    <w:p w14:paraId="5C871747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4F627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If Marks &gt;= 35</w:t>
      </w:r>
    </w:p>
    <w:p w14:paraId="7EB41D91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F36FD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"Pass"</w:t>
      </w:r>
    </w:p>
    <w:p w14:paraId="344D76BB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0B037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Else</w:t>
      </w:r>
    </w:p>
    <w:p w14:paraId="5304DE02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5DD1F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Display "Fail"</w:t>
      </w:r>
    </w:p>
    <w:p w14:paraId="4DC0EBC4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1A1A1" w14:textId="77777777" w:rsidR="0050080E" w:rsidRPr="0050080E" w:rsidRDefault="0050080E" w:rsidP="00500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80E">
        <w:rPr>
          <w:rFonts w:ascii="Courier New" w:eastAsia="Times New Roman" w:hAnsi="Courier New" w:cs="Courier New"/>
          <w:sz w:val="20"/>
          <w:szCs w:val="20"/>
        </w:rPr>
        <w:t>Stop</w:t>
      </w:r>
    </w:p>
    <w:p w14:paraId="0E429F1E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C664B">
          <v:rect id="_x0000_i1040" style="width:0;height:1.5pt" o:hralign="center" o:hrstd="t" o:hr="t" fillcolor="#a0a0a0" stroked="f"/>
        </w:pict>
      </w:r>
    </w:p>
    <w:p w14:paraId="2CDEFEAB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t>Team Discussion Questions</w:t>
      </w:r>
    </w:p>
    <w:p w14:paraId="01DCA584" w14:textId="77777777" w:rsidR="0050080E" w:rsidRPr="0050080E" w:rsidRDefault="0050080E" w:rsidP="00500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What mistake did your team find? </w:t>
      </w:r>
    </w:p>
    <w:p w14:paraId="08C65FB2" w14:textId="77777777" w:rsidR="0050080E" w:rsidRPr="0050080E" w:rsidRDefault="0050080E" w:rsidP="00500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Which type of error was it? </w:t>
      </w:r>
    </w:p>
    <w:p w14:paraId="3D51DF9F" w14:textId="77777777" w:rsidR="0050080E" w:rsidRPr="0050080E" w:rsidRDefault="0050080E" w:rsidP="00500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How did your team correct it? </w:t>
      </w:r>
    </w:p>
    <w:p w14:paraId="08FCAAD3" w14:textId="77777777" w:rsidR="0050080E" w:rsidRPr="0050080E" w:rsidRDefault="0050080E" w:rsidP="00500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Why is teamwork useful in programming? </w:t>
      </w:r>
    </w:p>
    <w:p w14:paraId="60322390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D2B87">
          <v:rect id="_x0000_i1041" style="width:0;height:1.5pt" o:hralign="center" o:hrstd="t" o:hr="t" fillcolor="#a0a0a0" stroked="f"/>
        </w:pict>
      </w:r>
    </w:p>
    <w:p w14:paraId="7E8B2D04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8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50080E" w:rsidRPr="0050080E" w14:paraId="51603286" w14:textId="77777777" w:rsidTr="00500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ED43" w14:textId="77777777" w:rsidR="0050080E" w:rsidRPr="0050080E" w:rsidRDefault="0050080E" w:rsidP="00500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217CF217" w14:textId="77777777" w:rsidR="0050080E" w:rsidRPr="0050080E" w:rsidRDefault="0050080E" w:rsidP="00500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0080E" w:rsidRPr="0050080E" w14:paraId="790000A3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142C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Error Identification</w:t>
            </w:r>
          </w:p>
        </w:tc>
        <w:tc>
          <w:tcPr>
            <w:tcW w:w="0" w:type="auto"/>
            <w:vAlign w:val="center"/>
            <w:hideMark/>
          </w:tcPr>
          <w:p w14:paraId="1035BF7E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0080E" w:rsidRPr="0050080E" w14:paraId="3B47EB4D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7271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Skills</w:t>
            </w:r>
          </w:p>
        </w:tc>
        <w:tc>
          <w:tcPr>
            <w:tcW w:w="0" w:type="auto"/>
            <w:vAlign w:val="center"/>
            <w:hideMark/>
          </w:tcPr>
          <w:p w14:paraId="07A40B08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0080E" w:rsidRPr="0050080E" w14:paraId="561C0688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C80E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Ability</w:t>
            </w:r>
          </w:p>
        </w:tc>
        <w:tc>
          <w:tcPr>
            <w:tcW w:w="0" w:type="auto"/>
            <w:vAlign w:val="center"/>
            <w:hideMark/>
          </w:tcPr>
          <w:p w14:paraId="0B79AE2F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0080E" w:rsidRPr="0050080E" w14:paraId="1F895B05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77DC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Collaboration</w:t>
            </w:r>
          </w:p>
        </w:tc>
        <w:tc>
          <w:tcPr>
            <w:tcW w:w="0" w:type="auto"/>
            <w:vAlign w:val="center"/>
            <w:hideMark/>
          </w:tcPr>
          <w:p w14:paraId="2D89EE57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0080E" w:rsidRPr="0050080E" w14:paraId="17F59F3D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995E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0189A117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0080E" w:rsidRPr="0050080E" w14:paraId="4A290437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9D42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9FD7DC" w14:textId="77777777" w:rsidR="0050080E" w:rsidRPr="0050080E" w:rsidRDefault="0050080E" w:rsidP="0053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2937E09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7BC38A">
          <v:rect id="_x0000_i1042" style="width:0;height:1.5pt" o:hralign="center" o:hrstd="t" o:hr="t" fillcolor="#a0a0a0" stroked="f"/>
        </w:pict>
      </w:r>
    </w:p>
    <w:p w14:paraId="0F56E0C3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80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2F942E1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Identifies syntax, logical, and runtime errors.</w:t>
      </w:r>
    </w:p>
    <w:p w14:paraId="7F876164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Applies debugging techniques correctly.</w:t>
      </w:r>
    </w:p>
    <w:p w14:paraId="07B02740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Solves problems using logical reasoning.</w:t>
      </w:r>
    </w:p>
    <w:p w14:paraId="0BDE87B6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Collaborates effectively with teammates.</w:t>
      </w:r>
    </w:p>
    <w:p w14:paraId="73091333" w14:textId="77777777" w:rsidR="0050080E" w:rsidRPr="0050080E" w:rsidRDefault="0050080E" w:rsidP="0050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Presents solutions confidently.</w:t>
      </w:r>
    </w:p>
    <w:p w14:paraId="3E3293AC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097BBE">
          <v:rect id="_x0000_i1043" style="width:0;height:1.5pt" o:hralign="center" o:hrstd="t" o:hr="t" fillcolor="#a0a0a0" stroked="f"/>
        </w:pict>
      </w:r>
    </w:p>
    <w:p w14:paraId="355808F9" w14:textId="77777777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215"/>
      </w:tblGrid>
      <w:tr w:rsidR="0050080E" w:rsidRPr="0050080E" w14:paraId="5C961CAE" w14:textId="77777777" w:rsidTr="00500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D09FC" w14:textId="77777777" w:rsidR="0050080E" w:rsidRPr="0050080E" w:rsidRDefault="0050080E" w:rsidP="00500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54ADA3" w14:textId="77777777" w:rsidR="0050080E" w:rsidRPr="0050080E" w:rsidRDefault="0050080E" w:rsidP="00500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50080E" w:rsidRPr="0050080E" w14:paraId="6D46B2BF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3095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Debug the Code Activity</w:t>
            </w:r>
          </w:p>
        </w:tc>
        <w:tc>
          <w:tcPr>
            <w:tcW w:w="0" w:type="auto"/>
            <w:vAlign w:val="center"/>
            <w:hideMark/>
          </w:tcPr>
          <w:p w14:paraId="2B6F70CA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50080E" w:rsidRPr="0050080E" w14:paraId="5D2D8267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4086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Problem-Solving Challenge</w:t>
            </w:r>
          </w:p>
        </w:tc>
        <w:tc>
          <w:tcPr>
            <w:tcW w:w="0" w:type="auto"/>
            <w:vAlign w:val="center"/>
            <w:hideMark/>
          </w:tcPr>
          <w:p w14:paraId="716C2753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50080E" w:rsidRPr="0050080E" w14:paraId="2BB9DCA4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8EF2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sz w:val="24"/>
                <w:szCs w:val="24"/>
              </w:rPr>
              <w:t>Team Debugging Challenge</w:t>
            </w:r>
          </w:p>
        </w:tc>
        <w:tc>
          <w:tcPr>
            <w:tcW w:w="0" w:type="auto"/>
            <w:vAlign w:val="center"/>
            <w:hideMark/>
          </w:tcPr>
          <w:p w14:paraId="68A8B879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50080E" w:rsidRPr="0050080E" w14:paraId="0496B684" w14:textId="77777777" w:rsidTr="005008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B86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31C24325" w14:textId="77777777" w:rsidR="0050080E" w:rsidRPr="0050080E" w:rsidRDefault="0050080E" w:rsidP="00500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4E491CA" w14:textId="77777777" w:rsidR="0050080E" w:rsidRPr="0050080E" w:rsidRDefault="00000000" w:rsidP="0050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D168A">
          <v:rect id="_x0000_i1044" style="width:0;height:1.5pt" o:hralign="center" o:hrstd="t" o:hr="t" fillcolor="#a0a0a0" stroked="f"/>
        </w:pict>
      </w:r>
    </w:p>
    <w:p w14:paraId="4DEFE1B4" w14:textId="77777777" w:rsidR="00531BAA" w:rsidRDefault="00531BAA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B84D6E9" w14:textId="77777777" w:rsidR="00531BAA" w:rsidRDefault="00531BAA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FB9AFD2" w14:textId="06B29182" w:rsidR="0050080E" w:rsidRPr="0050080E" w:rsidRDefault="0050080E" w:rsidP="0050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419B0965" w14:textId="77777777" w:rsidR="0050080E" w:rsidRPr="0050080E" w:rsidRDefault="0050080E" w:rsidP="00531B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73C43623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Identify and correct 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syntax, logical, and runtime errors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in simple programs. </w:t>
      </w:r>
    </w:p>
    <w:p w14:paraId="495DE3BC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Apply a systematic 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process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to improve program accuracy. </w:t>
      </w:r>
    </w:p>
    <w:p w14:paraId="31F6896D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Solve real-life problems using </w:t>
      </w:r>
      <w:r w:rsidRPr="0050080E">
        <w:rPr>
          <w:rFonts w:ascii="Times New Roman" w:eastAsia="Times New Roman" w:hAnsi="Times New Roman" w:cs="Times New Roman"/>
          <w:b/>
          <w:bCs/>
          <w:sz w:val="24"/>
          <w:szCs w:val="24"/>
        </w:rPr>
        <w:t>logical thinking</w:t>
      </w: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 and step-by-step reasoning. </w:t>
      </w:r>
    </w:p>
    <w:p w14:paraId="5A02E42D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Break complex problems into smaller, manageable tasks before coding. </w:t>
      </w:r>
    </w:p>
    <w:p w14:paraId="3BF87A6C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Work collaboratively to analyze, debug, and present coding solutions. </w:t>
      </w:r>
    </w:p>
    <w:p w14:paraId="467D668A" w14:textId="77777777" w:rsidR="0050080E" w:rsidRPr="0050080E" w:rsidRDefault="0050080E" w:rsidP="00531B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080E">
        <w:rPr>
          <w:rFonts w:ascii="Times New Roman" w:eastAsia="Times New Roman" w:hAnsi="Times New Roman" w:cs="Times New Roman"/>
          <w:sz w:val="24"/>
          <w:szCs w:val="24"/>
        </w:rPr>
        <w:t xml:space="preserve">Build confidence in debugging, testing, and improving programs as an essential part of the software development process. </w:t>
      </w:r>
    </w:p>
    <w:p w14:paraId="48EBCC33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7A6"/>
    <w:multiLevelType w:val="multilevel"/>
    <w:tmpl w:val="4F5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55E7"/>
    <w:multiLevelType w:val="multilevel"/>
    <w:tmpl w:val="933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E3C3B"/>
    <w:multiLevelType w:val="multilevel"/>
    <w:tmpl w:val="E3A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66A7D"/>
    <w:multiLevelType w:val="multilevel"/>
    <w:tmpl w:val="1CC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07AB1"/>
    <w:multiLevelType w:val="multilevel"/>
    <w:tmpl w:val="45B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A57CA"/>
    <w:multiLevelType w:val="multilevel"/>
    <w:tmpl w:val="5F90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05422"/>
    <w:multiLevelType w:val="multilevel"/>
    <w:tmpl w:val="B59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76DDC"/>
    <w:multiLevelType w:val="multilevel"/>
    <w:tmpl w:val="E596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D0FB5"/>
    <w:multiLevelType w:val="multilevel"/>
    <w:tmpl w:val="9E6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47F94"/>
    <w:multiLevelType w:val="multilevel"/>
    <w:tmpl w:val="6942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C290B"/>
    <w:multiLevelType w:val="multilevel"/>
    <w:tmpl w:val="6B70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457C9"/>
    <w:multiLevelType w:val="multilevel"/>
    <w:tmpl w:val="15E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D78F7"/>
    <w:multiLevelType w:val="multilevel"/>
    <w:tmpl w:val="CF0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871FD"/>
    <w:multiLevelType w:val="multilevel"/>
    <w:tmpl w:val="6CE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270719">
    <w:abstractNumId w:val="0"/>
  </w:num>
  <w:num w:numId="2" w16cid:durableId="1724600109">
    <w:abstractNumId w:val="1"/>
  </w:num>
  <w:num w:numId="3" w16cid:durableId="109788666">
    <w:abstractNumId w:val="6"/>
  </w:num>
  <w:num w:numId="4" w16cid:durableId="912400184">
    <w:abstractNumId w:val="2"/>
  </w:num>
  <w:num w:numId="5" w16cid:durableId="1592079916">
    <w:abstractNumId w:val="8"/>
  </w:num>
  <w:num w:numId="6" w16cid:durableId="2139298676">
    <w:abstractNumId w:val="3"/>
  </w:num>
  <w:num w:numId="7" w16cid:durableId="840504395">
    <w:abstractNumId w:val="9"/>
  </w:num>
  <w:num w:numId="8" w16cid:durableId="1783378039">
    <w:abstractNumId w:val="11"/>
  </w:num>
  <w:num w:numId="9" w16cid:durableId="1311640332">
    <w:abstractNumId w:val="7"/>
  </w:num>
  <w:num w:numId="10" w16cid:durableId="181862496">
    <w:abstractNumId w:val="12"/>
  </w:num>
  <w:num w:numId="11" w16cid:durableId="490558155">
    <w:abstractNumId w:val="10"/>
  </w:num>
  <w:num w:numId="12" w16cid:durableId="1497069440">
    <w:abstractNumId w:val="13"/>
  </w:num>
  <w:num w:numId="13" w16cid:durableId="177425785">
    <w:abstractNumId w:val="5"/>
  </w:num>
  <w:num w:numId="14" w16cid:durableId="1219053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0E"/>
    <w:rsid w:val="0032010A"/>
    <w:rsid w:val="003570A6"/>
    <w:rsid w:val="0050080E"/>
    <w:rsid w:val="0053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2680"/>
  <w15:chartTrackingRefBased/>
  <w15:docId w15:val="{41986C44-908A-43E7-88AF-FCA94EB1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0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08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8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008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8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080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0080E"/>
  </w:style>
  <w:style w:type="character" w:customStyle="1" w:styleId="z">
    <w:name w:val="ͼz"/>
    <w:basedOn w:val="DefaultParagraphFont"/>
    <w:rsid w:val="00500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4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4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3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2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43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8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72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298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1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7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173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025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56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4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4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8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0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51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38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55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82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12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8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93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3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8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37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9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30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36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061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21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36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37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5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7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96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22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279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63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708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571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44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2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45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9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27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34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5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742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720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9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0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6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11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54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268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756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5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0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2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87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543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14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971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28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17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865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97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9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080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2026-07-28T05:12:00Z</dcterms:created>
  <dcterms:modified xsi:type="dcterms:W3CDTF">2026-07-30T08:25:00Z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144d6284-1d7c-40b9-9ca8-af6978a62450</vt:lpwstr>
  </property>
</Properties>
</file>