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First Signet Printing, February 1988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109876543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Copyright George S. Clason, 1926, 1930, 1931, 1932, 1936, 1937, 1940, 1946,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