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60A52" w14:textId="77777777" w:rsidR="00A835E1" w:rsidRPr="00A835E1" w:rsidRDefault="00A835E1" w:rsidP="00A835E1">
      <w:pPr>
        <w:rPr>
          <w:b/>
          <w:bCs/>
        </w:rPr>
      </w:pPr>
      <w:r w:rsidRPr="00A835E1">
        <w:rPr>
          <w:b/>
          <w:bCs/>
        </w:rPr>
        <w:t>1. Linear Regression (Hồi quy Tuyến tính)</w:t>
      </w:r>
    </w:p>
    <w:p w14:paraId="7166D6DC" w14:textId="6A0097D3" w:rsidR="00A835E1" w:rsidRPr="00A835E1" w:rsidRDefault="00A835E1" w:rsidP="00A835E1">
      <w:pPr>
        <w:rPr>
          <w:b/>
          <w:bCs/>
        </w:rPr>
      </w:pPr>
      <w:r>
        <w:rPr>
          <w:b/>
          <w:bCs/>
        </w:rPr>
        <w:t xml:space="preserve">1.1. </w:t>
      </w:r>
      <w:r w:rsidRPr="00A835E1">
        <w:rPr>
          <w:b/>
          <w:bCs/>
        </w:rPr>
        <w:t>Lý thuyết và Cách vận hành</w:t>
      </w:r>
    </w:p>
    <w:p w14:paraId="114DA57E" w14:textId="77777777" w:rsidR="00A835E1" w:rsidRPr="00A835E1" w:rsidRDefault="00A835E1" w:rsidP="00A835E1">
      <w:r w:rsidRPr="00A835E1">
        <w:t>Linear Regression là một trong những thuật toán cơ bản nhất trong Machine Learning, được sử dụng để dự đoán giá trị liên tục dựa trên mối quan hệ tuyến tính giữa biến phụ thuộc và các biến độc lập.</w:t>
      </w:r>
    </w:p>
    <w:p w14:paraId="6AD29814" w14:textId="2A9160CB" w:rsidR="00A835E1" w:rsidRPr="00A835E1" w:rsidRDefault="00A835E1" w:rsidP="00A835E1">
      <w:pPr>
        <w:pStyle w:val="ListParagraph"/>
        <w:numPr>
          <w:ilvl w:val="2"/>
          <w:numId w:val="46"/>
        </w:numPr>
      </w:pPr>
      <w:r w:rsidRPr="00A835E1">
        <w:rPr>
          <w:b/>
          <w:bCs/>
        </w:rPr>
        <w:t>Công thứ</w:t>
      </w:r>
      <w:r>
        <w:rPr>
          <w:b/>
          <w:bCs/>
        </w:rPr>
        <w:t>c</w:t>
      </w:r>
      <w:r w:rsidRPr="00A835E1">
        <w:rPr>
          <w:b/>
          <w:bCs/>
        </w:rPr>
        <w:t>:</w:t>
      </w:r>
    </w:p>
    <w:p w14:paraId="2C213825" w14:textId="77777777" w:rsidR="00A835E1" w:rsidRPr="00A835E1" w:rsidRDefault="00A835E1" w:rsidP="00A835E1">
      <w:pPr>
        <w:numPr>
          <w:ilvl w:val="0"/>
          <w:numId w:val="1"/>
        </w:numPr>
      </w:pPr>
      <w:r w:rsidRPr="00A835E1">
        <w:t>Đơn biến: y = β₀ + β₁x + ε</w:t>
      </w:r>
    </w:p>
    <w:p w14:paraId="1173A71B" w14:textId="77777777" w:rsidR="00A835E1" w:rsidRPr="00A835E1" w:rsidRDefault="00A835E1" w:rsidP="00A835E1">
      <w:pPr>
        <w:numPr>
          <w:ilvl w:val="0"/>
          <w:numId w:val="1"/>
        </w:numPr>
      </w:pPr>
      <w:r w:rsidRPr="00A835E1">
        <w:t>Đa biến: y = β₀ + β₁x₁ + β₂x₂ + ... + β</w:t>
      </w:r>
      <w:r w:rsidRPr="00A835E1">
        <w:rPr>
          <w:rFonts w:ascii="Cambria Math" w:hAnsi="Cambria Math" w:cs="Cambria Math"/>
        </w:rPr>
        <w:t>ₙ</w:t>
      </w:r>
      <w:r w:rsidRPr="00A835E1">
        <w:t>x</w:t>
      </w:r>
      <w:r w:rsidRPr="00A835E1">
        <w:rPr>
          <w:rFonts w:ascii="Cambria Math" w:hAnsi="Cambria Math" w:cs="Cambria Math"/>
        </w:rPr>
        <w:t>ₙ</w:t>
      </w:r>
      <w:r w:rsidRPr="00A835E1">
        <w:t xml:space="preserve"> + </w:t>
      </w:r>
      <w:r w:rsidRPr="00A835E1">
        <w:rPr>
          <w:rFonts w:ascii="Aptos" w:hAnsi="Aptos" w:cs="Aptos"/>
        </w:rPr>
        <w:t>ε</w:t>
      </w:r>
    </w:p>
    <w:p w14:paraId="1CDE6B1C" w14:textId="77777777" w:rsidR="00A835E1" w:rsidRPr="00A835E1" w:rsidRDefault="00A835E1" w:rsidP="00A835E1">
      <w:pPr>
        <w:ind w:left="1080"/>
      </w:pPr>
      <w:r w:rsidRPr="00A835E1">
        <w:t>Trong đó:</w:t>
      </w:r>
    </w:p>
    <w:p w14:paraId="1BBFE2C5" w14:textId="77777777" w:rsidR="00A835E1" w:rsidRPr="00A835E1" w:rsidRDefault="00A835E1" w:rsidP="00A835E1">
      <w:pPr>
        <w:numPr>
          <w:ilvl w:val="0"/>
          <w:numId w:val="2"/>
        </w:numPr>
        <w:ind w:left="1080"/>
      </w:pPr>
      <w:r w:rsidRPr="00A835E1">
        <w:t>y: biến phụ thuộc (target)</w:t>
      </w:r>
    </w:p>
    <w:p w14:paraId="2B6B71FD" w14:textId="77777777" w:rsidR="00A835E1" w:rsidRPr="00A835E1" w:rsidRDefault="00A835E1" w:rsidP="00A835E1">
      <w:pPr>
        <w:numPr>
          <w:ilvl w:val="0"/>
          <w:numId w:val="2"/>
        </w:numPr>
        <w:ind w:left="1080"/>
      </w:pPr>
      <w:r w:rsidRPr="00A835E1">
        <w:t>x: biến độc lập (features)</w:t>
      </w:r>
    </w:p>
    <w:p w14:paraId="5400C941" w14:textId="77777777" w:rsidR="00A835E1" w:rsidRPr="00A835E1" w:rsidRDefault="00A835E1" w:rsidP="00A835E1">
      <w:pPr>
        <w:numPr>
          <w:ilvl w:val="0"/>
          <w:numId w:val="2"/>
        </w:numPr>
        <w:ind w:left="1080"/>
      </w:pPr>
      <w:r w:rsidRPr="00A835E1">
        <w:t>β: hệ số hồi quy</w:t>
      </w:r>
    </w:p>
    <w:p w14:paraId="3D35B45B" w14:textId="77777777" w:rsidR="00A835E1" w:rsidRPr="00A835E1" w:rsidRDefault="00A835E1" w:rsidP="00A835E1">
      <w:pPr>
        <w:numPr>
          <w:ilvl w:val="0"/>
          <w:numId w:val="2"/>
        </w:numPr>
        <w:ind w:left="1080"/>
      </w:pPr>
      <w:r w:rsidRPr="00A835E1">
        <w:t>ε: sai số ngẫu nhiên</w:t>
      </w:r>
    </w:p>
    <w:p w14:paraId="5054D68F" w14:textId="50C19A40" w:rsidR="00A835E1" w:rsidRPr="00A835E1" w:rsidRDefault="00A835E1" w:rsidP="00A835E1">
      <w:pPr>
        <w:pStyle w:val="ListParagraph"/>
        <w:numPr>
          <w:ilvl w:val="2"/>
          <w:numId w:val="46"/>
        </w:numPr>
      </w:pPr>
      <w:r w:rsidRPr="00A835E1">
        <w:rPr>
          <w:b/>
          <w:bCs/>
        </w:rPr>
        <w:t>Cách thức hoạt động:</w:t>
      </w:r>
    </w:p>
    <w:p w14:paraId="61B7FB12" w14:textId="77777777" w:rsidR="00A835E1" w:rsidRPr="00A835E1" w:rsidRDefault="00A835E1" w:rsidP="00A835E1">
      <w:pPr>
        <w:numPr>
          <w:ilvl w:val="0"/>
          <w:numId w:val="3"/>
        </w:numPr>
      </w:pPr>
      <w:r w:rsidRPr="00A835E1">
        <w:t>Thu thập dữ liệu training với các cặp (x,y)</w:t>
      </w:r>
    </w:p>
    <w:p w14:paraId="6A27DA8C" w14:textId="77777777" w:rsidR="00A835E1" w:rsidRPr="00A835E1" w:rsidRDefault="00A835E1" w:rsidP="00A835E1">
      <w:pPr>
        <w:numPr>
          <w:ilvl w:val="0"/>
          <w:numId w:val="3"/>
        </w:numPr>
      </w:pPr>
      <w:r w:rsidRPr="00A835E1">
        <w:t>Tìm đường thẳng tối ưu bằng phương pháp Least Squares</w:t>
      </w:r>
    </w:p>
    <w:p w14:paraId="15F8141D" w14:textId="77777777" w:rsidR="00A835E1" w:rsidRPr="00A835E1" w:rsidRDefault="00A835E1" w:rsidP="00A835E1">
      <w:pPr>
        <w:numPr>
          <w:ilvl w:val="0"/>
          <w:numId w:val="3"/>
        </w:numPr>
      </w:pPr>
      <w:r w:rsidRPr="00A835E1">
        <w:t>Tối thiểu hóa Sum of Squared Errors (SSE)</w:t>
      </w:r>
    </w:p>
    <w:p w14:paraId="69285B8C" w14:textId="77777777" w:rsidR="00A835E1" w:rsidRPr="00A835E1" w:rsidRDefault="00A835E1" w:rsidP="00A835E1">
      <w:pPr>
        <w:numPr>
          <w:ilvl w:val="0"/>
          <w:numId w:val="3"/>
        </w:numPr>
      </w:pPr>
      <w:r w:rsidRPr="00A835E1">
        <w:t>Sử dụng mô hình để dự đoán giá trị mới</w:t>
      </w:r>
    </w:p>
    <w:p w14:paraId="4C4D00D8" w14:textId="0A6B4272" w:rsidR="00A835E1" w:rsidRDefault="00A835E1" w:rsidP="00A835E1">
      <w:pPr>
        <w:pStyle w:val="ListParagraph"/>
        <w:numPr>
          <w:ilvl w:val="1"/>
          <w:numId w:val="46"/>
        </w:numPr>
        <w:rPr>
          <w:b/>
          <w:bCs/>
        </w:rPr>
      </w:pPr>
      <w:r w:rsidRPr="00A835E1">
        <w:rPr>
          <w:b/>
          <w:bCs/>
        </w:rPr>
        <w:t>Ưu điểm</w:t>
      </w:r>
      <w:r>
        <w:rPr>
          <w:b/>
          <w:bCs/>
        </w:rPr>
        <w:t xml:space="preserve"> và nhược điểm</w:t>
      </w:r>
    </w:p>
    <w:p w14:paraId="7B59C53D" w14:textId="5EA62201" w:rsidR="00A835E1" w:rsidRPr="00A835E1" w:rsidRDefault="00A835E1" w:rsidP="00A835E1">
      <w:pPr>
        <w:pStyle w:val="ListParagraph"/>
        <w:numPr>
          <w:ilvl w:val="2"/>
          <w:numId w:val="46"/>
        </w:numPr>
        <w:rPr>
          <w:b/>
          <w:bCs/>
        </w:rPr>
      </w:pPr>
      <w:r>
        <w:rPr>
          <w:b/>
          <w:bCs/>
        </w:rPr>
        <w:t>Ưu điểm</w:t>
      </w:r>
    </w:p>
    <w:p w14:paraId="41264964" w14:textId="77777777" w:rsidR="00A835E1" w:rsidRPr="00A835E1" w:rsidRDefault="00A835E1" w:rsidP="00A835E1">
      <w:pPr>
        <w:numPr>
          <w:ilvl w:val="0"/>
          <w:numId w:val="4"/>
        </w:numPr>
      </w:pPr>
      <w:r w:rsidRPr="00A835E1">
        <w:t>Đơn giản, dễ hiểu và triển khai</w:t>
      </w:r>
    </w:p>
    <w:p w14:paraId="04FE7B74" w14:textId="26737BD9" w:rsidR="00A835E1" w:rsidRPr="00A835E1" w:rsidRDefault="00A835E1" w:rsidP="00A835E1">
      <w:pPr>
        <w:numPr>
          <w:ilvl w:val="0"/>
          <w:numId w:val="4"/>
        </w:numPr>
      </w:pPr>
      <w:r w:rsidRPr="00A835E1">
        <w:t>Tính toán nhanh, ít tốn tài nguyên</w:t>
      </w:r>
    </w:p>
    <w:p w14:paraId="31D2C046" w14:textId="77777777" w:rsidR="00A835E1" w:rsidRPr="00A835E1" w:rsidRDefault="00A835E1" w:rsidP="00A835E1">
      <w:pPr>
        <w:numPr>
          <w:ilvl w:val="0"/>
          <w:numId w:val="4"/>
        </w:numPr>
      </w:pPr>
      <w:r w:rsidRPr="00A835E1">
        <w:t>Hoạt động tốt với dữ liệu có mối quan hệ tuyến tính</w:t>
      </w:r>
    </w:p>
    <w:p w14:paraId="7D26FA91" w14:textId="77777777" w:rsidR="00A835E1" w:rsidRPr="00A835E1" w:rsidRDefault="00A835E1" w:rsidP="00A835E1">
      <w:pPr>
        <w:numPr>
          <w:ilvl w:val="0"/>
          <w:numId w:val="4"/>
        </w:numPr>
      </w:pPr>
      <w:r w:rsidRPr="00A835E1">
        <w:t>Ít bị overfitting với dữ liệu nhỏ</w:t>
      </w:r>
    </w:p>
    <w:p w14:paraId="5B679545" w14:textId="1C81C1ED" w:rsidR="00A835E1" w:rsidRPr="00A835E1" w:rsidRDefault="00A835E1" w:rsidP="00A835E1">
      <w:pPr>
        <w:pStyle w:val="ListParagraph"/>
        <w:numPr>
          <w:ilvl w:val="2"/>
          <w:numId w:val="46"/>
        </w:numPr>
        <w:rPr>
          <w:b/>
          <w:bCs/>
        </w:rPr>
      </w:pPr>
      <w:r w:rsidRPr="00A835E1">
        <w:rPr>
          <w:b/>
          <w:bCs/>
        </w:rPr>
        <w:t>Nhược điểm</w:t>
      </w:r>
    </w:p>
    <w:p w14:paraId="2FD65700" w14:textId="77777777" w:rsidR="00A835E1" w:rsidRPr="00A835E1" w:rsidRDefault="00A835E1" w:rsidP="00A835E1">
      <w:pPr>
        <w:numPr>
          <w:ilvl w:val="0"/>
          <w:numId w:val="5"/>
        </w:numPr>
      </w:pPr>
      <w:r w:rsidRPr="00A835E1">
        <w:t>Chỉ mô hình hóa được mối quan hệ tuyến tính</w:t>
      </w:r>
    </w:p>
    <w:p w14:paraId="4CD47A29" w14:textId="77777777" w:rsidR="00A835E1" w:rsidRPr="00A835E1" w:rsidRDefault="00A835E1" w:rsidP="00A835E1">
      <w:pPr>
        <w:numPr>
          <w:ilvl w:val="0"/>
          <w:numId w:val="5"/>
        </w:numPr>
      </w:pPr>
      <w:r w:rsidRPr="00A835E1">
        <w:t>Nhạy cảm với outliers</w:t>
      </w:r>
    </w:p>
    <w:p w14:paraId="0E5F4499" w14:textId="77777777" w:rsidR="00A835E1" w:rsidRPr="00A835E1" w:rsidRDefault="00A835E1" w:rsidP="00A835E1">
      <w:pPr>
        <w:numPr>
          <w:ilvl w:val="0"/>
          <w:numId w:val="5"/>
        </w:numPr>
      </w:pPr>
      <w:r w:rsidRPr="00A835E1">
        <w:t>Giả định về tính độc lập của residuals</w:t>
      </w:r>
    </w:p>
    <w:p w14:paraId="77D762EB" w14:textId="77777777" w:rsidR="00A835E1" w:rsidRPr="00A835E1" w:rsidRDefault="00A835E1" w:rsidP="00A835E1">
      <w:pPr>
        <w:numPr>
          <w:ilvl w:val="0"/>
          <w:numId w:val="5"/>
        </w:numPr>
      </w:pPr>
      <w:r w:rsidRPr="00A835E1">
        <w:t>Yêu cầu feature scaling cho đa biến</w:t>
      </w:r>
    </w:p>
    <w:p w14:paraId="1CFABA33" w14:textId="77777777" w:rsidR="00A835E1" w:rsidRPr="00A835E1" w:rsidRDefault="00A835E1" w:rsidP="00A835E1">
      <w:pPr>
        <w:numPr>
          <w:ilvl w:val="0"/>
          <w:numId w:val="5"/>
        </w:numPr>
      </w:pPr>
      <w:r w:rsidRPr="00A835E1">
        <w:t>Kém hiệu quả với dữ liệu phi tuyến tính</w:t>
      </w:r>
    </w:p>
    <w:p w14:paraId="59C5EE7F" w14:textId="77777777" w:rsidR="00A835E1" w:rsidRPr="00A835E1" w:rsidRDefault="00A835E1" w:rsidP="00A835E1">
      <w:pPr>
        <w:numPr>
          <w:ilvl w:val="0"/>
          <w:numId w:val="5"/>
        </w:numPr>
      </w:pPr>
      <w:r w:rsidRPr="00A835E1">
        <w:lastRenderedPageBreak/>
        <w:t>Có thể bị underfitting với dữ liệu phức tạp</w:t>
      </w:r>
    </w:p>
    <w:p w14:paraId="195B7247" w14:textId="59673EDD" w:rsidR="00A835E1" w:rsidRPr="00A835E1" w:rsidRDefault="00A835E1" w:rsidP="00A835E1">
      <w:pPr>
        <w:pStyle w:val="ListParagraph"/>
        <w:numPr>
          <w:ilvl w:val="1"/>
          <w:numId w:val="46"/>
        </w:numPr>
        <w:rPr>
          <w:b/>
          <w:bCs/>
        </w:rPr>
      </w:pPr>
      <w:r>
        <w:rPr>
          <w:b/>
          <w:bCs/>
        </w:rPr>
        <w:t xml:space="preserve">Thông số </w:t>
      </w:r>
      <w:r w:rsidRPr="00A835E1">
        <w:rPr>
          <w:b/>
          <w:bCs/>
        </w:rPr>
        <w:t>đánh giá</w:t>
      </w:r>
    </w:p>
    <w:p w14:paraId="643BD619" w14:textId="77777777" w:rsidR="00A835E1" w:rsidRPr="00A835E1" w:rsidRDefault="00A835E1" w:rsidP="00A835E1">
      <w:pPr>
        <w:numPr>
          <w:ilvl w:val="0"/>
          <w:numId w:val="6"/>
        </w:numPr>
      </w:pPr>
      <w:r w:rsidRPr="00A835E1">
        <w:rPr>
          <w:b/>
          <w:bCs/>
        </w:rPr>
        <w:t>R² (Coefficient of Determination):</w:t>
      </w:r>
      <w:r w:rsidRPr="00A835E1">
        <w:t xml:space="preserve"> Đo lường tỷ lệ phương sai được giải thích</w:t>
      </w:r>
    </w:p>
    <w:p w14:paraId="669161C9" w14:textId="77777777" w:rsidR="00A835E1" w:rsidRPr="00A835E1" w:rsidRDefault="00A835E1" w:rsidP="00A835E1">
      <w:pPr>
        <w:numPr>
          <w:ilvl w:val="0"/>
          <w:numId w:val="6"/>
        </w:numPr>
      </w:pPr>
      <w:r w:rsidRPr="00A835E1">
        <w:rPr>
          <w:b/>
          <w:bCs/>
        </w:rPr>
        <w:t>MSE (Mean Squared Error):</w:t>
      </w:r>
      <w:r w:rsidRPr="00A835E1">
        <w:t xml:space="preserve"> Trung bình bình phương sai số</w:t>
      </w:r>
    </w:p>
    <w:p w14:paraId="72613AA7" w14:textId="77777777" w:rsidR="00A835E1" w:rsidRPr="00A835E1" w:rsidRDefault="00A835E1" w:rsidP="00A835E1">
      <w:pPr>
        <w:numPr>
          <w:ilvl w:val="0"/>
          <w:numId w:val="6"/>
        </w:numPr>
      </w:pPr>
      <w:r w:rsidRPr="00A835E1">
        <w:rPr>
          <w:b/>
          <w:bCs/>
        </w:rPr>
        <w:t>RMSE (Root Mean Squared Error):</w:t>
      </w:r>
      <w:r w:rsidRPr="00A835E1">
        <w:t xml:space="preserve"> Căn bậc hai của MSE</w:t>
      </w:r>
    </w:p>
    <w:p w14:paraId="17140252" w14:textId="77777777" w:rsidR="00A835E1" w:rsidRPr="00A835E1" w:rsidRDefault="00A835E1" w:rsidP="00A835E1">
      <w:pPr>
        <w:numPr>
          <w:ilvl w:val="0"/>
          <w:numId w:val="6"/>
        </w:numPr>
      </w:pPr>
      <w:r w:rsidRPr="00A835E1">
        <w:rPr>
          <w:b/>
          <w:bCs/>
        </w:rPr>
        <w:t>MAE (Mean Absolute Error):</w:t>
      </w:r>
      <w:r w:rsidRPr="00A835E1">
        <w:t xml:space="preserve"> Trung bình giá trị tuyệt đối sai số</w:t>
      </w:r>
    </w:p>
    <w:p w14:paraId="75A9BBC2" w14:textId="77777777" w:rsidR="00A835E1" w:rsidRPr="00A835E1" w:rsidRDefault="00A835E1" w:rsidP="00A835E1">
      <w:pPr>
        <w:numPr>
          <w:ilvl w:val="0"/>
          <w:numId w:val="6"/>
        </w:numPr>
      </w:pPr>
      <w:r w:rsidRPr="00A835E1">
        <w:rPr>
          <w:b/>
          <w:bCs/>
        </w:rPr>
        <w:t>MAPE (Mean Absolute Percentage Error):</w:t>
      </w:r>
      <w:r w:rsidRPr="00A835E1">
        <w:t xml:space="preserve"> Tỷ lệ phần trăm sai số tuyệt đối</w:t>
      </w:r>
    </w:p>
    <w:p w14:paraId="0B94F59E" w14:textId="77777777" w:rsidR="00A835E1" w:rsidRPr="00A835E1" w:rsidRDefault="00A835E1" w:rsidP="00A835E1">
      <w:pPr>
        <w:rPr>
          <w:b/>
          <w:bCs/>
        </w:rPr>
      </w:pPr>
      <w:r w:rsidRPr="00A835E1">
        <w:rPr>
          <w:b/>
          <w:bCs/>
        </w:rPr>
        <w:t>Gợi ý hình ảnh cần tìm</w:t>
      </w:r>
    </w:p>
    <w:p w14:paraId="6C9F76DA" w14:textId="77777777" w:rsidR="00A835E1" w:rsidRPr="00A835E1" w:rsidRDefault="00A835E1" w:rsidP="00A835E1">
      <w:pPr>
        <w:numPr>
          <w:ilvl w:val="0"/>
          <w:numId w:val="7"/>
        </w:numPr>
      </w:pPr>
      <w:r w:rsidRPr="00A835E1">
        <w:t>Đồ thị scatter plot với đường hồi quy tuyến tính</w:t>
      </w:r>
    </w:p>
    <w:p w14:paraId="3C9F7BD6" w14:textId="77777777" w:rsidR="00A835E1" w:rsidRPr="00A835E1" w:rsidRDefault="00A835E1" w:rsidP="00A835E1">
      <w:pPr>
        <w:numPr>
          <w:ilvl w:val="0"/>
          <w:numId w:val="7"/>
        </w:numPr>
      </w:pPr>
      <w:r w:rsidRPr="00A835E1">
        <w:t>Biểu đồ residual plots</w:t>
      </w:r>
    </w:p>
    <w:p w14:paraId="4D5E9749" w14:textId="77777777" w:rsidR="00A835E1" w:rsidRPr="00A835E1" w:rsidRDefault="00A835E1" w:rsidP="00A835E1">
      <w:pPr>
        <w:numPr>
          <w:ilvl w:val="0"/>
          <w:numId w:val="7"/>
        </w:numPr>
      </w:pPr>
      <w:r w:rsidRPr="00A835E1">
        <w:t>Hình minh họa least squares method</w:t>
      </w:r>
    </w:p>
    <w:p w14:paraId="40DE9D7E" w14:textId="77777777" w:rsidR="00A835E1" w:rsidRPr="00A835E1" w:rsidRDefault="00A835E1" w:rsidP="00A835E1">
      <w:pPr>
        <w:numPr>
          <w:ilvl w:val="0"/>
          <w:numId w:val="7"/>
        </w:numPr>
      </w:pPr>
      <w:r w:rsidRPr="00A835E1">
        <w:t>Đồ thị so sánh predicted vs actual values</w:t>
      </w:r>
    </w:p>
    <w:p w14:paraId="374CB9AC" w14:textId="77777777" w:rsidR="00A835E1" w:rsidRPr="00A835E1" w:rsidRDefault="00A835E1" w:rsidP="00A835E1">
      <w:r w:rsidRPr="00A835E1">
        <w:pict w14:anchorId="1EBEA32B">
          <v:rect id="_x0000_i1055" style="width:0;height:1.5pt" o:hralign="center" o:hrstd="t" o:hr="t" fillcolor="#a0a0a0" stroked="f"/>
        </w:pict>
      </w:r>
    </w:p>
    <w:p w14:paraId="157BDF97" w14:textId="77777777" w:rsidR="00A835E1" w:rsidRPr="00A835E1" w:rsidRDefault="00A835E1" w:rsidP="00A835E1">
      <w:pPr>
        <w:rPr>
          <w:b/>
          <w:bCs/>
        </w:rPr>
      </w:pPr>
      <w:r w:rsidRPr="00A835E1">
        <w:rPr>
          <w:b/>
          <w:bCs/>
        </w:rPr>
        <w:t>2. Decision Tree (Cây Quyết định)</w:t>
      </w:r>
    </w:p>
    <w:p w14:paraId="4C3D711B" w14:textId="3EA5E9A2" w:rsidR="00A835E1" w:rsidRPr="00A835E1" w:rsidRDefault="00A835E1" w:rsidP="00A835E1">
      <w:pPr>
        <w:rPr>
          <w:b/>
          <w:bCs/>
        </w:rPr>
      </w:pPr>
      <w:r>
        <w:rPr>
          <w:b/>
          <w:bCs/>
        </w:rPr>
        <w:t xml:space="preserve">2.1. </w:t>
      </w:r>
      <w:r w:rsidRPr="00A835E1">
        <w:rPr>
          <w:b/>
          <w:bCs/>
        </w:rPr>
        <w:t>Lý thuyết</w:t>
      </w:r>
    </w:p>
    <w:p w14:paraId="6C28FD0F" w14:textId="77777777" w:rsidR="00A835E1" w:rsidRPr="00A835E1" w:rsidRDefault="00A835E1" w:rsidP="00A835E1">
      <w:r w:rsidRPr="00A835E1">
        <w:t>Decision Tree là một thuật toán supervised learning có thể sử dụng cho cả classification và regression. Nó mô hình hóa quyết định thông qua một cấu trúc cây, trong đó mỗi node trong (internal node) đại diện cho một test trên attribute, mỗi nhánh đại diện cho kết quả của test, và mỗi leaf node đại diện cho class label hoặc giá trị dự đoán.</w:t>
      </w:r>
    </w:p>
    <w:p w14:paraId="7B8129FF" w14:textId="7D08E92F" w:rsidR="00A835E1" w:rsidRPr="00A835E1" w:rsidRDefault="00A835E1" w:rsidP="00A835E1">
      <w:r>
        <w:rPr>
          <w:b/>
          <w:bCs/>
        </w:rPr>
        <w:t xml:space="preserve">2.1.1. </w:t>
      </w:r>
      <w:r w:rsidRPr="00A835E1">
        <w:rPr>
          <w:b/>
          <w:bCs/>
        </w:rPr>
        <w:t>Cấu trúc cây:</w:t>
      </w:r>
    </w:p>
    <w:p w14:paraId="25351E17" w14:textId="77777777" w:rsidR="00A835E1" w:rsidRPr="00A835E1" w:rsidRDefault="00A835E1" w:rsidP="00A835E1">
      <w:pPr>
        <w:numPr>
          <w:ilvl w:val="0"/>
          <w:numId w:val="8"/>
        </w:numPr>
      </w:pPr>
      <w:r w:rsidRPr="00A835E1">
        <w:rPr>
          <w:b/>
          <w:bCs/>
        </w:rPr>
        <w:t>Root Node:</w:t>
      </w:r>
      <w:r w:rsidRPr="00A835E1">
        <w:t xml:space="preserve"> Node gốc, chứa toàn bộ dataset</w:t>
      </w:r>
    </w:p>
    <w:p w14:paraId="01D014FA" w14:textId="77777777" w:rsidR="00A835E1" w:rsidRPr="00A835E1" w:rsidRDefault="00A835E1" w:rsidP="00A835E1">
      <w:pPr>
        <w:numPr>
          <w:ilvl w:val="0"/>
          <w:numId w:val="8"/>
        </w:numPr>
      </w:pPr>
      <w:r w:rsidRPr="00A835E1">
        <w:rPr>
          <w:b/>
          <w:bCs/>
        </w:rPr>
        <w:t>Internal Nodes:</w:t>
      </w:r>
      <w:r w:rsidRPr="00A835E1">
        <w:t xml:space="preserve"> Các node quyết định, chứa điều kiện test</w:t>
      </w:r>
    </w:p>
    <w:p w14:paraId="26C16C46" w14:textId="77777777" w:rsidR="00A835E1" w:rsidRPr="00A835E1" w:rsidRDefault="00A835E1" w:rsidP="00A835E1">
      <w:pPr>
        <w:numPr>
          <w:ilvl w:val="0"/>
          <w:numId w:val="8"/>
        </w:numPr>
      </w:pPr>
      <w:r w:rsidRPr="00A835E1">
        <w:rPr>
          <w:b/>
          <w:bCs/>
        </w:rPr>
        <w:t>Leaf Nodes:</w:t>
      </w:r>
      <w:r w:rsidRPr="00A835E1">
        <w:t xml:space="preserve"> Các node lá, chứa kết quả cuối cùng</w:t>
      </w:r>
    </w:p>
    <w:p w14:paraId="65638EC6" w14:textId="77777777" w:rsidR="00A835E1" w:rsidRPr="00A835E1" w:rsidRDefault="00A835E1" w:rsidP="00A835E1">
      <w:pPr>
        <w:numPr>
          <w:ilvl w:val="0"/>
          <w:numId w:val="8"/>
        </w:numPr>
      </w:pPr>
      <w:r w:rsidRPr="00A835E1">
        <w:rPr>
          <w:b/>
          <w:bCs/>
        </w:rPr>
        <w:t>Branches:</w:t>
      </w:r>
      <w:r w:rsidRPr="00A835E1">
        <w:t xml:space="preserve"> Các nhánh kết nối nodes</w:t>
      </w:r>
    </w:p>
    <w:p w14:paraId="37692E80" w14:textId="1454E052" w:rsidR="00A835E1" w:rsidRPr="00A835E1" w:rsidRDefault="00A835E1" w:rsidP="00A835E1">
      <w:r>
        <w:rPr>
          <w:b/>
          <w:bCs/>
        </w:rPr>
        <w:t xml:space="preserve">2.1.2. </w:t>
      </w:r>
      <w:r w:rsidRPr="00A835E1">
        <w:rPr>
          <w:b/>
          <w:bCs/>
        </w:rPr>
        <w:t>Quá trình xây dựng cây:</w:t>
      </w:r>
    </w:p>
    <w:p w14:paraId="5929C5E8" w14:textId="77777777" w:rsidR="00A835E1" w:rsidRPr="00A835E1" w:rsidRDefault="00A835E1" w:rsidP="00A835E1">
      <w:pPr>
        <w:numPr>
          <w:ilvl w:val="0"/>
          <w:numId w:val="9"/>
        </w:numPr>
      </w:pPr>
      <w:r w:rsidRPr="00A835E1">
        <w:rPr>
          <w:b/>
          <w:bCs/>
        </w:rPr>
        <w:t>Chọn Best Attribute:</w:t>
      </w:r>
      <w:r w:rsidRPr="00A835E1">
        <w:t xml:space="preserve"> Sử dụng metrics như Information Gain, Gini Impurity</w:t>
      </w:r>
    </w:p>
    <w:p w14:paraId="329A3437" w14:textId="77777777" w:rsidR="00A835E1" w:rsidRPr="00A835E1" w:rsidRDefault="00A835E1" w:rsidP="00A835E1">
      <w:pPr>
        <w:numPr>
          <w:ilvl w:val="0"/>
          <w:numId w:val="9"/>
        </w:numPr>
      </w:pPr>
      <w:r w:rsidRPr="00A835E1">
        <w:rPr>
          <w:b/>
          <w:bCs/>
        </w:rPr>
        <w:t>Split Data:</w:t>
      </w:r>
      <w:r w:rsidRPr="00A835E1">
        <w:t xml:space="preserve"> Chia dataset theo attribute được chọn</w:t>
      </w:r>
    </w:p>
    <w:p w14:paraId="60D20123" w14:textId="77777777" w:rsidR="00A835E1" w:rsidRPr="00A835E1" w:rsidRDefault="00A835E1" w:rsidP="00A835E1">
      <w:pPr>
        <w:numPr>
          <w:ilvl w:val="0"/>
          <w:numId w:val="9"/>
        </w:numPr>
      </w:pPr>
      <w:r w:rsidRPr="00A835E1">
        <w:rPr>
          <w:b/>
          <w:bCs/>
        </w:rPr>
        <w:t>Recursive Partitioning:</w:t>
      </w:r>
      <w:r w:rsidRPr="00A835E1">
        <w:t xml:space="preserve"> Lặp lại quá trình cho các subset</w:t>
      </w:r>
    </w:p>
    <w:p w14:paraId="73828FC7" w14:textId="77777777" w:rsidR="00A835E1" w:rsidRPr="00A835E1" w:rsidRDefault="00A835E1" w:rsidP="00A835E1">
      <w:pPr>
        <w:numPr>
          <w:ilvl w:val="0"/>
          <w:numId w:val="9"/>
        </w:numPr>
      </w:pPr>
      <w:r w:rsidRPr="00A835E1">
        <w:rPr>
          <w:b/>
          <w:bCs/>
        </w:rPr>
        <w:t>Stopping Criteria:</w:t>
      </w:r>
      <w:r w:rsidRPr="00A835E1">
        <w:t xml:space="preserve"> Dừng khi đạt điều kiện (max depth, min samples, purity)</w:t>
      </w:r>
    </w:p>
    <w:p w14:paraId="72D2ACFE" w14:textId="77777777" w:rsidR="00A835E1" w:rsidRPr="00A835E1" w:rsidRDefault="00A835E1" w:rsidP="00A835E1">
      <w:pPr>
        <w:numPr>
          <w:ilvl w:val="0"/>
          <w:numId w:val="9"/>
        </w:numPr>
      </w:pPr>
      <w:r w:rsidRPr="00A835E1">
        <w:rPr>
          <w:b/>
          <w:bCs/>
        </w:rPr>
        <w:t>Pruning:</w:t>
      </w:r>
      <w:r w:rsidRPr="00A835E1">
        <w:t xml:space="preserve"> Cắt tỉa để tránh overfitting</w:t>
      </w:r>
    </w:p>
    <w:p w14:paraId="1743751A" w14:textId="1A340BAD" w:rsidR="00A835E1" w:rsidRPr="00A835E1" w:rsidRDefault="00A835E1" w:rsidP="00A835E1">
      <w:r>
        <w:rPr>
          <w:b/>
          <w:bCs/>
        </w:rPr>
        <w:lastRenderedPageBreak/>
        <w:t>2.1.3. Thuật toán</w:t>
      </w:r>
      <w:r w:rsidRPr="00A835E1">
        <w:rPr>
          <w:b/>
          <w:bCs/>
        </w:rPr>
        <w:t xml:space="preserve"> phổ biến:</w:t>
      </w:r>
    </w:p>
    <w:p w14:paraId="11F01E6B" w14:textId="77777777" w:rsidR="00A835E1" w:rsidRPr="00A835E1" w:rsidRDefault="00A835E1" w:rsidP="00A835E1">
      <w:pPr>
        <w:numPr>
          <w:ilvl w:val="0"/>
          <w:numId w:val="10"/>
        </w:numPr>
      </w:pPr>
      <w:r w:rsidRPr="00A835E1">
        <w:rPr>
          <w:b/>
          <w:bCs/>
        </w:rPr>
        <w:t>ID3:</w:t>
      </w:r>
      <w:r w:rsidRPr="00A835E1">
        <w:t xml:space="preserve"> Sử dụng Information Gain</w:t>
      </w:r>
    </w:p>
    <w:p w14:paraId="43CBBCA6" w14:textId="77777777" w:rsidR="00A835E1" w:rsidRPr="00A835E1" w:rsidRDefault="00A835E1" w:rsidP="00A835E1">
      <w:pPr>
        <w:numPr>
          <w:ilvl w:val="0"/>
          <w:numId w:val="10"/>
        </w:numPr>
      </w:pPr>
      <w:r w:rsidRPr="00A835E1">
        <w:rPr>
          <w:b/>
          <w:bCs/>
        </w:rPr>
        <w:t>C4.5:</w:t>
      </w:r>
      <w:r w:rsidRPr="00A835E1">
        <w:t xml:space="preserve"> Cải tiến ID3, xử lý continuous values và missing data</w:t>
      </w:r>
    </w:p>
    <w:p w14:paraId="5160C181" w14:textId="77777777" w:rsidR="00A835E1" w:rsidRDefault="00A835E1" w:rsidP="00A835E1">
      <w:pPr>
        <w:numPr>
          <w:ilvl w:val="0"/>
          <w:numId w:val="10"/>
        </w:numPr>
        <w:rPr>
          <w:b/>
          <w:bCs/>
        </w:rPr>
      </w:pPr>
      <w:r w:rsidRPr="00A835E1">
        <w:rPr>
          <w:b/>
          <w:bCs/>
        </w:rPr>
        <w:t>CART:</w:t>
      </w:r>
      <w:r w:rsidRPr="00A835E1">
        <w:t xml:space="preserve"> Classification and Regression Trees, sử dụng Gini Impurity</w:t>
      </w:r>
    </w:p>
    <w:p w14:paraId="31480FE9" w14:textId="1F45A176" w:rsidR="00A835E1" w:rsidRDefault="00A835E1" w:rsidP="00A835E1">
      <w:pPr>
        <w:pStyle w:val="ListParagraph"/>
        <w:numPr>
          <w:ilvl w:val="1"/>
          <w:numId w:val="47"/>
        </w:numPr>
        <w:rPr>
          <w:b/>
          <w:bCs/>
        </w:rPr>
      </w:pPr>
      <w:r w:rsidRPr="00A835E1">
        <w:rPr>
          <w:b/>
          <w:bCs/>
        </w:rPr>
        <w:t>Ưu điểm</w:t>
      </w:r>
      <w:r>
        <w:rPr>
          <w:b/>
          <w:bCs/>
        </w:rPr>
        <w:t xml:space="preserve"> và nhược điểm</w:t>
      </w:r>
    </w:p>
    <w:p w14:paraId="0DD5F205" w14:textId="2AAC3131" w:rsidR="00A835E1" w:rsidRPr="00A835E1" w:rsidRDefault="00A835E1" w:rsidP="00A835E1">
      <w:pPr>
        <w:pStyle w:val="ListParagraph"/>
        <w:numPr>
          <w:ilvl w:val="2"/>
          <w:numId w:val="47"/>
        </w:numPr>
        <w:rPr>
          <w:b/>
          <w:bCs/>
        </w:rPr>
      </w:pPr>
      <w:r>
        <w:rPr>
          <w:b/>
          <w:bCs/>
        </w:rPr>
        <w:t>Ưu điểm</w:t>
      </w:r>
    </w:p>
    <w:p w14:paraId="349725A7" w14:textId="77777777" w:rsidR="00A835E1" w:rsidRPr="00A835E1" w:rsidRDefault="00A835E1" w:rsidP="00A835E1">
      <w:pPr>
        <w:numPr>
          <w:ilvl w:val="0"/>
          <w:numId w:val="13"/>
        </w:numPr>
      </w:pPr>
      <w:r w:rsidRPr="00A835E1">
        <w:rPr>
          <w:b/>
          <w:bCs/>
        </w:rPr>
        <w:t>Dễ hiểu và giải thích:</w:t>
      </w:r>
      <w:r w:rsidRPr="00A835E1">
        <w:t xml:space="preserve"> Có thể visualize và interpret dễ dàng</w:t>
      </w:r>
    </w:p>
    <w:p w14:paraId="258C4080" w14:textId="77777777" w:rsidR="00A835E1" w:rsidRPr="00A835E1" w:rsidRDefault="00A835E1" w:rsidP="00A835E1">
      <w:pPr>
        <w:numPr>
          <w:ilvl w:val="0"/>
          <w:numId w:val="13"/>
        </w:numPr>
      </w:pPr>
      <w:r w:rsidRPr="00A835E1">
        <w:rPr>
          <w:b/>
          <w:bCs/>
        </w:rPr>
        <w:t>Không cần assumptions:</w:t>
      </w:r>
      <w:r w:rsidRPr="00A835E1">
        <w:t xml:space="preserve"> Không giả định về phân phối dữ liệu</w:t>
      </w:r>
    </w:p>
    <w:p w14:paraId="10933742" w14:textId="77777777" w:rsidR="00A835E1" w:rsidRPr="00A835E1" w:rsidRDefault="00A835E1" w:rsidP="00A835E1">
      <w:pPr>
        <w:numPr>
          <w:ilvl w:val="0"/>
          <w:numId w:val="13"/>
        </w:numPr>
      </w:pPr>
      <w:r w:rsidRPr="00A835E1">
        <w:rPr>
          <w:b/>
          <w:bCs/>
        </w:rPr>
        <w:t>Xử lý cả numerical và categorical data</w:t>
      </w:r>
    </w:p>
    <w:p w14:paraId="7ABBA0C3" w14:textId="77777777" w:rsidR="00A835E1" w:rsidRPr="00A835E1" w:rsidRDefault="00A835E1" w:rsidP="00A835E1">
      <w:pPr>
        <w:numPr>
          <w:ilvl w:val="0"/>
          <w:numId w:val="13"/>
        </w:numPr>
      </w:pPr>
      <w:r w:rsidRPr="00A835E1">
        <w:rPr>
          <w:b/>
          <w:bCs/>
        </w:rPr>
        <w:t>Không cần feature scaling</w:t>
      </w:r>
    </w:p>
    <w:p w14:paraId="0B13451D" w14:textId="77777777" w:rsidR="00A835E1" w:rsidRPr="00A835E1" w:rsidRDefault="00A835E1" w:rsidP="00A835E1">
      <w:pPr>
        <w:numPr>
          <w:ilvl w:val="0"/>
          <w:numId w:val="13"/>
        </w:numPr>
      </w:pPr>
      <w:r w:rsidRPr="00A835E1">
        <w:rPr>
          <w:b/>
          <w:bCs/>
        </w:rPr>
        <w:t>Tự động feature selection</w:t>
      </w:r>
    </w:p>
    <w:p w14:paraId="7D4F2F24" w14:textId="77777777" w:rsidR="00A835E1" w:rsidRPr="00A835E1" w:rsidRDefault="00A835E1" w:rsidP="00A835E1">
      <w:pPr>
        <w:numPr>
          <w:ilvl w:val="0"/>
          <w:numId w:val="13"/>
        </w:numPr>
      </w:pPr>
      <w:r w:rsidRPr="00A835E1">
        <w:rPr>
          <w:b/>
          <w:bCs/>
        </w:rPr>
        <w:t>Xử lý được missing values</w:t>
      </w:r>
      <w:r w:rsidRPr="00A835E1">
        <w:t xml:space="preserve"> (với một số implementations)</w:t>
      </w:r>
    </w:p>
    <w:p w14:paraId="61D06E77" w14:textId="77777777" w:rsidR="00A835E1" w:rsidRPr="00A835E1" w:rsidRDefault="00A835E1" w:rsidP="00A835E1">
      <w:pPr>
        <w:numPr>
          <w:ilvl w:val="0"/>
          <w:numId w:val="13"/>
        </w:numPr>
      </w:pPr>
      <w:r w:rsidRPr="00A835E1">
        <w:rPr>
          <w:b/>
          <w:bCs/>
        </w:rPr>
        <w:t>Fast prediction:</w:t>
      </w:r>
      <w:r w:rsidRPr="00A835E1">
        <w:t xml:space="preserve"> O(log n) complexity</w:t>
      </w:r>
    </w:p>
    <w:p w14:paraId="142AA4C6" w14:textId="77777777" w:rsidR="00A835E1" w:rsidRPr="00A835E1" w:rsidRDefault="00A835E1" w:rsidP="00A835E1">
      <w:pPr>
        <w:numPr>
          <w:ilvl w:val="0"/>
          <w:numId w:val="13"/>
        </w:numPr>
      </w:pPr>
      <w:r w:rsidRPr="00A835E1">
        <w:rPr>
          <w:b/>
          <w:bCs/>
        </w:rPr>
        <w:t>Non-linear relationships:</w:t>
      </w:r>
      <w:r w:rsidRPr="00A835E1">
        <w:t xml:space="preserve"> Có thể capture non-linear patterns</w:t>
      </w:r>
    </w:p>
    <w:p w14:paraId="42FFF5BA" w14:textId="77777777" w:rsidR="00A835E1" w:rsidRPr="00A835E1" w:rsidRDefault="00A835E1" w:rsidP="00A835E1">
      <w:pPr>
        <w:numPr>
          <w:ilvl w:val="0"/>
          <w:numId w:val="13"/>
        </w:numPr>
      </w:pPr>
      <w:r w:rsidRPr="00A835E1">
        <w:rPr>
          <w:b/>
          <w:bCs/>
        </w:rPr>
        <w:t>Multi-output support:</w:t>
      </w:r>
      <w:r w:rsidRPr="00A835E1">
        <w:t xml:space="preserve"> Có thể predict multiple outputs simultaneously</w:t>
      </w:r>
    </w:p>
    <w:p w14:paraId="7082CA71" w14:textId="418B92AC" w:rsidR="00A835E1" w:rsidRPr="00A835E1" w:rsidRDefault="00A835E1" w:rsidP="00A835E1">
      <w:pPr>
        <w:pStyle w:val="ListParagraph"/>
        <w:numPr>
          <w:ilvl w:val="2"/>
          <w:numId w:val="47"/>
        </w:numPr>
        <w:rPr>
          <w:b/>
          <w:bCs/>
        </w:rPr>
      </w:pPr>
      <w:r w:rsidRPr="00A835E1">
        <w:rPr>
          <w:b/>
          <w:bCs/>
        </w:rPr>
        <w:t>Nhược điểm</w:t>
      </w:r>
    </w:p>
    <w:p w14:paraId="649D4424" w14:textId="77777777" w:rsidR="00A835E1" w:rsidRPr="00A835E1" w:rsidRDefault="00A835E1" w:rsidP="00A835E1">
      <w:pPr>
        <w:numPr>
          <w:ilvl w:val="0"/>
          <w:numId w:val="14"/>
        </w:numPr>
      </w:pPr>
      <w:r w:rsidRPr="00A835E1">
        <w:rPr>
          <w:b/>
          <w:bCs/>
        </w:rPr>
        <w:t>Overfitting:</w:t>
      </w:r>
      <w:r w:rsidRPr="00A835E1">
        <w:t xml:space="preserve"> Dễ tạo ra cây quá phức tạp</w:t>
      </w:r>
    </w:p>
    <w:p w14:paraId="004BF2EC" w14:textId="77777777" w:rsidR="00A835E1" w:rsidRPr="00A835E1" w:rsidRDefault="00A835E1" w:rsidP="00A835E1">
      <w:pPr>
        <w:numPr>
          <w:ilvl w:val="0"/>
          <w:numId w:val="14"/>
        </w:numPr>
      </w:pPr>
      <w:r w:rsidRPr="00A835E1">
        <w:rPr>
          <w:b/>
          <w:bCs/>
        </w:rPr>
        <w:t>Instability:</w:t>
      </w:r>
      <w:r w:rsidRPr="00A835E1">
        <w:t xml:space="preserve"> Nhạy cảm với small changes trong data</w:t>
      </w:r>
    </w:p>
    <w:p w14:paraId="7CB2F30A" w14:textId="77777777" w:rsidR="00A835E1" w:rsidRPr="00A835E1" w:rsidRDefault="00A835E1" w:rsidP="00A835E1">
      <w:pPr>
        <w:numPr>
          <w:ilvl w:val="0"/>
          <w:numId w:val="14"/>
        </w:numPr>
      </w:pPr>
      <w:r w:rsidRPr="00A835E1">
        <w:rPr>
          <w:b/>
          <w:bCs/>
        </w:rPr>
        <w:t>Bias:</w:t>
      </w:r>
      <w:r w:rsidRPr="00A835E1">
        <w:t xml:space="preserve"> Thiên về attributes có nhiều levels</w:t>
      </w:r>
    </w:p>
    <w:p w14:paraId="7822C662" w14:textId="77777777" w:rsidR="00A835E1" w:rsidRPr="00A835E1" w:rsidRDefault="00A835E1" w:rsidP="00A835E1">
      <w:pPr>
        <w:numPr>
          <w:ilvl w:val="0"/>
          <w:numId w:val="14"/>
        </w:numPr>
      </w:pPr>
      <w:r w:rsidRPr="00A835E1">
        <w:rPr>
          <w:b/>
          <w:bCs/>
        </w:rPr>
        <w:t>Difficulty with linear relationships:</w:t>
      </w:r>
      <w:r w:rsidRPr="00A835E1">
        <w:t xml:space="preserve"> Kém với linear boundaries</w:t>
      </w:r>
    </w:p>
    <w:p w14:paraId="6921A0A6" w14:textId="77777777" w:rsidR="00A835E1" w:rsidRPr="00A835E1" w:rsidRDefault="00A835E1" w:rsidP="00A835E1">
      <w:pPr>
        <w:numPr>
          <w:ilvl w:val="0"/>
          <w:numId w:val="14"/>
        </w:numPr>
      </w:pPr>
      <w:r w:rsidRPr="00A835E1">
        <w:rPr>
          <w:b/>
          <w:bCs/>
        </w:rPr>
        <w:t>Limited expressiveness:</w:t>
      </w:r>
      <w:r w:rsidRPr="00A835E1">
        <w:t xml:space="preserve"> Rectangular decision boundaries only</w:t>
      </w:r>
    </w:p>
    <w:p w14:paraId="4A1CF4AB" w14:textId="77777777" w:rsidR="00A835E1" w:rsidRPr="00A835E1" w:rsidRDefault="00A835E1" w:rsidP="00A835E1">
      <w:pPr>
        <w:numPr>
          <w:ilvl w:val="0"/>
          <w:numId w:val="14"/>
        </w:numPr>
      </w:pPr>
      <w:r w:rsidRPr="00A835E1">
        <w:rPr>
          <w:b/>
          <w:bCs/>
        </w:rPr>
        <w:t>Greedy algorithm limitations:</w:t>
      </w:r>
      <w:r w:rsidRPr="00A835E1">
        <w:t xml:space="preserve"> Local optimal choices</w:t>
      </w:r>
    </w:p>
    <w:p w14:paraId="53E32155" w14:textId="77777777" w:rsidR="00A835E1" w:rsidRPr="00A835E1" w:rsidRDefault="00A835E1" w:rsidP="00A835E1">
      <w:pPr>
        <w:numPr>
          <w:ilvl w:val="0"/>
          <w:numId w:val="14"/>
        </w:numPr>
      </w:pPr>
      <w:r w:rsidRPr="00A835E1">
        <w:rPr>
          <w:b/>
          <w:bCs/>
        </w:rPr>
        <w:t>Imbalanced data issues:</w:t>
      </w:r>
      <w:r w:rsidRPr="00A835E1">
        <w:t xml:space="preserve"> Bias towards majority class</w:t>
      </w:r>
    </w:p>
    <w:p w14:paraId="4B829238" w14:textId="77777777" w:rsidR="00A835E1" w:rsidRPr="00A835E1" w:rsidRDefault="00A835E1" w:rsidP="00A835E1">
      <w:pPr>
        <w:numPr>
          <w:ilvl w:val="0"/>
          <w:numId w:val="14"/>
        </w:numPr>
      </w:pPr>
      <w:r w:rsidRPr="00A835E1">
        <w:rPr>
          <w:b/>
          <w:bCs/>
        </w:rPr>
        <w:t>Continuous numerical values:</w:t>
      </w:r>
      <w:r w:rsidRPr="00A835E1">
        <w:t xml:space="preserve"> Cần discretization strategies</w:t>
      </w:r>
    </w:p>
    <w:p w14:paraId="6B304E1A" w14:textId="1471984B" w:rsidR="00A835E1" w:rsidRPr="00A835E1" w:rsidRDefault="00A835E1" w:rsidP="00A835E1">
      <w:pPr>
        <w:pStyle w:val="ListParagraph"/>
        <w:numPr>
          <w:ilvl w:val="2"/>
          <w:numId w:val="47"/>
        </w:numPr>
        <w:rPr>
          <w:b/>
          <w:bCs/>
        </w:rPr>
      </w:pPr>
      <w:r>
        <w:rPr>
          <w:b/>
          <w:bCs/>
        </w:rPr>
        <w:t>Cải thiện thuật toán</w:t>
      </w:r>
    </w:p>
    <w:p w14:paraId="37311A88" w14:textId="77777777" w:rsidR="00A835E1" w:rsidRPr="00A835E1" w:rsidRDefault="00A835E1" w:rsidP="00A835E1">
      <w:pPr>
        <w:numPr>
          <w:ilvl w:val="0"/>
          <w:numId w:val="15"/>
        </w:numPr>
      </w:pPr>
      <w:r w:rsidRPr="00A835E1">
        <w:rPr>
          <w:b/>
          <w:bCs/>
        </w:rPr>
        <w:t>Pruning:</w:t>
      </w:r>
      <w:r w:rsidRPr="00A835E1">
        <w:t xml:space="preserve"> Pre-pruning và Post-pruning</w:t>
      </w:r>
    </w:p>
    <w:p w14:paraId="71D39A36" w14:textId="77777777" w:rsidR="00A835E1" w:rsidRPr="00A835E1" w:rsidRDefault="00A835E1" w:rsidP="00A835E1">
      <w:pPr>
        <w:numPr>
          <w:ilvl w:val="0"/>
          <w:numId w:val="15"/>
        </w:numPr>
      </w:pPr>
      <w:r w:rsidRPr="00A835E1">
        <w:rPr>
          <w:b/>
          <w:bCs/>
        </w:rPr>
        <w:t>Ensemble methods:</w:t>
      </w:r>
      <w:r w:rsidRPr="00A835E1">
        <w:t xml:space="preserve"> Random Forest, Boosting</w:t>
      </w:r>
    </w:p>
    <w:p w14:paraId="5DCFFC68" w14:textId="77777777" w:rsidR="00A835E1" w:rsidRPr="00A835E1" w:rsidRDefault="00A835E1" w:rsidP="00A835E1">
      <w:pPr>
        <w:numPr>
          <w:ilvl w:val="0"/>
          <w:numId w:val="15"/>
        </w:numPr>
      </w:pPr>
      <w:r w:rsidRPr="00A835E1">
        <w:rPr>
          <w:b/>
          <w:bCs/>
        </w:rPr>
        <w:t>Feature engineering:</w:t>
      </w:r>
      <w:r w:rsidRPr="00A835E1">
        <w:t xml:space="preserve"> Transform features cho phù hợp</w:t>
      </w:r>
    </w:p>
    <w:p w14:paraId="0F13061D" w14:textId="77777777" w:rsidR="00A835E1" w:rsidRPr="00A835E1" w:rsidRDefault="00A835E1" w:rsidP="00A835E1">
      <w:pPr>
        <w:numPr>
          <w:ilvl w:val="0"/>
          <w:numId w:val="15"/>
        </w:numPr>
      </w:pPr>
      <w:r w:rsidRPr="00A835E1">
        <w:rPr>
          <w:b/>
          <w:bCs/>
        </w:rPr>
        <w:t>Cross-validation:</w:t>
      </w:r>
      <w:r w:rsidRPr="00A835E1">
        <w:t xml:space="preserve"> Để chọn optimal parameters</w:t>
      </w:r>
    </w:p>
    <w:p w14:paraId="67DE4253" w14:textId="77777777" w:rsidR="00A835E1" w:rsidRPr="00A835E1" w:rsidRDefault="00A835E1" w:rsidP="00A835E1">
      <w:pPr>
        <w:numPr>
          <w:ilvl w:val="0"/>
          <w:numId w:val="15"/>
        </w:numPr>
      </w:pPr>
      <w:r w:rsidRPr="00A835E1">
        <w:rPr>
          <w:b/>
          <w:bCs/>
        </w:rPr>
        <w:lastRenderedPageBreak/>
        <w:t>Cost-sensitive learning:</w:t>
      </w:r>
      <w:r w:rsidRPr="00A835E1">
        <w:t xml:space="preserve"> Cho imbalanced datasets</w:t>
      </w:r>
    </w:p>
    <w:p w14:paraId="54A36868" w14:textId="78DCEC37" w:rsidR="00A835E1" w:rsidRPr="00A835E1" w:rsidRDefault="00A835E1" w:rsidP="00A835E1">
      <w:pPr>
        <w:pStyle w:val="ListParagraph"/>
        <w:numPr>
          <w:ilvl w:val="1"/>
          <w:numId w:val="47"/>
        </w:numPr>
        <w:rPr>
          <w:b/>
          <w:bCs/>
        </w:rPr>
      </w:pPr>
      <w:r>
        <w:rPr>
          <w:b/>
          <w:bCs/>
        </w:rPr>
        <w:t xml:space="preserve">Thông số </w:t>
      </w:r>
      <w:r w:rsidRPr="00A835E1">
        <w:rPr>
          <w:b/>
          <w:bCs/>
        </w:rPr>
        <w:t>đánh giá</w:t>
      </w:r>
    </w:p>
    <w:p w14:paraId="1BE93A18" w14:textId="77777777" w:rsidR="00A835E1" w:rsidRPr="00A835E1" w:rsidRDefault="00A835E1" w:rsidP="00A835E1">
      <w:r w:rsidRPr="00A835E1">
        <w:rPr>
          <w:b/>
          <w:bCs/>
        </w:rPr>
        <w:t>Classification:</w:t>
      </w:r>
    </w:p>
    <w:p w14:paraId="5D667C2A" w14:textId="77777777" w:rsidR="00A835E1" w:rsidRPr="00A835E1" w:rsidRDefault="00A835E1" w:rsidP="00A835E1">
      <w:pPr>
        <w:numPr>
          <w:ilvl w:val="0"/>
          <w:numId w:val="16"/>
        </w:numPr>
      </w:pPr>
      <w:r w:rsidRPr="00A835E1">
        <w:rPr>
          <w:b/>
          <w:bCs/>
        </w:rPr>
        <w:t>Accuracy:</w:t>
      </w:r>
      <w:r w:rsidRPr="00A835E1">
        <w:t xml:space="preserve"> Overall correctness</w:t>
      </w:r>
    </w:p>
    <w:p w14:paraId="3FB6421B" w14:textId="77777777" w:rsidR="00A835E1" w:rsidRPr="00A835E1" w:rsidRDefault="00A835E1" w:rsidP="00A835E1">
      <w:pPr>
        <w:numPr>
          <w:ilvl w:val="0"/>
          <w:numId w:val="16"/>
        </w:numPr>
      </w:pPr>
      <w:r w:rsidRPr="00A835E1">
        <w:rPr>
          <w:b/>
          <w:bCs/>
        </w:rPr>
        <w:t>Precision/Recall/F1:</w:t>
      </w:r>
      <w:r w:rsidRPr="00A835E1">
        <w:t xml:space="preserve"> Cho từng class</w:t>
      </w:r>
    </w:p>
    <w:p w14:paraId="4E12E065" w14:textId="77777777" w:rsidR="00A835E1" w:rsidRPr="00A835E1" w:rsidRDefault="00A835E1" w:rsidP="00A835E1">
      <w:pPr>
        <w:numPr>
          <w:ilvl w:val="0"/>
          <w:numId w:val="16"/>
        </w:numPr>
      </w:pPr>
      <w:r w:rsidRPr="00A835E1">
        <w:rPr>
          <w:b/>
          <w:bCs/>
        </w:rPr>
        <w:t>Confusion Matrix:</w:t>
      </w:r>
      <w:r w:rsidRPr="00A835E1">
        <w:t xml:space="preserve"> Chi tiết classification results</w:t>
      </w:r>
    </w:p>
    <w:p w14:paraId="453773AF" w14:textId="77777777" w:rsidR="00A835E1" w:rsidRPr="00A835E1" w:rsidRDefault="00A835E1" w:rsidP="00A835E1">
      <w:pPr>
        <w:numPr>
          <w:ilvl w:val="0"/>
          <w:numId w:val="16"/>
        </w:numPr>
      </w:pPr>
      <w:r w:rsidRPr="00A835E1">
        <w:rPr>
          <w:b/>
          <w:bCs/>
        </w:rPr>
        <w:t>ROC/AUC:</w:t>
      </w:r>
      <w:r w:rsidRPr="00A835E1">
        <w:t xml:space="preserve"> Cho binary classification</w:t>
      </w:r>
    </w:p>
    <w:p w14:paraId="7B5DD71D" w14:textId="77777777" w:rsidR="00A835E1" w:rsidRPr="00A835E1" w:rsidRDefault="00A835E1" w:rsidP="00A835E1">
      <w:pPr>
        <w:numPr>
          <w:ilvl w:val="0"/>
          <w:numId w:val="16"/>
        </w:numPr>
      </w:pPr>
      <w:r w:rsidRPr="00A835E1">
        <w:rPr>
          <w:b/>
          <w:bCs/>
        </w:rPr>
        <w:t>Tree-specific metrics:</w:t>
      </w:r>
      <w:r w:rsidRPr="00A835E1">
        <w:t xml:space="preserve"> </w:t>
      </w:r>
    </w:p>
    <w:p w14:paraId="5A126BDE" w14:textId="77777777" w:rsidR="00A835E1" w:rsidRPr="00A835E1" w:rsidRDefault="00A835E1" w:rsidP="00A835E1">
      <w:pPr>
        <w:numPr>
          <w:ilvl w:val="1"/>
          <w:numId w:val="16"/>
        </w:numPr>
      </w:pPr>
      <w:r w:rsidRPr="00A835E1">
        <w:t>Tree depth</w:t>
      </w:r>
    </w:p>
    <w:p w14:paraId="0FC11910" w14:textId="77777777" w:rsidR="00A835E1" w:rsidRPr="00A835E1" w:rsidRDefault="00A835E1" w:rsidP="00A835E1">
      <w:pPr>
        <w:numPr>
          <w:ilvl w:val="1"/>
          <w:numId w:val="16"/>
        </w:numPr>
      </w:pPr>
      <w:r w:rsidRPr="00A835E1">
        <w:t>Number of nodes/leaves</w:t>
      </w:r>
    </w:p>
    <w:p w14:paraId="7DEB467D" w14:textId="77777777" w:rsidR="00A835E1" w:rsidRPr="00A835E1" w:rsidRDefault="00A835E1" w:rsidP="00A835E1">
      <w:pPr>
        <w:numPr>
          <w:ilvl w:val="1"/>
          <w:numId w:val="16"/>
        </w:numPr>
      </w:pPr>
      <w:r w:rsidRPr="00A835E1">
        <w:t>Tree complexity (number of rules)</w:t>
      </w:r>
    </w:p>
    <w:p w14:paraId="45FC14C8" w14:textId="77777777" w:rsidR="00A835E1" w:rsidRPr="00A835E1" w:rsidRDefault="00A835E1" w:rsidP="00A835E1">
      <w:r w:rsidRPr="00A835E1">
        <w:rPr>
          <w:b/>
          <w:bCs/>
        </w:rPr>
        <w:t>Regression:</w:t>
      </w:r>
    </w:p>
    <w:p w14:paraId="72B621BB" w14:textId="77777777" w:rsidR="00A835E1" w:rsidRPr="00A835E1" w:rsidRDefault="00A835E1" w:rsidP="00A835E1">
      <w:pPr>
        <w:numPr>
          <w:ilvl w:val="0"/>
          <w:numId w:val="17"/>
        </w:numPr>
      </w:pPr>
      <w:r w:rsidRPr="00A835E1">
        <w:rPr>
          <w:b/>
          <w:bCs/>
        </w:rPr>
        <w:t>MSE/RMSE:</w:t>
      </w:r>
      <w:r w:rsidRPr="00A835E1">
        <w:t xml:space="preserve"> Mean squared error metrics</w:t>
      </w:r>
    </w:p>
    <w:p w14:paraId="50390469" w14:textId="77777777" w:rsidR="00A835E1" w:rsidRPr="00A835E1" w:rsidRDefault="00A835E1" w:rsidP="00A835E1">
      <w:pPr>
        <w:numPr>
          <w:ilvl w:val="0"/>
          <w:numId w:val="17"/>
        </w:numPr>
      </w:pPr>
      <w:r w:rsidRPr="00A835E1">
        <w:rPr>
          <w:b/>
          <w:bCs/>
        </w:rPr>
        <w:t>MAE:</w:t>
      </w:r>
      <w:r w:rsidRPr="00A835E1">
        <w:t xml:space="preserve"> Mean absolute error</w:t>
      </w:r>
    </w:p>
    <w:p w14:paraId="366B0530" w14:textId="77777777" w:rsidR="00A835E1" w:rsidRPr="00A835E1" w:rsidRDefault="00A835E1" w:rsidP="00A835E1">
      <w:pPr>
        <w:numPr>
          <w:ilvl w:val="0"/>
          <w:numId w:val="17"/>
        </w:numPr>
      </w:pPr>
      <w:r w:rsidRPr="00A835E1">
        <w:rPr>
          <w:b/>
          <w:bCs/>
        </w:rPr>
        <w:t>R²:</w:t>
      </w:r>
      <w:r w:rsidRPr="00A835E1">
        <w:t xml:space="preserve"> Coefficient of determination</w:t>
      </w:r>
    </w:p>
    <w:p w14:paraId="42B2E27F" w14:textId="77777777" w:rsidR="00A835E1" w:rsidRPr="00A835E1" w:rsidRDefault="00A835E1" w:rsidP="00A835E1">
      <w:pPr>
        <w:numPr>
          <w:ilvl w:val="0"/>
          <w:numId w:val="17"/>
        </w:numPr>
      </w:pPr>
      <w:r w:rsidRPr="00A835E1">
        <w:rPr>
          <w:b/>
          <w:bCs/>
        </w:rPr>
        <w:t>Tree-specific:</w:t>
      </w:r>
      <w:r w:rsidRPr="00A835E1">
        <w:t xml:space="preserve"> </w:t>
      </w:r>
    </w:p>
    <w:p w14:paraId="63A7F6BB" w14:textId="77777777" w:rsidR="00A835E1" w:rsidRPr="00A835E1" w:rsidRDefault="00A835E1" w:rsidP="00A835E1">
      <w:pPr>
        <w:numPr>
          <w:ilvl w:val="1"/>
          <w:numId w:val="17"/>
        </w:numPr>
      </w:pPr>
      <w:r w:rsidRPr="00A835E1">
        <w:t>Variance reduction at each split</w:t>
      </w:r>
    </w:p>
    <w:p w14:paraId="3DB1408C" w14:textId="77777777" w:rsidR="00A835E1" w:rsidRPr="00A835E1" w:rsidRDefault="00A835E1" w:rsidP="00A835E1">
      <w:pPr>
        <w:numPr>
          <w:ilvl w:val="1"/>
          <w:numId w:val="17"/>
        </w:numPr>
      </w:pPr>
      <w:r w:rsidRPr="00A835E1">
        <w:t>Node purity measures</w:t>
      </w:r>
    </w:p>
    <w:p w14:paraId="540601D1" w14:textId="77777777" w:rsidR="00A835E1" w:rsidRPr="00A835E1" w:rsidRDefault="00A835E1" w:rsidP="00A835E1">
      <w:r w:rsidRPr="00A835E1">
        <w:rPr>
          <w:b/>
          <w:bCs/>
        </w:rPr>
        <w:t>Model Complexity:</w:t>
      </w:r>
    </w:p>
    <w:p w14:paraId="0580894B" w14:textId="77777777" w:rsidR="00A835E1" w:rsidRPr="00A835E1" w:rsidRDefault="00A835E1" w:rsidP="00A835E1">
      <w:pPr>
        <w:numPr>
          <w:ilvl w:val="0"/>
          <w:numId w:val="18"/>
        </w:numPr>
      </w:pPr>
      <w:r w:rsidRPr="00A835E1">
        <w:rPr>
          <w:b/>
          <w:bCs/>
        </w:rPr>
        <w:t>Depth:</w:t>
      </w:r>
      <w:r w:rsidRPr="00A835E1">
        <w:t xml:space="preserve"> Số levels trong cây</w:t>
      </w:r>
    </w:p>
    <w:p w14:paraId="2F1FB7F9" w14:textId="77777777" w:rsidR="00A835E1" w:rsidRPr="00A835E1" w:rsidRDefault="00A835E1" w:rsidP="00A835E1">
      <w:pPr>
        <w:numPr>
          <w:ilvl w:val="0"/>
          <w:numId w:val="18"/>
        </w:numPr>
      </w:pPr>
      <w:r w:rsidRPr="00A835E1">
        <w:rPr>
          <w:b/>
          <w:bCs/>
        </w:rPr>
        <w:t>Size:</w:t>
      </w:r>
      <w:r w:rsidRPr="00A835E1">
        <w:t xml:space="preserve"> Tổng số nodes</w:t>
      </w:r>
    </w:p>
    <w:p w14:paraId="6EE187FF" w14:textId="77777777" w:rsidR="00A835E1" w:rsidRPr="00A835E1" w:rsidRDefault="00A835E1" w:rsidP="00A835E1">
      <w:pPr>
        <w:numPr>
          <w:ilvl w:val="0"/>
          <w:numId w:val="18"/>
        </w:numPr>
      </w:pPr>
      <w:r w:rsidRPr="00A835E1">
        <w:rPr>
          <w:b/>
          <w:bCs/>
        </w:rPr>
        <w:t>Rules:</w:t>
      </w:r>
      <w:r w:rsidRPr="00A835E1">
        <w:t xml:space="preserve"> Số rules được tạo ra</w:t>
      </w:r>
    </w:p>
    <w:p w14:paraId="5D2B38D9" w14:textId="77777777" w:rsidR="00A835E1" w:rsidRPr="00A835E1" w:rsidRDefault="00A835E1" w:rsidP="00A835E1">
      <w:pPr>
        <w:rPr>
          <w:b/>
          <w:bCs/>
        </w:rPr>
      </w:pPr>
      <w:r w:rsidRPr="00A835E1">
        <w:rPr>
          <w:b/>
          <w:bCs/>
        </w:rPr>
        <w:t>Hyperparameters quan trọng</w:t>
      </w:r>
    </w:p>
    <w:p w14:paraId="5E30B65F" w14:textId="77777777" w:rsidR="00A835E1" w:rsidRPr="00A835E1" w:rsidRDefault="00A835E1" w:rsidP="00A835E1">
      <w:pPr>
        <w:numPr>
          <w:ilvl w:val="0"/>
          <w:numId w:val="19"/>
        </w:numPr>
      </w:pPr>
      <w:r w:rsidRPr="00A835E1">
        <w:rPr>
          <w:b/>
          <w:bCs/>
        </w:rPr>
        <w:t>max_depth:</w:t>
      </w:r>
      <w:r w:rsidRPr="00A835E1">
        <w:t xml:space="preserve"> Độ sâu tối đa của cây</w:t>
      </w:r>
    </w:p>
    <w:p w14:paraId="0DD136AD" w14:textId="77777777" w:rsidR="00A835E1" w:rsidRPr="00A835E1" w:rsidRDefault="00A835E1" w:rsidP="00A835E1">
      <w:pPr>
        <w:numPr>
          <w:ilvl w:val="0"/>
          <w:numId w:val="19"/>
        </w:numPr>
      </w:pPr>
      <w:r w:rsidRPr="00A835E1">
        <w:rPr>
          <w:b/>
          <w:bCs/>
        </w:rPr>
        <w:t>min_samples_split:</w:t>
      </w:r>
      <w:r w:rsidRPr="00A835E1">
        <w:t xml:space="preserve"> Số samples tối thiểu để split node</w:t>
      </w:r>
    </w:p>
    <w:p w14:paraId="2E2B4E5C" w14:textId="77777777" w:rsidR="00A835E1" w:rsidRPr="00A835E1" w:rsidRDefault="00A835E1" w:rsidP="00A835E1">
      <w:pPr>
        <w:numPr>
          <w:ilvl w:val="0"/>
          <w:numId w:val="19"/>
        </w:numPr>
      </w:pPr>
      <w:r w:rsidRPr="00A835E1">
        <w:rPr>
          <w:b/>
          <w:bCs/>
        </w:rPr>
        <w:t>min_samples_leaf:</w:t>
      </w:r>
      <w:r w:rsidRPr="00A835E1">
        <w:t xml:space="preserve"> Số samples tối thiểu tại leaf node</w:t>
      </w:r>
    </w:p>
    <w:p w14:paraId="4E69EC26" w14:textId="77777777" w:rsidR="00A835E1" w:rsidRPr="00A835E1" w:rsidRDefault="00A835E1" w:rsidP="00A835E1">
      <w:pPr>
        <w:numPr>
          <w:ilvl w:val="0"/>
          <w:numId w:val="19"/>
        </w:numPr>
      </w:pPr>
      <w:r w:rsidRPr="00A835E1">
        <w:rPr>
          <w:b/>
          <w:bCs/>
        </w:rPr>
        <w:t>max_features:</w:t>
      </w:r>
      <w:r w:rsidRPr="00A835E1">
        <w:t xml:space="preserve"> Số features xem xét cho best split</w:t>
      </w:r>
    </w:p>
    <w:p w14:paraId="509547A5" w14:textId="77777777" w:rsidR="00A835E1" w:rsidRPr="00A835E1" w:rsidRDefault="00A835E1" w:rsidP="00A835E1">
      <w:pPr>
        <w:numPr>
          <w:ilvl w:val="0"/>
          <w:numId w:val="19"/>
        </w:numPr>
      </w:pPr>
      <w:r w:rsidRPr="00A835E1">
        <w:rPr>
          <w:b/>
          <w:bCs/>
        </w:rPr>
        <w:t>criterion:</w:t>
      </w:r>
      <w:r w:rsidRPr="00A835E1">
        <w:t xml:space="preserve"> Splitting criterion (gini, entropy, mse)</w:t>
      </w:r>
    </w:p>
    <w:p w14:paraId="09EA569E" w14:textId="77777777" w:rsidR="00A835E1" w:rsidRPr="00A835E1" w:rsidRDefault="00A835E1" w:rsidP="00A835E1">
      <w:pPr>
        <w:numPr>
          <w:ilvl w:val="0"/>
          <w:numId w:val="19"/>
        </w:numPr>
      </w:pPr>
      <w:r w:rsidRPr="00A835E1">
        <w:rPr>
          <w:b/>
          <w:bCs/>
        </w:rPr>
        <w:t>splitter:</w:t>
      </w:r>
      <w:r w:rsidRPr="00A835E1">
        <w:t xml:space="preserve"> Strategy để choose split (best, random)</w:t>
      </w:r>
    </w:p>
    <w:p w14:paraId="7E099E6C" w14:textId="77777777" w:rsidR="00A835E1" w:rsidRPr="00A835E1" w:rsidRDefault="00A835E1" w:rsidP="00A835E1">
      <w:pPr>
        <w:numPr>
          <w:ilvl w:val="0"/>
          <w:numId w:val="19"/>
        </w:numPr>
      </w:pPr>
      <w:r w:rsidRPr="00A835E1">
        <w:rPr>
          <w:b/>
          <w:bCs/>
        </w:rPr>
        <w:lastRenderedPageBreak/>
        <w:t>min_impurity_decrease:</w:t>
      </w:r>
      <w:r w:rsidRPr="00A835E1">
        <w:t xml:space="preserve"> Minimum impurity decrease để split</w:t>
      </w:r>
    </w:p>
    <w:p w14:paraId="520F89D2" w14:textId="77777777" w:rsidR="00A835E1" w:rsidRPr="00A835E1" w:rsidRDefault="00A835E1" w:rsidP="00A835E1">
      <w:pPr>
        <w:rPr>
          <w:b/>
          <w:bCs/>
        </w:rPr>
      </w:pPr>
      <w:r w:rsidRPr="00A835E1">
        <w:rPr>
          <w:b/>
          <w:bCs/>
        </w:rPr>
        <w:t>Gợi ý hình ảnh cần tìm</w:t>
      </w:r>
    </w:p>
    <w:p w14:paraId="39272F68" w14:textId="77777777" w:rsidR="00A835E1" w:rsidRPr="00A835E1" w:rsidRDefault="00A835E1" w:rsidP="00A835E1">
      <w:pPr>
        <w:numPr>
          <w:ilvl w:val="0"/>
          <w:numId w:val="20"/>
        </w:numPr>
      </w:pPr>
      <w:r w:rsidRPr="00A835E1">
        <w:t>Sơ đồ cấu trúc decision tree với nodes và branches</w:t>
      </w:r>
    </w:p>
    <w:p w14:paraId="2F5274C3" w14:textId="77777777" w:rsidR="00A835E1" w:rsidRPr="00A835E1" w:rsidRDefault="00A835E1" w:rsidP="00A835E1">
      <w:pPr>
        <w:numPr>
          <w:ilvl w:val="0"/>
          <w:numId w:val="20"/>
        </w:numPr>
      </w:pPr>
      <w:r w:rsidRPr="00A835E1">
        <w:t>Visualization của decision boundaries trong 2D space</w:t>
      </w:r>
    </w:p>
    <w:p w14:paraId="0956175D" w14:textId="77777777" w:rsidR="00A835E1" w:rsidRPr="00A835E1" w:rsidRDefault="00A835E1" w:rsidP="00A835E1">
      <w:pPr>
        <w:numPr>
          <w:ilvl w:val="0"/>
          <w:numId w:val="20"/>
        </w:numPr>
      </w:pPr>
      <w:r w:rsidRPr="00A835E1">
        <w:t>Tree traversal flowchart cho prediction process</w:t>
      </w:r>
    </w:p>
    <w:p w14:paraId="46CAF8F1" w14:textId="77777777" w:rsidR="00A835E1" w:rsidRPr="00A835E1" w:rsidRDefault="00A835E1" w:rsidP="00A835E1">
      <w:pPr>
        <w:numPr>
          <w:ilvl w:val="0"/>
          <w:numId w:val="20"/>
        </w:numPr>
      </w:pPr>
      <w:r w:rsidRPr="00A835E1">
        <w:t>Information gain/Gini impurity calculation examples</w:t>
      </w:r>
    </w:p>
    <w:p w14:paraId="73BD0B31" w14:textId="77777777" w:rsidR="00A835E1" w:rsidRPr="00A835E1" w:rsidRDefault="00A835E1" w:rsidP="00A835E1">
      <w:pPr>
        <w:numPr>
          <w:ilvl w:val="0"/>
          <w:numId w:val="20"/>
        </w:numPr>
      </w:pPr>
      <w:r w:rsidRPr="00A835E1">
        <w:t>Before/after pruning tree comparison</w:t>
      </w:r>
    </w:p>
    <w:p w14:paraId="3663483E" w14:textId="77777777" w:rsidR="00A835E1" w:rsidRPr="00A835E1" w:rsidRDefault="00A835E1" w:rsidP="00A835E1">
      <w:pPr>
        <w:numPr>
          <w:ilvl w:val="0"/>
          <w:numId w:val="20"/>
        </w:numPr>
      </w:pPr>
      <w:r w:rsidRPr="00A835E1">
        <w:t>Decision tree overfitting vs optimal complexity</w:t>
      </w:r>
    </w:p>
    <w:p w14:paraId="19D74CAA" w14:textId="77777777" w:rsidR="00A835E1" w:rsidRPr="00A835E1" w:rsidRDefault="00A835E1" w:rsidP="00A835E1">
      <w:pPr>
        <w:numPr>
          <w:ilvl w:val="0"/>
          <w:numId w:val="20"/>
        </w:numPr>
      </w:pPr>
      <w:r w:rsidRPr="00A835E1">
        <w:t>Feature importance bar charts</w:t>
      </w:r>
    </w:p>
    <w:p w14:paraId="73A4DCF0" w14:textId="77777777" w:rsidR="00A835E1" w:rsidRPr="00A835E1" w:rsidRDefault="00A835E1" w:rsidP="00A835E1">
      <w:pPr>
        <w:numPr>
          <w:ilvl w:val="0"/>
          <w:numId w:val="20"/>
        </w:numPr>
      </w:pPr>
      <w:r w:rsidRPr="00A835E1">
        <w:t>Tree depth vs accuracy curves</w:t>
      </w:r>
    </w:p>
    <w:p w14:paraId="209F14C4" w14:textId="1D373BB9" w:rsidR="00A835E1" w:rsidRPr="00A835E1" w:rsidRDefault="00031E31" w:rsidP="00A835E1">
      <w:pPr>
        <w:rPr>
          <w:b/>
          <w:bCs/>
        </w:rPr>
      </w:pPr>
      <w:r>
        <w:rPr>
          <w:b/>
          <w:bCs/>
        </w:rPr>
        <w:t>3</w:t>
      </w:r>
      <w:r w:rsidR="00A835E1" w:rsidRPr="00A835E1">
        <w:rPr>
          <w:b/>
          <w:bCs/>
        </w:rPr>
        <w:t>. AdaBoost (Adaptive Boosting)</w:t>
      </w:r>
    </w:p>
    <w:p w14:paraId="11EC636B" w14:textId="50D75923" w:rsidR="00A835E1" w:rsidRPr="00A835E1" w:rsidRDefault="00031E31" w:rsidP="00A835E1">
      <w:pPr>
        <w:rPr>
          <w:b/>
          <w:bCs/>
        </w:rPr>
      </w:pPr>
      <w:r>
        <w:rPr>
          <w:b/>
          <w:bCs/>
        </w:rPr>
        <w:t xml:space="preserve">3.1. </w:t>
      </w:r>
      <w:r w:rsidR="00A835E1" w:rsidRPr="00A835E1">
        <w:rPr>
          <w:b/>
          <w:bCs/>
        </w:rPr>
        <w:t xml:space="preserve">Lý thuyết </w:t>
      </w:r>
    </w:p>
    <w:p w14:paraId="34AECCE6" w14:textId="77777777" w:rsidR="00A835E1" w:rsidRPr="00A835E1" w:rsidRDefault="00A835E1" w:rsidP="00A835E1">
      <w:r w:rsidRPr="00A835E1">
        <w:t>AdaBoost là một thuật toán ensemble learning thuộc nhóm boosting, tập trung vào việc cải thiện hiệu suất bằng cách học từ những sai lầm của các weak learners trước đó.</w:t>
      </w:r>
    </w:p>
    <w:p w14:paraId="30F762E8" w14:textId="3B404C00" w:rsidR="00A835E1" w:rsidRPr="00A835E1" w:rsidRDefault="0052793D" w:rsidP="00A835E1">
      <w:r>
        <w:rPr>
          <w:b/>
          <w:bCs/>
        </w:rPr>
        <w:t xml:space="preserve">3.1.2. </w:t>
      </w:r>
      <w:r w:rsidR="00A835E1" w:rsidRPr="00A835E1">
        <w:rPr>
          <w:b/>
          <w:bCs/>
        </w:rPr>
        <w:t>Nguyên lý hoạt động:</w:t>
      </w:r>
    </w:p>
    <w:p w14:paraId="1D9A1F79" w14:textId="77777777" w:rsidR="00A835E1" w:rsidRPr="00A835E1" w:rsidRDefault="00A835E1" w:rsidP="00A835E1">
      <w:pPr>
        <w:numPr>
          <w:ilvl w:val="0"/>
          <w:numId w:val="28"/>
        </w:numPr>
      </w:pPr>
      <w:r w:rsidRPr="00A835E1">
        <w:rPr>
          <w:b/>
          <w:bCs/>
        </w:rPr>
        <w:t>Khởi tạo:</w:t>
      </w:r>
      <w:r w:rsidRPr="00A835E1">
        <w:t xml:space="preserve"> Gán trọng số bằng nhau cho tất cả training samples</w:t>
      </w:r>
    </w:p>
    <w:p w14:paraId="3CB6197B" w14:textId="77777777" w:rsidR="00A835E1" w:rsidRPr="00A835E1" w:rsidRDefault="00A835E1" w:rsidP="00A835E1">
      <w:pPr>
        <w:numPr>
          <w:ilvl w:val="0"/>
          <w:numId w:val="28"/>
        </w:numPr>
      </w:pPr>
      <w:r w:rsidRPr="00A835E1">
        <w:rPr>
          <w:b/>
          <w:bCs/>
        </w:rPr>
        <w:t>Training Weak Learner:</w:t>
      </w:r>
      <w:r w:rsidRPr="00A835E1">
        <w:t xml:space="preserve"> Train một classifier đơn giản (thường là decision stump)</w:t>
      </w:r>
    </w:p>
    <w:p w14:paraId="30FC6A30" w14:textId="77777777" w:rsidR="00A835E1" w:rsidRPr="00A835E1" w:rsidRDefault="00A835E1" w:rsidP="00A835E1">
      <w:pPr>
        <w:numPr>
          <w:ilvl w:val="0"/>
          <w:numId w:val="28"/>
        </w:numPr>
      </w:pPr>
      <w:r w:rsidRPr="00A835E1">
        <w:rPr>
          <w:b/>
          <w:bCs/>
        </w:rPr>
        <w:t>Tính Error Rate:</w:t>
      </w:r>
      <w:r w:rsidRPr="00A835E1">
        <w:t xml:space="preserve"> Đánh giá hiệu suất của weak learner</w:t>
      </w:r>
    </w:p>
    <w:p w14:paraId="5E82797E" w14:textId="77777777" w:rsidR="00A835E1" w:rsidRPr="00A835E1" w:rsidRDefault="00A835E1" w:rsidP="00A835E1">
      <w:pPr>
        <w:numPr>
          <w:ilvl w:val="0"/>
          <w:numId w:val="28"/>
        </w:numPr>
      </w:pPr>
      <w:r w:rsidRPr="00A835E1">
        <w:rPr>
          <w:b/>
          <w:bCs/>
        </w:rPr>
        <w:t>Tính Alpha:</w:t>
      </w:r>
      <w:r w:rsidRPr="00A835E1">
        <w:t xml:space="preserve"> Xác định trọng số cho weak learner trong final model</w:t>
      </w:r>
    </w:p>
    <w:p w14:paraId="4E7BD09B" w14:textId="77777777" w:rsidR="00A835E1" w:rsidRPr="00A835E1" w:rsidRDefault="00A835E1" w:rsidP="00A835E1">
      <w:pPr>
        <w:numPr>
          <w:ilvl w:val="0"/>
          <w:numId w:val="28"/>
        </w:numPr>
      </w:pPr>
      <w:r w:rsidRPr="00A835E1">
        <w:rPr>
          <w:b/>
          <w:bCs/>
        </w:rPr>
        <w:t>Update Weights:</w:t>
      </w:r>
      <w:r w:rsidRPr="00A835E1">
        <w:t xml:space="preserve"> Tăng trọng số cho samples bị classify sai</w:t>
      </w:r>
    </w:p>
    <w:p w14:paraId="7EFEB17B" w14:textId="77777777" w:rsidR="00A835E1" w:rsidRPr="00A835E1" w:rsidRDefault="00A835E1" w:rsidP="00A835E1">
      <w:pPr>
        <w:numPr>
          <w:ilvl w:val="0"/>
          <w:numId w:val="28"/>
        </w:numPr>
      </w:pPr>
      <w:r w:rsidRPr="00A835E1">
        <w:rPr>
          <w:b/>
          <w:bCs/>
        </w:rPr>
        <w:t>Repeat:</w:t>
      </w:r>
      <w:r w:rsidRPr="00A835E1">
        <w:t xml:space="preserve"> Lặp lại quá trình với weak learner mới</w:t>
      </w:r>
    </w:p>
    <w:p w14:paraId="0BEBC076" w14:textId="77777777" w:rsidR="00A835E1" w:rsidRPr="00A835E1" w:rsidRDefault="00A835E1" w:rsidP="00A835E1">
      <w:pPr>
        <w:numPr>
          <w:ilvl w:val="0"/>
          <w:numId w:val="28"/>
        </w:numPr>
      </w:pPr>
      <w:r w:rsidRPr="00A835E1">
        <w:rPr>
          <w:b/>
          <w:bCs/>
        </w:rPr>
        <w:t>Final Model:</w:t>
      </w:r>
      <w:r w:rsidRPr="00A835E1">
        <w:t xml:space="preserve"> Kết hợp tất cả weak learners với trọng số alpha</w:t>
      </w:r>
    </w:p>
    <w:p w14:paraId="6E431D3F" w14:textId="401750F7" w:rsidR="00A835E1" w:rsidRPr="00A835E1" w:rsidRDefault="0052793D" w:rsidP="00A835E1">
      <w:r>
        <w:rPr>
          <w:b/>
          <w:bCs/>
        </w:rPr>
        <w:t xml:space="preserve">3.1.3. </w:t>
      </w:r>
      <w:r w:rsidR="00A835E1" w:rsidRPr="00A835E1">
        <w:rPr>
          <w:b/>
          <w:bCs/>
        </w:rPr>
        <w:t>Công thức cập nhật trọng số:</w:t>
      </w:r>
    </w:p>
    <w:p w14:paraId="1FC5E470" w14:textId="77777777" w:rsidR="00A835E1" w:rsidRPr="00A835E1" w:rsidRDefault="00A835E1" w:rsidP="00A835E1">
      <w:pPr>
        <w:numPr>
          <w:ilvl w:val="0"/>
          <w:numId w:val="29"/>
        </w:numPr>
      </w:pPr>
      <w:r w:rsidRPr="00A835E1">
        <w:t>α_t = 0.5 × ln((1 - ε_t) / ε_t)</w:t>
      </w:r>
    </w:p>
    <w:p w14:paraId="05D95B8E" w14:textId="77777777" w:rsidR="00A835E1" w:rsidRPr="00A835E1" w:rsidRDefault="00A835E1" w:rsidP="00A835E1">
      <w:pPr>
        <w:numPr>
          <w:ilvl w:val="0"/>
          <w:numId w:val="29"/>
        </w:numPr>
      </w:pPr>
      <w:r w:rsidRPr="00A835E1">
        <w:t>w_i^(t+1) = w_i^(t) × exp(-α_t × y_i × h_t(x_i))</w:t>
      </w:r>
    </w:p>
    <w:p w14:paraId="7E9A1945" w14:textId="2E1F51D1" w:rsidR="00A835E1" w:rsidRDefault="0052793D" w:rsidP="00A835E1">
      <w:pPr>
        <w:rPr>
          <w:b/>
          <w:bCs/>
        </w:rPr>
      </w:pPr>
      <w:r>
        <w:rPr>
          <w:b/>
          <w:bCs/>
        </w:rPr>
        <w:t xml:space="preserve">3.2 </w:t>
      </w:r>
      <w:r w:rsidR="00A835E1" w:rsidRPr="00A835E1">
        <w:rPr>
          <w:b/>
          <w:bCs/>
        </w:rPr>
        <w:t>Ưu điểm</w:t>
      </w:r>
      <w:r>
        <w:rPr>
          <w:b/>
          <w:bCs/>
        </w:rPr>
        <w:t xml:space="preserve"> và nhược điểm</w:t>
      </w:r>
    </w:p>
    <w:p w14:paraId="4AD94172" w14:textId="44A2DFC0" w:rsidR="0052793D" w:rsidRPr="00A835E1" w:rsidRDefault="0052793D" w:rsidP="00A835E1">
      <w:pPr>
        <w:rPr>
          <w:b/>
          <w:bCs/>
        </w:rPr>
      </w:pPr>
      <w:r>
        <w:rPr>
          <w:b/>
          <w:bCs/>
        </w:rPr>
        <w:t>3.2.1. Ưu điểm</w:t>
      </w:r>
    </w:p>
    <w:p w14:paraId="78C85F3A" w14:textId="77777777" w:rsidR="00A835E1" w:rsidRPr="00A835E1" w:rsidRDefault="00A835E1" w:rsidP="00A835E1">
      <w:pPr>
        <w:numPr>
          <w:ilvl w:val="0"/>
          <w:numId w:val="30"/>
        </w:numPr>
      </w:pPr>
      <w:r w:rsidRPr="00A835E1">
        <w:t>Hiệu suất cao với weak learners đơn giản</w:t>
      </w:r>
    </w:p>
    <w:p w14:paraId="39FA3B51" w14:textId="77777777" w:rsidR="00A835E1" w:rsidRPr="00A835E1" w:rsidRDefault="00A835E1" w:rsidP="00A835E1">
      <w:pPr>
        <w:numPr>
          <w:ilvl w:val="0"/>
          <w:numId w:val="30"/>
        </w:numPr>
      </w:pPr>
      <w:r w:rsidRPr="00A835E1">
        <w:t>Giảm bias và variance</w:t>
      </w:r>
    </w:p>
    <w:p w14:paraId="4FC26705" w14:textId="77777777" w:rsidR="00A835E1" w:rsidRPr="00A835E1" w:rsidRDefault="00A835E1" w:rsidP="00A835E1">
      <w:pPr>
        <w:numPr>
          <w:ilvl w:val="0"/>
          <w:numId w:val="30"/>
        </w:numPr>
      </w:pPr>
      <w:r w:rsidRPr="00A835E1">
        <w:lastRenderedPageBreak/>
        <w:t>Không cần feature selection phức tạp</w:t>
      </w:r>
    </w:p>
    <w:p w14:paraId="6FF7076D" w14:textId="77777777" w:rsidR="00A835E1" w:rsidRPr="00A835E1" w:rsidRDefault="00A835E1" w:rsidP="00A835E1">
      <w:pPr>
        <w:numPr>
          <w:ilvl w:val="0"/>
          <w:numId w:val="30"/>
        </w:numPr>
      </w:pPr>
      <w:r w:rsidRPr="00A835E1">
        <w:t>Tự động focus vào hard examples</w:t>
      </w:r>
    </w:p>
    <w:p w14:paraId="72E4CDEA" w14:textId="77777777" w:rsidR="00A835E1" w:rsidRPr="00A835E1" w:rsidRDefault="00A835E1" w:rsidP="00A835E1">
      <w:pPr>
        <w:numPr>
          <w:ilvl w:val="0"/>
          <w:numId w:val="30"/>
        </w:numPr>
      </w:pPr>
      <w:r w:rsidRPr="00A835E1">
        <w:t>Ít tham số cần tuning</w:t>
      </w:r>
    </w:p>
    <w:p w14:paraId="4EBC8ACF" w14:textId="77777777" w:rsidR="00A835E1" w:rsidRPr="00A835E1" w:rsidRDefault="00A835E1" w:rsidP="00A835E1">
      <w:pPr>
        <w:numPr>
          <w:ilvl w:val="0"/>
          <w:numId w:val="30"/>
        </w:numPr>
      </w:pPr>
      <w:r w:rsidRPr="00A835E1">
        <w:t>Hoạt động tốt với dữ liệu không cân bằng</w:t>
      </w:r>
    </w:p>
    <w:p w14:paraId="32260A55" w14:textId="77777777" w:rsidR="00A835E1" w:rsidRPr="00A835E1" w:rsidRDefault="00A835E1" w:rsidP="00A835E1">
      <w:pPr>
        <w:numPr>
          <w:ilvl w:val="0"/>
          <w:numId w:val="30"/>
        </w:numPr>
      </w:pPr>
      <w:r w:rsidRPr="00A835E1">
        <w:t>Fast training với weak learners đơn giản</w:t>
      </w:r>
    </w:p>
    <w:p w14:paraId="78671E44" w14:textId="5DCF3426" w:rsidR="00A835E1" w:rsidRPr="00A835E1" w:rsidRDefault="0052793D" w:rsidP="00A835E1">
      <w:pPr>
        <w:rPr>
          <w:b/>
          <w:bCs/>
        </w:rPr>
      </w:pPr>
      <w:r>
        <w:rPr>
          <w:b/>
          <w:bCs/>
        </w:rPr>
        <w:t xml:space="preserve">3.2.1. </w:t>
      </w:r>
      <w:r w:rsidR="00A835E1" w:rsidRPr="00A835E1">
        <w:rPr>
          <w:b/>
          <w:bCs/>
        </w:rPr>
        <w:t>Nhược điểm</w:t>
      </w:r>
    </w:p>
    <w:p w14:paraId="27010A2B" w14:textId="77777777" w:rsidR="00A835E1" w:rsidRPr="00A835E1" w:rsidRDefault="00A835E1" w:rsidP="00A835E1">
      <w:pPr>
        <w:numPr>
          <w:ilvl w:val="0"/>
          <w:numId w:val="31"/>
        </w:numPr>
      </w:pPr>
      <w:r w:rsidRPr="00A835E1">
        <w:t>Rất nhạy cảm với noise và outliers</w:t>
      </w:r>
    </w:p>
    <w:p w14:paraId="6DEFEA03" w14:textId="77777777" w:rsidR="00A835E1" w:rsidRPr="00A835E1" w:rsidRDefault="00A835E1" w:rsidP="00A835E1">
      <w:pPr>
        <w:numPr>
          <w:ilvl w:val="0"/>
          <w:numId w:val="31"/>
        </w:numPr>
      </w:pPr>
      <w:r w:rsidRPr="00A835E1">
        <w:t>Dễ bị overfitting với dữ liệu noisy</w:t>
      </w:r>
    </w:p>
    <w:p w14:paraId="27F15F7D" w14:textId="77777777" w:rsidR="00A835E1" w:rsidRPr="00A835E1" w:rsidRDefault="00A835E1" w:rsidP="00A835E1">
      <w:pPr>
        <w:numPr>
          <w:ilvl w:val="0"/>
          <w:numId w:val="31"/>
        </w:numPr>
      </w:pPr>
      <w:r w:rsidRPr="00A835E1">
        <w:t>Hiệu suất phụ thuộc vào weak learner base</w:t>
      </w:r>
    </w:p>
    <w:p w14:paraId="71E9158D" w14:textId="77777777" w:rsidR="00A835E1" w:rsidRPr="00A835E1" w:rsidRDefault="00A835E1" w:rsidP="00A835E1">
      <w:pPr>
        <w:numPr>
          <w:ilvl w:val="0"/>
          <w:numId w:val="31"/>
        </w:numPr>
      </w:pPr>
      <w:r w:rsidRPr="00A835E1">
        <w:t>Có thể unstable với dữ liệu nhỏ</w:t>
      </w:r>
    </w:p>
    <w:p w14:paraId="15ECA595" w14:textId="77777777" w:rsidR="00A835E1" w:rsidRPr="00A835E1" w:rsidRDefault="00A835E1" w:rsidP="00A835E1">
      <w:pPr>
        <w:numPr>
          <w:ilvl w:val="0"/>
          <w:numId w:val="31"/>
        </w:numPr>
      </w:pPr>
      <w:r w:rsidRPr="00A835E1">
        <w:t>Khó tune hyperparameters</w:t>
      </w:r>
    </w:p>
    <w:p w14:paraId="3298F336" w14:textId="77777777" w:rsidR="00A835E1" w:rsidRPr="00A835E1" w:rsidRDefault="00A835E1" w:rsidP="00A835E1">
      <w:pPr>
        <w:numPr>
          <w:ilvl w:val="0"/>
          <w:numId w:val="31"/>
        </w:numPr>
      </w:pPr>
      <w:r w:rsidRPr="00A835E1">
        <w:t>Không song song hóa được (sequential nature)</w:t>
      </w:r>
    </w:p>
    <w:p w14:paraId="30B72D4B" w14:textId="77777777" w:rsidR="00A835E1" w:rsidRPr="00A835E1" w:rsidRDefault="00A835E1" w:rsidP="00A835E1">
      <w:pPr>
        <w:numPr>
          <w:ilvl w:val="0"/>
          <w:numId w:val="31"/>
        </w:numPr>
      </w:pPr>
      <w:r w:rsidRPr="00A835E1">
        <w:t>Kém hiệu quả với dữ liệu có nhiều irrelevant features</w:t>
      </w:r>
    </w:p>
    <w:p w14:paraId="7E516571" w14:textId="013AB31F" w:rsidR="00A835E1" w:rsidRPr="00A835E1" w:rsidRDefault="0052793D" w:rsidP="00A835E1">
      <w:pPr>
        <w:rPr>
          <w:b/>
          <w:bCs/>
        </w:rPr>
      </w:pPr>
      <w:r>
        <w:rPr>
          <w:b/>
          <w:bCs/>
        </w:rPr>
        <w:t xml:space="preserve">3.3. Thông số </w:t>
      </w:r>
      <w:r w:rsidR="00A835E1" w:rsidRPr="00A835E1">
        <w:rPr>
          <w:b/>
          <w:bCs/>
        </w:rPr>
        <w:t>đánh giá</w:t>
      </w:r>
    </w:p>
    <w:p w14:paraId="13ADA008" w14:textId="77777777" w:rsidR="00A835E1" w:rsidRPr="00A835E1" w:rsidRDefault="00A835E1" w:rsidP="00A835E1">
      <w:r w:rsidRPr="00A835E1">
        <w:rPr>
          <w:b/>
          <w:bCs/>
        </w:rPr>
        <w:t>Classification:</w:t>
      </w:r>
    </w:p>
    <w:p w14:paraId="06E10FAD" w14:textId="77777777" w:rsidR="00A835E1" w:rsidRPr="00A835E1" w:rsidRDefault="00A835E1" w:rsidP="00A835E1">
      <w:pPr>
        <w:numPr>
          <w:ilvl w:val="0"/>
          <w:numId w:val="32"/>
        </w:numPr>
      </w:pPr>
      <w:r w:rsidRPr="00A835E1">
        <w:t>Training Error: Giảm theo từng iteration</w:t>
      </w:r>
    </w:p>
    <w:p w14:paraId="03231F3E" w14:textId="77777777" w:rsidR="00A835E1" w:rsidRPr="00A835E1" w:rsidRDefault="00A835E1" w:rsidP="00A835E1">
      <w:pPr>
        <w:numPr>
          <w:ilvl w:val="0"/>
          <w:numId w:val="32"/>
        </w:numPr>
      </w:pPr>
      <w:r w:rsidRPr="00A835E1">
        <w:t>Test Error: Monitor để tránh overfitting</w:t>
      </w:r>
    </w:p>
    <w:p w14:paraId="75723442" w14:textId="77777777" w:rsidR="00A835E1" w:rsidRPr="00A835E1" w:rsidRDefault="00A835E1" w:rsidP="00A835E1">
      <w:pPr>
        <w:numPr>
          <w:ilvl w:val="0"/>
          <w:numId w:val="32"/>
        </w:numPr>
      </w:pPr>
      <w:r w:rsidRPr="00A835E1">
        <w:t>Weighted Error Rate: Sai số có trọng số của từng weak learner</w:t>
      </w:r>
    </w:p>
    <w:p w14:paraId="394BC4A9" w14:textId="77777777" w:rsidR="00A835E1" w:rsidRPr="00A835E1" w:rsidRDefault="00A835E1" w:rsidP="00A835E1">
      <w:pPr>
        <w:numPr>
          <w:ilvl w:val="0"/>
          <w:numId w:val="32"/>
        </w:numPr>
      </w:pPr>
      <w:r w:rsidRPr="00A835E1">
        <w:t>Accuracy, Precision, Recall, F1-Score</w:t>
      </w:r>
    </w:p>
    <w:p w14:paraId="2AC45B8A" w14:textId="77777777" w:rsidR="00A835E1" w:rsidRPr="00A835E1" w:rsidRDefault="00A835E1" w:rsidP="00A835E1">
      <w:pPr>
        <w:numPr>
          <w:ilvl w:val="0"/>
          <w:numId w:val="32"/>
        </w:numPr>
      </w:pPr>
      <w:r w:rsidRPr="00A835E1">
        <w:t>Learning Curves: Theo dõi hiệu suất qua iterations</w:t>
      </w:r>
    </w:p>
    <w:p w14:paraId="49F8964C" w14:textId="77777777" w:rsidR="00A835E1" w:rsidRPr="00A835E1" w:rsidRDefault="00A835E1" w:rsidP="00A835E1">
      <w:r w:rsidRPr="00A835E1">
        <w:rPr>
          <w:b/>
          <w:bCs/>
        </w:rPr>
        <w:t>Monitoring:</w:t>
      </w:r>
    </w:p>
    <w:p w14:paraId="60AAC14B" w14:textId="77777777" w:rsidR="00A835E1" w:rsidRPr="00A835E1" w:rsidRDefault="00A835E1" w:rsidP="00A835E1">
      <w:pPr>
        <w:numPr>
          <w:ilvl w:val="0"/>
          <w:numId w:val="33"/>
        </w:numPr>
      </w:pPr>
      <w:r w:rsidRPr="00A835E1">
        <w:t>Alpha values: Trọng số của từng weak learner</w:t>
      </w:r>
    </w:p>
    <w:p w14:paraId="11C6325D" w14:textId="77777777" w:rsidR="00A835E1" w:rsidRPr="00A835E1" w:rsidRDefault="00A835E1" w:rsidP="00A835E1">
      <w:pPr>
        <w:numPr>
          <w:ilvl w:val="0"/>
          <w:numId w:val="33"/>
        </w:numPr>
      </w:pPr>
      <w:r w:rsidRPr="00A835E1">
        <w:t>Sample weights distribution: Phân bố trọng số samples</w:t>
      </w:r>
    </w:p>
    <w:p w14:paraId="7B86E4A3" w14:textId="77777777" w:rsidR="00A835E1" w:rsidRPr="00A835E1" w:rsidRDefault="00A835E1" w:rsidP="00A835E1">
      <w:pPr>
        <w:numPr>
          <w:ilvl w:val="0"/>
          <w:numId w:val="33"/>
        </w:numPr>
      </w:pPr>
      <w:r w:rsidRPr="00A835E1">
        <w:t>Convergence plots: Đồ thị hội tụ của algorithm</w:t>
      </w:r>
    </w:p>
    <w:p w14:paraId="00FE2CAB" w14:textId="77777777" w:rsidR="00A835E1" w:rsidRPr="00A835E1" w:rsidRDefault="00A835E1" w:rsidP="00A835E1">
      <w:pPr>
        <w:rPr>
          <w:b/>
          <w:bCs/>
        </w:rPr>
      </w:pPr>
      <w:r w:rsidRPr="00A835E1">
        <w:rPr>
          <w:b/>
          <w:bCs/>
        </w:rPr>
        <w:t>Gợi ý hình ảnh cần tìm</w:t>
      </w:r>
    </w:p>
    <w:p w14:paraId="32043B84" w14:textId="77777777" w:rsidR="00A835E1" w:rsidRPr="00A835E1" w:rsidRDefault="00A835E1" w:rsidP="00A835E1">
      <w:pPr>
        <w:numPr>
          <w:ilvl w:val="0"/>
          <w:numId w:val="34"/>
        </w:numPr>
      </w:pPr>
      <w:r w:rsidRPr="00A835E1">
        <w:t>Sơ đồ minh họa AdaBoost algorithm workflow</w:t>
      </w:r>
    </w:p>
    <w:p w14:paraId="676C14EA" w14:textId="77777777" w:rsidR="00A835E1" w:rsidRPr="00A835E1" w:rsidRDefault="00A835E1" w:rsidP="00A835E1">
      <w:pPr>
        <w:numPr>
          <w:ilvl w:val="0"/>
          <w:numId w:val="34"/>
        </w:numPr>
      </w:pPr>
      <w:r w:rsidRPr="00A835E1">
        <w:t>Biểu đồ trọng số samples qua các iterations</w:t>
      </w:r>
    </w:p>
    <w:p w14:paraId="386B31CF" w14:textId="77777777" w:rsidR="00A835E1" w:rsidRPr="00A835E1" w:rsidRDefault="00A835E1" w:rsidP="00A835E1">
      <w:pPr>
        <w:numPr>
          <w:ilvl w:val="0"/>
          <w:numId w:val="34"/>
        </w:numPr>
      </w:pPr>
      <w:r w:rsidRPr="00A835E1">
        <w:t>Learning curves showing error reduction</w:t>
      </w:r>
    </w:p>
    <w:p w14:paraId="03629770" w14:textId="77777777" w:rsidR="00A835E1" w:rsidRPr="00A835E1" w:rsidRDefault="00A835E1" w:rsidP="00A835E1">
      <w:pPr>
        <w:numPr>
          <w:ilvl w:val="0"/>
          <w:numId w:val="34"/>
        </w:numPr>
      </w:pPr>
      <w:r w:rsidRPr="00A835E1">
        <w:t>Hình ảnh decision boundary evolution</w:t>
      </w:r>
    </w:p>
    <w:p w14:paraId="785850DE" w14:textId="77777777" w:rsidR="00A835E1" w:rsidRPr="00A835E1" w:rsidRDefault="00A835E1" w:rsidP="00A835E1">
      <w:pPr>
        <w:numPr>
          <w:ilvl w:val="0"/>
          <w:numId w:val="34"/>
        </w:numPr>
      </w:pPr>
      <w:r w:rsidRPr="00A835E1">
        <w:lastRenderedPageBreak/>
        <w:t>Comparison của weak learners vs final strong learner</w:t>
      </w:r>
    </w:p>
    <w:p w14:paraId="6F2342CA" w14:textId="77777777" w:rsidR="00A835E1" w:rsidRPr="00A835E1" w:rsidRDefault="00A835E1" w:rsidP="00A835E1">
      <w:r w:rsidRPr="00A835E1">
        <w:pict w14:anchorId="0B1DFA22">
          <v:rect id="_x0000_i1058" style="width:0;height:1.5pt" o:hralign="center" o:hrstd="t" o:hr="t" fillcolor="#a0a0a0" stroked="f"/>
        </w:pict>
      </w:r>
    </w:p>
    <w:p w14:paraId="36C6402F" w14:textId="5B3164F3" w:rsidR="00A835E1" w:rsidRPr="00A835E1" w:rsidRDefault="0052793D" w:rsidP="00A835E1">
      <w:pPr>
        <w:rPr>
          <w:b/>
          <w:bCs/>
        </w:rPr>
      </w:pPr>
      <w:r>
        <w:rPr>
          <w:b/>
          <w:bCs/>
        </w:rPr>
        <w:t>4</w:t>
      </w:r>
      <w:r w:rsidR="00A835E1" w:rsidRPr="00A835E1">
        <w:rPr>
          <w:b/>
          <w:bCs/>
        </w:rPr>
        <w:t>. XGBoost (eXtreme Gradient Boosting)</w:t>
      </w:r>
    </w:p>
    <w:p w14:paraId="6E992E34" w14:textId="3270A5A9" w:rsidR="00A835E1" w:rsidRPr="00A835E1" w:rsidRDefault="0052793D" w:rsidP="00A835E1">
      <w:pPr>
        <w:rPr>
          <w:b/>
          <w:bCs/>
        </w:rPr>
      </w:pPr>
      <w:r>
        <w:rPr>
          <w:b/>
          <w:bCs/>
        </w:rPr>
        <w:t xml:space="preserve">4.1. </w:t>
      </w:r>
      <w:r w:rsidR="00A835E1" w:rsidRPr="00A835E1">
        <w:rPr>
          <w:b/>
          <w:bCs/>
        </w:rPr>
        <w:t>Lý thuyết và Cách vận hành</w:t>
      </w:r>
    </w:p>
    <w:p w14:paraId="058E66A6" w14:textId="77777777" w:rsidR="00A835E1" w:rsidRPr="00A835E1" w:rsidRDefault="00A835E1" w:rsidP="00A835E1">
      <w:r w:rsidRPr="00A835E1">
        <w:t>XGBoost là một implementation tối ưu của Gradient Boosting, được thiết kế để đạt hiệu suất cao và tốc độ nhanh. Nó sử dụng gradient descent để tối ưu hóa loss function.</w:t>
      </w:r>
    </w:p>
    <w:p w14:paraId="43049531" w14:textId="06B9EB7F" w:rsidR="00A835E1" w:rsidRPr="00A835E1" w:rsidRDefault="0052793D" w:rsidP="00A835E1">
      <w:r>
        <w:rPr>
          <w:b/>
          <w:bCs/>
        </w:rPr>
        <w:t xml:space="preserve">4.1.1. </w:t>
      </w:r>
      <w:r w:rsidR="00A835E1" w:rsidRPr="00A835E1">
        <w:rPr>
          <w:b/>
          <w:bCs/>
        </w:rPr>
        <w:t>Nguyên lý hoạt động:</w:t>
      </w:r>
    </w:p>
    <w:p w14:paraId="21DC5D0F" w14:textId="77777777" w:rsidR="00A835E1" w:rsidRPr="00A835E1" w:rsidRDefault="00A835E1" w:rsidP="00A835E1">
      <w:pPr>
        <w:numPr>
          <w:ilvl w:val="0"/>
          <w:numId w:val="35"/>
        </w:numPr>
      </w:pPr>
      <w:r w:rsidRPr="00A835E1">
        <w:rPr>
          <w:b/>
          <w:bCs/>
        </w:rPr>
        <w:t>Khởi tạo:</w:t>
      </w:r>
      <w:r w:rsidRPr="00A835E1">
        <w:t xml:space="preserve"> Bắt đầu với prediction đơn giản (thường là mean)</w:t>
      </w:r>
    </w:p>
    <w:p w14:paraId="1DEABD47" w14:textId="77777777" w:rsidR="00A835E1" w:rsidRPr="00A835E1" w:rsidRDefault="00A835E1" w:rsidP="00A835E1">
      <w:pPr>
        <w:numPr>
          <w:ilvl w:val="0"/>
          <w:numId w:val="35"/>
        </w:numPr>
      </w:pPr>
      <w:r w:rsidRPr="00A835E1">
        <w:rPr>
          <w:b/>
          <w:bCs/>
        </w:rPr>
        <w:t>Tính Gradients:</w:t>
      </w:r>
      <w:r w:rsidRPr="00A835E1">
        <w:t xml:space="preserve"> Tính first và second order gradients của loss function</w:t>
      </w:r>
    </w:p>
    <w:p w14:paraId="516C0271" w14:textId="77777777" w:rsidR="00A835E1" w:rsidRPr="00A835E1" w:rsidRDefault="00A835E1" w:rsidP="00A835E1">
      <w:pPr>
        <w:numPr>
          <w:ilvl w:val="0"/>
          <w:numId w:val="35"/>
        </w:numPr>
      </w:pPr>
      <w:r w:rsidRPr="00A835E1">
        <w:rPr>
          <w:b/>
          <w:bCs/>
        </w:rPr>
        <w:t>Build Tree:</w:t>
      </w:r>
      <w:r w:rsidRPr="00A835E1">
        <w:t xml:space="preserve"> Xây dựng tree để fit residuals/gradients</w:t>
      </w:r>
    </w:p>
    <w:p w14:paraId="37A684FD" w14:textId="77777777" w:rsidR="00A835E1" w:rsidRPr="00A835E1" w:rsidRDefault="00A835E1" w:rsidP="00A835E1">
      <w:pPr>
        <w:numPr>
          <w:ilvl w:val="0"/>
          <w:numId w:val="35"/>
        </w:numPr>
      </w:pPr>
      <w:r w:rsidRPr="00A835E1">
        <w:rPr>
          <w:b/>
          <w:bCs/>
        </w:rPr>
        <w:t>Regularization:</w:t>
      </w:r>
      <w:r w:rsidRPr="00A835E1">
        <w:t xml:space="preserve"> Áp dụng L1/L2 regularization để tránh overfitting</w:t>
      </w:r>
    </w:p>
    <w:p w14:paraId="0A48B2E2" w14:textId="77777777" w:rsidR="00A835E1" w:rsidRPr="00A835E1" w:rsidRDefault="00A835E1" w:rsidP="00A835E1">
      <w:pPr>
        <w:numPr>
          <w:ilvl w:val="0"/>
          <w:numId w:val="35"/>
        </w:numPr>
      </w:pPr>
      <w:r w:rsidRPr="00A835E1">
        <w:rPr>
          <w:b/>
          <w:bCs/>
        </w:rPr>
        <w:t>Update Model:</w:t>
      </w:r>
      <w:r w:rsidRPr="00A835E1">
        <w:t xml:space="preserve"> Thêm tree mới vào ensemble với learning rate</w:t>
      </w:r>
    </w:p>
    <w:p w14:paraId="22033AD5" w14:textId="77777777" w:rsidR="00A835E1" w:rsidRPr="00A835E1" w:rsidRDefault="00A835E1" w:rsidP="00A835E1">
      <w:pPr>
        <w:numPr>
          <w:ilvl w:val="0"/>
          <w:numId w:val="35"/>
        </w:numPr>
      </w:pPr>
      <w:r w:rsidRPr="00A835E1">
        <w:rPr>
          <w:b/>
          <w:bCs/>
        </w:rPr>
        <w:t>Repeat:</w:t>
      </w:r>
      <w:r w:rsidRPr="00A835E1">
        <w:t xml:space="preserve"> Lặp lại cho đến khi đạt stopping criteria</w:t>
      </w:r>
    </w:p>
    <w:p w14:paraId="70F4AFBA" w14:textId="56F037C1" w:rsidR="00A835E1" w:rsidRPr="00A835E1" w:rsidRDefault="0052793D" w:rsidP="00A835E1">
      <w:r>
        <w:rPr>
          <w:b/>
          <w:bCs/>
        </w:rPr>
        <w:t xml:space="preserve">4.1.2. </w:t>
      </w:r>
      <w:r w:rsidR="00A835E1" w:rsidRPr="00A835E1">
        <w:rPr>
          <w:b/>
          <w:bCs/>
        </w:rPr>
        <w:t>Key Features:</w:t>
      </w:r>
    </w:p>
    <w:p w14:paraId="7606752B" w14:textId="77777777" w:rsidR="00A835E1" w:rsidRPr="00A835E1" w:rsidRDefault="00A835E1" w:rsidP="00A835E1">
      <w:pPr>
        <w:numPr>
          <w:ilvl w:val="0"/>
          <w:numId w:val="36"/>
        </w:numPr>
      </w:pPr>
      <w:r w:rsidRPr="00A835E1">
        <w:rPr>
          <w:b/>
          <w:bCs/>
        </w:rPr>
        <w:t>Regularization:</w:t>
      </w:r>
      <w:r w:rsidRPr="00A835E1">
        <w:t xml:space="preserve"> L1 (Lasso) và L2 (Ridge) regularization</w:t>
      </w:r>
    </w:p>
    <w:p w14:paraId="70C9E389" w14:textId="77777777" w:rsidR="00A835E1" w:rsidRPr="00A835E1" w:rsidRDefault="00A835E1" w:rsidP="00A835E1">
      <w:pPr>
        <w:numPr>
          <w:ilvl w:val="0"/>
          <w:numId w:val="36"/>
        </w:numPr>
      </w:pPr>
      <w:r w:rsidRPr="00A835E1">
        <w:rPr>
          <w:b/>
          <w:bCs/>
        </w:rPr>
        <w:t>Pruning:</w:t>
      </w:r>
      <w:r w:rsidRPr="00A835E1">
        <w:t xml:space="preserve"> Pre-pruning và post-pruning</w:t>
      </w:r>
    </w:p>
    <w:p w14:paraId="0C2AF4C9" w14:textId="77777777" w:rsidR="00A835E1" w:rsidRPr="00A835E1" w:rsidRDefault="00A835E1" w:rsidP="00A835E1">
      <w:pPr>
        <w:numPr>
          <w:ilvl w:val="0"/>
          <w:numId w:val="36"/>
        </w:numPr>
      </w:pPr>
      <w:r w:rsidRPr="00A835E1">
        <w:rPr>
          <w:b/>
          <w:bCs/>
        </w:rPr>
        <w:t>Parallel Processing:</w:t>
      </w:r>
      <w:r w:rsidRPr="00A835E1">
        <w:t xml:space="preserve"> Tận dụng multi-threading</w:t>
      </w:r>
    </w:p>
    <w:p w14:paraId="66FD79CA" w14:textId="77777777" w:rsidR="00A835E1" w:rsidRPr="00A835E1" w:rsidRDefault="00A835E1" w:rsidP="00A835E1">
      <w:pPr>
        <w:numPr>
          <w:ilvl w:val="0"/>
          <w:numId w:val="36"/>
        </w:numPr>
      </w:pPr>
      <w:r w:rsidRPr="00A835E1">
        <w:rPr>
          <w:b/>
          <w:bCs/>
        </w:rPr>
        <w:t>Cross-validation:</w:t>
      </w:r>
      <w:r w:rsidRPr="00A835E1">
        <w:t xml:space="preserve"> Built-in CV support</w:t>
      </w:r>
    </w:p>
    <w:p w14:paraId="2536321F" w14:textId="77777777" w:rsidR="00A835E1" w:rsidRPr="00A835E1" w:rsidRDefault="00A835E1" w:rsidP="00A835E1">
      <w:pPr>
        <w:numPr>
          <w:ilvl w:val="0"/>
          <w:numId w:val="36"/>
        </w:numPr>
      </w:pPr>
      <w:r w:rsidRPr="00A835E1">
        <w:rPr>
          <w:b/>
          <w:bCs/>
        </w:rPr>
        <w:t>Missing Value Handling:</w:t>
      </w:r>
      <w:r w:rsidRPr="00A835E1">
        <w:t xml:space="preserve"> Tự động xử lý missing values</w:t>
      </w:r>
    </w:p>
    <w:p w14:paraId="2B2D8CC8" w14:textId="1675657F" w:rsidR="00A835E1" w:rsidRPr="00A835E1" w:rsidRDefault="0052793D" w:rsidP="00A835E1">
      <w:r>
        <w:rPr>
          <w:b/>
          <w:bCs/>
        </w:rPr>
        <w:t xml:space="preserve">4.1.3. </w:t>
      </w:r>
      <w:r w:rsidR="00A835E1" w:rsidRPr="00A835E1">
        <w:rPr>
          <w:b/>
          <w:bCs/>
        </w:rPr>
        <w:t>Tham số quan trọng:</w:t>
      </w:r>
    </w:p>
    <w:p w14:paraId="0D7E8D01" w14:textId="77777777" w:rsidR="00A835E1" w:rsidRPr="00A835E1" w:rsidRDefault="00A835E1" w:rsidP="00A835E1">
      <w:pPr>
        <w:numPr>
          <w:ilvl w:val="0"/>
          <w:numId w:val="37"/>
        </w:numPr>
      </w:pPr>
      <w:r w:rsidRPr="00A835E1">
        <w:t>n_estimators: số boosting rounds</w:t>
      </w:r>
    </w:p>
    <w:p w14:paraId="4AF4299E" w14:textId="77777777" w:rsidR="00A835E1" w:rsidRPr="00A835E1" w:rsidRDefault="00A835E1" w:rsidP="00A835E1">
      <w:pPr>
        <w:numPr>
          <w:ilvl w:val="0"/>
          <w:numId w:val="37"/>
        </w:numPr>
      </w:pPr>
      <w:r w:rsidRPr="00A835E1">
        <w:t>learning_rate: shrinkage để tránh overfitting</w:t>
      </w:r>
    </w:p>
    <w:p w14:paraId="13ED6C77" w14:textId="77777777" w:rsidR="00A835E1" w:rsidRPr="00A835E1" w:rsidRDefault="00A835E1" w:rsidP="00A835E1">
      <w:pPr>
        <w:numPr>
          <w:ilvl w:val="0"/>
          <w:numId w:val="37"/>
        </w:numPr>
      </w:pPr>
      <w:r w:rsidRPr="00A835E1">
        <w:t>max_depth: độ sâu tối đa của trees</w:t>
      </w:r>
    </w:p>
    <w:p w14:paraId="1666D172" w14:textId="77777777" w:rsidR="00A835E1" w:rsidRPr="00A835E1" w:rsidRDefault="00A835E1" w:rsidP="00A835E1">
      <w:pPr>
        <w:numPr>
          <w:ilvl w:val="0"/>
          <w:numId w:val="37"/>
        </w:numPr>
      </w:pPr>
      <w:r w:rsidRPr="00A835E1">
        <w:t>subsample: tỷ lệ samples cho mỗi tree</w:t>
      </w:r>
    </w:p>
    <w:p w14:paraId="017DCF72" w14:textId="77777777" w:rsidR="00A835E1" w:rsidRPr="00A835E1" w:rsidRDefault="00A835E1" w:rsidP="00A835E1">
      <w:pPr>
        <w:numPr>
          <w:ilvl w:val="0"/>
          <w:numId w:val="37"/>
        </w:numPr>
      </w:pPr>
      <w:r w:rsidRPr="00A835E1">
        <w:t>colsample_bytree: tỷ lệ features cho mỗi tree</w:t>
      </w:r>
    </w:p>
    <w:p w14:paraId="528BF166" w14:textId="77777777" w:rsidR="00A835E1" w:rsidRPr="00A835E1" w:rsidRDefault="00A835E1" w:rsidP="00A835E1">
      <w:pPr>
        <w:numPr>
          <w:ilvl w:val="0"/>
          <w:numId w:val="37"/>
        </w:numPr>
      </w:pPr>
      <w:r w:rsidRPr="00A835E1">
        <w:t>reg_alpha, reg_lambda: L1, L2 regularization</w:t>
      </w:r>
    </w:p>
    <w:p w14:paraId="5DB8BD9B" w14:textId="475F1641" w:rsidR="00A835E1" w:rsidRDefault="0052793D" w:rsidP="00A835E1">
      <w:pPr>
        <w:rPr>
          <w:b/>
          <w:bCs/>
        </w:rPr>
      </w:pPr>
      <w:r>
        <w:rPr>
          <w:b/>
          <w:bCs/>
        </w:rPr>
        <w:t xml:space="preserve">4.2. </w:t>
      </w:r>
      <w:r w:rsidR="00A835E1" w:rsidRPr="00A835E1">
        <w:rPr>
          <w:b/>
          <w:bCs/>
        </w:rPr>
        <w:t>Ưu điểm</w:t>
      </w:r>
      <w:r>
        <w:rPr>
          <w:b/>
          <w:bCs/>
        </w:rPr>
        <w:t xml:space="preserve"> và nhược điểm</w:t>
      </w:r>
    </w:p>
    <w:p w14:paraId="75F0A5C3" w14:textId="2E28E034" w:rsidR="0052793D" w:rsidRPr="00A835E1" w:rsidRDefault="0052793D" w:rsidP="00A835E1">
      <w:pPr>
        <w:rPr>
          <w:b/>
          <w:bCs/>
        </w:rPr>
      </w:pPr>
      <w:r>
        <w:rPr>
          <w:b/>
          <w:bCs/>
        </w:rPr>
        <w:t>4.2.1. Ưu điểm</w:t>
      </w:r>
    </w:p>
    <w:p w14:paraId="134EC9AA" w14:textId="77777777" w:rsidR="00A835E1" w:rsidRPr="00A835E1" w:rsidRDefault="00A835E1" w:rsidP="00A835E1">
      <w:pPr>
        <w:numPr>
          <w:ilvl w:val="0"/>
          <w:numId w:val="38"/>
        </w:numPr>
      </w:pPr>
      <w:r w:rsidRPr="00A835E1">
        <w:t>Hiệu suất rất cao, thường top trong competitions</w:t>
      </w:r>
    </w:p>
    <w:p w14:paraId="509B36E1" w14:textId="77777777" w:rsidR="00A835E1" w:rsidRPr="00A835E1" w:rsidRDefault="00A835E1" w:rsidP="00A835E1">
      <w:pPr>
        <w:numPr>
          <w:ilvl w:val="0"/>
          <w:numId w:val="38"/>
        </w:numPr>
      </w:pPr>
      <w:r w:rsidRPr="00A835E1">
        <w:lastRenderedPageBreak/>
        <w:t>Tốc độ training nhanh nhất trong các gradient boosting</w:t>
      </w:r>
    </w:p>
    <w:p w14:paraId="6D953173" w14:textId="77777777" w:rsidR="00A835E1" w:rsidRPr="00A835E1" w:rsidRDefault="00A835E1" w:rsidP="00A835E1">
      <w:pPr>
        <w:numPr>
          <w:ilvl w:val="0"/>
          <w:numId w:val="38"/>
        </w:numPr>
      </w:pPr>
      <w:r w:rsidRPr="00A835E1">
        <w:t>Built-in regularization giảm overfitting</w:t>
      </w:r>
    </w:p>
    <w:p w14:paraId="0F96EF35" w14:textId="77777777" w:rsidR="00A835E1" w:rsidRPr="00A835E1" w:rsidRDefault="00A835E1" w:rsidP="00A835E1">
      <w:pPr>
        <w:numPr>
          <w:ilvl w:val="0"/>
          <w:numId w:val="38"/>
        </w:numPr>
      </w:pPr>
      <w:r w:rsidRPr="00A835E1">
        <w:t>Xử lý missing values tự động</w:t>
      </w:r>
    </w:p>
    <w:p w14:paraId="2C63836C" w14:textId="77777777" w:rsidR="00A835E1" w:rsidRPr="00A835E1" w:rsidRDefault="00A835E1" w:rsidP="00A835E1">
      <w:pPr>
        <w:numPr>
          <w:ilvl w:val="0"/>
          <w:numId w:val="38"/>
        </w:numPr>
      </w:pPr>
      <w:r w:rsidRPr="00A835E1">
        <w:t>Support cả classification và regression</w:t>
      </w:r>
    </w:p>
    <w:p w14:paraId="00B57E6F" w14:textId="77777777" w:rsidR="00A835E1" w:rsidRPr="00A835E1" w:rsidRDefault="00A835E1" w:rsidP="00A835E1">
      <w:pPr>
        <w:numPr>
          <w:ilvl w:val="0"/>
          <w:numId w:val="38"/>
        </w:numPr>
      </w:pPr>
      <w:r w:rsidRPr="00A835E1">
        <w:t>Feature importance và interpretability tools</w:t>
      </w:r>
    </w:p>
    <w:p w14:paraId="4DC024A4" w14:textId="77777777" w:rsidR="00A835E1" w:rsidRPr="00A835E1" w:rsidRDefault="00A835E1" w:rsidP="00A835E1">
      <w:pPr>
        <w:numPr>
          <w:ilvl w:val="0"/>
          <w:numId w:val="38"/>
        </w:numPr>
      </w:pPr>
      <w:r w:rsidRPr="00A835E1">
        <w:t>Memory efficient</w:t>
      </w:r>
    </w:p>
    <w:p w14:paraId="5F4A89E2" w14:textId="77777777" w:rsidR="00A835E1" w:rsidRPr="00A835E1" w:rsidRDefault="00A835E1" w:rsidP="00A835E1">
      <w:pPr>
        <w:numPr>
          <w:ilvl w:val="0"/>
          <w:numId w:val="38"/>
        </w:numPr>
      </w:pPr>
      <w:r w:rsidRPr="00A835E1">
        <w:t>Cross-platform compatibility</w:t>
      </w:r>
    </w:p>
    <w:p w14:paraId="49989465" w14:textId="77777777" w:rsidR="00A835E1" w:rsidRPr="00A835E1" w:rsidRDefault="00A835E1" w:rsidP="00A835E1">
      <w:pPr>
        <w:numPr>
          <w:ilvl w:val="0"/>
          <w:numId w:val="38"/>
        </w:numPr>
      </w:pPr>
      <w:r w:rsidRPr="00A835E1">
        <w:t>Hỗ trợ GPU acceleration</w:t>
      </w:r>
    </w:p>
    <w:p w14:paraId="7D81B2BD" w14:textId="1C0AF53E" w:rsidR="00A835E1" w:rsidRPr="00A835E1" w:rsidRDefault="0052793D" w:rsidP="00A835E1">
      <w:pPr>
        <w:rPr>
          <w:b/>
          <w:bCs/>
        </w:rPr>
      </w:pPr>
      <w:r>
        <w:rPr>
          <w:b/>
          <w:bCs/>
        </w:rPr>
        <w:t xml:space="preserve">4.2.2. </w:t>
      </w:r>
      <w:r w:rsidR="00A835E1" w:rsidRPr="00A835E1">
        <w:rPr>
          <w:b/>
          <w:bCs/>
        </w:rPr>
        <w:t>Nhược điểm</w:t>
      </w:r>
    </w:p>
    <w:p w14:paraId="73B30ADF" w14:textId="77777777" w:rsidR="00A835E1" w:rsidRPr="00A835E1" w:rsidRDefault="00A835E1" w:rsidP="00A835E1">
      <w:pPr>
        <w:numPr>
          <w:ilvl w:val="0"/>
          <w:numId w:val="39"/>
        </w:numPr>
      </w:pPr>
      <w:r w:rsidRPr="00A835E1">
        <w:t>Nhiều hyperparameters cần tuning</w:t>
      </w:r>
    </w:p>
    <w:p w14:paraId="36B503EC" w14:textId="77777777" w:rsidR="00A835E1" w:rsidRPr="00A835E1" w:rsidRDefault="00A835E1" w:rsidP="00A835E1">
      <w:pPr>
        <w:numPr>
          <w:ilvl w:val="0"/>
          <w:numId w:val="39"/>
        </w:numPr>
      </w:pPr>
      <w:r w:rsidRPr="00A835E1">
        <w:t>Có thể overfit nếu không tune cẩn thận</w:t>
      </w:r>
    </w:p>
    <w:p w14:paraId="596458C3" w14:textId="77777777" w:rsidR="00A835E1" w:rsidRPr="00A835E1" w:rsidRDefault="00A835E1" w:rsidP="00A835E1">
      <w:pPr>
        <w:numPr>
          <w:ilvl w:val="0"/>
          <w:numId w:val="39"/>
        </w:numPr>
      </w:pPr>
      <w:r w:rsidRPr="00A835E1">
        <w:t>Nhạy cảm với outliers</w:t>
      </w:r>
    </w:p>
    <w:p w14:paraId="79AE1D7C" w14:textId="77777777" w:rsidR="00A835E1" w:rsidRPr="00A835E1" w:rsidRDefault="00A835E1" w:rsidP="00A835E1">
      <w:pPr>
        <w:numPr>
          <w:ilvl w:val="0"/>
          <w:numId w:val="39"/>
        </w:numPr>
      </w:pPr>
      <w:r w:rsidRPr="00A835E1">
        <w:t>Yêu cầu feature engineering tốt</w:t>
      </w:r>
    </w:p>
    <w:p w14:paraId="27AE066C" w14:textId="77777777" w:rsidR="00A835E1" w:rsidRPr="00A835E1" w:rsidRDefault="00A835E1" w:rsidP="00A835E1">
      <w:pPr>
        <w:numPr>
          <w:ilvl w:val="0"/>
          <w:numId w:val="39"/>
        </w:numPr>
      </w:pPr>
      <w:r w:rsidRPr="00A835E1">
        <w:t>Black box model (khó giải thích)</w:t>
      </w:r>
    </w:p>
    <w:p w14:paraId="5A39381F" w14:textId="77777777" w:rsidR="00A835E1" w:rsidRPr="00A835E1" w:rsidRDefault="00A835E1" w:rsidP="00A835E1">
      <w:pPr>
        <w:numPr>
          <w:ilvl w:val="0"/>
          <w:numId w:val="39"/>
        </w:numPr>
      </w:pPr>
      <w:r w:rsidRPr="00A835E1">
        <w:t>Memory intensive với datasets lớn</w:t>
      </w:r>
    </w:p>
    <w:p w14:paraId="602AE3C3" w14:textId="77777777" w:rsidR="00A835E1" w:rsidRPr="00A835E1" w:rsidRDefault="00A835E1" w:rsidP="00A835E1">
      <w:pPr>
        <w:numPr>
          <w:ilvl w:val="0"/>
          <w:numId w:val="39"/>
        </w:numPr>
      </w:pPr>
      <w:r w:rsidRPr="00A835E1">
        <w:t>Có thể bias với imbalanced data</w:t>
      </w:r>
    </w:p>
    <w:p w14:paraId="68709C42" w14:textId="77777777" w:rsidR="00A835E1" w:rsidRPr="00A835E1" w:rsidRDefault="00A835E1" w:rsidP="00A835E1">
      <w:pPr>
        <w:numPr>
          <w:ilvl w:val="0"/>
          <w:numId w:val="39"/>
        </w:numPr>
      </w:pPr>
      <w:r w:rsidRPr="00A835E1">
        <w:t>Cần experience để tune hiệu quả</w:t>
      </w:r>
    </w:p>
    <w:p w14:paraId="432789CF" w14:textId="595EA8F4" w:rsidR="00A835E1" w:rsidRPr="00A835E1" w:rsidRDefault="0052793D" w:rsidP="00A835E1">
      <w:pPr>
        <w:rPr>
          <w:b/>
          <w:bCs/>
        </w:rPr>
      </w:pPr>
      <w:r>
        <w:rPr>
          <w:b/>
          <w:bCs/>
        </w:rPr>
        <w:t xml:space="preserve">4.3. Thông số </w:t>
      </w:r>
      <w:r w:rsidR="00A835E1" w:rsidRPr="00A835E1">
        <w:rPr>
          <w:b/>
          <w:bCs/>
        </w:rPr>
        <w:t>đánh giá</w:t>
      </w:r>
    </w:p>
    <w:p w14:paraId="5EDEB160" w14:textId="77777777" w:rsidR="00A835E1" w:rsidRPr="00A835E1" w:rsidRDefault="00A835E1" w:rsidP="00A835E1">
      <w:r w:rsidRPr="00A835E1">
        <w:rPr>
          <w:b/>
          <w:bCs/>
        </w:rPr>
        <w:t>Classification:</w:t>
      </w:r>
    </w:p>
    <w:p w14:paraId="20478E49" w14:textId="77777777" w:rsidR="00A835E1" w:rsidRPr="00A835E1" w:rsidRDefault="00A835E1" w:rsidP="00A835E1">
      <w:pPr>
        <w:numPr>
          <w:ilvl w:val="0"/>
          <w:numId w:val="40"/>
        </w:numPr>
      </w:pPr>
      <w:r w:rsidRPr="00A835E1">
        <w:rPr>
          <w:b/>
          <w:bCs/>
        </w:rPr>
        <w:t>Logloss:</w:t>
      </w:r>
      <w:r w:rsidRPr="00A835E1">
        <w:t xml:space="preserve"> Logarithmic loss cho probabilistic predictions</w:t>
      </w:r>
    </w:p>
    <w:p w14:paraId="742A5B43" w14:textId="77777777" w:rsidR="00A835E1" w:rsidRPr="00A835E1" w:rsidRDefault="00A835E1" w:rsidP="00A835E1">
      <w:pPr>
        <w:numPr>
          <w:ilvl w:val="0"/>
          <w:numId w:val="40"/>
        </w:numPr>
      </w:pPr>
      <w:r w:rsidRPr="00A835E1">
        <w:rPr>
          <w:b/>
          <w:bCs/>
        </w:rPr>
        <w:t>AUC:</w:t>
      </w:r>
      <w:r w:rsidRPr="00A835E1">
        <w:t xml:space="preserve"> Area Under Curve</w:t>
      </w:r>
    </w:p>
    <w:p w14:paraId="17FC03E4" w14:textId="77777777" w:rsidR="00A835E1" w:rsidRPr="00A835E1" w:rsidRDefault="00A835E1" w:rsidP="00A835E1">
      <w:pPr>
        <w:numPr>
          <w:ilvl w:val="0"/>
          <w:numId w:val="40"/>
        </w:numPr>
      </w:pPr>
      <w:r w:rsidRPr="00A835E1">
        <w:rPr>
          <w:b/>
          <w:bCs/>
        </w:rPr>
        <w:t>Accuracy, Precision, Recall, F1-Score</w:t>
      </w:r>
    </w:p>
    <w:p w14:paraId="3A2E00B2" w14:textId="77777777" w:rsidR="00A835E1" w:rsidRPr="00A835E1" w:rsidRDefault="00A835E1" w:rsidP="00A835E1">
      <w:pPr>
        <w:numPr>
          <w:ilvl w:val="0"/>
          <w:numId w:val="40"/>
        </w:numPr>
      </w:pPr>
      <w:r w:rsidRPr="00A835E1">
        <w:rPr>
          <w:b/>
          <w:bCs/>
        </w:rPr>
        <w:t>Multi-class Logloss:</w:t>
      </w:r>
      <w:r w:rsidRPr="00A835E1">
        <w:t xml:space="preserve"> Cho multi-class problems</w:t>
      </w:r>
    </w:p>
    <w:p w14:paraId="11DD6F5A" w14:textId="77777777" w:rsidR="00A835E1" w:rsidRPr="00A835E1" w:rsidRDefault="00A835E1" w:rsidP="00A835E1">
      <w:r w:rsidRPr="00A835E1">
        <w:rPr>
          <w:b/>
          <w:bCs/>
        </w:rPr>
        <w:t>Regression:</w:t>
      </w:r>
    </w:p>
    <w:p w14:paraId="77059C7E" w14:textId="77777777" w:rsidR="00A835E1" w:rsidRPr="00A835E1" w:rsidRDefault="00A835E1" w:rsidP="00A835E1">
      <w:pPr>
        <w:numPr>
          <w:ilvl w:val="0"/>
          <w:numId w:val="41"/>
        </w:numPr>
      </w:pPr>
      <w:r w:rsidRPr="00A835E1">
        <w:rPr>
          <w:b/>
          <w:bCs/>
        </w:rPr>
        <w:t>RMSE:</w:t>
      </w:r>
      <w:r w:rsidRPr="00A835E1">
        <w:t xml:space="preserve"> Root Mean Squared Error</w:t>
      </w:r>
    </w:p>
    <w:p w14:paraId="2D5194F2" w14:textId="77777777" w:rsidR="00A835E1" w:rsidRPr="00A835E1" w:rsidRDefault="00A835E1" w:rsidP="00A835E1">
      <w:pPr>
        <w:numPr>
          <w:ilvl w:val="0"/>
          <w:numId w:val="41"/>
        </w:numPr>
      </w:pPr>
      <w:r w:rsidRPr="00A835E1">
        <w:rPr>
          <w:b/>
          <w:bCs/>
        </w:rPr>
        <w:t>MAE:</w:t>
      </w:r>
      <w:r w:rsidRPr="00A835E1">
        <w:t xml:space="preserve"> Mean Absolute Error</w:t>
      </w:r>
    </w:p>
    <w:p w14:paraId="2DCBD577" w14:textId="77777777" w:rsidR="00A835E1" w:rsidRPr="00A835E1" w:rsidRDefault="00A835E1" w:rsidP="00A835E1">
      <w:pPr>
        <w:numPr>
          <w:ilvl w:val="0"/>
          <w:numId w:val="41"/>
        </w:numPr>
      </w:pPr>
      <w:r w:rsidRPr="00A835E1">
        <w:rPr>
          <w:b/>
          <w:bCs/>
        </w:rPr>
        <w:t>MAPE:</w:t>
      </w:r>
      <w:r w:rsidRPr="00A835E1">
        <w:t xml:space="preserve"> Mean Absolute Percentage Error</w:t>
      </w:r>
    </w:p>
    <w:p w14:paraId="7FC90FFE" w14:textId="77777777" w:rsidR="00A835E1" w:rsidRPr="00A835E1" w:rsidRDefault="00A835E1" w:rsidP="00A835E1">
      <w:r w:rsidRPr="00A835E1">
        <w:rPr>
          <w:b/>
          <w:bCs/>
        </w:rPr>
        <w:t>XGBoost Specific:</w:t>
      </w:r>
    </w:p>
    <w:p w14:paraId="5F777457" w14:textId="77777777" w:rsidR="00A835E1" w:rsidRPr="00A835E1" w:rsidRDefault="00A835E1" w:rsidP="00A835E1">
      <w:pPr>
        <w:numPr>
          <w:ilvl w:val="0"/>
          <w:numId w:val="42"/>
        </w:numPr>
      </w:pPr>
      <w:r w:rsidRPr="00A835E1">
        <w:rPr>
          <w:b/>
          <w:bCs/>
        </w:rPr>
        <w:t>Training History:</w:t>
      </w:r>
      <w:r w:rsidRPr="00A835E1">
        <w:t xml:space="preserve"> Loss theo từng iteration</w:t>
      </w:r>
    </w:p>
    <w:p w14:paraId="04B70B32" w14:textId="77777777" w:rsidR="00A835E1" w:rsidRPr="00A835E1" w:rsidRDefault="00A835E1" w:rsidP="00A835E1">
      <w:pPr>
        <w:numPr>
          <w:ilvl w:val="0"/>
          <w:numId w:val="42"/>
        </w:numPr>
      </w:pPr>
      <w:r w:rsidRPr="00A835E1">
        <w:rPr>
          <w:b/>
          <w:bCs/>
        </w:rPr>
        <w:lastRenderedPageBreak/>
        <w:t>Feature Importance:</w:t>
      </w:r>
      <w:r w:rsidRPr="00A835E1">
        <w:t xml:space="preserve"> Gain, Cover, Frequency</w:t>
      </w:r>
    </w:p>
    <w:p w14:paraId="7D352B9E" w14:textId="77777777" w:rsidR="00A835E1" w:rsidRPr="00A835E1" w:rsidRDefault="00A835E1" w:rsidP="00A835E1">
      <w:pPr>
        <w:numPr>
          <w:ilvl w:val="0"/>
          <w:numId w:val="42"/>
        </w:numPr>
      </w:pPr>
      <w:r w:rsidRPr="00A835E1">
        <w:rPr>
          <w:b/>
          <w:bCs/>
        </w:rPr>
        <w:t>SHAP Values:</w:t>
      </w:r>
      <w:r w:rsidRPr="00A835E1">
        <w:t xml:space="preserve"> Cho model interpretability</w:t>
      </w:r>
    </w:p>
    <w:p w14:paraId="7BD73DE9" w14:textId="77777777" w:rsidR="00A835E1" w:rsidRPr="00A835E1" w:rsidRDefault="00A835E1" w:rsidP="00A835E1">
      <w:pPr>
        <w:numPr>
          <w:ilvl w:val="0"/>
          <w:numId w:val="42"/>
        </w:numPr>
      </w:pPr>
      <w:r w:rsidRPr="00A835E1">
        <w:rPr>
          <w:b/>
          <w:bCs/>
        </w:rPr>
        <w:t>Learning Curves:</w:t>
      </w:r>
      <w:r w:rsidRPr="00A835E1">
        <w:t xml:space="preserve"> Validation vs training error</w:t>
      </w:r>
    </w:p>
    <w:p w14:paraId="0B6F1B0B" w14:textId="77777777" w:rsidR="00A835E1" w:rsidRPr="00A835E1" w:rsidRDefault="00A835E1" w:rsidP="00A835E1">
      <w:pPr>
        <w:rPr>
          <w:b/>
          <w:bCs/>
        </w:rPr>
      </w:pPr>
      <w:r w:rsidRPr="00A835E1">
        <w:rPr>
          <w:b/>
          <w:bCs/>
        </w:rPr>
        <w:t>Hyperparameter Tuning Strategy</w:t>
      </w:r>
    </w:p>
    <w:p w14:paraId="406D312A" w14:textId="77777777" w:rsidR="00A835E1" w:rsidRPr="00A835E1" w:rsidRDefault="00A835E1" w:rsidP="00A835E1">
      <w:pPr>
        <w:numPr>
          <w:ilvl w:val="0"/>
          <w:numId w:val="43"/>
        </w:numPr>
      </w:pPr>
      <w:r w:rsidRPr="00A835E1">
        <w:rPr>
          <w:b/>
          <w:bCs/>
        </w:rPr>
        <w:t>Cố định:</w:t>
      </w:r>
      <w:r w:rsidRPr="00A835E1">
        <w:t xml:space="preserve"> n_estimators = 1000, learning_rate = 0.1</w:t>
      </w:r>
    </w:p>
    <w:p w14:paraId="3803ECA1" w14:textId="77777777" w:rsidR="00A835E1" w:rsidRPr="00A835E1" w:rsidRDefault="00A835E1" w:rsidP="00A835E1">
      <w:pPr>
        <w:numPr>
          <w:ilvl w:val="0"/>
          <w:numId w:val="43"/>
        </w:numPr>
      </w:pPr>
      <w:r w:rsidRPr="00A835E1">
        <w:rPr>
          <w:b/>
          <w:bCs/>
        </w:rPr>
        <w:t>Tune tree parameters:</w:t>
      </w:r>
      <w:r w:rsidRPr="00A835E1">
        <w:t xml:space="preserve"> max_depth, min_child_weight</w:t>
      </w:r>
    </w:p>
    <w:p w14:paraId="0999A433" w14:textId="77777777" w:rsidR="00A835E1" w:rsidRPr="00A835E1" w:rsidRDefault="00A835E1" w:rsidP="00A835E1">
      <w:pPr>
        <w:numPr>
          <w:ilvl w:val="0"/>
          <w:numId w:val="43"/>
        </w:numPr>
      </w:pPr>
      <w:r w:rsidRPr="00A835E1">
        <w:rPr>
          <w:b/>
          <w:bCs/>
        </w:rPr>
        <w:t>Tune regularization:</w:t>
      </w:r>
      <w:r w:rsidRPr="00A835E1">
        <w:t xml:space="preserve"> reg_alpha, reg_lambda</w:t>
      </w:r>
    </w:p>
    <w:p w14:paraId="663CE57B" w14:textId="77777777" w:rsidR="00A835E1" w:rsidRPr="00A835E1" w:rsidRDefault="00A835E1" w:rsidP="00A835E1">
      <w:pPr>
        <w:numPr>
          <w:ilvl w:val="0"/>
          <w:numId w:val="43"/>
        </w:numPr>
      </w:pPr>
      <w:r w:rsidRPr="00A835E1">
        <w:rPr>
          <w:b/>
          <w:bCs/>
        </w:rPr>
        <w:t>Tune sampling:</w:t>
      </w:r>
      <w:r w:rsidRPr="00A835E1">
        <w:t xml:space="preserve"> subsample, colsample_bytree</w:t>
      </w:r>
    </w:p>
    <w:p w14:paraId="493C9F49" w14:textId="77777777" w:rsidR="00A835E1" w:rsidRPr="00A835E1" w:rsidRDefault="00A835E1" w:rsidP="00A835E1">
      <w:pPr>
        <w:numPr>
          <w:ilvl w:val="0"/>
          <w:numId w:val="43"/>
        </w:numPr>
      </w:pPr>
      <w:r w:rsidRPr="00A835E1">
        <w:rPr>
          <w:b/>
          <w:bCs/>
        </w:rPr>
        <w:t>Lower learning_rate và tăng n_estimators</w:t>
      </w:r>
    </w:p>
    <w:p w14:paraId="35B79A2C" w14:textId="77777777" w:rsidR="00A835E1" w:rsidRPr="00A835E1" w:rsidRDefault="00A835E1" w:rsidP="00A835E1">
      <w:pPr>
        <w:rPr>
          <w:b/>
          <w:bCs/>
        </w:rPr>
      </w:pPr>
      <w:r w:rsidRPr="00A835E1">
        <w:rPr>
          <w:b/>
          <w:bCs/>
        </w:rPr>
        <w:t>Gợi ý hình ảnh cần tìm</w:t>
      </w:r>
    </w:p>
    <w:p w14:paraId="5FA25DFA" w14:textId="77777777" w:rsidR="00A835E1" w:rsidRPr="00A835E1" w:rsidRDefault="00A835E1" w:rsidP="00A835E1">
      <w:pPr>
        <w:numPr>
          <w:ilvl w:val="0"/>
          <w:numId w:val="44"/>
        </w:numPr>
      </w:pPr>
      <w:r w:rsidRPr="00A835E1">
        <w:t>XGBoost architecture diagram với boosting process</w:t>
      </w:r>
    </w:p>
    <w:p w14:paraId="72FC3169" w14:textId="77777777" w:rsidR="00A835E1" w:rsidRPr="00A835E1" w:rsidRDefault="00A835E1" w:rsidP="00A835E1">
      <w:pPr>
        <w:numPr>
          <w:ilvl w:val="0"/>
          <w:numId w:val="44"/>
        </w:numPr>
      </w:pPr>
      <w:r w:rsidRPr="00A835E1">
        <w:t>Feature importance plots (gain, cover, frequency)</w:t>
      </w:r>
    </w:p>
    <w:p w14:paraId="50007112" w14:textId="77777777" w:rsidR="00A835E1" w:rsidRPr="00A835E1" w:rsidRDefault="00A835E1" w:rsidP="00A835E1">
      <w:pPr>
        <w:numPr>
          <w:ilvl w:val="0"/>
          <w:numId w:val="44"/>
        </w:numPr>
      </w:pPr>
      <w:r w:rsidRPr="00A835E1">
        <w:t>Learning curves cho training vs validation</w:t>
      </w:r>
    </w:p>
    <w:p w14:paraId="3BFE96FB" w14:textId="77777777" w:rsidR="00A835E1" w:rsidRPr="00A835E1" w:rsidRDefault="00A835E1" w:rsidP="00A835E1">
      <w:pPr>
        <w:numPr>
          <w:ilvl w:val="0"/>
          <w:numId w:val="44"/>
        </w:numPr>
      </w:pPr>
      <w:r w:rsidRPr="00A835E1">
        <w:t>Hyperparameter tuning heatmaps</w:t>
      </w:r>
    </w:p>
    <w:p w14:paraId="30F2F40D" w14:textId="77777777" w:rsidR="00A835E1" w:rsidRPr="00A835E1" w:rsidRDefault="00A835E1" w:rsidP="00A835E1">
      <w:pPr>
        <w:numPr>
          <w:ilvl w:val="0"/>
          <w:numId w:val="44"/>
        </w:numPr>
      </w:pPr>
      <w:r w:rsidRPr="00A835E1">
        <w:t>SHAP summary plots cho model interpretation</w:t>
      </w:r>
    </w:p>
    <w:p w14:paraId="73895A88" w14:textId="77777777" w:rsidR="00A835E1" w:rsidRPr="00A835E1" w:rsidRDefault="00A835E1" w:rsidP="00A835E1">
      <w:pPr>
        <w:numPr>
          <w:ilvl w:val="0"/>
          <w:numId w:val="44"/>
        </w:numPr>
      </w:pPr>
      <w:r w:rsidRPr="00A835E1">
        <w:t>Performance comparison với other algorithms</w:t>
      </w:r>
    </w:p>
    <w:p w14:paraId="7762FC01" w14:textId="77777777" w:rsidR="00A835E1" w:rsidRPr="00A835E1" w:rsidRDefault="00A835E1" w:rsidP="00A835E1">
      <w:pPr>
        <w:numPr>
          <w:ilvl w:val="0"/>
          <w:numId w:val="44"/>
        </w:numPr>
      </w:pPr>
      <w:r w:rsidRPr="00A835E1">
        <w:t>GPU vs CPU training speed comparison</w:t>
      </w:r>
    </w:p>
    <w:p w14:paraId="3AA43E51" w14:textId="77777777" w:rsidR="00D948C6" w:rsidRDefault="00D948C6"/>
    <w:sectPr w:rsidR="00D94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13BC5"/>
    <w:multiLevelType w:val="multilevel"/>
    <w:tmpl w:val="5E08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97C87"/>
    <w:multiLevelType w:val="multilevel"/>
    <w:tmpl w:val="3FC8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13A87"/>
    <w:multiLevelType w:val="multilevel"/>
    <w:tmpl w:val="3B88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B716A"/>
    <w:multiLevelType w:val="multilevel"/>
    <w:tmpl w:val="6E1C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120EA"/>
    <w:multiLevelType w:val="multilevel"/>
    <w:tmpl w:val="AC10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70729"/>
    <w:multiLevelType w:val="multilevel"/>
    <w:tmpl w:val="CF14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10A86"/>
    <w:multiLevelType w:val="multilevel"/>
    <w:tmpl w:val="AF365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7241E"/>
    <w:multiLevelType w:val="multilevel"/>
    <w:tmpl w:val="98AC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0036D"/>
    <w:multiLevelType w:val="multilevel"/>
    <w:tmpl w:val="47DA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4E7881"/>
    <w:multiLevelType w:val="multilevel"/>
    <w:tmpl w:val="72E6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BD15DD"/>
    <w:multiLevelType w:val="multilevel"/>
    <w:tmpl w:val="EA8E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D5A03"/>
    <w:multiLevelType w:val="multilevel"/>
    <w:tmpl w:val="007C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942C5"/>
    <w:multiLevelType w:val="multilevel"/>
    <w:tmpl w:val="9A32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DB5E3C"/>
    <w:multiLevelType w:val="multilevel"/>
    <w:tmpl w:val="FBC8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A762C7"/>
    <w:multiLevelType w:val="multilevel"/>
    <w:tmpl w:val="89F2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902ECD"/>
    <w:multiLevelType w:val="multilevel"/>
    <w:tmpl w:val="74B0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053801"/>
    <w:multiLevelType w:val="multilevel"/>
    <w:tmpl w:val="95EA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E40BA8"/>
    <w:multiLevelType w:val="multilevel"/>
    <w:tmpl w:val="C050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6A19C7"/>
    <w:multiLevelType w:val="multilevel"/>
    <w:tmpl w:val="4536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742512"/>
    <w:multiLevelType w:val="multilevel"/>
    <w:tmpl w:val="BD7A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7F3D85"/>
    <w:multiLevelType w:val="multilevel"/>
    <w:tmpl w:val="B890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C3553A"/>
    <w:multiLevelType w:val="multilevel"/>
    <w:tmpl w:val="C040D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7D2E0A"/>
    <w:multiLevelType w:val="multilevel"/>
    <w:tmpl w:val="F6AC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D43BEC"/>
    <w:multiLevelType w:val="multilevel"/>
    <w:tmpl w:val="24BCBA7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40759B2"/>
    <w:multiLevelType w:val="multilevel"/>
    <w:tmpl w:val="76BC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5D55C3"/>
    <w:multiLevelType w:val="multilevel"/>
    <w:tmpl w:val="D2F0D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3E78EC"/>
    <w:multiLevelType w:val="multilevel"/>
    <w:tmpl w:val="8C34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02543B"/>
    <w:multiLevelType w:val="multilevel"/>
    <w:tmpl w:val="50E0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A05FCA"/>
    <w:multiLevelType w:val="multilevel"/>
    <w:tmpl w:val="03564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EE51CA"/>
    <w:multiLevelType w:val="multilevel"/>
    <w:tmpl w:val="D9C2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232E10"/>
    <w:multiLevelType w:val="multilevel"/>
    <w:tmpl w:val="B37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9E2BEC"/>
    <w:multiLevelType w:val="multilevel"/>
    <w:tmpl w:val="5C1E6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C7261D"/>
    <w:multiLevelType w:val="multilevel"/>
    <w:tmpl w:val="C746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414D6A"/>
    <w:multiLevelType w:val="multilevel"/>
    <w:tmpl w:val="5FDAA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744222"/>
    <w:multiLevelType w:val="multilevel"/>
    <w:tmpl w:val="B24E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8F7769"/>
    <w:multiLevelType w:val="multilevel"/>
    <w:tmpl w:val="9BCC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041527"/>
    <w:multiLevelType w:val="multilevel"/>
    <w:tmpl w:val="4D9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8B0E35"/>
    <w:multiLevelType w:val="multilevel"/>
    <w:tmpl w:val="5EE0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860275"/>
    <w:multiLevelType w:val="multilevel"/>
    <w:tmpl w:val="DC54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D24725"/>
    <w:multiLevelType w:val="multilevel"/>
    <w:tmpl w:val="0FDC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6F453C"/>
    <w:multiLevelType w:val="multilevel"/>
    <w:tmpl w:val="A752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7F6156"/>
    <w:multiLevelType w:val="multilevel"/>
    <w:tmpl w:val="D7D4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C5280A"/>
    <w:multiLevelType w:val="multilevel"/>
    <w:tmpl w:val="8536F25A"/>
    <w:lvl w:ilvl="0">
      <w:start w:val="1"/>
      <w:numFmt w:val="decimal"/>
      <w:lvlText w:val="%1."/>
      <w:lvlJc w:val="left"/>
      <w:pPr>
        <w:ind w:left="540" w:hanging="54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3" w15:restartNumberingAfterBreak="0">
    <w:nsid w:val="7CB57811"/>
    <w:multiLevelType w:val="multilevel"/>
    <w:tmpl w:val="C66E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107DF6"/>
    <w:multiLevelType w:val="multilevel"/>
    <w:tmpl w:val="3F481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FD0DDE"/>
    <w:multiLevelType w:val="multilevel"/>
    <w:tmpl w:val="6B8E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5835FB"/>
    <w:multiLevelType w:val="multilevel"/>
    <w:tmpl w:val="418E7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4993902">
    <w:abstractNumId w:val="17"/>
  </w:num>
  <w:num w:numId="2" w16cid:durableId="1397512056">
    <w:abstractNumId w:val="20"/>
  </w:num>
  <w:num w:numId="3" w16cid:durableId="223764609">
    <w:abstractNumId w:val="25"/>
  </w:num>
  <w:num w:numId="4" w16cid:durableId="356546630">
    <w:abstractNumId w:val="45"/>
  </w:num>
  <w:num w:numId="5" w16cid:durableId="342706173">
    <w:abstractNumId w:val="41"/>
  </w:num>
  <w:num w:numId="6" w16cid:durableId="1600722048">
    <w:abstractNumId w:val="38"/>
  </w:num>
  <w:num w:numId="7" w16cid:durableId="2041978440">
    <w:abstractNumId w:val="7"/>
  </w:num>
  <w:num w:numId="8" w16cid:durableId="553127765">
    <w:abstractNumId w:val="29"/>
  </w:num>
  <w:num w:numId="9" w16cid:durableId="1760248178">
    <w:abstractNumId w:val="31"/>
  </w:num>
  <w:num w:numId="10" w16cid:durableId="1605377824">
    <w:abstractNumId w:val="36"/>
  </w:num>
  <w:num w:numId="11" w16cid:durableId="421415645">
    <w:abstractNumId w:val="22"/>
  </w:num>
  <w:num w:numId="12" w16cid:durableId="547451006">
    <w:abstractNumId w:val="18"/>
  </w:num>
  <w:num w:numId="13" w16cid:durableId="1127163424">
    <w:abstractNumId w:val="26"/>
  </w:num>
  <w:num w:numId="14" w16cid:durableId="98916778">
    <w:abstractNumId w:val="19"/>
  </w:num>
  <w:num w:numId="15" w16cid:durableId="824976054">
    <w:abstractNumId w:val="3"/>
  </w:num>
  <w:num w:numId="16" w16cid:durableId="1148743284">
    <w:abstractNumId w:val="33"/>
  </w:num>
  <w:num w:numId="17" w16cid:durableId="1250193642">
    <w:abstractNumId w:val="6"/>
  </w:num>
  <w:num w:numId="18" w16cid:durableId="1092777546">
    <w:abstractNumId w:val="0"/>
  </w:num>
  <w:num w:numId="19" w16cid:durableId="1879707806">
    <w:abstractNumId w:val="14"/>
  </w:num>
  <w:num w:numId="20" w16cid:durableId="2022663537">
    <w:abstractNumId w:val="13"/>
  </w:num>
  <w:num w:numId="21" w16cid:durableId="1400707561">
    <w:abstractNumId w:val="44"/>
  </w:num>
  <w:num w:numId="22" w16cid:durableId="363867478">
    <w:abstractNumId w:val="16"/>
  </w:num>
  <w:num w:numId="23" w16cid:durableId="298069664">
    <w:abstractNumId w:val="43"/>
  </w:num>
  <w:num w:numId="24" w16cid:durableId="265431545">
    <w:abstractNumId w:val="34"/>
  </w:num>
  <w:num w:numId="25" w16cid:durableId="438838601">
    <w:abstractNumId w:val="35"/>
  </w:num>
  <w:num w:numId="26" w16cid:durableId="1049645917">
    <w:abstractNumId w:val="5"/>
  </w:num>
  <w:num w:numId="27" w16cid:durableId="1522011165">
    <w:abstractNumId w:val="32"/>
  </w:num>
  <w:num w:numId="28" w16cid:durableId="1866138761">
    <w:abstractNumId w:val="28"/>
  </w:num>
  <w:num w:numId="29" w16cid:durableId="1551190459">
    <w:abstractNumId w:val="11"/>
  </w:num>
  <w:num w:numId="30" w16cid:durableId="854152090">
    <w:abstractNumId w:val="27"/>
  </w:num>
  <w:num w:numId="31" w16cid:durableId="1856117774">
    <w:abstractNumId w:val="4"/>
  </w:num>
  <w:num w:numId="32" w16cid:durableId="277563810">
    <w:abstractNumId w:val="37"/>
  </w:num>
  <w:num w:numId="33" w16cid:durableId="775825859">
    <w:abstractNumId w:val="2"/>
  </w:num>
  <w:num w:numId="34" w16cid:durableId="1087271278">
    <w:abstractNumId w:val="24"/>
  </w:num>
  <w:num w:numId="35" w16cid:durableId="1716419188">
    <w:abstractNumId w:val="21"/>
  </w:num>
  <w:num w:numId="36" w16cid:durableId="754011645">
    <w:abstractNumId w:val="39"/>
  </w:num>
  <w:num w:numId="37" w16cid:durableId="692192951">
    <w:abstractNumId w:val="8"/>
  </w:num>
  <w:num w:numId="38" w16cid:durableId="1805271824">
    <w:abstractNumId w:val="12"/>
  </w:num>
  <w:num w:numId="39" w16cid:durableId="745765850">
    <w:abstractNumId w:val="40"/>
  </w:num>
  <w:num w:numId="40" w16cid:durableId="1328939653">
    <w:abstractNumId w:val="15"/>
  </w:num>
  <w:num w:numId="41" w16cid:durableId="790437279">
    <w:abstractNumId w:val="30"/>
  </w:num>
  <w:num w:numId="42" w16cid:durableId="1973048191">
    <w:abstractNumId w:val="1"/>
  </w:num>
  <w:num w:numId="43" w16cid:durableId="378749920">
    <w:abstractNumId w:val="46"/>
  </w:num>
  <w:num w:numId="44" w16cid:durableId="727655143">
    <w:abstractNumId w:val="9"/>
  </w:num>
  <w:num w:numId="45" w16cid:durableId="1260798817">
    <w:abstractNumId w:val="10"/>
  </w:num>
  <w:num w:numId="46" w16cid:durableId="67311380">
    <w:abstractNumId w:val="42"/>
  </w:num>
  <w:num w:numId="47" w16cid:durableId="371255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5E1"/>
    <w:rsid w:val="00031E31"/>
    <w:rsid w:val="001733EA"/>
    <w:rsid w:val="00261E93"/>
    <w:rsid w:val="002B5B50"/>
    <w:rsid w:val="0052793D"/>
    <w:rsid w:val="00597FAC"/>
    <w:rsid w:val="007D44F6"/>
    <w:rsid w:val="008148D6"/>
    <w:rsid w:val="008C1818"/>
    <w:rsid w:val="00963D65"/>
    <w:rsid w:val="009E0187"/>
    <w:rsid w:val="00A835E1"/>
    <w:rsid w:val="00CC7CD9"/>
    <w:rsid w:val="00D91C33"/>
    <w:rsid w:val="00D94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4D6E1"/>
  <w15:chartTrackingRefBased/>
  <w15:docId w15:val="{A98E02D5-67BC-4EB6-B538-E46BFD58B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A835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5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5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5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5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5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5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5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5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5E1"/>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A835E1"/>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A835E1"/>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A835E1"/>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A835E1"/>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A835E1"/>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A835E1"/>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A835E1"/>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A835E1"/>
    <w:rPr>
      <w:rFonts w:eastAsiaTheme="majorEastAsia" w:cstheme="majorBidi"/>
      <w:noProof/>
      <w:color w:val="272727" w:themeColor="text1" w:themeTint="D8"/>
    </w:rPr>
  </w:style>
  <w:style w:type="paragraph" w:styleId="Title">
    <w:name w:val="Title"/>
    <w:basedOn w:val="Normal"/>
    <w:next w:val="Normal"/>
    <w:link w:val="TitleChar"/>
    <w:uiPriority w:val="10"/>
    <w:qFormat/>
    <w:rsid w:val="00A83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5E1"/>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A835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5E1"/>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A835E1"/>
    <w:pPr>
      <w:spacing w:before="160"/>
      <w:jc w:val="center"/>
    </w:pPr>
    <w:rPr>
      <w:i/>
      <w:iCs/>
      <w:color w:val="404040" w:themeColor="text1" w:themeTint="BF"/>
    </w:rPr>
  </w:style>
  <w:style w:type="character" w:customStyle="1" w:styleId="QuoteChar">
    <w:name w:val="Quote Char"/>
    <w:basedOn w:val="DefaultParagraphFont"/>
    <w:link w:val="Quote"/>
    <w:uiPriority w:val="29"/>
    <w:rsid w:val="00A835E1"/>
    <w:rPr>
      <w:i/>
      <w:iCs/>
      <w:noProof/>
      <w:color w:val="404040" w:themeColor="text1" w:themeTint="BF"/>
    </w:rPr>
  </w:style>
  <w:style w:type="paragraph" w:styleId="ListParagraph">
    <w:name w:val="List Paragraph"/>
    <w:basedOn w:val="Normal"/>
    <w:uiPriority w:val="34"/>
    <w:qFormat/>
    <w:rsid w:val="00A835E1"/>
    <w:pPr>
      <w:ind w:left="720"/>
      <w:contextualSpacing/>
    </w:pPr>
  </w:style>
  <w:style w:type="character" w:styleId="IntenseEmphasis">
    <w:name w:val="Intense Emphasis"/>
    <w:basedOn w:val="DefaultParagraphFont"/>
    <w:uiPriority w:val="21"/>
    <w:qFormat/>
    <w:rsid w:val="00A835E1"/>
    <w:rPr>
      <w:i/>
      <w:iCs/>
      <w:color w:val="0F4761" w:themeColor="accent1" w:themeShade="BF"/>
    </w:rPr>
  </w:style>
  <w:style w:type="paragraph" w:styleId="IntenseQuote">
    <w:name w:val="Intense Quote"/>
    <w:basedOn w:val="Normal"/>
    <w:next w:val="Normal"/>
    <w:link w:val="IntenseQuoteChar"/>
    <w:uiPriority w:val="30"/>
    <w:qFormat/>
    <w:rsid w:val="00A835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5E1"/>
    <w:rPr>
      <w:i/>
      <w:iCs/>
      <w:noProof/>
      <w:color w:val="0F4761" w:themeColor="accent1" w:themeShade="BF"/>
    </w:rPr>
  </w:style>
  <w:style w:type="character" w:styleId="IntenseReference">
    <w:name w:val="Intense Reference"/>
    <w:basedOn w:val="DefaultParagraphFont"/>
    <w:uiPriority w:val="32"/>
    <w:qFormat/>
    <w:rsid w:val="00A835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153556">
      <w:bodyDiv w:val="1"/>
      <w:marLeft w:val="0"/>
      <w:marRight w:val="0"/>
      <w:marTop w:val="0"/>
      <w:marBottom w:val="0"/>
      <w:divBdr>
        <w:top w:val="none" w:sz="0" w:space="0" w:color="auto"/>
        <w:left w:val="none" w:sz="0" w:space="0" w:color="auto"/>
        <w:bottom w:val="none" w:sz="0" w:space="0" w:color="auto"/>
        <w:right w:val="none" w:sz="0" w:space="0" w:color="auto"/>
      </w:divBdr>
    </w:div>
    <w:div w:id="106564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9</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Huỳnh</dc:creator>
  <cp:keywords/>
  <dc:description/>
  <cp:lastModifiedBy>Khoa Huỳnh</cp:lastModifiedBy>
  <cp:revision>2</cp:revision>
  <dcterms:created xsi:type="dcterms:W3CDTF">2025-06-23T14:47:00Z</dcterms:created>
  <dcterms:modified xsi:type="dcterms:W3CDTF">2025-06-23T19:28:00Z</dcterms:modified>
</cp:coreProperties>
</file>