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Note: To solve below queries, use “sales” database.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query that lists each order number followed by the name of the customer who made the order.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Write a query that gives the names of both the salesperson and the customer for each order along with the order number.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Write a query that produces all customers serviced by salespeople with a commission above 12%. Display the customer’s name, the salesperson’s name, and the salesperson’s rate of commission.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Write a query that calculates the commission earned by each salesperson for orders placed by customers with a rating above 100.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Write a query that produces all pairs of salespeople who are living in the same city. Exclude combinations of salespeople with themselves as well as duplicate rows with the order reversed 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