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16EBD" w14:textId="0376BD5F" w:rsidR="00145C26" w:rsidRDefault="009A7700">
      <w:r>
        <w:t>Section One</w:t>
      </w:r>
    </w:p>
    <w:p w14:paraId="7D4B92B1" w14:textId="47043575" w:rsidR="009A7700" w:rsidRDefault="009A7700">
      <w:r>
        <w:t>1.</w:t>
      </w:r>
    </w:p>
    <w:p w14:paraId="078392DD" w14:textId="65A893B7" w:rsidR="009A7700" w:rsidRDefault="009A7700">
      <w:r>
        <w:t>With phone table</w:t>
      </w:r>
    </w:p>
    <w:p w14:paraId="0F37C36D" w14:textId="77777777" w:rsidR="009A7700" w:rsidRDefault="009A7700"/>
    <w:p w14:paraId="5B80292F" w14:textId="43E2516C" w:rsidR="009A7700" w:rsidRDefault="009A7700">
      <w:r w:rsidRPr="009A7700">
        <w:rPr>
          <w:noProof/>
        </w:rPr>
        <w:drawing>
          <wp:inline distT="0" distB="0" distL="0" distR="0" wp14:anchorId="056F1E5C" wp14:editId="48035BB7">
            <wp:extent cx="5943600" cy="4923155"/>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4923155"/>
                    </a:xfrm>
                    <a:prstGeom prst="rect">
                      <a:avLst/>
                    </a:prstGeom>
                  </pic:spPr>
                </pic:pic>
              </a:graphicData>
            </a:graphic>
          </wp:inline>
        </w:drawing>
      </w:r>
    </w:p>
    <w:p w14:paraId="5C5A832F" w14:textId="176791F2" w:rsidR="009A7700" w:rsidRDefault="009A7700"/>
    <w:p w14:paraId="7B56ABA8" w14:textId="6950EE4F" w:rsidR="009A7700" w:rsidRDefault="009A7700"/>
    <w:p w14:paraId="60D33200" w14:textId="23577CCD" w:rsidR="009A7700" w:rsidRDefault="009A7700">
      <w:r>
        <w:t>With Customer Table</w:t>
      </w:r>
    </w:p>
    <w:p w14:paraId="6E5B867B" w14:textId="2017BEDA" w:rsidR="009A7700" w:rsidRDefault="009A7700">
      <w:r w:rsidRPr="009A7700">
        <w:rPr>
          <w:noProof/>
        </w:rPr>
        <w:lastRenderedPageBreak/>
        <w:drawing>
          <wp:inline distT="0" distB="0" distL="0" distR="0" wp14:anchorId="71C16D79" wp14:editId="55F34F11">
            <wp:extent cx="5943600" cy="615759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6157595"/>
                    </a:xfrm>
                    <a:prstGeom prst="rect">
                      <a:avLst/>
                    </a:prstGeom>
                  </pic:spPr>
                </pic:pic>
              </a:graphicData>
            </a:graphic>
          </wp:inline>
        </w:drawing>
      </w:r>
    </w:p>
    <w:p w14:paraId="4A016917" w14:textId="33298487" w:rsidR="00496918" w:rsidRDefault="00496918"/>
    <w:p w14:paraId="5ACDFB78" w14:textId="2F0DE3B8" w:rsidR="00496918" w:rsidRDefault="00496918">
      <w:r>
        <w:t>2.</w:t>
      </w:r>
    </w:p>
    <w:p w14:paraId="42E5E628" w14:textId="7DA08C99" w:rsidR="00496918" w:rsidRDefault="00496918">
      <w:r w:rsidRPr="00496918">
        <w:rPr>
          <w:noProof/>
        </w:rPr>
        <w:lastRenderedPageBreak/>
        <w:drawing>
          <wp:inline distT="0" distB="0" distL="0" distR="0" wp14:anchorId="5A9343E4" wp14:editId="7A40B4A6">
            <wp:extent cx="5943600" cy="3783965"/>
            <wp:effectExtent l="0" t="0" r="0" b="63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a:stretch>
                      <a:fillRect/>
                    </a:stretch>
                  </pic:blipFill>
                  <pic:spPr>
                    <a:xfrm>
                      <a:off x="0" y="0"/>
                      <a:ext cx="5943600" cy="3783965"/>
                    </a:xfrm>
                    <a:prstGeom prst="rect">
                      <a:avLst/>
                    </a:prstGeom>
                  </pic:spPr>
                </pic:pic>
              </a:graphicData>
            </a:graphic>
          </wp:inline>
        </w:drawing>
      </w:r>
    </w:p>
    <w:p w14:paraId="133ECBA9" w14:textId="6B17D275" w:rsidR="00E31703" w:rsidRDefault="00E31703"/>
    <w:p w14:paraId="6F728162" w14:textId="77777777" w:rsidR="00E31703" w:rsidRDefault="00E31703"/>
    <w:p w14:paraId="58C5F31A" w14:textId="77777777" w:rsidR="00E31703" w:rsidRDefault="00E31703"/>
    <w:p w14:paraId="1408F149" w14:textId="77777777" w:rsidR="00E31703" w:rsidRDefault="00E31703"/>
    <w:p w14:paraId="0BF1B7F6" w14:textId="3D0C1831" w:rsidR="00E31703" w:rsidRDefault="00E31703">
      <w:r>
        <w:t>Customer table after populating the values.</w:t>
      </w:r>
    </w:p>
    <w:p w14:paraId="35B49F0A" w14:textId="3F675A4A" w:rsidR="00E31703" w:rsidRDefault="00E31703">
      <w:r w:rsidRPr="00E31703">
        <w:rPr>
          <w:noProof/>
        </w:rPr>
        <w:lastRenderedPageBreak/>
        <w:drawing>
          <wp:inline distT="0" distB="0" distL="0" distR="0" wp14:anchorId="23B7C279" wp14:editId="4BD0CDF3">
            <wp:extent cx="5943600" cy="481393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4813935"/>
                    </a:xfrm>
                    <a:prstGeom prst="rect">
                      <a:avLst/>
                    </a:prstGeom>
                  </pic:spPr>
                </pic:pic>
              </a:graphicData>
            </a:graphic>
          </wp:inline>
        </w:drawing>
      </w:r>
    </w:p>
    <w:p w14:paraId="7AFFA903" w14:textId="3D03DA04" w:rsidR="00751C31" w:rsidRDefault="00751C31"/>
    <w:p w14:paraId="57CFA418" w14:textId="526A0AD2" w:rsidR="00751C31" w:rsidRDefault="00751C31">
      <w:r>
        <w:t>3.</w:t>
      </w:r>
    </w:p>
    <w:p w14:paraId="492DF806" w14:textId="683DACF1" w:rsidR="00751C31" w:rsidRDefault="00751C31">
      <w:r w:rsidRPr="00751C31">
        <w:rPr>
          <w:noProof/>
        </w:rPr>
        <w:drawing>
          <wp:inline distT="0" distB="0" distL="0" distR="0" wp14:anchorId="6A52A982" wp14:editId="20B559AB">
            <wp:extent cx="5943600" cy="17653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1765300"/>
                    </a:xfrm>
                    <a:prstGeom prst="rect">
                      <a:avLst/>
                    </a:prstGeom>
                  </pic:spPr>
                </pic:pic>
              </a:graphicData>
            </a:graphic>
          </wp:inline>
        </w:drawing>
      </w:r>
    </w:p>
    <w:p w14:paraId="21207FC1" w14:textId="1CACF786" w:rsidR="00751C31" w:rsidRDefault="00751C31" w:rsidP="00751C31">
      <w:pPr>
        <w:pStyle w:val="ListParagraph"/>
        <w:numPr>
          <w:ilvl w:val="0"/>
          <w:numId w:val="1"/>
        </w:numPr>
      </w:pPr>
      <w:r>
        <w:t xml:space="preserve">As we enforced the constraints, each row on table customer either must reference to one of the rows on phone table or must have value zero. In all other case, it won’t be able to references to phone table that is why it throws error. In our case, I am trying to reference row number 6 of customer table to row number 8 of the phone table, but there is no row number 8 on phone table that is why it threw error. </w:t>
      </w:r>
    </w:p>
    <w:p w14:paraId="32A08F5F" w14:textId="37CCF7B3" w:rsidR="0099701A" w:rsidRDefault="00EE0657" w:rsidP="00751C31">
      <w:pPr>
        <w:pStyle w:val="ListParagraph"/>
        <w:numPr>
          <w:ilvl w:val="0"/>
          <w:numId w:val="1"/>
        </w:numPr>
      </w:pPr>
      <w:r>
        <w:lastRenderedPageBreak/>
        <w:t xml:space="preserve">While creating phone and customer table we made a rule to be followed by each entry into the customer </w:t>
      </w:r>
      <w:proofErr w:type="spellStart"/>
      <w:proofErr w:type="gramStart"/>
      <w:r>
        <w:t>table.</w:t>
      </w:r>
      <w:r w:rsidR="0099701A">
        <w:t>As</w:t>
      </w:r>
      <w:proofErr w:type="spellEnd"/>
      <w:proofErr w:type="gramEnd"/>
      <w:r w:rsidR="0099701A">
        <w:t xml:space="preserve"> error says it violates foreign key constraint named ‘</w:t>
      </w:r>
      <w:proofErr w:type="spellStart"/>
      <w:r w:rsidR="0099701A">
        <w:t>customer_phone_fk</w:t>
      </w:r>
      <w:proofErr w:type="spellEnd"/>
      <w:r w:rsidR="0099701A">
        <w:t>’ and further says ‘</w:t>
      </w:r>
      <w:r w:rsidR="0099701A">
        <w:rPr>
          <w:rFonts w:ascii="Source Code Pro" w:hAnsi="Source Code Pro"/>
          <w:color w:val="222222"/>
          <w:spacing w:val="2"/>
          <w:sz w:val="18"/>
          <w:szCs w:val="18"/>
          <w:shd w:val="clear" w:color="auto" w:fill="FFFFFF"/>
        </w:rPr>
        <w:t>Key (</w:t>
      </w:r>
      <w:proofErr w:type="spellStart"/>
      <w:r w:rsidR="0099701A">
        <w:rPr>
          <w:rFonts w:ascii="Source Code Pro" w:hAnsi="Source Code Pro"/>
          <w:color w:val="222222"/>
          <w:spacing w:val="2"/>
          <w:sz w:val="18"/>
          <w:szCs w:val="18"/>
          <w:shd w:val="clear" w:color="auto" w:fill="FFFFFF"/>
        </w:rPr>
        <w:t>phone_id</w:t>
      </w:r>
      <w:proofErr w:type="spellEnd"/>
      <w:r w:rsidR="0099701A">
        <w:rPr>
          <w:rFonts w:ascii="Source Code Pro" w:hAnsi="Source Code Pro"/>
          <w:color w:val="222222"/>
          <w:spacing w:val="2"/>
          <w:sz w:val="18"/>
          <w:szCs w:val="18"/>
          <w:shd w:val="clear" w:color="auto" w:fill="FFFFFF"/>
        </w:rPr>
        <w:t>)=(8) is not present in table "phone"</w:t>
      </w:r>
      <w:r w:rsidR="0099701A">
        <w:t>’.</w:t>
      </w:r>
      <w:r>
        <w:t xml:space="preserve"> What is that means is the row we are trying to insert into the customer table cannot referenced to row number 8 of phone table because row 8(</w:t>
      </w:r>
      <w:proofErr w:type="spellStart"/>
      <w:r>
        <w:t>phone_id</w:t>
      </w:r>
      <w:proofErr w:type="spellEnd"/>
      <w:r>
        <w:t>=8) is not existed in phone table.</w:t>
      </w:r>
    </w:p>
    <w:p w14:paraId="4D476F95" w14:textId="48909400" w:rsidR="00EE5BFE" w:rsidRDefault="00EE5BFE" w:rsidP="00EE5BFE">
      <w:pPr>
        <w:pStyle w:val="ListParagraph"/>
      </w:pPr>
    </w:p>
    <w:p w14:paraId="6D8A9AEA" w14:textId="77777777" w:rsidR="00EE5BFE" w:rsidRDefault="00EE5BFE" w:rsidP="00EE5BFE">
      <w:pPr>
        <w:pStyle w:val="ListParagraph"/>
      </w:pPr>
    </w:p>
    <w:p w14:paraId="44181F4C" w14:textId="6234F96B" w:rsidR="00EE5BFE" w:rsidRDefault="00EE5BFE" w:rsidP="00EE5BFE">
      <w:r>
        <w:t>4.</w:t>
      </w:r>
    </w:p>
    <w:p w14:paraId="25515C22" w14:textId="6CC3A513" w:rsidR="00EE5BFE" w:rsidRDefault="00EE5BFE" w:rsidP="00EE5BFE">
      <w:r>
        <w:t xml:space="preserve">List of phone that have Customers </w:t>
      </w:r>
      <w:proofErr w:type="gramStart"/>
      <w:r>
        <w:t>are :</w:t>
      </w:r>
      <w:proofErr w:type="gramEnd"/>
    </w:p>
    <w:p w14:paraId="28A0C9F5" w14:textId="77777777" w:rsidR="00EE5BFE" w:rsidRDefault="00EE5BFE" w:rsidP="00EE5BFE"/>
    <w:p w14:paraId="57E11405" w14:textId="6A7C37A2" w:rsidR="00EE5BFE" w:rsidRDefault="00EE5BFE" w:rsidP="00EE5BFE">
      <w:r w:rsidRPr="00EE5BFE">
        <w:rPr>
          <w:noProof/>
        </w:rPr>
        <w:drawing>
          <wp:inline distT="0" distB="0" distL="0" distR="0" wp14:anchorId="3A6F2342" wp14:editId="0D431979">
            <wp:extent cx="5943600" cy="2751455"/>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2751455"/>
                    </a:xfrm>
                    <a:prstGeom prst="rect">
                      <a:avLst/>
                    </a:prstGeom>
                  </pic:spPr>
                </pic:pic>
              </a:graphicData>
            </a:graphic>
          </wp:inline>
        </w:drawing>
      </w:r>
    </w:p>
    <w:p w14:paraId="0EBB0574" w14:textId="77777777" w:rsidR="00EE5BFE" w:rsidRDefault="00EE5BFE" w:rsidP="00EE5BFE"/>
    <w:p w14:paraId="75089D55" w14:textId="5A565992" w:rsidR="0099701A" w:rsidRDefault="00D01E05" w:rsidP="0099701A">
      <w:r>
        <w:t>And list of customers that have phone:</w:t>
      </w:r>
    </w:p>
    <w:p w14:paraId="3DB71E44" w14:textId="4006D6DF" w:rsidR="00D01E05" w:rsidRDefault="002E400D" w:rsidP="0099701A">
      <w:r w:rsidRPr="002E400D">
        <w:rPr>
          <w:noProof/>
        </w:rPr>
        <w:drawing>
          <wp:inline distT="0" distB="0" distL="0" distR="0" wp14:anchorId="35ED82DE" wp14:editId="0F84DB19">
            <wp:extent cx="5943600" cy="235648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943600" cy="2356485"/>
                    </a:xfrm>
                    <a:prstGeom prst="rect">
                      <a:avLst/>
                    </a:prstGeom>
                  </pic:spPr>
                </pic:pic>
              </a:graphicData>
            </a:graphic>
          </wp:inline>
        </w:drawing>
      </w:r>
    </w:p>
    <w:p w14:paraId="616E0938" w14:textId="59923B18" w:rsidR="0036547E" w:rsidRDefault="0036547E" w:rsidP="0099701A"/>
    <w:p w14:paraId="59F1DB0A" w14:textId="2C4113FA" w:rsidR="0036547E" w:rsidRDefault="0036547E" w:rsidP="0099701A">
      <w:r>
        <w:t>Full join table looks like this</w:t>
      </w:r>
    </w:p>
    <w:p w14:paraId="57A839FB" w14:textId="0066A915" w:rsidR="0036547E" w:rsidRDefault="0036547E" w:rsidP="0099701A">
      <w:r w:rsidRPr="0036547E">
        <w:rPr>
          <w:noProof/>
        </w:rPr>
        <w:lastRenderedPageBreak/>
        <w:drawing>
          <wp:inline distT="0" distB="0" distL="0" distR="0" wp14:anchorId="180D1116" wp14:editId="0D39E083">
            <wp:extent cx="5943600" cy="2203450"/>
            <wp:effectExtent l="0" t="0" r="0" b="635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a:stretch>
                      <a:fillRect/>
                    </a:stretch>
                  </pic:blipFill>
                  <pic:spPr>
                    <a:xfrm>
                      <a:off x="0" y="0"/>
                      <a:ext cx="5943600" cy="2203450"/>
                    </a:xfrm>
                    <a:prstGeom prst="rect">
                      <a:avLst/>
                    </a:prstGeom>
                  </pic:spPr>
                </pic:pic>
              </a:graphicData>
            </a:graphic>
          </wp:inline>
        </w:drawing>
      </w:r>
    </w:p>
    <w:p w14:paraId="7D713389" w14:textId="7AD315B7" w:rsidR="0036547E" w:rsidRDefault="0036547E" w:rsidP="0099701A"/>
    <w:p w14:paraId="0EF4FAF4" w14:textId="56FB8A77" w:rsidR="0036547E" w:rsidRDefault="0036547E" w:rsidP="0099701A">
      <w:r>
        <w:t>While inserting value into the table, we made a rule that first phones from phone table won’t have customer and first customer from customer table won’t have phone. That is why some row on phone table and some row on customer table were not listed. Also, in real world some phones are in stock and not purchased yet that is why all phones are not assigned to customers and vice versa.</w:t>
      </w:r>
    </w:p>
    <w:p w14:paraId="59ADE57B" w14:textId="32210F0F" w:rsidR="006E0689" w:rsidRDefault="006E0689" w:rsidP="0099701A">
      <w:r>
        <w:t>5.</w:t>
      </w:r>
    </w:p>
    <w:p w14:paraId="394B82EC" w14:textId="65CA9F2E" w:rsidR="006E0689" w:rsidRDefault="006E0689" w:rsidP="0099701A">
      <w:r w:rsidRPr="006E0689">
        <w:rPr>
          <w:noProof/>
        </w:rPr>
        <w:drawing>
          <wp:inline distT="0" distB="0" distL="0" distR="0" wp14:anchorId="46EA9C1F" wp14:editId="733F7DD1">
            <wp:extent cx="5943600" cy="227711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277110"/>
                    </a:xfrm>
                    <a:prstGeom prst="rect">
                      <a:avLst/>
                    </a:prstGeom>
                  </pic:spPr>
                </pic:pic>
              </a:graphicData>
            </a:graphic>
          </wp:inline>
        </w:drawing>
      </w:r>
    </w:p>
    <w:p w14:paraId="216A45D8" w14:textId="5E7F1217" w:rsidR="006E0689" w:rsidRDefault="006E0689" w:rsidP="0099701A">
      <w:r>
        <w:t>Second kind of join with same result.</w:t>
      </w:r>
    </w:p>
    <w:p w14:paraId="0BE3A366" w14:textId="4BE5DB84" w:rsidR="006E0689" w:rsidRDefault="006E0689" w:rsidP="0099701A">
      <w:r w:rsidRPr="006E0689">
        <w:rPr>
          <w:noProof/>
        </w:rPr>
        <w:drawing>
          <wp:inline distT="0" distB="0" distL="0" distR="0" wp14:anchorId="56FE4DD1" wp14:editId="6B32B096">
            <wp:extent cx="5943600" cy="217297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4"/>
                    <a:stretch>
                      <a:fillRect/>
                    </a:stretch>
                  </pic:blipFill>
                  <pic:spPr>
                    <a:xfrm>
                      <a:off x="0" y="0"/>
                      <a:ext cx="5943600" cy="2172970"/>
                    </a:xfrm>
                    <a:prstGeom prst="rect">
                      <a:avLst/>
                    </a:prstGeom>
                  </pic:spPr>
                </pic:pic>
              </a:graphicData>
            </a:graphic>
          </wp:inline>
        </w:drawing>
      </w:r>
    </w:p>
    <w:p w14:paraId="4C2324A7" w14:textId="760206CA" w:rsidR="006E0689" w:rsidRDefault="006E0689" w:rsidP="0099701A">
      <w:r>
        <w:lastRenderedPageBreak/>
        <w:t>6.</w:t>
      </w:r>
    </w:p>
    <w:p w14:paraId="46CB6786" w14:textId="186A2DBF" w:rsidR="006E0689" w:rsidRDefault="006E0689" w:rsidP="0099701A">
      <w:r w:rsidRPr="006E0689">
        <w:rPr>
          <w:noProof/>
        </w:rPr>
        <w:drawing>
          <wp:inline distT="0" distB="0" distL="0" distR="0" wp14:anchorId="7EAAC4AD" wp14:editId="7E5445A3">
            <wp:extent cx="5943600" cy="1710055"/>
            <wp:effectExtent l="0" t="0" r="0" b="444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5"/>
                    <a:stretch>
                      <a:fillRect/>
                    </a:stretch>
                  </pic:blipFill>
                  <pic:spPr>
                    <a:xfrm>
                      <a:off x="0" y="0"/>
                      <a:ext cx="5943600" cy="1710055"/>
                    </a:xfrm>
                    <a:prstGeom prst="rect">
                      <a:avLst/>
                    </a:prstGeom>
                  </pic:spPr>
                </pic:pic>
              </a:graphicData>
            </a:graphic>
          </wp:inline>
        </w:drawing>
      </w:r>
    </w:p>
    <w:p w14:paraId="3C69B23B" w14:textId="3DE763F7" w:rsidR="00E5548E" w:rsidRDefault="00E5548E" w:rsidP="0099701A"/>
    <w:p w14:paraId="70F2CF19" w14:textId="4847CEE0" w:rsidR="00E5548E" w:rsidRDefault="00E5548E" w:rsidP="0099701A">
      <w:r>
        <w:t>Second kind of join with same result.</w:t>
      </w:r>
    </w:p>
    <w:p w14:paraId="05D839BA" w14:textId="698E4F78" w:rsidR="00E5548E" w:rsidRDefault="00E5548E" w:rsidP="0099701A">
      <w:r w:rsidRPr="00E5548E">
        <w:rPr>
          <w:noProof/>
        </w:rPr>
        <w:drawing>
          <wp:inline distT="0" distB="0" distL="0" distR="0" wp14:anchorId="69D0CC5B" wp14:editId="01BFBBA8">
            <wp:extent cx="5943600" cy="188468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6"/>
                    <a:stretch>
                      <a:fillRect/>
                    </a:stretch>
                  </pic:blipFill>
                  <pic:spPr>
                    <a:xfrm>
                      <a:off x="0" y="0"/>
                      <a:ext cx="5943600" cy="1884680"/>
                    </a:xfrm>
                    <a:prstGeom prst="rect">
                      <a:avLst/>
                    </a:prstGeom>
                  </pic:spPr>
                </pic:pic>
              </a:graphicData>
            </a:graphic>
          </wp:inline>
        </w:drawing>
      </w:r>
    </w:p>
    <w:p w14:paraId="138B91A7" w14:textId="6C5F6C16" w:rsidR="00BB57F4" w:rsidRDefault="00BB57F4" w:rsidP="0099701A"/>
    <w:p w14:paraId="23C27F94" w14:textId="214EED69" w:rsidR="00BB57F4" w:rsidRDefault="00BB57F4" w:rsidP="0099701A">
      <w:r>
        <w:t>7.</w:t>
      </w:r>
    </w:p>
    <w:p w14:paraId="6BF69DD3" w14:textId="5CBC4ADE" w:rsidR="00BB57F4" w:rsidRDefault="00BB57F4" w:rsidP="0099701A">
      <w:r w:rsidRPr="00BB57F4">
        <w:rPr>
          <w:noProof/>
        </w:rPr>
        <w:drawing>
          <wp:inline distT="0" distB="0" distL="0" distR="0" wp14:anchorId="2C42E65E" wp14:editId="61773AAF">
            <wp:extent cx="5943600" cy="235394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7"/>
                    <a:stretch>
                      <a:fillRect/>
                    </a:stretch>
                  </pic:blipFill>
                  <pic:spPr>
                    <a:xfrm>
                      <a:off x="0" y="0"/>
                      <a:ext cx="5943600" cy="2353945"/>
                    </a:xfrm>
                    <a:prstGeom prst="rect">
                      <a:avLst/>
                    </a:prstGeom>
                  </pic:spPr>
                </pic:pic>
              </a:graphicData>
            </a:graphic>
          </wp:inline>
        </w:drawing>
      </w:r>
    </w:p>
    <w:p w14:paraId="05542CE9" w14:textId="4EB4CA3B" w:rsidR="00B5630A" w:rsidRDefault="00B5630A" w:rsidP="0099701A"/>
    <w:p w14:paraId="08BF063D" w14:textId="235F0C9B" w:rsidR="0067307C" w:rsidRDefault="0067307C" w:rsidP="0099701A"/>
    <w:p w14:paraId="5CE7D39A" w14:textId="330680A2" w:rsidR="0067307C" w:rsidRDefault="0067307C" w:rsidP="0099701A"/>
    <w:p w14:paraId="33A0F1BB" w14:textId="77777777" w:rsidR="00B5630A" w:rsidRDefault="00B5630A" w:rsidP="0099701A"/>
    <w:p w14:paraId="3057286B" w14:textId="77777777" w:rsidR="00B5630A" w:rsidRDefault="00B5630A" w:rsidP="0099701A"/>
    <w:p w14:paraId="6270A210" w14:textId="77777777" w:rsidR="00B5630A" w:rsidRDefault="00B5630A" w:rsidP="0099701A"/>
    <w:p w14:paraId="0809742E" w14:textId="77777777" w:rsidR="00B5630A" w:rsidRDefault="00B5630A" w:rsidP="0099701A"/>
    <w:p w14:paraId="32BDAD7C" w14:textId="77777777" w:rsidR="00B5630A" w:rsidRDefault="00B5630A" w:rsidP="0099701A"/>
    <w:p w14:paraId="12EF9D00" w14:textId="77777777" w:rsidR="00B5630A" w:rsidRDefault="00B5630A" w:rsidP="0099701A"/>
    <w:p w14:paraId="3E9110C9" w14:textId="0D66D19C" w:rsidR="00B5630A" w:rsidRDefault="00B5630A" w:rsidP="0099701A">
      <w:r>
        <w:t>8.</w:t>
      </w:r>
    </w:p>
    <w:p w14:paraId="7555229B" w14:textId="2D6D6024" w:rsidR="00B5630A" w:rsidRDefault="00B5630A" w:rsidP="0099701A">
      <w:r w:rsidRPr="00B5630A">
        <w:rPr>
          <w:noProof/>
        </w:rPr>
        <w:drawing>
          <wp:inline distT="0" distB="0" distL="0" distR="0" wp14:anchorId="348E61E3" wp14:editId="5D7F16F6">
            <wp:extent cx="5943600" cy="1607185"/>
            <wp:effectExtent l="0" t="0" r="0" b="5715"/>
            <wp:docPr id="7" name="Picture 7"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 Teams&#10;&#10;Description automatically generated"/>
                    <pic:cNvPicPr/>
                  </pic:nvPicPr>
                  <pic:blipFill>
                    <a:blip r:embed="rId18"/>
                    <a:stretch>
                      <a:fillRect/>
                    </a:stretch>
                  </pic:blipFill>
                  <pic:spPr>
                    <a:xfrm>
                      <a:off x="0" y="0"/>
                      <a:ext cx="5943600" cy="1607185"/>
                    </a:xfrm>
                    <a:prstGeom prst="rect">
                      <a:avLst/>
                    </a:prstGeom>
                  </pic:spPr>
                </pic:pic>
              </a:graphicData>
            </a:graphic>
          </wp:inline>
        </w:drawing>
      </w:r>
    </w:p>
    <w:p w14:paraId="580E0A50" w14:textId="2DAE729C" w:rsidR="003B1DCB" w:rsidRDefault="003B1DCB" w:rsidP="0099701A"/>
    <w:p w14:paraId="186F9275" w14:textId="2A03494B" w:rsidR="003B1DCB" w:rsidRDefault="003B1DCB" w:rsidP="0099701A">
      <w:r>
        <w:t>9.</w:t>
      </w:r>
    </w:p>
    <w:p w14:paraId="5B1F92CB" w14:textId="1B819A53" w:rsidR="003B1DCB" w:rsidRDefault="003B1DCB" w:rsidP="0099701A">
      <w:r w:rsidRPr="003B1DCB">
        <w:rPr>
          <w:noProof/>
        </w:rPr>
        <w:drawing>
          <wp:inline distT="0" distB="0" distL="0" distR="0" wp14:anchorId="27F4151A" wp14:editId="221F20E1">
            <wp:extent cx="5943600" cy="1508760"/>
            <wp:effectExtent l="0" t="0" r="0" b="254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9"/>
                    <a:stretch>
                      <a:fillRect/>
                    </a:stretch>
                  </pic:blipFill>
                  <pic:spPr>
                    <a:xfrm>
                      <a:off x="0" y="0"/>
                      <a:ext cx="5943600" cy="1508760"/>
                    </a:xfrm>
                    <a:prstGeom prst="rect">
                      <a:avLst/>
                    </a:prstGeom>
                  </pic:spPr>
                </pic:pic>
              </a:graphicData>
            </a:graphic>
          </wp:inline>
        </w:drawing>
      </w:r>
    </w:p>
    <w:p w14:paraId="560A22F7" w14:textId="5DEC3C23" w:rsidR="0067307C" w:rsidRDefault="0067307C" w:rsidP="0099701A"/>
    <w:p w14:paraId="4ACC05D2" w14:textId="61749076" w:rsidR="0067307C" w:rsidRDefault="0067307C" w:rsidP="0099701A">
      <w:r>
        <w:t>10.</w:t>
      </w:r>
    </w:p>
    <w:p w14:paraId="4FD6DEED" w14:textId="33C22CD4" w:rsidR="0067307C" w:rsidRDefault="0067307C" w:rsidP="0099701A">
      <w:r w:rsidRPr="0067307C">
        <w:rPr>
          <w:noProof/>
        </w:rPr>
        <w:drawing>
          <wp:inline distT="0" distB="0" distL="0" distR="0" wp14:anchorId="657C9AF7" wp14:editId="3BBAAB30">
            <wp:extent cx="5943600" cy="185674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0"/>
                    <a:stretch>
                      <a:fillRect/>
                    </a:stretch>
                  </pic:blipFill>
                  <pic:spPr>
                    <a:xfrm>
                      <a:off x="0" y="0"/>
                      <a:ext cx="5943600" cy="1856740"/>
                    </a:xfrm>
                    <a:prstGeom prst="rect">
                      <a:avLst/>
                    </a:prstGeom>
                  </pic:spPr>
                </pic:pic>
              </a:graphicData>
            </a:graphic>
          </wp:inline>
        </w:drawing>
      </w:r>
    </w:p>
    <w:p w14:paraId="3B3E91DD" w14:textId="6A6EA4BF" w:rsidR="00A04AFE" w:rsidRDefault="00A04AFE" w:rsidP="0099701A"/>
    <w:p w14:paraId="31B32EF2" w14:textId="5B4C9D35" w:rsidR="00A04AFE" w:rsidRDefault="00A04AFE" w:rsidP="0099701A">
      <w:r>
        <w:t>11.</w:t>
      </w:r>
    </w:p>
    <w:p w14:paraId="2537D3B8" w14:textId="07A5A56B" w:rsidR="00E163F7" w:rsidRDefault="00E163F7" w:rsidP="0099701A">
      <w:r>
        <w:t xml:space="preserve">Answer- for </w:t>
      </w:r>
      <w:r w:rsidR="000A6EA3">
        <w:t>AND operation</w:t>
      </w:r>
      <w:r>
        <w:t>, result of the operation is true if both operands are true otherwise result will be false.</w:t>
      </w:r>
    </w:p>
    <w:p w14:paraId="25267636" w14:textId="77777777" w:rsidR="00E163F7" w:rsidRDefault="00E163F7" w:rsidP="00E163F7">
      <w:pPr>
        <w:pStyle w:val="NormalWeb"/>
        <w:numPr>
          <w:ilvl w:val="0"/>
          <w:numId w:val="3"/>
        </w:numPr>
      </w:pPr>
      <w:r>
        <w:rPr>
          <w:rFonts w:ascii="Calibri" w:hAnsi="Calibri" w:cs="Calibri"/>
        </w:rPr>
        <w:t xml:space="preserve">true AND true = true </w:t>
      </w:r>
    </w:p>
    <w:p w14:paraId="4F91CA49" w14:textId="69BFDFC6" w:rsidR="00E163F7" w:rsidRDefault="00E163F7" w:rsidP="00E163F7">
      <w:pPr>
        <w:pStyle w:val="NormalWeb"/>
        <w:numPr>
          <w:ilvl w:val="0"/>
          <w:numId w:val="3"/>
        </w:numPr>
      </w:pPr>
      <w:r>
        <w:rPr>
          <w:rFonts w:ascii="SymbolMT" w:hAnsi="SymbolMT"/>
        </w:rPr>
        <w:t xml:space="preserve"> </w:t>
      </w:r>
      <w:r>
        <w:rPr>
          <w:rFonts w:ascii="Calibri" w:hAnsi="Calibri" w:cs="Calibri"/>
        </w:rPr>
        <w:t xml:space="preserve">true AND false = false </w:t>
      </w:r>
    </w:p>
    <w:p w14:paraId="270A419A" w14:textId="2960FF91" w:rsidR="00E163F7" w:rsidRDefault="00E163F7" w:rsidP="00E163F7">
      <w:pPr>
        <w:pStyle w:val="NormalWeb"/>
        <w:numPr>
          <w:ilvl w:val="0"/>
          <w:numId w:val="3"/>
        </w:numPr>
      </w:pPr>
      <w:r>
        <w:rPr>
          <w:rFonts w:ascii="SymbolMT" w:hAnsi="SymbolMT"/>
        </w:rPr>
        <w:t> </w:t>
      </w:r>
      <w:r>
        <w:rPr>
          <w:rFonts w:ascii="Calibri" w:hAnsi="Calibri" w:cs="Calibri"/>
        </w:rPr>
        <w:t xml:space="preserve">false AND true = false </w:t>
      </w:r>
    </w:p>
    <w:p w14:paraId="4F838277" w14:textId="6DB59271" w:rsidR="00E163F7" w:rsidRDefault="00E163F7" w:rsidP="00E163F7">
      <w:pPr>
        <w:pStyle w:val="NormalWeb"/>
        <w:numPr>
          <w:ilvl w:val="0"/>
          <w:numId w:val="3"/>
        </w:numPr>
      </w:pPr>
      <w:r>
        <w:rPr>
          <w:rFonts w:ascii="SymbolMT" w:hAnsi="SymbolMT"/>
        </w:rPr>
        <w:t> </w:t>
      </w:r>
      <w:r>
        <w:rPr>
          <w:rFonts w:ascii="Calibri" w:hAnsi="Calibri" w:cs="Calibri"/>
        </w:rPr>
        <w:t xml:space="preserve">false and false = false </w:t>
      </w:r>
    </w:p>
    <w:p w14:paraId="6D1CBA22" w14:textId="65D07666" w:rsidR="00E163F7" w:rsidRDefault="00E163F7" w:rsidP="0099701A">
      <w:r>
        <w:lastRenderedPageBreak/>
        <w:t xml:space="preserve"> while in case of OR operation, </w:t>
      </w:r>
      <w:r w:rsidR="009B68C5">
        <w:t>result of</w:t>
      </w:r>
      <w:r>
        <w:t xml:space="preserve"> operation will be false if both operands are false otherwise result will be true.</w:t>
      </w:r>
    </w:p>
    <w:p w14:paraId="4F4F696A" w14:textId="77777777" w:rsidR="00E163F7" w:rsidRDefault="00E163F7" w:rsidP="00E163F7">
      <w:pPr>
        <w:pStyle w:val="NormalWeb"/>
        <w:numPr>
          <w:ilvl w:val="0"/>
          <w:numId w:val="4"/>
        </w:numPr>
      </w:pPr>
      <w:r>
        <w:rPr>
          <w:rFonts w:ascii="Calibri" w:hAnsi="Calibri" w:cs="Calibri"/>
        </w:rPr>
        <w:t xml:space="preserve">true OR true = true </w:t>
      </w:r>
    </w:p>
    <w:p w14:paraId="439E2127" w14:textId="25EA5DFE" w:rsidR="00E163F7" w:rsidRDefault="00E163F7" w:rsidP="00E163F7">
      <w:pPr>
        <w:pStyle w:val="NormalWeb"/>
        <w:numPr>
          <w:ilvl w:val="0"/>
          <w:numId w:val="4"/>
        </w:numPr>
      </w:pPr>
      <w:r>
        <w:rPr>
          <w:rFonts w:ascii="Calibri" w:hAnsi="Calibri" w:cs="Calibri"/>
        </w:rPr>
        <w:t xml:space="preserve">true OR false = true </w:t>
      </w:r>
    </w:p>
    <w:p w14:paraId="76A9D57B" w14:textId="23F330A6" w:rsidR="00E163F7" w:rsidRDefault="00E163F7" w:rsidP="00E163F7">
      <w:pPr>
        <w:pStyle w:val="NormalWeb"/>
        <w:numPr>
          <w:ilvl w:val="0"/>
          <w:numId w:val="4"/>
        </w:numPr>
      </w:pPr>
      <w:r w:rsidRPr="00E163F7">
        <w:rPr>
          <w:rFonts w:ascii="Calibri" w:hAnsi="Calibri" w:cs="Calibri"/>
        </w:rPr>
        <w:t xml:space="preserve">false OR true = true </w:t>
      </w:r>
    </w:p>
    <w:p w14:paraId="6C6FD3A1" w14:textId="2B24A5A1" w:rsidR="00E163F7" w:rsidRDefault="00E163F7" w:rsidP="00E163F7">
      <w:pPr>
        <w:pStyle w:val="NormalWeb"/>
        <w:numPr>
          <w:ilvl w:val="0"/>
          <w:numId w:val="4"/>
        </w:numPr>
      </w:pPr>
      <w:r>
        <w:rPr>
          <w:rFonts w:ascii="Calibri" w:hAnsi="Calibri" w:cs="Calibri"/>
        </w:rPr>
        <w:t xml:space="preserve">false OR false = false </w:t>
      </w:r>
    </w:p>
    <w:p w14:paraId="21E14CD0" w14:textId="77777777" w:rsidR="00E163F7" w:rsidRDefault="00E163F7" w:rsidP="0099701A"/>
    <w:p w14:paraId="72AA386A" w14:textId="1AEFE315" w:rsidR="00A04AFE" w:rsidRPr="003272F7" w:rsidRDefault="00A04AFE" w:rsidP="00A04AFE">
      <w:pPr>
        <w:numPr>
          <w:ilvl w:val="1"/>
          <w:numId w:val="2"/>
        </w:numPr>
        <w:rPr>
          <w:rFonts w:ascii="Calibri" w:hAnsi="Calibri"/>
          <w:b/>
          <w:bCs/>
        </w:rPr>
      </w:pPr>
      <w:r w:rsidRPr="003272F7">
        <w:rPr>
          <w:rFonts w:ascii="Calibri" w:hAnsi="Calibri"/>
          <w:b/>
          <w:bCs/>
        </w:rPr>
        <w:t>(</w:t>
      </w:r>
      <w:proofErr w:type="gramStart"/>
      <w:r w:rsidRPr="003272F7">
        <w:rPr>
          <w:rFonts w:ascii="Calibri" w:hAnsi="Calibri"/>
          <w:b/>
          <w:bCs/>
        </w:rPr>
        <w:t>true</w:t>
      </w:r>
      <w:proofErr w:type="gramEnd"/>
      <w:r w:rsidRPr="003272F7">
        <w:rPr>
          <w:rFonts w:ascii="Calibri" w:hAnsi="Calibri"/>
          <w:b/>
          <w:bCs/>
        </w:rPr>
        <w:t xml:space="preserve"> AND false) OR (false AND true)</w:t>
      </w:r>
    </w:p>
    <w:p w14:paraId="7FE76947" w14:textId="74D52114" w:rsidR="009B68C5" w:rsidRDefault="009B68C5" w:rsidP="009B68C5">
      <w:pPr>
        <w:ind w:left="288"/>
        <w:rPr>
          <w:rFonts w:ascii="Calibri" w:hAnsi="Calibri"/>
        </w:rPr>
      </w:pPr>
      <w:r>
        <w:rPr>
          <w:rFonts w:ascii="Calibri" w:hAnsi="Calibri"/>
        </w:rPr>
        <w:t>From above expression,</w:t>
      </w:r>
    </w:p>
    <w:p w14:paraId="78022352" w14:textId="6F5FE695" w:rsidR="00E163F7" w:rsidRDefault="009B68C5" w:rsidP="00E163F7">
      <w:pPr>
        <w:ind w:left="288"/>
        <w:rPr>
          <w:rFonts w:ascii="Calibri" w:hAnsi="Calibri"/>
        </w:rPr>
      </w:pPr>
      <w:r>
        <w:rPr>
          <w:rFonts w:ascii="Calibri" w:hAnsi="Calibri"/>
        </w:rPr>
        <w:t>-</w:t>
      </w:r>
      <w:r w:rsidR="003272F7">
        <w:rPr>
          <w:rFonts w:ascii="Calibri" w:hAnsi="Calibri"/>
        </w:rPr>
        <w:t>t</w:t>
      </w:r>
      <w:r w:rsidR="00E163F7">
        <w:rPr>
          <w:rFonts w:ascii="Calibri" w:hAnsi="Calibri"/>
        </w:rPr>
        <w:t xml:space="preserve">rue AND </w:t>
      </w:r>
      <w:r w:rsidR="003272F7">
        <w:rPr>
          <w:rFonts w:ascii="Calibri" w:hAnsi="Calibri"/>
        </w:rPr>
        <w:t>f</w:t>
      </w:r>
      <w:r w:rsidR="00E163F7">
        <w:rPr>
          <w:rFonts w:ascii="Calibri" w:hAnsi="Calibri"/>
        </w:rPr>
        <w:t xml:space="preserve">alse = </w:t>
      </w:r>
      <w:r>
        <w:rPr>
          <w:rFonts w:ascii="Calibri" w:hAnsi="Calibri"/>
        </w:rPr>
        <w:t>false</w:t>
      </w:r>
    </w:p>
    <w:p w14:paraId="17D16D5B" w14:textId="379BB6FD" w:rsidR="009B68C5" w:rsidRDefault="009B68C5" w:rsidP="00E163F7">
      <w:pPr>
        <w:ind w:left="288"/>
        <w:rPr>
          <w:rFonts w:ascii="Calibri" w:hAnsi="Calibri"/>
        </w:rPr>
      </w:pPr>
      <w:r>
        <w:rPr>
          <w:rFonts w:ascii="Calibri" w:hAnsi="Calibri"/>
        </w:rPr>
        <w:t>-</w:t>
      </w:r>
      <w:r w:rsidR="003272F7">
        <w:rPr>
          <w:rFonts w:ascii="Calibri" w:hAnsi="Calibri"/>
        </w:rPr>
        <w:t>f</w:t>
      </w:r>
      <w:r>
        <w:rPr>
          <w:rFonts w:ascii="Calibri" w:hAnsi="Calibri"/>
        </w:rPr>
        <w:t xml:space="preserve">alse AND </w:t>
      </w:r>
      <w:r w:rsidR="003272F7">
        <w:rPr>
          <w:rFonts w:ascii="Calibri" w:hAnsi="Calibri"/>
        </w:rPr>
        <w:t>t</w:t>
      </w:r>
      <w:r>
        <w:rPr>
          <w:rFonts w:ascii="Calibri" w:hAnsi="Calibri"/>
        </w:rPr>
        <w:t>rue = false</w:t>
      </w:r>
    </w:p>
    <w:p w14:paraId="78C1F8DE" w14:textId="0DAF9FBA" w:rsidR="009B68C5" w:rsidRDefault="009B68C5" w:rsidP="00E163F7">
      <w:pPr>
        <w:ind w:left="288"/>
        <w:rPr>
          <w:rFonts w:ascii="Calibri" w:hAnsi="Calibri"/>
        </w:rPr>
      </w:pPr>
      <w:r>
        <w:rPr>
          <w:rFonts w:ascii="Calibri" w:hAnsi="Calibri"/>
        </w:rPr>
        <w:t>That is why,</w:t>
      </w:r>
    </w:p>
    <w:p w14:paraId="7F210B84" w14:textId="5E3CE798" w:rsidR="009B68C5" w:rsidRDefault="009B68C5" w:rsidP="00E163F7">
      <w:pPr>
        <w:ind w:left="288"/>
        <w:rPr>
          <w:rFonts w:ascii="Calibri" w:hAnsi="Calibri"/>
        </w:rPr>
      </w:pPr>
      <w:r>
        <w:rPr>
          <w:rFonts w:ascii="Calibri" w:hAnsi="Calibri"/>
        </w:rPr>
        <w:t xml:space="preserve"> -false or false =false</w:t>
      </w:r>
    </w:p>
    <w:p w14:paraId="54C1309F" w14:textId="2A88D415" w:rsidR="009B68C5" w:rsidRDefault="009B68C5" w:rsidP="009B68C5">
      <w:pPr>
        <w:rPr>
          <w:rFonts w:ascii="Calibri" w:hAnsi="Calibri"/>
        </w:rPr>
      </w:pPr>
      <w:r>
        <w:rPr>
          <w:rFonts w:ascii="Calibri" w:hAnsi="Calibri"/>
        </w:rPr>
        <w:t xml:space="preserve">   Therefore (true AND false) OR (false AND true) = false</w:t>
      </w:r>
    </w:p>
    <w:p w14:paraId="5B9DEE06" w14:textId="77777777" w:rsidR="009B68C5" w:rsidRDefault="009B68C5" w:rsidP="00E163F7">
      <w:pPr>
        <w:ind w:left="288"/>
        <w:rPr>
          <w:rFonts w:ascii="Calibri" w:hAnsi="Calibri"/>
        </w:rPr>
      </w:pPr>
    </w:p>
    <w:p w14:paraId="4CD0130B" w14:textId="3279FCDA" w:rsidR="009B68C5" w:rsidRDefault="009B68C5" w:rsidP="00E163F7">
      <w:pPr>
        <w:ind w:left="288"/>
        <w:rPr>
          <w:rFonts w:ascii="Calibri" w:hAnsi="Calibri"/>
        </w:rPr>
      </w:pPr>
    </w:p>
    <w:p w14:paraId="07432090" w14:textId="4B2105FB" w:rsidR="00A04AFE" w:rsidRPr="003272F7" w:rsidRDefault="00A04AFE" w:rsidP="00A04AFE">
      <w:pPr>
        <w:numPr>
          <w:ilvl w:val="1"/>
          <w:numId w:val="2"/>
        </w:numPr>
        <w:rPr>
          <w:rFonts w:ascii="Calibri" w:hAnsi="Calibri"/>
          <w:b/>
          <w:bCs/>
        </w:rPr>
      </w:pPr>
      <w:r w:rsidRPr="003272F7">
        <w:rPr>
          <w:rFonts w:ascii="Calibri" w:hAnsi="Calibri"/>
          <w:b/>
          <w:bCs/>
        </w:rPr>
        <w:t xml:space="preserve">(true OR true) AND </w:t>
      </w:r>
      <w:proofErr w:type="gramStart"/>
      <w:r w:rsidRPr="003272F7">
        <w:rPr>
          <w:rFonts w:ascii="Calibri" w:hAnsi="Calibri"/>
          <w:b/>
          <w:bCs/>
        </w:rPr>
        <w:t>NOT(</w:t>
      </w:r>
      <w:proofErr w:type="gramEnd"/>
      <w:r w:rsidRPr="003272F7">
        <w:rPr>
          <w:rFonts w:ascii="Calibri" w:hAnsi="Calibri"/>
          <w:b/>
          <w:bCs/>
        </w:rPr>
        <w:t>false OR true) AND (true AND true)</w:t>
      </w:r>
    </w:p>
    <w:p w14:paraId="4CEF4ADF" w14:textId="011E3EBB" w:rsidR="003272F7" w:rsidRDefault="003272F7" w:rsidP="003272F7">
      <w:pPr>
        <w:ind w:left="288"/>
        <w:rPr>
          <w:rFonts w:ascii="Calibri" w:hAnsi="Calibri"/>
        </w:rPr>
      </w:pPr>
      <w:r>
        <w:rPr>
          <w:rFonts w:ascii="Calibri" w:hAnsi="Calibri"/>
        </w:rPr>
        <w:t>From above expression,</w:t>
      </w:r>
    </w:p>
    <w:p w14:paraId="0059318D" w14:textId="48C3923D" w:rsidR="003272F7" w:rsidRDefault="003272F7" w:rsidP="003272F7">
      <w:pPr>
        <w:ind w:left="288"/>
        <w:rPr>
          <w:rFonts w:ascii="Calibri" w:hAnsi="Calibri"/>
        </w:rPr>
      </w:pPr>
      <w:r>
        <w:rPr>
          <w:rFonts w:ascii="Calibri" w:hAnsi="Calibri"/>
        </w:rPr>
        <w:t>Simplifying expression in</w:t>
      </w:r>
      <w:r w:rsidR="003C203B">
        <w:rPr>
          <w:rFonts w:ascii="Calibri" w:hAnsi="Calibri"/>
        </w:rPr>
        <w:t>side</w:t>
      </w:r>
      <w:r>
        <w:rPr>
          <w:rFonts w:ascii="Calibri" w:hAnsi="Calibri"/>
        </w:rPr>
        <w:t xml:space="preserve"> parentheses first,</w:t>
      </w:r>
    </w:p>
    <w:p w14:paraId="49B7CDF9" w14:textId="68454A6D" w:rsidR="003272F7" w:rsidRDefault="003272F7" w:rsidP="003272F7">
      <w:pPr>
        <w:ind w:left="288"/>
        <w:rPr>
          <w:rFonts w:ascii="Calibri" w:hAnsi="Calibri"/>
        </w:rPr>
      </w:pPr>
      <w:r>
        <w:rPr>
          <w:rFonts w:ascii="Calibri" w:hAnsi="Calibri"/>
        </w:rPr>
        <w:t>-true OR true = true</w:t>
      </w:r>
    </w:p>
    <w:p w14:paraId="7135BF03" w14:textId="45453135" w:rsidR="003272F7" w:rsidRDefault="003272F7" w:rsidP="003272F7">
      <w:pPr>
        <w:ind w:left="288"/>
        <w:rPr>
          <w:rFonts w:ascii="Calibri" w:hAnsi="Calibri"/>
        </w:rPr>
      </w:pPr>
      <w:r>
        <w:rPr>
          <w:rFonts w:ascii="Calibri" w:hAnsi="Calibri"/>
        </w:rPr>
        <w:t>-false OR true = true</w:t>
      </w:r>
    </w:p>
    <w:p w14:paraId="0A7D9087" w14:textId="2FC97E14" w:rsidR="003272F7" w:rsidRDefault="003272F7" w:rsidP="003272F7">
      <w:pPr>
        <w:ind w:left="288"/>
        <w:rPr>
          <w:rFonts w:ascii="Calibri" w:hAnsi="Calibri"/>
        </w:rPr>
      </w:pPr>
      <w:r>
        <w:rPr>
          <w:rFonts w:ascii="Calibri" w:hAnsi="Calibri"/>
        </w:rPr>
        <w:t>-true AND true = true</w:t>
      </w:r>
    </w:p>
    <w:p w14:paraId="5FF6822E" w14:textId="051860FB" w:rsidR="003272F7" w:rsidRDefault="003272F7" w:rsidP="003272F7">
      <w:pPr>
        <w:ind w:left="288"/>
        <w:rPr>
          <w:rFonts w:ascii="Calibri" w:hAnsi="Calibri"/>
        </w:rPr>
      </w:pPr>
      <w:r>
        <w:rPr>
          <w:rFonts w:ascii="Calibri" w:hAnsi="Calibri"/>
        </w:rPr>
        <w:t>Now, above expression will be</w:t>
      </w:r>
    </w:p>
    <w:p w14:paraId="134D33CF" w14:textId="10D33F62" w:rsidR="003272F7" w:rsidRDefault="003272F7" w:rsidP="003272F7">
      <w:pPr>
        <w:ind w:left="288"/>
        <w:rPr>
          <w:rFonts w:ascii="Calibri" w:hAnsi="Calibri"/>
        </w:rPr>
      </w:pPr>
      <w:r>
        <w:rPr>
          <w:rFonts w:ascii="Calibri" w:hAnsi="Calibri"/>
        </w:rPr>
        <w:t>=(true) AND NOT (true) AND (true)</w:t>
      </w:r>
    </w:p>
    <w:p w14:paraId="133340D6" w14:textId="7399FCC5" w:rsidR="003272F7" w:rsidRDefault="003272F7" w:rsidP="003272F7">
      <w:pPr>
        <w:ind w:left="288"/>
        <w:rPr>
          <w:rFonts w:ascii="Calibri" w:hAnsi="Calibri"/>
        </w:rPr>
      </w:pPr>
      <w:r>
        <w:rPr>
          <w:rFonts w:ascii="Calibri" w:hAnsi="Calibri"/>
        </w:rPr>
        <w:t>=</w:t>
      </w:r>
      <w:r w:rsidRPr="00AB1D39">
        <w:rPr>
          <w:rFonts w:ascii="Calibri" w:hAnsi="Calibri"/>
        </w:rPr>
        <w:t>true AND false</w:t>
      </w:r>
      <w:r w:rsidR="00AB1D39" w:rsidRPr="00AB1D39">
        <w:rPr>
          <w:rFonts w:ascii="Calibri" w:hAnsi="Calibri"/>
        </w:rPr>
        <w:t xml:space="preserve"> </w:t>
      </w:r>
      <w:r>
        <w:rPr>
          <w:rFonts w:ascii="Calibri" w:hAnsi="Calibri"/>
        </w:rPr>
        <w:t xml:space="preserve">AND </w:t>
      </w:r>
      <w:r w:rsidR="009C6461">
        <w:rPr>
          <w:rFonts w:ascii="Calibri" w:hAnsi="Calibri"/>
        </w:rPr>
        <w:t>true</w:t>
      </w:r>
      <w:r w:rsidR="003C203B">
        <w:rPr>
          <w:rFonts w:ascii="Calibri" w:hAnsi="Calibri"/>
        </w:rPr>
        <w:t xml:space="preserve">    # </w:t>
      </w:r>
      <w:r w:rsidR="009C6461">
        <w:rPr>
          <w:rFonts w:ascii="Calibri" w:hAnsi="Calibri"/>
        </w:rPr>
        <w:t xml:space="preserve">because </w:t>
      </w:r>
      <w:r w:rsidR="003C203B">
        <w:rPr>
          <w:rFonts w:ascii="Calibri" w:hAnsi="Calibri"/>
        </w:rPr>
        <w:t>NOT (</w:t>
      </w:r>
      <w:r w:rsidR="009C6461">
        <w:rPr>
          <w:rFonts w:ascii="Calibri" w:hAnsi="Calibri"/>
        </w:rPr>
        <w:t xml:space="preserve">true) </w:t>
      </w:r>
      <w:r w:rsidR="003C203B">
        <w:rPr>
          <w:rFonts w:ascii="Calibri" w:hAnsi="Calibri"/>
        </w:rPr>
        <w:t>-&gt;</w:t>
      </w:r>
      <w:r w:rsidR="009C6461">
        <w:rPr>
          <w:rFonts w:ascii="Calibri" w:hAnsi="Calibri"/>
        </w:rPr>
        <w:t>false</w:t>
      </w:r>
    </w:p>
    <w:p w14:paraId="37DF4DC6" w14:textId="44A161BA" w:rsidR="009C6461" w:rsidRDefault="009C6461" w:rsidP="003272F7">
      <w:pPr>
        <w:ind w:left="288"/>
        <w:rPr>
          <w:rFonts w:ascii="Calibri" w:hAnsi="Calibri"/>
        </w:rPr>
      </w:pPr>
      <w:r>
        <w:rPr>
          <w:rFonts w:ascii="Calibri" w:hAnsi="Calibri"/>
        </w:rPr>
        <w:t>=false AND true</w:t>
      </w:r>
      <w:r w:rsidR="003C203B">
        <w:rPr>
          <w:rFonts w:ascii="Calibri" w:hAnsi="Calibri"/>
        </w:rPr>
        <w:t xml:space="preserve">     # </w:t>
      </w:r>
      <w:r w:rsidR="00AB1D39">
        <w:rPr>
          <w:rFonts w:ascii="Calibri" w:hAnsi="Calibri"/>
        </w:rPr>
        <w:t xml:space="preserve">because </w:t>
      </w:r>
      <w:r w:rsidR="003C203B">
        <w:rPr>
          <w:rFonts w:ascii="Calibri" w:hAnsi="Calibri"/>
        </w:rPr>
        <w:t>true AND false -&gt; false</w:t>
      </w:r>
    </w:p>
    <w:p w14:paraId="234A8BA3" w14:textId="5B1B2E99" w:rsidR="009C6461" w:rsidRDefault="009C6461" w:rsidP="003272F7">
      <w:pPr>
        <w:ind w:left="288"/>
        <w:rPr>
          <w:rFonts w:ascii="Calibri" w:hAnsi="Calibri"/>
        </w:rPr>
      </w:pPr>
      <w:r>
        <w:rPr>
          <w:rFonts w:ascii="Calibri" w:hAnsi="Calibri"/>
        </w:rPr>
        <w:t>=false</w:t>
      </w:r>
      <w:r w:rsidR="00E121A6">
        <w:rPr>
          <w:rFonts w:ascii="Calibri" w:hAnsi="Calibri"/>
        </w:rPr>
        <w:t xml:space="preserve"> -&gt;final answer</w:t>
      </w:r>
    </w:p>
    <w:p w14:paraId="73F599C6" w14:textId="77777777" w:rsidR="003272F7" w:rsidRDefault="003272F7" w:rsidP="003272F7">
      <w:pPr>
        <w:ind w:left="288"/>
        <w:rPr>
          <w:rFonts w:ascii="Calibri" w:hAnsi="Calibri"/>
        </w:rPr>
      </w:pPr>
    </w:p>
    <w:p w14:paraId="468D24CC" w14:textId="77777777" w:rsidR="003272F7" w:rsidRDefault="003272F7" w:rsidP="003272F7">
      <w:pPr>
        <w:ind w:left="288"/>
        <w:rPr>
          <w:rFonts w:ascii="Calibri" w:hAnsi="Calibri"/>
        </w:rPr>
      </w:pPr>
    </w:p>
    <w:p w14:paraId="6FDADA8F" w14:textId="61008765" w:rsidR="00E163F7" w:rsidRPr="00E121A6" w:rsidRDefault="00AB1D39" w:rsidP="00A04AFE">
      <w:pPr>
        <w:pStyle w:val="ListParagraph"/>
        <w:numPr>
          <w:ilvl w:val="1"/>
          <w:numId w:val="2"/>
        </w:numPr>
        <w:rPr>
          <w:b/>
          <w:bCs/>
        </w:rPr>
      </w:pPr>
      <w:r w:rsidRPr="00E121A6">
        <w:rPr>
          <w:rFonts w:ascii="Calibri" w:hAnsi="Calibri"/>
          <w:b/>
          <w:bCs/>
        </w:rPr>
        <w:t>NOT (</w:t>
      </w:r>
      <w:r w:rsidR="00A04AFE" w:rsidRPr="00E121A6">
        <w:rPr>
          <w:rFonts w:ascii="Calibri" w:hAnsi="Calibri"/>
          <w:b/>
          <w:bCs/>
        </w:rPr>
        <w:t xml:space="preserve">(false OR false) AND </w:t>
      </w:r>
      <w:proofErr w:type="gramStart"/>
      <w:r w:rsidR="00A04AFE" w:rsidRPr="00E121A6">
        <w:rPr>
          <w:rFonts w:ascii="Calibri" w:hAnsi="Calibri"/>
          <w:b/>
          <w:bCs/>
        </w:rPr>
        <w:t>NOT(</w:t>
      </w:r>
      <w:proofErr w:type="gramEnd"/>
      <w:r w:rsidR="00A04AFE" w:rsidRPr="00E121A6">
        <w:rPr>
          <w:rFonts w:ascii="Calibri" w:hAnsi="Calibri"/>
          <w:b/>
          <w:bCs/>
        </w:rPr>
        <w:t>true AND true) AND (true OR false))</w:t>
      </w:r>
    </w:p>
    <w:p w14:paraId="7B66FA65" w14:textId="76ED21F6" w:rsidR="00AB1D39" w:rsidRDefault="00AB1D39" w:rsidP="00AB1D39">
      <w:pPr>
        <w:pStyle w:val="ListParagraph"/>
        <w:ind w:left="288"/>
        <w:rPr>
          <w:rFonts w:ascii="Calibri" w:hAnsi="Calibri"/>
        </w:rPr>
      </w:pPr>
      <w:r w:rsidRPr="00AB1D39">
        <w:rPr>
          <w:rFonts w:ascii="Calibri" w:hAnsi="Calibri"/>
        </w:rPr>
        <w:t>Simplifying expression inside parentheses first,</w:t>
      </w:r>
    </w:p>
    <w:p w14:paraId="023CC66B" w14:textId="21F0B3B7" w:rsidR="00AB1D39" w:rsidRDefault="00AB1D39" w:rsidP="00AB1D39">
      <w:pPr>
        <w:pStyle w:val="ListParagraph"/>
        <w:ind w:left="288"/>
        <w:rPr>
          <w:rFonts w:ascii="Calibri" w:hAnsi="Calibri"/>
        </w:rPr>
      </w:pPr>
      <w:r>
        <w:rPr>
          <w:rFonts w:ascii="Calibri" w:hAnsi="Calibri"/>
        </w:rPr>
        <w:t>-false OR false -&gt; false</w:t>
      </w:r>
    </w:p>
    <w:p w14:paraId="2A2B27A2" w14:textId="70FF0CE4" w:rsidR="00AB1D39" w:rsidRDefault="00AB1D39" w:rsidP="00AB1D39">
      <w:pPr>
        <w:pStyle w:val="ListParagraph"/>
        <w:ind w:left="288"/>
        <w:rPr>
          <w:rFonts w:ascii="Calibri" w:hAnsi="Calibri"/>
        </w:rPr>
      </w:pPr>
      <w:r>
        <w:rPr>
          <w:rFonts w:ascii="Calibri" w:hAnsi="Calibri"/>
        </w:rPr>
        <w:t>-true AND true -&gt;true</w:t>
      </w:r>
    </w:p>
    <w:p w14:paraId="039E866F" w14:textId="6C572413" w:rsidR="00AB1D39" w:rsidRDefault="00AB1D39" w:rsidP="00AB1D39">
      <w:pPr>
        <w:pStyle w:val="ListParagraph"/>
        <w:ind w:left="288"/>
        <w:rPr>
          <w:rFonts w:ascii="Calibri" w:hAnsi="Calibri"/>
        </w:rPr>
      </w:pPr>
      <w:r>
        <w:rPr>
          <w:rFonts w:ascii="Calibri" w:hAnsi="Calibri"/>
        </w:rPr>
        <w:t>-true OR false - &gt; true</w:t>
      </w:r>
    </w:p>
    <w:p w14:paraId="660FECCE" w14:textId="0D8DE16E" w:rsidR="00AB1D39" w:rsidRDefault="00AB1D39" w:rsidP="00AB1D39">
      <w:pPr>
        <w:pStyle w:val="ListParagraph"/>
        <w:ind w:left="288"/>
        <w:rPr>
          <w:rFonts w:ascii="Calibri" w:hAnsi="Calibri"/>
        </w:rPr>
      </w:pPr>
      <w:r>
        <w:rPr>
          <w:rFonts w:ascii="Calibri" w:hAnsi="Calibri"/>
        </w:rPr>
        <w:t>Now above expression will be,</w:t>
      </w:r>
    </w:p>
    <w:p w14:paraId="170DEE8A" w14:textId="015ED5AE" w:rsidR="00AB1D39" w:rsidRDefault="00E121A6" w:rsidP="00AB1D39">
      <w:pPr>
        <w:pStyle w:val="ListParagraph"/>
        <w:ind w:left="288"/>
        <w:rPr>
          <w:rFonts w:ascii="Calibri" w:hAnsi="Calibri"/>
        </w:rPr>
      </w:pPr>
      <w:r>
        <w:rPr>
          <w:rFonts w:ascii="Calibri" w:hAnsi="Calibri"/>
        </w:rPr>
        <w:t>NOT((</w:t>
      </w:r>
      <w:r w:rsidR="00AB1D39">
        <w:rPr>
          <w:rFonts w:ascii="Calibri" w:hAnsi="Calibri"/>
        </w:rPr>
        <w:t>false</w:t>
      </w:r>
      <w:r>
        <w:rPr>
          <w:rFonts w:ascii="Calibri" w:hAnsi="Calibri"/>
        </w:rPr>
        <w:t>) AND NOT (true) AND (true))</w:t>
      </w:r>
    </w:p>
    <w:p w14:paraId="54CD4B06" w14:textId="45646301" w:rsidR="00E121A6" w:rsidRDefault="00E121A6" w:rsidP="00AB1D39">
      <w:pPr>
        <w:pStyle w:val="ListParagraph"/>
        <w:ind w:left="288"/>
        <w:rPr>
          <w:rFonts w:ascii="Calibri" w:hAnsi="Calibri"/>
        </w:rPr>
      </w:pPr>
      <w:r>
        <w:rPr>
          <w:rFonts w:ascii="Calibri" w:hAnsi="Calibri"/>
        </w:rPr>
        <w:t xml:space="preserve">=NOT (false AND </w:t>
      </w:r>
      <w:r w:rsidR="00FB3A7D">
        <w:rPr>
          <w:rFonts w:ascii="Calibri" w:hAnsi="Calibri"/>
        </w:rPr>
        <w:t>NOT (true) AND</w:t>
      </w:r>
      <w:r>
        <w:rPr>
          <w:rFonts w:ascii="Calibri" w:hAnsi="Calibri"/>
        </w:rPr>
        <w:t xml:space="preserve"> true)</w:t>
      </w:r>
    </w:p>
    <w:p w14:paraId="5D864782" w14:textId="25DC5608" w:rsidR="00E121A6" w:rsidRDefault="00E121A6" w:rsidP="00AB1D39">
      <w:pPr>
        <w:pStyle w:val="ListParagraph"/>
        <w:ind w:left="288"/>
        <w:rPr>
          <w:rFonts w:ascii="Calibri" w:hAnsi="Calibri"/>
        </w:rPr>
      </w:pPr>
      <w:r>
        <w:rPr>
          <w:rFonts w:ascii="Calibri" w:hAnsi="Calibri"/>
        </w:rPr>
        <w:t>=NOT (</w:t>
      </w:r>
      <w:r w:rsidRPr="00E121A6">
        <w:rPr>
          <w:rFonts w:ascii="Calibri" w:hAnsi="Calibri"/>
          <w:u w:val="single"/>
        </w:rPr>
        <w:t>false AND false</w:t>
      </w:r>
      <w:r>
        <w:rPr>
          <w:rFonts w:ascii="Calibri" w:hAnsi="Calibri"/>
        </w:rPr>
        <w:t xml:space="preserve"> AND true)</w:t>
      </w:r>
    </w:p>
    <w:p w14:paraId="2B9093AF" w14:textId="32962C13" w:rsidR="00E121A6" w:rsidRDefault="00E121A6" w:rsidP="00AB1D39">
      <w:pPr>
        <w:pStyle w:val="ListParagraph"/>
        <w:ind w:left="288"/>
        <w:rPr>
          <w:rFonts w:ascii="Calibri" w:hAnsi="Calibri"/>
        </w:rPr>
      </w:pPr>
      <w:r>
        <w:rPr>
          <w:rFonts w:ascii="Calibri" w:hAnsi="Calibri"/>
        </w:rPr>
        <w:t xml:space="preserve">=NOT (false AND </w:t>
      </w:r>
      <w:r w:rsidR="00BD5DD6">
        <w:rPr>
          <w:rFonts w:ascii="Calibri" w:hAnsi="Calibri"/>
        </w:rPr>
        <w:t>true) #</w:t>
      </w:r>
      <w:r>
        <w:rPr>
          <w:rFonts w:ascii="Calibri" w:hAnsi="Calibri"/>
        </w:rPr>
        <w:t xml:space="preserve"> combining underlined operands first</w:t>
      </w:r>
    </w:p>
    <w:p w14:paraId="3454A30B" w14:textId="6A582010" w:rsidR="00E121A6" w:rsidRDefault="00E121A6" w:rsidP="00AB1D39">
      <w:pPr>
        <w:pStyle w:val="ListParagraph"/>
        <w:ind w:left="288"/>
        <w:rPr>
          <w:rFonts w:ascii="Calibri" w:hAnsi="Calibri"/>
        </w:rPr>
      </w:pPr>
      <w:r>
        <w:rPr>
          <w:rFonts w:ascii="Calibri" w:hAnsi="Calibri"/>
        </w:rPr>
        <w:t>=</w:t>
      </w:r>
      <w:r w:rsidR="00FB3A7D">
        <w:rPr>
          <w:rFonts w:ascii="Calibri" w:hAnsi="Calibri"/>
        </w:rPr>
        <w:t>NOT (false)</w:t>
      </w:r>
    </w:p>
    <w:p w14:paraId="39C9A9E4" w14:textId="573C5E07" w:rsidR="00FB3A7D" w:rsidRPr="00AB1D39" w:rsidRDefault="00FB3A7D" w:rsidP="00AB1D39">
      <w:pPr>
        <w:pStyle w:val="ListParagraph"/>
        <w:ind w:left="288"/>
        <w:rPr>
          <w:rFonts w:ascii="Calibri" w:hAnsi="Calibri"/>
        </w:rPr>
      </w:pPr>
      <w:r>
        <w:rPr>
          <w:rFonts w:ascii="Calibri" w:hAnsi="Calibri"/>
        </w:rPr>
        <w:t>=true</w:t>
      </w:r>
      <w:r w:rsidR="00BD5DD6">
        <w:rPr>
          <w:rFonts w:ascii="Calibri" w:hAnsi="Calibri"/>
        </w:rPr>
        <w:t xml:space="preserve"> </w:t>
      </w:r>
      <w:r>
        <w:rPr>
          <w:rFonts w:ascii="Calibri" w:hAnsi="Calibri"/>
        </w:rPr>
        <w:t>-&gt;</w:t>
      </w:r>
      <w:r w:rsidR="00BD5DD6">
        <w:rPr>
          <w:rFonts w:ascii="Calibri" w:hAnsi="Calibri"/>
        </w:rPr>
        <w:t xml:space="preserve"> </w:t>
      </w:r>
      <w:r>
        <w:rPr>
          <w:rFonts w:ascii="Calibri" w:hAnsi="Calibri"/>
        </w:rPr>
        <w:t>final answer</w:t>
      </w:r>
    </w:p>
    <w:p w14:paraId="2EC5F579" w14:textId="0965AA72" w:rsidR="00AB1D39" w:rsidRDefault="00AB1D39" w:rsidP="00AB1D39">
      <w:pPr>
        <w:pStyle w:val="ListParagraph"/>
        <w:ind w:left="288"/>
      </w:pPr>
    </w:p>
    <w:p w14:paraId="1C488E30" w14:textId="39947313" w:rsidR="003B6C6E" w:rsidRDefault="003B6C6E" w:rsidP="00AB1D39">
      <w:pPr>
        <w:pStyle w:val="ListParagraph"/>
        <w:ind w:left="288"/>
      </w:pPr>
      <w:r>
        <w:lastRenderedPageBreak/>
        <w:t>12.</w:t>
      </w:r>
    </w:p>
    <w:p w14:paraId="0F0F79F8" w14:textId="0270DA80" w:rsidR="003B6C6E" w:rsidRDefault="003B6C6E" w:rsidP="00AB1D39">
      <w:pPr>
        <w:pStyle w:val="ListParagraph"/>
        <w:ind w:left="288"/>
      </w:pPr>
      <w:r>
        <w:t>a.</w:t>
      </w:r>
    </w:p>
    <w:p w14:paraId="3E7B0D28" w14:textId="71C06E34" w:rsidR="003B6C6E" w:rsidRPr="00E163F7" w:rsidRDefault="00521343" w:rsidP="00AB1D39">
      <w:pPr>
        <w:pStyle w:val="ListParagraph"/>
        <w:ind w:left="288"/>
      </w:pPr>
      <w:r w:rsidRPr="00521343">
        <w:rPr>
          <w:noProof/>
        </w:rPr>
        <w:drawing>
          <wp:inline distT="0" distB="0" distL="0" distR="0" wp14:anchorId="7E50A9B6" wp14:editId="0A81BA22">
            <wp:extent cx="5943600" cy="1976120"/>
            <wp:effectExtent l="0" t="0" r="0" b="508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1"/>
                    <a:stretch>
                      <a:fillRect/>
                    </a:stretch>
                  </pic:blipFill>
                  <pic:spPr>
                    <a:xfrm>
                      <a:off x="0" y="0"/>
                      <a:ext cx="5943600" cy="1976120"/>
                    </a:xfrm>
                    <a:prstGeom prst="rect">
                      <a:avLst/>
                    </a:prstGeom>
                  </pic:spPr>
                </pic:pic>
              </a:graphicData>
            </a:graphic>
          </wp:inline>
        </w:drawing>
      </w:r>
    </w:p>
    <w:p w14:paraId="59036799" w14:textId="2FF81894" w:rsidR="00A04AFE" w:rsidRDefault="009114C3" w:rsidP="000A6EA3">
      <w:r>
        <w:t>b.</w:t>
      </w:r>
    </w:p>
    <w:p w14:paraId="38164E3A" w14:textId="7373CAB9" w:rsidR="009114C3" w:rsidRDefault="000652ED" w:rsidP="000A6EA3">
      <w:r>
        <w:t>F</w:t>
      </w:r>
      <w:r w:rsidR="009114C3">
        <w:t>or a deluxe phone, following criteria must be met</w:t>
      </w:r>
    </w:p>
    <w:p w14:paraId="5BD3A7ED" w14:textId="0A031A5D" w:rsidR="009114C3" w:rsidRDefault="009114C3" w:rsidP="000A6EA3">
      <w:r>
        <w:t xml:space="preserve">price is </w:t>
      </w:r>
      <w:r w:rsidR="004B5433">
        <w:t xml:space="preserve">between </w:t>
      </w:r>
      <w:r>
        <w:t xml:space="preserve">$750 </w:t>
      </w:r>
      <w:r w:rsidR="004B5433">
        <w:t>to $1000</w:t>
      </w:r>
    </w:p>
    <w:p w14:paraId="4D2499D2" w14:textId="0F51177D" w:rsidR="009114C3" w:rsidRDefault="009114C3" w:rsidP="000A6EA3">
      <w:r>
        <w:t>release date is on or after 01-</w:t>
      </w:r>
      <w:r w:rsidR="00521343">
        <w:t>J</w:t>
      </w:r>
      <w:r>
        <w:t>ul-2020</w:t>
      </w:r>
    </w:p>
    <w:p w14:paraId="75A2D0FB" w14:textId="384AC3B7" w:rsidR="004B5433" w:rsidRDefault="004B5433" w:rsidP="000A6EA3">
      <w:r>
        <w:t xml:space="preserve">phone model </w:t>
      </w:r>
      <w:r w:rsidR="00637895">
        <w:t xml:space="preserve">is </w:t>
      </w:r>
      <w:r>
        <w:t xml:space="preserve">either GalaxyS21+ or </w:t>
      </w:r>
      <w:proofErr w:type="spellStart"/>
      <w:r w:rsidR="00637895">
        <w:t>Xenos</w:t>
      </w:r>
      <w:proofErr w:type="spellEnd"/>
      <w:r w:rsidR="00637895">
        <w:t xml:space="preserve"> 360.</w:t>
      </w:r>
    </w:p>
    <w:p w14:paraId="27430EDC" w14:textId="529DDD6C" w:rsidR="00521343" w:rsidRDefault="00521343" w:rsidP="000A6EA3"/>
    <w:p w14:paraId="0D44475D" w14:textId="323B5E5D" w:rsidR="00521343" w:rsidRDefault="00521343" w:rsidP="000A6EA3">
      <w:r w:rsidRPr="00521343">
        <w:rPr>
          <w:noProof/>
        </w:rPr>
        <w:drawing>
          <wp:inline distT="0" distB="0" distL="0" distR="0" wp14:anchorId="1A7C224F" wp14:editId="4A7AB748">
            <wp:extent cx="5943600" cy="1861820"/>
            <wp:effectExtent l="0" t="0" r="0" b="508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2"/>
                    <a:stretch>
                      <a:fillRect/>
                    </a:stretch>
                  </pic:blipFill>
                  <pic:spPr>
                    <a:xfrm>
                      <a:off x="0" y="0"/>
                      <a:ext cx="5943600" cy="1861820"/>
                    </a:xfrm>
                    <a:prstGeom prst="rect">
                      <a:avLst/>
                    </a:prstGeom>
                  </pic:spPr>
                </pic:pic>
              </a:graphicData>
            </a:graphic>
          </wp:inline>
        </w:drawing>
      </w:r>
    </w:p>
    <w:p w14:paraId="2A9FD686" w14:textId="50F5AA1F" w:rsidR="00080D5F" w:rsidRDefault="00080D5F" w:rsidP="000A6EA3"/>
    <w:p w14:paraId="7B8C4020" w14:textId="24626505" w:rsidR="00080D5F" w:rsidRDefault="00080D5F" w:rsidP="000A6EA3">
      <w:r>
        <w:t>13.</w:t>
      </w:r>
    </w:p>
    <w:p w14:paraId="262E8515" w14:textId="15E25BDE" w:rsidR="007955C0" w:rsidRDefault="00080D5F" w:rsidP="007955C0">
      <w:r>
        <w:t xml:space="preserve">a. </w:t>
      </w:r>
      <w:r w:rsidR="007955C0">
        <w:t xml:space="preserve">store will be selling all their phone prices greater than $400 in reduce price. Reduced price will be $75 less than its </w:t>
      </w:r>
      <w:r w:rsidR="00F175F2">
        <w:t xml:space="preserve">original </w:t>
      </w:r>
      <w:r w:rsidR="007955C0">
        <w:t>price.</w:t>
      </w:r>
    </w:p>
    <w:p w14:paraId="1F329F61" w14:textId="3CB21B60" w:rsidR="007955C0" w:rsidRDefault="007955C0" w:rsidP="007955C0">
      <w:pPr>
        <w:rPr>
          <w:rFonts w:ascii="Calibri" w:hAnsi="Calibri"/>
        </w:rPr>
      </w:pPr>
      <w:r>
        <w:rPr>
          <w:rFonts w:ascii="Calibri" w:hAnsi="Calibri"/>
        </w:rPr>
        <w:t>write a query that lists out the name of all Phones, along with their regular and reduced prices.</w:t>
      </w:r>
    </w:p>
    <w:p w14:paraId="17D10CFE" w14:textId="49EC1AF4" w:rsidR="00F82FC8" w:rsidRDefault="00F82FC8" w:rsidP="007955C0">
      <w:pPr>
        <w:rPr>
          <w:rFonts w:ascii="Calibri" w:hAnsi="Calibri"/>
        </w:rPr>
      </w:pPr>
    </w:p>
    <w:p w14:paraId="01D2E2B4" w14:textId="4232F347" w:rsidR="00F82FC8" w:rsidRPr="00D85FDF" w:rsidRDefault="00F82FC8" w:rsidP="007955C0">
      <w:r w:rsidRPr="00F82FC8">
        <w:rPr>
          <w:noProof/>
        </w:rPr>
        <w:drawing>
          <wp:inline distT="0" distB="0" distL="0" distR="0" wp14:anchorId="37ABBF9D" wp14:editId="08D4A73D">
            <wp:extent cx="5943600" cy="1610995"/>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stretch>
                      <a:fillRect/>
                    </a:stretch>
                  </pic:blipFill>
                  <pic:spPr>
                    <a:xfrm>
                      <a:off x="0" y="0"/>
                      <a:ext cx="5943600" cy="1610995"/>
                    </a:xfrm>
                    <a:prstGeom prst="rect">
                      <a:avLst/>
                    </a:prstGeom>
                  </pic:spPr>
                </pic:pic>
              </a:graphicData>
            </a:graphic>
          </wp:inline>
        </w:drawing>
      </w:r>
    </w:p>
    <w:p w14:paraId="7418FD63" w14:textId="7E603A1A" w:rsidR="007955C0" w:rsidRDefault="00F96D34" w:rsidP="007955C0">
      <w:pPr>
        <w:ind w:left="288"/>
      </w:pPr>
      <w:r>
        <w:lastRenderedPageBreak/>
        <w:t>13.b</w:t>
      </w:r>
    </w:p>
    <w:p w14:paraId="4CA2012A" w14:textId="22778E14" w:rsidR="00F96D34" w:rsidRDefault="00F96D34" w:rsidP="007955C0">
      <w:pPr>
        <w:ind w:left="288"/>
      </w:pPr>
      <w:r>
        <w:t xml:space="preserve">Criteria of </w:t>
      </w:r>
      <w:r w:rsidR="00460F92">
        <w:t>high-end</w:t>
      </w:r>
      <w:r>
        <w:t xml:space="preserve"> phone</w:t>
      </w:r>
      <w:r w:rsidR="00460F92">
        <w:t xml:space="preserve"> are:</w:t>
      </w:r>
    </w:p>
    <w:p w14:paraId="1F6A3A5C" w14:textId="5F92642A" w:rsidR="00F96D34" w:rsidRDefault="00460F92" w:rsidP="007955C0">
      <w:pPr>
        <w:ind w:left="288"/>
      </w:pPr>
      <w:r>
        <w:t>-</w:t>
      </w:r>
      <w:r w:rsidR="00F96D34">
        <w:t>Price must be greater than $ 700</w:t>
      </w:r>
    </w:p>
    <w:p w14:paraId="5BEE0F67" w14:textId="63D41C43" w:rsidR="00F96D34" w:rsidRDefault="00460F92" w:rsidP="007955C0">
      <w:pPr>
        <w:ind w:left="288"/>
      </w:pPr>
      <w:r>
        <w:t>-</w:t>
      </w:r>
      <w:r w:rsidR="00F96D34">
        <w:t xml:space="preserve">Release date on </w:t>
      </w:r>
      <w:r>
        <w:t xml:space="preserve">or </w:t>
      </w:r>
      <w:r w:rsidR="00F96D34">
        <w:t>later than 05/19/2020</w:t>
      </w:r>
    </w:p>
    <w:p w14:paraId="5B4D1400" w14:textId="37051FCA" w:rsidR="00230A2C" w:rsidRDefault="00230A2C" w:rsidP="007955C0">
      <w:pPr>
        <w:ind w:left="288"/>
      </w:pPr>
    </w:p>
    <w:p w14:paraId="5AA14F6A" w14:textId="730EB722" w:rsidR="00230A2C" w:rsidRDefault="00230A2C" w:rsidP="007955C0">
      <w:pPr>
        <w:ind w:left="288"/>
      </w:pPr>
      <w:r w:rsidRPr="00230A2C">
        <w:rPr>
          <w:noProof/>
        </w:rPr>
        <w:drawing>
          <wp:inline distT="0" distB="0" distL="0" distR="0" wp14:anchorId="231B075D" wp14:editId="50F21B50">
            <wp:extent cx="5943600" cy="240284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4"/>
                    <a:stretch>
                      <a:fillRect/>
                    </a:stretch>
                  </pic:blipFill>
                  <pic:spPr>
                    <a:xfrm>
                      <a:off x="0" y="0"/>
                      <a:ext cx="5943600" cy="2402840"/>
                    </a:xfrm>
                    <a:prstGeom prst="rect">
                      <a:avLst/>
                    </a:prstGeom>
                  </pic:spPr>
                </pic:pic>
              </a:graphicData>
            </a:graphic>
          </wp:inline>
        </w:drawing>
      </w:r>
    </w:p>
    <w:p w14:paraId="169482D9" w14:textId="675FAA94" w:rsidR="00230A2C" w:rsidRDefault="00040E32" w:rsidP="007955C0">
      <w:pPr>
        <w:ind w:left="288"/>
      </w:pPr>
      <w:r>
        <w:t>Altered table</w:t>
      </w:r>
    </w:p>
    <w:p w14:paraId="5C1FDF1C" w14:textId="77777777" w:rsidR="00040E32" w:rsidRDefault="00040E32" w:rsidP="007955C0">
      <w:pPr>
        <w:ind w:left="288"/>
      </w:pPr>
    </w:p>
    <w:p w14:paraId="0F07FFC0" w14:textId="4DBF0BDD" w:rsidR="00230A2C" w:rsidRDefault="00230A2C" w:rsidP="007955C0">
      <w:pPr>
        <w:ind w:left="288"/>
      </w:pPr>
      <w:r w:rsidRPr="00230A2C">
        <w:rPr>
          <w:noProof/>
        </w:rPr>
        <w:drawing>
          <wp:inline distT="0" distB="0" distL="0" distR="0" wp14:anchorId="48693B20" wp14:editId="03DA7BE6">
            <wp:extent cx="5943600" cy="130873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stretch>
                      <a:fillRect/>
                    </a:stretch>
                  </pic:blipFill>
                  <pic:spPr>
                    <a:xfrm>
                      <a:off x="0" y="0"/>
                      <a:ext cx="5943600" cy="1308735"/>
                    </a:xfrm>
                    <a:prstGeom prst="rect">
                      <a:avLst/>
                    </a:prstGeom>
                  </pic:spPr>
                </pic:pic>
              </a:graphicData>
            </a:graphic>
          </wp:inline>
        </w:drawing>
      </w:r>
    </w:p>
    <w:p w14:paraId="3536FD32" w14:textId="199C2DD3" w:rsidR="00040E32" w:rsidRDefault="00040E32" w:rsidP="007955C0">
      <w:pPr>
        <w:ind w:left="288"/>
      </w:pPr>
    </w:p>
    <w:p w14:paraId="1796B625" w14:textId="4E1B73DF" w:rsidR="00040E32" w:rsidRDefault="00040E32" w:rsidP="007955C0">
      <w:pPr>
        <w:ind w:left="288"/>
      </w:pPr>
      <w:r>
        <w:t>List of high-end phones</w:t>
      </w:r>
    </w:p>
    <w:p w14:paraId="7C642C5C" w14:textId="01178000" w:rsidR="00040E32" w:rsidRPr="00455DB6" w:rsidRDefault="00040E32" w:rsidP="007955C0">
      <w:pPr>
        <w:ind w:left="288"/>
      </w:pPr>
      <w:r w:rsidRPr="00040E32">
        <w:rPr>
          <w:noProof/>
        </w:rPr>
        <w:drawing>
          <wp:inline distT="0" distB="0" distL="0" distR="0" wp14:anchorId="7D962802" wp14:editId="016BD0E6">
            <wp:extent cx="5943600" cy="15265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stretch>
                      <a:fillRect/>
                    </a:stretch>
                  </pic:blipFill>
                  <pic:spPr>
                    <a:xfrm>
                      <a:off x="0" y="0"/>
                      <a:ext cx="5943600" cy="1526540"/>
                    </a:xfrm>
                    <a:prstGeom prst="rect">
                      <a:avLst/>
                    </a:prstGeom>
                  </pic:spPr>
                </pic:pic>
              </a:graphicData>
            </a:graphic>
          </wp:inline>
        </w:drawing>
      </w:r>
    </w:p>
    <w:p w14:paraId="0A67A1C0" w14:textId="77777777" w:rsidR="00847BF7" w:rsidRDefault="00847BF7" w:rsidP="000A6EA3"/>
    <w:p w14:paraId="6C7F4A70" w14:textId="77777777" w:rsidR="00847BF7" w:rsidRDefault="00847BF7" w:rsidP="000A6EA3"/>
    <w:p w14:paraId="4085DBAD" w14:textId="77777777" w:rsidR="00847BF7" w:rsidRDefault="00847BF7" w:rsidP="000A6EA3"/>
    <w:p w14:paraId="19B9BA80" w14:textId="77777777" w:rsidR="00847BF7" w:rsidRDefault="00847BF7" w:rsidP="000A6EA3"/>
    <w:p w14:paraId="4B6E4BAB" w14:textId="77777777" w:rsidR="00847BF7" w:rsidRDefault="00847BF7" w:rsidP="000A6EA3"/>
    <w:p w14:paraId="4B6F97A6" w14:textId="77777777" w:rsidR="00847BF7" w:rsidRDefault="00847BF7" w:rsidP="000A6EA3"/>
    <w:p w14:paraId="58A95088" w14:textId="77777777" w:rsidR="00847BF7" w:rsidRDefault="00847BF7" w:rsidP="000A6EA3"/>
    <w:p w14:paraId="52DDB9ED" w14:textId="1C4A1192" w:rsidR="007955C0" w:rsidRDefault="00847BF7" w:rsidP="000A6EA3">
      <w:r>
        <w:lastRenderedPageBreak/>
        <w:t>List of NOT high-end phones</w:t>
      </w:r>
    </w:p>
    <w:p w14:paraId="35FDF29D" w14:textId="77777777" w:rsidR="00847BF7" w:rsidRDefault="00847BF7" w:rsidP="000A6EA3"/>
    <w:p w14:paraId="0E053949" w14:textId="18877242" w:rsidR="00847BF7" w:rsidRDefault="00847BF7" w:rsidP="000A6EA3">
      <w:r w:rsidRPr="00847BF7">
        <w:rPr>
          <w:noProof/>
        </w:rPr>
        <w:drawing>
          <wp:inline distT="0" distB="0" distL="0" distR="0" wp14:anchorId="74D5DB78" wp14:editId="0784A65B">
            <wp:extent cx="5943600" cy="1450340"/>
            <wp:effectExtent l="0" t="0" r="0" b="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27"/>
                    <a:stretch>
                      <a:fillRect/>
                    </a:stretch>
                  </pic:blipFill>
                  <pic:spPr>
                    <a:xfrm>
                      <a:off x="0" y="0"/>
                      <a:ext cx="5943600" cy="1450340"/>
                    </a:xfrm>
                    <a:prstGeom prst="rect">
                      <a:avLst/>
                    </a:prstGeom>
                  </pic:spPr>
                </pic:pic>
              </a:graphicData>
            </a:graphic>
          </wp:inline>
        </w:drawing>
      </w:r>
    </w:p>
    <w:p w14:paraId="1F371D54" w14:textId="206CE0B5" w:rsidR="00CD50DE" w:rsidRDefault="00CD50DE" w:rsidP="000A6EA3"/>
    <w:p w14:paraId="0BF53448" w14:textId="5088A180" w:rsidR="00CD50DE" w:rsidRDefault="00CD50DE" w:rsidP="000A6EA3">
      <w:r>
        <w:t xml:space="preserve">Instead of Boolean value we can also use text to </w:t>
      </w:r>
      <w:r w:rsidR="00067650">
        <w:t>categorize</w:t>
      </w:r>
      <w:r>
        <w:t xml:space="preserve"> the data based on their value by using union</w:t>
      </w:r>
      <w:r w:rsidR="004F7548">
        <w:t xml:space="preserve"> without altering table</w:t>
      </w:r>
      <w:r>
        <w:t xml:space="preserve"> as below</w:t>
      </w:r>
    </w:p>
    <w:p w14:paraId="41E348F7" w14:textId="77777777" w:rsidR="00CD50DE" w:rsidRDefault="00CD50DE" w:rsidP="000A6EA3"/>
    <w:p w14:paraId="7D281EC7" w14:textId="7AAAB862" w:rsidR="00CD50DE" w:rsidRDefault="00CD50DE" w:rsidP="000A6EA3">
      <w:r w:rsidRPr="00CD50DE">
        <w:rPr>
          <w:noProof/>
        </w:rPr>
        <w:drawing>
          <wp:inline distT="0" distB="0" distL="0" distR="0" wp14:anchorId="02708842" wp14:editId="441AE497">
            <wp:extent cx="5943600" cy="257492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5943600" cy="2574925"/>
                    </a:xfrm>
                    <a:prstGeom prst="rect">
                      <a:avLst/>
                    </a:prstGeom>
                  </pic:spPr>
                </pic:pic>
              </a:graphicData>
            </a:graphic>
          </wp:inline>
        </w:drawing>
      </w:r>
    </w:p>
    <w:p w14:paraId="132B75D6" w14:textId="77777777" w:rsidR="00847BF7" w:rsidRDefault="00847BF7" w:rsidP="000A6EA3"/>
    <w:p w14:paraId="12765106" w14:textId="77777777" w:rsidR="004B5433" w:rsidRDefault="004B5433" w:rsidP="000A6EA3"/>
    <w:p w14:paraId="00C4688F" w14:textId="77777777" w:rsidR="009114C3" w:rsidRDefault="009114C3" w:rsidP="000A6EA3"/>
    <w:sectPr w:rsidR="00911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1D25"/>
    <w:multiLevelType w:val="hybridMultilevel"/>
    <w:tmpl w:val="7784935C"/>
    <w:lvl w:ilvl="0" w:tplc="B8A4FE3A">
      <w:start w:val="1"/>
      <w:numFmt w:val="lowerLetter"/>
      <w:suff w:val="space"/>
      <w:lvlText w:val="%1."/>
      <w:lvlJc w:val="left"/>
      <w:pPr>
        <w:ind w:left="288"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04413"/>
    <w:multiLevelType w:val="multilevel"/>
    <w:tmpl w:val="A1E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9431F2"/>
    <w:multiLevelType w:val="hybridMultilevel"/>
    <w:tmpl w:val="4AE45C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04368"/>
    <w:multiLevelType w:val="multilevel"/>
    <w:tmpl w:val="3FAC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5B2087"/>
    <w:multiLevelType w:val="hybridMultilevel"/>
    <w:tmpl w:val="5CFCBEDE"/>
    <w:lvl w:ilvl="0" w:tplc="E480B468">
      <w:start w:val="1"/>
      <w:numFmt w:val="decimal"/>
      <w:suff w:val="space"/>
      <w:lvlText w:val="%1."/>
      <w:lvlJc w:val="left"/>
      <w:pPr>
        <w:ind w:left="288" w:hanging="288"/>
      </w:pPr>
      <w:rPr>
        <w:rFonts w:hint="default"/>
      </w:rPr>
    </w:lvl>
    <w:lvl w:ilvl="1" w:tplc="B8A4FE3A">
      <w:start w:val="1"/>
      <w:numFmt w:val="lowerLetter"/>
      <w:suff w:val="space"/>
      <w:lvlText w:val="%2."/>
      <w:lvlJc w:val="left"/>
      <w:pPr>
        <w:ind w:left="288" w:firstLine="0"/>
      </w:pPr>
      <w:rPr>
        <w:rFonts w:hint="default"/>
      </w:rPr>
    </w:lvl>
    <w:lvl w:ilvl="2" w:tplc="BF8AB878">
      <w:start w:val="1"/>
      <w:numFmt w:val="bullet"/>
      <w:suff w:val="space"/>
      <w:lvlText w:val=""/>
      <w:lvlJc w:val="left"/>
      <w:pPr>
        <w:ind w:left="576" w:firstLine="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67598184">
    <w:abstractNumId w:val="2"/>
  </w:num>
  <w:num w:numId="2" w16cid:durableId="2068868614">
    <w:abstractNumId w:val="4"/>
  </w:num>
  <w:num w:numId="3" w16cid:durableId="355891786">
    <w:abstractNumId w:val="3"/>
  </w:num>
  <w:num w:numId="4" w16cid:durableId="797457990">
    <w:abstractNumId w:val="1"/>
  </w:num>
  <w:num w:numId="5" w16cid:durableId="1628318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700"/>
    <w:rsid w:val="00040E32"/>
    <w:rsid w:val="000652ED"/>
    <w:rsid w:val="00067650"/>
    <w:rsid w:val="00080D5F"/>
    <w:rsid w:val="000A6EA3"/>
    <w:rsid w:val="001319A2"/>
    <w:rsid w:val="00230A2C"/>
    <w:rsid w:val="002956FA"/>
    <w:rsid w:val="002E400D"/>
    <w:rsid w:val="003272F7"/>
    <w:rsid w:val="0036547E"/>
    <w:rsid w:val="003B1DCB"/>
    <w:rsid w:val="003B6C6E"/>
    <w:rsid w:val="003C203B"/>
    <w:rsid w:val="00460F92"/>
    <w:rsid w:val="00496918"/>
    <w:rsid w:val="004B5433"/>
    <w:rsid w:val="004F7548"/>
    <w:rsid w:val="00521343"/>
    <w:rsid w:val="00637895"/>
    <w:rsid w:val="0067307C"/>
    <w:rsid w:val="006E0689"/>
    <w:rsid w:val="00751C31"/>
    <w:rsid w:val="00791B69"/>
    <w:rsid w:val="007955C0"/>
    <w:rsid w:val="00847BF7"/>
    <w:rsid w:val="00854055"/>
    <w:rsid w:val="00901B04"/>
    <w:rsid w:val="009114C3"/>
    <w:rsid w:val="0099701A"/>
    <w:rsid w:val="009A7700"/>
    <w:rsid w:val="009B68C5"/>
    <w:rsid w:val="009C6461"/>
    <w:rsid w:val="00A04AFE"/>
    <w:rsid w:val="00AB1D39"/>
    <w:rsid w:val="00B5630A"/>
    <w:rsid w:val="00BB57F4"/>
    <w:rsid w:val="00BD5DD6"/>
    <w:rsid w:val="00CD50DE"/>
    <w:rsid w:val="00D01E05"/>
    <w:rsid w:val="00D4321F"/>
    <w:rsid w:val="00E121A6"/>
    <w:rsid w:val="00E163F7"/>
    <w:rsid w:val="00E31703"/>
    <w:rsid w:val="00E5548E"/>
    <w:rsid w:val="00EE0657"/>
    <w:rsid w:val="00EE5BFE"/>
    <w:rsid w:val="00F175F2"/>
    <w:rsid w:val="00F64941"/>
    <w:rsid w:val="00F82FC8"/>
    <w:rsid w:val="00F96D34"/>
    <w:rsid w:val="00FB3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D137CD"/>
  <w15:chartTrackingRefBased/>
  <w15:docId w15:val="{4B6877FF-C972-5042-B8D5-DF991577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C31"/>
    <w:pPr>
      <w:ind w:left="720"/>
      <w:contextualSpacing/>
    </w:pPr>
  </w:style>
  <w:style w:type="paragraph" w:styleId="NormalWeb">
    <w:name w:val="Normal (Web)"/>
    <w:basedOn w:val="Normal"/>
    <w:uiPriority w:val="99"/>
    <w:semiHidden/>
    <w:unhideWhenUsed/>
    <w:rsid w:val="00E163F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20672">
      <w:bodyDiv w:val="1"/>
      <w:marLeft w:val="0"/>
      <w:marRight w:val="0"/>
      <w:marTop w:val="0"/>
      <w:marBottom w:val="0"/>
      <w:divBdr>
        <w:top w:val="none" w:sz="0" w:space="0" w:color="auto"/>
        <w:left w:val="none" w:sz="0" w:space="0" w:color="auto"/>
        <w:bottom w:val="none" w:sz="0" w:space="0" w:color="auto"/>
        <w:right w:val="none" w:sz="0" w:space="0" w:color="auto"/>
      </w:divBdr>
      <w:divsChild>
        <w:div w:id="163400239">
          <w:marLeft w:val="0"/>
          <w:marRight w:val="0"/>
          <w:marTop w:val="0"/>
          <w:marBottom w:val="0"/>
          <w:divBdr>
            <w:top w:val="none" w:sz="0" w:space="0" w:color="auto"/>
            <w:left w:val="none" w:sz="0" w:space="0" w:color="auto"/>
            <w:bottom w:val="none" w:sz="0" w:space="0" w:color="auto"/>
            <w:right w:val="none" w:sz="0" w:space="0" w:color="auto"/>
          </w:divBdr>
          <w:divsChild>
            <w:div w:id="972176329">
              <w:marLeft w:val="0"/>
              <w:marRight w:val="0"/>
              <w:marTop w:val="0"/>
              <w:marBottom w:val="0"/>
              <w:divBdr>
                <w:top w:val="none" w:sz="0" w:space="0" w:color="auto"/>
                <w:left w:val="none" w:sz="0" w:space="0" w:color="auto"/>
                <w:bottom w:val="none" w:sz="0" w:space="0" w:color="auto"/>
                <w:right w:val="none" w:sz="0" w:space="0" w:color="auto"/>
              </w:divBdr>
              <w:divsChild>
                <w:div w:id="196626452">
                  <w:marLeft w:val="0"/>
                  <w:marRight w:val="0"/>
                  <w:marTop w:val="0"/>
                  <w:marBottom w:val="0"/>
                  <w:divBdr>
                    <w:top w:val="none" w:sz="0" w:space="0" w:color="auto"/>
                    <w:left w:val="none" w:sz="0" w:space="0" w:color="auto"/>
                    <w:bottom w:val="none" w:sz="0" w:space="0" w:color="auto"/>
                    <w:right w:val="none" w:sz="0" w:space="0" w:color="auto"/>
                  </w:divBdr>
                </w:div>
              </w:divsChild>
            </w:div>
            <w:div w:id="435903721">
              <w:marLeft w:val="0"/>
              <w:marRight w:val="0"/>
              <w:marTop w:val="0"/>
              <w:marBottom w:val="0"/>
              <w:divBdr>
                <w:top w:val="none" w:sz="0" w:space="0" w:color="auto"/>
                <w:left w:val="none" w:sz="0" w:space="0" w:color="auto"/>
                <w:bottom w:val="none" w:sz="0" w:space="0" w:color="auto"/>
                <w:right w:val="none" w:sz="0" w:space="0" w:color="auto"/>
              </w:divBdr>
              <w:divsChild>
                <w:div w:id="3700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59929">
      <w:bodyDiv w:val="1"/>
      <w:marLeft w:val="0"/>
      <w:marRight w:val="0"/>
      <w:marTop w:val="0"/>
      <w:marBottom w:val="0"/>
      <w:divBdr>
        <w:top w:val="none" w:sz="0" w:space="0" w:color="auto"/>
        <w:left w:val="none" w:sz="0" w:space="0" w:color="auto"/>
        <w:bottom w:val="none" w:sz="0" w:space="0" w:color="auto"/>
        <w:right w:val="none" w:sz="0" w:space="0" w:color="auto"/>
      </w:divBdr>
      <w:divsChild>
        <w:div w:id="1187521893">
          <w:marLeft w:val="0"/>
          <w:marRight w:val="0"/>
          <w:marTop w:val="0"/>
          <w:marBottom w:val="0"/>
          <w:divBdr>
            <w:top w:val="none" w:sz="0" w:space="0" w:color="auto"/>
            <w:left w:val="none" w:sz="0" w:space="0" w:color="auto"/>
            <w:bottom w:val="none" w:sz="0" w:space="0" w:color="auto"/>
            <w:right w:val="none" w:sz="0" w:space="0" w:color="auto"/>
          </w:divBdr>
          <w:divsChild>
            <w:div w:id="1852257566">
              <w:marLeft w:val="0"/>
              <w:marRight w:val="0"/>
              <w:marTop w:val="0"/>
              <w:marBottom w:val="0"/>
              <w:divBdr>
                <w:top w:val="none" w:sz="0" w:space="0" w:color="auto"/>
                <w:left w:val="none" w:sz="0" w:space="0" w:color="auto"/>
                <w:bottom w:val="none" w:sz="0" w:space="0" w:color="auto"/>
                <w:right w:val="none" w:sz="0" w:space="0" w:color="auto"/>
              </w:divBdr>
              <w:divsChild>
                <w:div w:id="8595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12</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Kokil Dhakal</dc:creator>
  <cp:keywords/>
  <dc:description/>
  <cp:lastModifiedBy>Kokil Dhakal</cp:lastModifiedBy>
  <cp:revision>34</cp:revision>
  <dcterms:created xsi:type="dcterms:W3CDTF">2023-01-26T03:12:00Z</dcterms:created>
  <dcterms:modified xsi:type="dcterms:W3CDTF">2023-01-28T02:38:00Z</dcterms:modified>
</cp:coreProperties>
</file>