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30" w:rsidRDefault="009B1730">
      <w:r>
        <w:t>Link_Colab_Preg6</w:t>
      </w:r>
    </w:p>
    <w:p w:rsidR="009B1730" w:rsidRDefault="009B1730">
      <w:hyperlink r:id="rId4" w:history="1">
        <w:r w:rsidRPr="00E714E0">
          <w:rPr>
            <w:rStyle w:val="Hipervnculo"/>
          </w:rPr>
          <w:t>https://colab.research.google.com/drive/13r6_hzSGyOqwg2h-VjhYucbM6ViXnUYS?usp=sharing</w:t>
        </w:r>
      </w:hyperlink>
      <w:r>
        <w:t xml:space="preserve"> </w:t>
      </w:r>
    </w:p>
    <w:p w:rsidR="009B1730" w:rsidRDefault="009B1730">
      <w:bookmarkStart w:id="0" w:name="_GoBack"/>
      <w:bookmarkEnd w:id="0"/>
    </w:p>
    <w:sectPr w:rsidR="009B173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30"/>
    <w:rsid w:val="00232815"/>
    <w:rsid w:val="009B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66BA"/>
  <w15:chartTrackingRefBased/>
  <w15:docId w15:val="{63DC6825-8AA2-4572-96D5-8D1EF4F7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173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B17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3r6_hzSGyOqwg2h-VjhYucbM6ViXnUYS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2024-10-10T04:36:00Z</dcterms:created>
  <dcterms:modified xsi:type="dcterms:W3CDTF">2024-10-10T04:38:00Z</dcterms:modified>
</cp:coreProperties>
</file>