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2917" w14:textId="77777777" w:rsidR="00F55015" w:rsidRDefault="00F55015" w:rsidP="00F55015">
      <w:r>
        <w:rPr>
          <w:rFonts w:hint="eastAsia"/>
        </w:rPr>
        <w:t>오늘은</w:t>
      </w:r>
      <w:r>
        <w:t xml:space="preserve"> 상처 연고하면 가장 먼저 떠오르는 두 가지, </w:t>
      </w:r>
      <w:proofErr w:type="spellStart"/>
      <w:r>
        <w:t>후시딘과</w:t>
      </w:r>
      <w:proofErr w:type="spellEnd"/>
      <w:r>
        <w:t xml:space="preserve"> </w:t>
      </w:r>
      <w:proofErr w:type="spellStart"/>
      <w:r>
        <w:t>마데카솔에</w:t>
      </w:r>
      <w:proofErr w:type="spellEnd"/>
      <w:r>
        <w:t xml:space="preserve"> 대해 정리해보려고 합니다!</w:t>
      </w:r>
    </w:p>
    <w:p w14:paraId="25461E2A" w14:textId="77777777" w:rsidR="00F55015" w:rsidRDefault="00F55015" w:rsidP="00F55015">
      <w:r>
        <w:t xml:space="preserve">"상처 났는데 </w:t>
      </w:r>
      <w:proofErr w:type="spellStart"/>
      <w:r>
        <w:t>후시딘</w:t>
      </w:r>
      <w:proofErr w:type="spellEnd"/>
      <w:r>
        <w:t xml:space="preserve"> 바를까, </w:t>
      </w:r>
      <w:proofErr w:type="spellStart"/>
      <w:r>
        <w:t>마데카솔</w:t>
      </w:r>
      <w:proofErr w:type="spellEnd"/>
      <w:r>
        <w:t xml:space="preserve"> 바를까?"</w:t>
      </w:r>
    </w:p>
    <w:p w14:paraId="0DFFFDB0" w14:textId="77777777" w:rsidR="00F55015" w:rsidRDefault="00F55015" w:rsidP="00F55015">
      <w:r>
        <w:t>"</w:t>
      </w:r>
      <w:proofErr w:type="spellStart"/>
      <w:r>
        <w:t>후시딘</w:t>
      </w:r>
      <w:proofErr w:type="spellEnd"/>
      <w:r>
        <w:t xml:space="preserve"> 바르고 밴드 붙여도 돼?"</w:t>
      </w:r>
    </w:p>
    <w:p w14:paraId="30B406E8" w14:textId="77777777" w:rsidR="00F55015" w:rsidRDefault="00F55015" w:rsidP="00F55015">
      <w:r>
        <w:t>"햇빛 쬐거나 화장해도 괜찮을까?"</w:t>
      </w:r>
    </w:p>
    <w:p w14:paraId="0579AE14" w14:textId="77777777" w:rsidR="00F55015" w:rsidRDefault="00F55015" w:rsidP="00F55015">
      <w:r>
        <w:rPr>
          <w:rFonts w:hint="eastAsia"/>
        </w:rPr>
        <w:t>이런</w:t>
      </w:r>
      <w:r>
        <w:t xml:space="preserve"> 고민 한 번쯤 해보셨죠?</w:t>
      </w:r>
    </w:p>
    <w:p w14:paraId="2817E6CC" w14:textId="77777777" w:rsidR="00F55015" w:rsidRDefault="00F55015" w:rsidP="00F55015"/>
    <w:p w14:paraId="2009CEE6" w14:textId="6D0B39C5" w:rsidR="00F55015" w:rsidRDefault="00F55015" w:rsidP="00F55015">
      <w:r>
        <w:rPr>
          <w:rFonts w:hint="eastAsia"/>
        </w:rPr>
        <w:t>두</w:t>
      </w:r>
      <w:r>
        <w:t xml:space="preserve"> 제품 다 집에 하나쯤은 가지고 계실 텐데요, 막상 사용할 때 헷갈리는 경우가 많습니다.</w:t>
      </w:r>
      <w:r w:rsidR="00C23B06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오늘은 </w:t>
      </w:r>
      <w:proofErr w:type="spellStart"/>
      <w:r>
        <w:t>후시딘을</w:t>
      </w:r>
      <w:proofErr w:type="spellEnd"/>
      <w:r>
        <w:t xml:space="preserve"> 중심으로, 궁금했던 사용법과 </w:t>
      </w:r>
      <w:proofErr w:type="spellStart"/>
      <w:r>
        <w:t>마데카솔과의</w:t>
      </w:r>
      <w:proofErr w:type="spellEnd"/>
      <w:r>
        <w:t xml:space="preserve"> 차이까지 한눈에 보기 쉽게 </w:t>
      </w:r>
      <w:proofErr w:type="spellStart"/>
      <w:r>
        <w:t>정리해드릴게요</w:t>
      </w:r>
      <w:proofErr w:type="spellEnd"/>
      <w:r>
        <w:t>!</w:t>
      </w:r>
    </w:p>
    <w:p w14:paraId="3353120A" w14:textId="77777777" w:rsidR="00F55015" w:rsidRDefault="00F55015" w:rsidP="00F55015"/>
    <w:p w14:paraId="14E7E439" w14:textId="77777777" w:rsidR="00F55015" w:rsidRDefault="00F55015" w:rsidP="00F55015">
      <w:r>
        <w:t xml:space="preserve">1. </w:t>
      </w:r>
      <w:proofErr w:type="spellStart"/>
      <w:r>
        <w:t>후시딘이랑</w:t>
      </w:r>
      <w:proofErr w:type="spellEnd"/>
      <w:r>
        <w:t xml:space="preserve"> </w:t>
      </w:r>
      <w:proofErr w:type="spellStart"/>
      <w:r>
        <w:t>마데카솔</w:t>
      </w:r>
      <w:proofErr w:type="spellEnd"/>
      <w:r>
        <w:t xml:space="preserve"> 뭐가 달라요?</w:t>
      </w:r>
    </w:p>
    <w:p w14:paraId="2C530517" w14:textId="1F37F64D" w:rsidR="00F55015" w:rsidRDefault="00F55015" w:rsidP="00F55015">
      <w:proofErr w:type="spellStart"/>
      <w:r>
        <w:rPr>
          <w:rFonts w:hint="eastAsia"/>
        </w:rPr>
        <w:t>후시딘은</w:t>
      </w:r>
      <w:proofErr w:type="spellEnd"/>
      <w:r>
        <w:t xml:space="preserve"> '</w:t>
      </w:r>
      <w:proofErr w:type="spellStart"/>
      <w:r>
        <w:t>퓨시드산</w:t>
      </w:r>
      <w:proofErr w:type="spellEnd"/>
      <w:r>
        <w:t>'이라는 항생제 성분이 주성분이라 세균 감염 예방에 탁월해요.</w:t>
      </w:r>
      <w:r w:rsidR="003E41A4">
        <w:rPr>
          <w:rFonts w:hint="eastAsia"/>
        </w:rPr>
        <w:t xml:space="preserve"> </w:t>
      </w:r>
      <w:proofErr w:type="spellStart"/>
      <w:r>
        <w:rPr>
          <w:rFonts w:hint="eastAsia"/>
        </w:rPr>
        <w:t>마데카솔은</w:t>
      </w:r>
      <w:proofErr w:type="spellEnd"/>
      <w:r>
        <w:t xml:space="preserve"> '</w:t>
      </w:r>
      <w:proofErr w:type="spellStart"/>
      <w:r>
        <w:t>네오마이신</w:t>
      </w:r>
      <w:proofErr w:type="spellEnd"/>
      <w:r>
        <w:t>'이라는 항생제에 더해 새살 재생을 돕는 성분이 포함되어 있어서,</w:t>
      </w:r>
      <w:r w:rsidR="00C23B06">
        <w:rPr>
          <w:rFonts w:hint="eastAsia"/>
        </w:rPr>
        <w:t xml:space="preserve"> </w:t>
      </w:r>
      <w:r>
        <w:rPr>
          <w:rFonts w:hint="eastAsia"/>
        </w:rPr>
        <w:t>상처가</w:t>
      </w:r>
      <w:r>
        <w:t xml:space="preserve"> 조금 아문 뒤 피부 재생까지 필요할 때 유용하답니다. 따라서</w:t>
      </w:r>
      <w:r w:rsidR="00C23B06">
        <w:rPr>
          <w:rFonts w:hint="eastAsia"/>
        </w:rPr>
        <w:t xml:space="preserve"> </w:t>
      </w:r>
      <w:r>
        <w:rPr>
          <w:rFonts w:hint="eastAsia"/>
        </w:rPr>
        <w:t>흙</w:t>
      </w:r>
      <w:r>
        <w:t xml:space="preserve"> 등에서 넘어지거나 유해균에 </w:t>
      </w:r>
      <w:proofErr w:type="spellStart"/>
      <w:r>
        <w:t>감연된</w:t>
      </w:r>
      <w:proofErr w:type="spellEnd"/>
      <w:r>
        <w:t xml:space="preserve"> 것과 같이 세균 감염 위험이 큰 상처는 </w:t>
      </w:r>
      <w:proofErr w:type="spellStart"/>
      <w:r>
        <w:t>후시딘</w:t>
      </w:r>
      <w:proofErr w:type="spellEnd"/>
      <w:r>
        <w:t xml:space="preserve"> 연고, </w:t>
      </w:r>
      <w:r>
        <w:rPr>
          <w:rFonts w:hint="eastAsia"/>
        </w:rPr>
        <w:t>비교적</w:t>
      </w:r>
      <w:r>
        <w:t xml:space="preserve"> 감염 위험이 적은 일반적인 상처, 가벼운 화상, 민감한 피부의 상처는 </w:t>
      </w:r>
      <w:proofErr w:type="spellStart"/>
      <w:r>
        <w:t>마데카솔</w:t>
      </w:r>
      <w:proofErr w:type="spellEnd"/>
      <w:r>
        <w:t xml:space="preserve"> 연고를 선택하시면 될 것 같습니다!</w:t>
      </w:r>
    </w:p>
    <w:p w14:paraId="07F7109C" w14:textId="77777777" w:rsidR="00F55015" w:rsidRDefault="00F55015" w:rsidP="00F55015"/>
    <w:p w14:paraId="2C44EE90" w14:textId="77777777" w:rsidR="00F55015" w:rsidRDefault="00F55015" w:rsidP="00F55015">
      <w:r>
        <w:t xml:space="preserve">2. </w:t>
      </w:r>
      <w:proofErr w:type="spellStart"/>
      <w:r>
        <w:t>후시딘과</w:t>
      </w:r>
      <w:proofErr w:type="spellEnd"/>
      <w:r>
        <w:t xml:space="preserve"> </w:t>
      </w:r>
      <w:proofErr w:type="spellStart"/>
      <w:r>
        <w:t>마데카솔</w:t>
      </w:r>
      <w:proofErr w:type="spellEnd"/>
      <w:r>
        <w:t>, 언제 바르는 게 좋을까요?</w:t>
      </w:r>
    </w:p>
    <w:p w14:paraId="4AF13B83" w14:textId="3071BE15" w:rsidR="00F55015" w:rsidRDefault="00F55015" w:rsidP="00F55015">
      <w:r>
        <w:rPr>
          <w:rFonts w:hint="eastAsia"/>
        </w:rPr>
        <w:t>상처</w:t>
      </w:r>
      <w:r>
        <w:t xml:space="preserve"> 부위를 깨끗이 소독한 후, 통증이나 염증이 있을 때 발라주는 게 좋아요.</w:t>
      </w:r>
      <w:r w:rsidR="003E41A4"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t xml:space="preserve"> 하루 1~2회, 상처 부위에 소량만 바르고 필요 시 거즈나 밴드로 덮어줍니다.</w:t>
      </w:r>
    </w:p>
    <w:p w14:paraId="2384EC87" w14:textId="77777777" w:rsidR="00F55015" w:rsidRDefault="00F55015" w:rsidP="00F55015"/>
    <w:p w14:paraId="3D72CC03" w14:textId="77777777" w:rsidR="00F55015" w:rsidRDefault="00F55015" w:rsidP="00F55015">
      <w:r>
        <w:t xml:space="preserve">3. </w:t>
      </w:r>
      <w:proofErr w:type="spellStart"/>
      <w:r>
        <w:t>후시딘과</w:t>
      </w:r>
      <w:proofErr w:type="spellEnd"/>
      <w:r>
        <w:t xml:space="preserve"> </w:t>
      </w:r>
      <w:proofErr w:type="spellStart"/>
      <w:r>
        <w:t>마데카솔을</w:t>
      </w:r>
      <w:proofErr w:type="spellEnd"/>
      <w:r>
        <w:t xml:space="preserve"> 바르고 밴드 붙여도 돼요?</w:t>
      </w:r>
    </w:p>
    <w:p w14:paraId="288182D6" w14:textId="3569804F" w:rsidR="00F55015" w:rsidRDefault="00F55015" w:rsidP="00F55015">
      <w:r>
        <w:rPr>
          <w:rFonts w:hint="eastAsia"/>
        </w:rPr>
        <w:t>네</w:t>
      </w:r>
      <w:r>
        <w:t>, 밴드로 덮는 것이 감염 예방에 도움이 됩니다.</w:t>
      </w:r>
      <w:r>
        <w:rPr>
          <w:rFonts w:hint="eastAsia"/>
        </w:rPr>
        <w:t>연고가</w:t>
      </w:r>
      <w:r>
        <w:t xml:space="preserve"> 밖으로 새는 걸 막고, 상처 부위를 습윤하게 유지해 회복을 돕죠.</w:t>
      </w:r>
      <w:r w:rsidR="00C23B06">
        <w:rPr>
          <w:rFonts w:hint="eastAsia"/>
        </w:rPr>
        <w:t xml:space="preserve"> </w:t>
      </w:r>
      <w:r>
        <w:rPr>
          <w:rFonts w:hint="eastAsia"/>
        </w:rPr>
        <w:t>다만</w:t>
      </w:r>
      <w:r>
        <w:t xml:space="preserve"> 과도한 습기가 느껴진다면 잠시 벗겨서 환기시켜주세요.</w:t>
      </w:r>
    </w:p>
    <w:p w14:paraId="0B851639" w14:textId="77777777" w:rsidR="00F55015" w:rsidRDefault="00F55015" w:rsidP="00F55015"/>
    <w:p w14:paraId="0BB25151" w14:textId="77777777" w:rsidR="00F55015" w:rsidRDefault="00F55015" w:rsidP="00F55015">
      <w:r>
        <w:lastRenderedPageBreak/>
        <w:t xml:space="preserve">4. </w:t>
      </w:r>
      <w:proofErr w:type="spellStart"/>
      <w:r>
        <w:t>후시딘과</w:t>
      </w:r>
      <w:proofErr w:type="spellEnd"/>
      <w:r>
        <w:t xml:space="preserve"> </w:t>
      </w:r>
      <w:proofErr w:type="spellStart"/>
      <w:r>
        <w:t>마데카솔을</w:t>
      </w:r>
      <w:proofErr w:type="spellEnd"/>
      <w:r>
        <w:t xml:space="preserve"> 바르고 메이크업 해도 되나요?</w:t>
      </w:r>
    </w:p>
    <w:p w14:paraId="66D625F1" w14:textId="7044332A" w:rsidR="00F55015" w:rsidRDefault="00F55015" w:rsidP="00F55015">
      <w:r>
        <w:rPr>
          <w:rFonts w:hint="eastAsia"/>
        </w:rPr>
        <w:t>연고를</w:t>
      </w:r>
      <w:r>
        <w:t xml:space="preserve"> 바른 직후에는 화장은 잠깐만 미뤄주세요.</w:t>
      </w:r>
      <w:r w:rsidR="00C23B06">
        <w:rPr>
          <w:rFonts w:hint="eastAsia"/>
        </w:rPr>
        <w:t xml:space="preserve"> </w:t>
      </w:r>
      <w:r>
        <w:rPr>
          <w:rFonts w:hint="eastAsia"/>
        </w:rPr>
        <w:t>보통</w:t>
      </w:r>
      <w:r>
        <w:t xml:space="preserve"> 10~20분 정도 지나 피부에 흡수되고 표면이 마르면 가볍게 화장 가능합니다. 하지만 상처 부위를 너무 두껍게 화장하거나 강한 화장품을 쓰는 건 피하는 게 좋습니다. 무엇보다 상처 부위는 화장이 안 닿게 하여 청결하게 유지하는 게 가장 중요해요!</w:t>
      </w:r>
    </w:p>
    <w:p w14:paraId="407A79B3" w14:textId="77777777" w:rsidR="00F55015" w:rsidRDefault="00F55015" w:rsidP="00F55015"/>
    <w:p w14:paraId="359B9820" w14:textId="77777777" w:rsidR="00F55015" w:rsidRDefault="00F55015" w:rsidP="00F55015">
      <w:r>
        <w:rPr>
          <w:rFonts w:hint="eastAsia"/>
        </w:rPr>
        <w:t>이렇게</w:t>
      </w:r>
      <w:r>
        <w:t xml:space="preserve"> </w:t>
      </w:r>
      <w:proofErr w:type="spellStart"/>
      <w:r>
        <w:t>후시딘과</w:t>
      </w:r>
      <w:proofErr w:type="spellEnd"/>
      <w:r>
        <w:t xml:space="preserve"> </w:t>
      </w:r>
      <w:proofErr w:type="spellStart"/>
      <w:r>
        <w:t>마데카솔에</w:t>
      </w:r>
      <w:proofErr w:type="spellEnd"/>
      <w:r>
        <w:t xml:space="preserve"> 대해 자주 묻는 궁금증을 모아봤습니다.</w:t>
      </w:r>
    </w:p>
    <w:p w14:paraId="2D27E422" w14:textId="77777777" w:rsidR="00F55015" w:rsidRDefault="00F55015" w:rsidP="00F55015">
      <w:r>
        <w:rPr>
          <w:rFonts w:hint="eastAsia"/>
        </w:rPr>
        <w:t>상처</w:t>
      </w:r>
      <w:r>
        <w:t xml:space="preserve"> 치료는 빠르게도 중요하지만, 올바른 연고 선택과 사용법이 더 중요하니까요.</w:t>
      </w:r>
    </w:p>
    <w:p w14:paraId="0C48F707" w14:textId="6E67C464" w:rsidR="00026096" w:rsidRPr="00F55015" w:rsidRDefault="00F55015" w:rsidP="00F55015">
      <w:r>
        <w:rPr>
          <w:rFonts w:hint="eastAsia"/>
        </w:rPr>
        <w:t>앞으로</w:t>
      </w:r>
      <w:r>
        <w:t xml:space="preserve"> 비슷한 상황에서 어떤 연고를 써야 할지 더 </w:t>
      </w:r>
      <w:proofErr w:type="spellStart"/>
      <w:r>
        <w:t>명확해지셨길</w:t>
      </w:r>
      <w:proofErr w:type="spellEnd"/>
      <w:r>
        <w:t xml:space="preserve"> 바라요!</w:t>
      </w:r>
    </w:p>
    <w:sectPr w:rsidR="00026096" w:rsidRPr="00F55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93186" w14:textId="77777777" w:rsidR="00580712" w:rsidRDefault="00580712" w:rsidP="00C23B06">
      <w:pPr>
        <w:spacing w:after="0"/>
      </w:pPr>
      <w:r>
        <w:separator/>
      </w:r>
    </w:p>
  </w:endnote>
  <w:endnote w:type="continuationSeparator" w:id="0">
    <w:p w14:paraId="0A469927" w14:textId="77777777" w:rsidR="00580712" w:rsidRDefault="00580712" w:rsidP="00C23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5C386" w14:textId="77777777" w:rsidR="00580712" w:rsidRDefault="00580712" w:rsidP="00C23B06">
      <w:pPr>
        <w:spacing w:after="0"/>
      </w:pPr>
      <w:r>
        <w:separator/>
      </w:r>
    </w:p>
  </w:footnote>
  <w:footnote w:type="continuationSeparator" w:id="0">
    <w:p w14:paraId="5E275C7B" w14:textId="77777777" w:rsidR="00580712" w:rsidRDefault="00580712" w:rsidP="00C23B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45"/>
    <w:rsid w:val="00026096"/>
    <w:rsid w:val="00384545"/>
    <w:rsid w:val="003E41A4"/>
    <w:rsid w:val="00580712"/>
    <w:rsid w:val="007070AC"/>
    <w:rsid w:val="00817600"/>
    <w:rsid w:val="00B612D3"/>
    <w:rsid w:val="00C23B06"/>
    <w:rsid w:val="00DE6181"/>
    <w:rsid w:val="00E72F7F"/>
    <w:rsid w:val="00F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E8A60"/>
  <w15:chartTrackingRefBased/>
  <w15:docId w15:val="{7C2F5A0B-51EA-42AA-80D2-29497660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45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4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5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45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5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45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45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45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45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45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45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45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45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45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45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45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45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4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45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45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45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4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45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454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23B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3B06"/>
  </w:style>
  <w:style w:type="paragraph" w:styleId="ab">
    <w:name w:val="footer"/>
    <w:basedOn w:val="a"/>
    <w:link w:val="Char4"/>
    <w:uiPriority w:val="99"/>
    <w:unhideWhenUsed/>
    <w:rsid w:val="00C23B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조항준</dc:creator>
  <cp:keywords/>
  <dc:description/>
  <cp:lastModifiedBy>조항준</cp:lastModifiedBy>
  <cp:revision>4</cp:revision>
  <dcterms:created xsi:type="dcterms:W3CDTF">2025-05-29T15:16:00Z</dcterms:created>
  <dcterms:modified xsi:type="dcterms:W3CDTF">2025-05-31T15:15:00Z</dcterms:modified>
</cp:coreProperties>
</file>