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2A9C">
        <w:rPr>
          <w:rFonts w:ascii="Times New Roman" w:hAnsi="Times New Roman" w:cs="Times New Roman"/>
          <w:b/>
          <w:sz w:val="28"/>
          <w:szCs w:val="28"/>
        </w:rPr>
        <w:t>MINIMAL PAIRS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Study the pairs of words below carefully.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Fit – feet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Let – late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Van – fan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Pun – pan </w:t>
      </w:r>
    </w:p>
    <w:p w:rsidR="00414F6E" w:rsidRPr="00FF2A9C" w:rsidRDefault="00414F6E" w:rsidP="007027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</w:rPr>
      </w:pPr>
      <w:r w:rsidRPr="00FF2A9C">
        <w:rPr>
          <w:rFonts w:ascii="Times New Roman" w:hAnsi="Times New Roman" w:cs="Times New Roman"/>
        </w:rPr>
        <w:t xml:space="preserve">What do you notice? You realize that only one sound makes the pronunciation of one word distinct from the other. Each pair is called a </w:t>
      </w:r>
      <w:r w:rsidRPr="00FF2A9C">
        <w:rPr>
          <w:rFonts w:ascii="Times New Roman" w:hAnsi="Times New Roman" w:cs="Times New Roman"/>
          <w:b/>
          <w:i/>
        </w:rPr>
        <w:t>minimal pair</w:t>
      </w:r>
      <w:r w:rsidRPr="00FF2A9C">
        <w:rPr>
          <w:rFonts w:ascii="Times New Roman" w:hAnsi="Times New Roman" w:cs="Times New Roman"/>
          <w:i/>
        </w:rPr>
        <w:t>.</w:t>
      </w:r>
    </w:p>
    <w:p w:rsidR="00414F6E" w:rsidRPr="00FF2A9C" w:rsidRDefault="00414F6E" w:rsidP="007027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</w:rPr>
      </w:pPr>
      <w:r w:rsidRPr="00FF2A9C">
        <w:rPr>
          <w:rFonts w:ascii="Times New Roman" w:hAnsi="Times New Roman" w:cs="Times New Roman"/>
          <w:b/>
        </w:rPr>
        <w:t xml:space="preserve">A </w:t>
      </w:r>
      <w:r w:rsidRPr="00FF2A9C">
        <w:rPr>
          <w:rFonts w:ascii="Times New Roman" w:hAnsi="Times New Roman" w:cs="Times New Roman"/>
        </w:rPr>
        <w:t>minimal pair is therefore a pair of words that vary by only one sound especially those that usually confuse learners, such as /</w:t>
      </w:r>
      <w:r w:rsidRPr="00FF2A9C">
        <w:rPr>
          <w:rFonts w:ascii="Times New Roman" w:hAnsi="Times New Roman" w:cs="Times New Roman"/>
          <w:b/>
        </w:rPr>
        <w:t>l</w:t>
      </w:r>
      <w:r w:rsidRPr="00FF2A9C">
        <w:rPr>
          <w:rFonts w:ascii="Times New Roman" w:hAnsi="Times New Roman" w:cs="Times New Roman"/>
        </w:rPr>
        <w:t>/ and /</w:t>
      </w:r>
      <w:r w:rsidRPr="00FF2A9C">
        <w:rPr>
          <w:rFonts w:ascii="Times New Roman" w:hAnsi="Times New Roman" w:cs="Times New Roman"/>
          <w:b/>
        </w:rPr>
        <w:t>r</w:t>
      </w:r>
      <w:r w:rsidRPr="00FF2A9C">
        <w:rPr>
          <w:rFonts w:ascii="Times New Roman" w:hAnsi="Times New Roman" w:cs="Times New Roman"/>
        </w:rPr>
        <w:t>/, /</w:t>
      </w:r>
      <w:r w:rsidRPr="00FF2A9C">
        <w:rPr>
          <w:rFonts w:ascii="Times New Roman" w:hAnsi="Times New Roman" w:cs="Times New Roman"/>
          <w:b/>
        </w:rPr>
        <w:t>b</w:t>
      </w:r>
      <w:r w:rsidRPr="00FF2A9C">
        <w:rPr>
          <w:rFonts w:ascii="Times New Roman" w:hAnsi="Times New Roman" w:cs="Times New Roman"/>
        </w:rPr>
        <w:t>/ and /</w:t>
      </w:r>
      <w:r w:rsidRPr="00FF2A9C">
        <w:rPr>
          <w:rFonts w:ascii="Times New Roman" w:hAnsi="Times New Roman" w:cs="Times New Roman"/>
          <w:b/>
        </w:rPr>
        <w:t>p</w:t>
      </w:r>
      <w:r w:rsidRPr="00FF2A9C">
        <w:rPr>
          <w:rFonts w:ascii="Times New Roman" w:hAnsi="Times New Roman" w:cs="Times New Roman"/>
        </w:rPr>
        <w:t>/, and many others.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Minimal Pairs of Vowel Sounds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Sound /</w:t>
      </w:r>
      <w:proofErr w:type="spellStart"/>
      <w:r w:rsidRPr="00FF2A9C">
        <w:rPr>
          <w:rFonts w:ascii="Times New Roman" w:hAnsi="Times New Roman" w:cs="Times New Roman"/>
          <w:b/>
        </w:rPr>
        <w:t>i</w:t>
      </w:r>
      <w:proofErr w:type="spellEnd"/>
      <w:r w:rsidRPr="00FF2A9C">
        <w:rPr>
          <w:rFonts w:ascii="Times New Roman" w:hAnsi="Times New Roman" w:cs="Times New Roman"/>
          <w:b/>
        </w:rPr>
        <w:t>/ and /</w:t>
      </w:r>
      <w:proofErr w:type="spellStart"/>
      <w:r w:rsidRPr="00FF2A9C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FF2A9C">
        <w:rPr>
          <w:rFonts w:ascii="Times New Roman" w:hAnsi="Times New Roman" w:cs="Times New Roman"/>
          <w:b/>
        </w:rPr>
        <w:t>:/</w:t>
      </w:r>
      <w:proofErr w:type="gramEnd"/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Bid – bead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Bit – beat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Bitch – beach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Bin – bean/ been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Chip – cheap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Fit – feat/ feet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Fist – feast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Fizz – fees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Gin – gene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Sin – seen/ scene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Still – steal/ steel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Sick – seek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Is – ease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Itch – each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Risen – reason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Piss – piece/ peace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Pick – peak/ peek</w:t>
      </w:r>
    </w:p>
    <w:p w:rsidR="00414F6E" w:rsidRPr="00FF2A9C" w:rsidRDefault="00414F6E" w:rsidP="007027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Mill – meal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Exercise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Write another word in which either sound /</w:t>
      </w:r>
      <w:proofErr w:type="spellStart"/>
      <w:r w:rsidRPr="00FF2A9C">
        <w:rPr>
          <w:rFonts w:ascii="Times New Roman" w:hAnsi="Times New Roman" w:cs="Times New Roman"/>
          <w:b/>
        </w:rPr>
        <w:t>i</w:t>
      </w:r>
      <w:proofErr w:type="spellEnd"/>
      <w:r w:rsidRPr="00FF2A9C">
        <w:rPr>
          <w:rFonts w:ascii="Times New Roman" w:hAnsi="Times New Roman" w:cs="Times New Roman"/>
          <w:b/>
        </w:rPr>
        <w:t>/ and /</w:t>
      </w:r>
      <w:proofErr w:type="spellStart"/>
      <w:r w:rsidRPr="00FF2A9C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FF2A9C">
        <w:rPr>
          <w:rFonts w:ascii="Times New Roman" w:hAnsi="Times New Roman" w:cs="Times New Roman"/>
          <w:b/>
        </w:rPr>
        <w:t>:/</w:t>
      </w:r>
      <w:proofErr w:type="gramEnd"/>
      <w:r w:rsidRPr="00FF2A9C">
        <w:rPr>
          <w:rFonts w:ascii="Times New Roman" w:hAnsi="Times New Roman" w:cs="Times New Roman"/>
          <w:b/>
        </w:rPr>
        <w:t xml:space="preserve"> will make it vary from the one given.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Hit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Sheet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Tin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Peach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Lip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Neat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Kip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Eel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Greed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Pill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Skied</w:t>
      </w:r>
    </w:p>
    <w:p w:rsidR="00414F6E" w:rsidRPr="00FF2A9C" w:rsidRDefault="00414F6E" w:rsidP="007027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Skim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Sounds /</w:t>
      </w:r>
      <w:proofErr w:type="spellStart"/>
      <w:r w:rsidRPr="00FF2A9C">
        <w:rPr>
          <w:rFonts w:ascii="Times New Roman" w:hAnsi="Times New Roman" w:cs="Times New Roman"/>
          <w:b/>
        </w:rPr>
        <w:t>i</w:t>
      </w:r>
      <w:proofErr w:type="spellEnd"/>
      <w:r w:rsidRPr="00FF2A9C">
        <w:rPr>
          <w:rFonts w:ascii="Times New Roman" w:hAnsi="Times New Roman" w:cs="Times New Roman"/>
          <w:b/>
        </w:rPr>
        <w:t>/ and /e/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Did – dead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Disk – desk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Built – belt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Bit – bet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Lipped – leapt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Middle – meddle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Fill – fell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Bid – bed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Bill – bell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Lit – let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List – lest</w:t>
      </w:r>
    </w:p>
    <w:p w:rsidR="00414F6E" w:rsidRPr="00FF2A9C" w:rsidRDefault="00414F6E" w:rsidP="007027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F2A9C">
        <w:rPr>
          <w:rFonts w:ascii="Times New Roman" w:hAnsi="Times New Roman" w:cs="Times New Roman"/>
        </w:rPr>
        <w:t xml:space="preserve">Clinch – clench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 xml:space="preserve">Exercise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Complete the table below with a word in which either the sound /e/ or /</w:t>
      </w:r>
      <w:proofErr w:type="spellStart"/>
      <w:r w:rsidRPr="00FF2A9C">
        <w:rPr>
          <w:rFonts w:ascii="Times New Roman" w:hAnsi="Times New Roman" w:cs="Times New Roman"/>
          <w:b/>
        </w:rPr>
        <w:t>i</w:t>
      </w:r>
      <w:proofErr w:type="spellEnd"/>
      <w:r w:rsidRPr="00FF2A9C">
        <w:rPr>
          <w:rFonts w:ascii="Times New Roman" w:hAnsi="Times New Roman" w:cs="Times New Roman"/>
          <w:b/>
        </w:rPr>
        <w:t>/ brings the difference in pronunciation.</w:t>
      </w:r>
    </w:p>
    <w:tbl>
      <w:tblPr>
        <w:tblStyle w:val="TableGrid"/>
        <w:tblW w:w="0" w:type="auto"/>
        <w:tblLook w:val="04A0"/>
      </w:tblPr>
      <w:tblGrid>
        <w:gridCol w:w="648"/>
        <w:gridCol w:w="2520"/>
        <w:gridCol w:w="2790"/>
      </w:tblGrid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/e/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FF2A9C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FF2A9C">
              <w:rPr>
                <w:rFonts w:ascii="Times New Roman" w:hAnsi="Times New Roman" w:cs="Times New Roman"/>
                <w:b/>
              </w:rPr>
              <w:t>/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Miss 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Hymn 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Led 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 xml:space="preserve">5 </w:t>
            </w: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Fen 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Lid 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Den 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52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Peg 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Sounds /e/ and /</w:t>
      </w:r>
      <w:proofErr w:type="spellStart"/>
      <w:r w:rsidRPr="00FF2A9C">
        <w:rPr>
          <w:rFonts w:ascii="Times New Roman" w:hAnsi="Times New Roman" w:cs="Times New Roman"/>
          <w:b/>
        </w:rPr>
        <w:t>ei</w:t>
      </w:r>
      <w:proofErr w:type="spellEnd"/>
      <w:r w:rsidRPr="00FF2A9C">
        <w:rPr>
          <w:rFonts w:ascii="Times New Roman" w:hAnsi="Times New Roman" w:cs="Times New Roman"/>
          <w:b/>
        </w:rPr>
        <w:t>/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The following words vary by one having the vowel sound /e/ and the other a diphthong /</w:t>
      </w:r>
      <w:proofErr w:type="spellStart"/>
      <w:r w:rsidRPr="00FF2A9C">
        <w:rPr>
          <w:rFonts w:ascii="Times New Roman" w:hAnsi="Times New Roman" w:cs="Times New Roman"/>
        </w:rPr>
        <w:t>ei</w:t>
      </w:r>
      <w:proofErr w:type="spellEnd"/>
      <w:r w:rsidRPr="00FF2A9C">
        <w:rPr>
          <w:rFonts w:ascii="Times New Roman" w:hAnsi="Times New Roman" w:cs="Times New Roman"/>
        </w:rPr>
        <w:t>/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Wet – wait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Bread – braid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Fen – feign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Bed – bade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Get – gate/ gait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Let – late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Met – mate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Lest – laced 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Tech – take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West – waste/ waist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When – wane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Edge – age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Gel – jail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Lens – lanes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Breast – braced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Sent – saint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Test – taste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Best – based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Wren – rain/ reign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Led – laid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Bled – blade</w:t>
      </w:r>
    </w:p>
    <w:p w:rsidR="00414F6E" w:rsidRPr="00FF2A9C" w:rsidRDefault="00414F6E" w:rsidP="007027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Fed – fade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Exercise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Each word below has another word in which either the sound /e/ or /</w:t>
      </w:r>
      <w:proofErr w:type="spellStart"/>
      <w:r w:rsidRPr="00FF2A9C">
        <w:rPr>
          <w:rFonts w:ascii="Times New Roman" w:hAnsi="Times New Roman" w:cs="Times New Roman"/>
          <w:b/>
        </w:rPr>
        <w:t>ei</w:t>
      </w:r>
      <w:proofErr w:type="spellEnd"/>
      <w:r w:rsidRPr="00FF2A9C">
        <w:rPr>
          <w:rFonts w:ascii="Times New Roman" w:hAnsi="Times New Roman" w:cs="Times New Roman"/>
          <w:b/>
        </w:rPr>
        <w:t>/ will bring the distinction in pronunciation. Write that word.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Fell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Pain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Hail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Sell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Well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Mate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Raid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Date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Men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 xml:space="preserve">Stayed 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Bet</w:t>
      </w:r>
    </w:p>
    <w:p w:rsidR="00414F6E" w:rsidRPr="00FF2A9C" w:rsidRDefault="00414F6E" w:rsidP="007027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Jail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Sounds /ᵆ/ and /ᶺ/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Batter – butter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Cap – cup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Cat – cut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Back – buck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Brash – brush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Dabble – double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Rang – rung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Track – truck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Bad – bud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Began – begun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Bag – bug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Pan – pun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Drank – drunk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Fan – fun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Hat – hut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Badge – budge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Hang – hung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Massed – must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Rash – rush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Sank – sunk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Ran – run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Swam – swum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Ban – bun</w:t>
      </w:r>
    </w:p>
    <w:p w:rsidR="00414F6E" w:rsidRPr="00FF2A9C" w:rsidRDefault="00414F6E" w:rsidP="007027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Ham – hum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 xml:space="preserve">Exercise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Complete the table below with the minimal pair of the word. Consider the sound indicated in each column.</w:t>
      </w:r>
    </w:p>
    <w:tbl>
      <w:tblPr>
        <w:tblStyle w:val="TableGrid"/>
        <w:tblW w:w="0" w:type="auto"/>
        <w:tblLook w:val="04A0"/>
      </w:tblPr>
      <w:tblGrid>
        <w:gridCol w:w="738"/>
        <w:gridCol w:w="3240"/>
        <w:gridCol w:w="3690"/>
      </w:tblGrid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 xml:space="preserve">       /ᵆ/</w:t>
            </w: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/ᶺ/</w:t>
            </w: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But </w:t>
            </w: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Match </w:t>
            </w: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Mad </w:t>
            </w: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Flush </w:t>
            </w: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Cam </w:t>
            </w: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(f)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Dumb </w:t>
            </w: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(g)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Sang</w:t>
            </w: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Uncle</w:t>
            </w: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</w:t>
            </w:r>
            <w:proofErr w:type="spellStart"/>
            <w:r w:rsidRPr="00FF2A9C">
              <w:rPr>
                <w:rFonts w:ascii="Times New Roman" w:hAnsi="Times New Roman" w:cs="Times New Roman"/>
              </w:rPr>
              <w:t>i</w:t>
            </w:r>
            <w:proofErr w:type="spellEnd"/>
            <w:r w:rsidRPr="00FF2A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(j)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Sack</w:t>
            </w: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(k)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Dump</w:t>
            </w:r>
          </w:p>
        </w:tc>
      </w:tr>
      <w:tr w:rsidR="00414F6E" w:rsidRPr="00FF2A9C" w:rsidTr="00702725">
        <w:tc>
          <w:tcPr>
            <w:tcW w:w="73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(l)</w:t>
            </w:r>
          </w:p>
        </w:tc>
        <w:tc>
          <w:tcPr>
            <w:tcW w:w="32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Tug</w:t>
            </w:r>
          </w:p>
        </w:tc>
      </w:tr>
    </w:tbl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Sounds        /ᵆ/ and /e/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F2A9C">
        <w:rPr>
          <w:rFonts w:ascii="Times New Roman" w:hAnsi="Times New Roman" w:cs="Times New Roman"/>
        </w:rPr>
        <w:t>look</w:t>
      </w:r>
      <w:proofErr w:type="gramEnd"/>
      <w:r w:rsidRPr="00FF2A9C">
        <w:rPr>
          <w:rFonts w:ascii="Times New Roman" w:hAnsi="Times New Roman" w:cs="Times New Roman"/>
        </w:rPr>
        <w:t xml:space="preserve"> at the list below.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Bad – bed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And – end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Had – head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Jam – gem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Pat – pet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Sat – set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Shall – shell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Man –men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Bag – beg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Ham – hem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Pan – pen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Sad – said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Manned – mend</w:t>
      </w:r>
    </w:p>
    <w:p w:rsidR="00414F6E" w:rsidRPr="00FF2A9C" w:rsidRDefault="00414F6E" w:rsidP="00702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FF2A9C">
        <w:rPr>
          <w:rFonts w:ascii="Times New Roman" w:hAnsi="Times New Roman" w:cs="Times New Roman"/>
        </w:rPr>
        <w:t xml:space="preserve">Land – lend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 xml:space="preserve">Exercise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 xml:space="preserve">Complete the table with appropriate word that </w:t>
      </w:r>
      <w:proofErr w:type="gramStart"/>
      <w:r w:rsidRPr="00FF2A9C">
        <w:rPr>
          <w:rFonts w:ascii="Times New Roman" w:hAnsi="Times New Roman" w:cs="Times New Roman"/>
          <w:b/>
        </w:rPr>
        <w:t>vary</w:t>
      </w:r>
      <w:proofErr w:type="gramEnd"/>
      <w:r w:rsidRPr="00FF2A9C">
        <w:rPr>
          <w:rFonts w:ascii="Times New Roman" w:hAnsi="Times New Roman" w:cs="Times New Roman"/>
          <w:b/>
        </w:rPr>
        <w:t xml:space="preserve"> with the sound indicated in the column.</w:t>
      </w:r>
    </w:p>
    <w:tbl>
      <w:tblPr>
        <w:tblStyle w:val="TableGrid"/>
        <w:tblW w:w="0" w:type="auto"/>
        <w:tblLook w:val="04A0"/>
      </w:tblPr>
      <w:tblGrid>
        <w:gridCol w:w="648"/>
        <w:gridCol w:w="2880"/>
        <w:gridCol w:w="3330"/>
      </w:tblGrid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/ᵆ/</w:t>
            </w:r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/ᵉ/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Marry</w:t>
            </w:r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Blend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Cattle</w:t>
            </w:r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Vat</w:t>
            </w:r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Sacks</w:t>
            </w:r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(f)</w:t>
            </w: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Trek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(g)</w:t>
            </w: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proofErr w:type="spellStart"/>
            <w:r w:rsidRPr="00FF2A9C">
              <w:rPr>
                <w:rFonts w:ascii="Times New Roman" w:hAnsi="Times New Roman" w:cs="Times New Roman"/>
              </w:rPr>
              <w:t>Trad</w:t>
            </w:r>
            <w:proofErr w:type="spellEnd"/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288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met</w:t>
            </w:r>
          </w:p>
        </w:tc>
      </w:tr>
    </w:tbl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Minimal Pairs of /ɑ˸/ and /ᵌ˸/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 xml:space="preserve">fast – first 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bath – berth/birth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heart – hurt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bard – bird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car – cur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card – curd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guard – gird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pa – per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bar – bur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barn – burn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carve – curve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dart – dirt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par – purr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park – perk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star – stir</w:t>
      </w:r>
    </w:p>
    <w:p w:rsidR="00414F6E" w:rsidRPr="00FF2A9C" w:rsidRDefault="00414F6E" w:rsidP="007027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arc – irk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Exercise 6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Considering the sounds /ɑ˸/ and /ᵌ˸/, write the minimal pair of:</w:t>
      </w:r>
    </w:p>
    <w:p w:rsidR="00414F6E" w:rsidRPr="00FF2A9C" w:rsidRDefault="00414F6E" w:rsidP="007027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far</w:t>
      </w:r>
    </w:p>
    <w:p w:rsidR="00414F6E" w:rsidRPr="00FF2A9C" w:rsidRDefault="00414F6E" w:rsidP="007027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heard/herd</w:t>
      </w:r>
    </w:p>
    <w:p w:rsidR="00414F6E" w:rsidRPr="00FF2A9C" w:rsidRDefault="00414F6E" w:rsidP="007027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pass</w:t>
      </w:r>
    </w:p>
    <w:p w:rsidR="00414F6E" w:rsidRPr="00FF2A9C" w:rsidRDefault="00414F6E" w:rsidP="007027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farm</w:t>
      </w:r>
    </w:p>
    <w:p w:rsidR="00414F6E" w:rsidRPr="00FF2A9C" w:rsidRDefault="00414F6E" w:rsidP="007027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shark</w:t>
      </w:r>
    </w:p>
    <w:p w:rsidR="00414F6E" w:rsidRPr="00FF2A9C" w:rsidRDefault="00414F6E" w:rsidP="0070272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curt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Minimal Pairs of /b/ and /v/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bat – vat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beer – veer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bowl – vole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bow – vow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gibbon – given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bale – veil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bane – vein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curb – curve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bolt – volt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bowl – vole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broom – vroom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dribble – drivel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dub – dove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jibe – jive</w:t>
      </w:r>
    </w:p>
    <w:p w:rsidR="00414F6E" w:rsidRPr="00FF2A9C" w:rsidRDefault="00414F6E" w:rsidP="0070272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rebel – revel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Exercise 7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There is another word that will vary with the one written below with just one sound. Depending on the sounds /b/ and /v/, write that word.</w:t>
      </w: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</w:rPr>
        <w:lastRenderedPageBreak/>
        <w:t>van</w:t>
      </w: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</w:rPr>
        <w:t>boat</w:t>
      </w: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</w:rPr>
        <w:lastRenderedPageBreak/>
        <w:t>Vest</w:t>
      </w: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</w:rPr>
        <w:t>Vowels</w:t>
      </w: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</w:rPr>
        <w:lastRenderedPageBreak/>
        <w:t>Vent</w:t>
      </w: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</w:rPr>
        <w:t>Bury</w:t>
      </w: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</w:rPr>
        <w:lastRenderedPageBreak/>
        <w:t>Loaves</w:t>
      </w:r>
    </w:p>
    <w:p w:rsidR="00414F6E" w:rsidRPr="00FF2A9C" w:rsidRDefault="00414F6E" w:rsidP="007027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</w:rPr>
        <w:t xml:space="preserve">Verve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FF2A9C">
        <w:rPr>
          <w:rFonts w:ascii="Times New Roman" w:hAnsi="Times New Roman" w:cs="Times New Roman"/>
          <w:b/>
        </w:rPr>
        <w:lastRenderedPageBreak/>
        <w:t>Minimal  pairs</w:t>
      </w:r>
      <w:proofErr w:type="gramEnd"/>
      <w:r w:rsidRPr="00FF2A9C">
        <w:rPr>
          <w:rFonts w:ascii="Times New Roman" w:hAnsi="Times New Roman" w:cs="Times New Roman"/>
          <w:b/>
        </w:rPr>
        <w:t xml:space="preserve"> of /f/ and /v/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Fan – van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Off – of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Fat – vat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Fee – v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Foul – vowel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Fender – vendor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Serf/Surf – serve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Duff – dove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Fie – vie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Foal – vole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Guff – </w:t>
      </w:r>
      <w:proofErr w:type="spellStart"/>
      <w:r w:rsidRPr="00FF2A9C">
        <w:rPr>
          <w:rFonts w:ascii="Times New Roman" w:hAnsi="Times New Roman" w:cs="Times New Roman"/>
        </w:rPr>
        <w:t>guv</w:t>
      </w:r>
      <w:proofErr w:type="spellEnd"/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Waif – waive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Gif – give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Life – live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Safe – save 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Belief – believe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Feel – veal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Staff – starve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Feign – vain/ vein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Foist – voiced</w:t>
      </w:r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Fox – </w:t>
      </w:r>
      <w:proofErr w:type="spellStart"/>
      <w:r w:rsidRPr="00FF2A9C">
        <w:rPr>
          <w:rFonts w:ascii="Times New Roman" w:hAnsi="Times New Roman" w:cs="Times New Roman"/>
        </w:rPr>
        <w:t>vox</w:t>
      </w:r>
      <w:proofErr w:type="spellEnd"/>
    </w:p>
    <w:p w:rsidR="00414F6E" w:rsidRPr="00FF2A9C" w:rsidRDefault="00414F6E" w:rsidP="0070272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Reef – reeve</w:t>
      </w:r>
    </w:p>
    <w:p w:rsidR="00414F6E" w:rsidRPr="00FF2A9C" w:rsidRDefault="00414F6E" w:rsidP="0070272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414F6E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</w:p>
    <w:p w:rsidR="00414F6E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</w:p>
    <w:p w:rsidR="00414F6E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FF2A9C">
        <w:rPr>
          <w:rFonts w:ascii="Times New Roman" w:hAnsi="Times New Roman" w:cs="Times New Roman"/>
          <w:b/>
        </w:rPr>
        <w:t>Exercise  8</w:t>
      </w:r>
      <w:proofErr w:type="gramEnd"/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 xml:space="preserve">Write the minimal pair of the word below with </w:t>
      </w:r>
      <w:proofErr w:type="gramStart"/>
      <w:r w:rsidRPr="00FF2A9C">
        <w:rPr>
          <w:rFonts w:ascii="Times New Roman" w:hAnsi="Times New Roman" w:cs="Times New Roman"/>
          <w:b/>
        </w:rPr>
        <w:t>consideration  being</w:t>
      </w:r>
      <w:proofErr w:type="gramEnd"/>
      <w:r w:rsidRPr="00FF2A9C">
        <w:rPr>
          <w:rFonts w:ascii="Times New Roman" w:hAnsi="Times New Roman" w:cs="Times New Roman"/>
          <w:b/>
        </w:rPr>
        <w:t xml:space="preserve"> either the sound /f/ or /v/.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Ferry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Leaf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Vast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Fine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Half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Proof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Veil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Grief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Calf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Fault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Vile</w:t>
      </w:r>
    </w:p>
    <w:p w:rsidR="00414F6E" w:rsidRPr="00FF2A9C" w:rsidRDefault="00414F6E" w:rsidP="007027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Strive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 xml:space="preserve">Minimal Pairs of Sounds/s/ </w:t>
      </w:r>
      <w:proofErr w:type="gramStart"/>
      <w:r w:rsidRPr="00FF2A9C">
        <w:rPr>
          <w:rFonts w:ascii="Times New Roman" w:hAnsi="Times New Roman" w:cs="Times New Roman"/>
          <w:b/>
        </w:rPr>
        <w:t>and  /</w:t>
      </w:r>
      <w:proofErr w:type="gramEnd"/>
      <w:r w:rsidRPr="00FF2A9C">
        <w:rPr>
          <w:rFonts w:ascii="Times New Roman" w:hAnsi="Times New Roman" w:cs="Times New Roman"/>
          <w:b/>
        </w:rPr>
        <w:t>ᶿ/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Mouse – mouth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Sing – thing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Face – faith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Force – fourth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Sick – thick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Sink – think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Sort – thought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Tense – tenth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Mass – math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Miss – myth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Pass – path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Saw – thaw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Seem – theme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Some – thumb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Song – thong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Worse – worth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Gross – growth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Sigh – thigh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Sin – thin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Sum – thumb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Piss – pith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Sawn – thorn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Symbol – thimble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Sore – thaw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Truce – truth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Suds – thuds 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Sought – thought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Moss – moth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Sank – thank</w:t>
      </w:r>
    </w:p>
    <w:p w:rsidR="00414F6E" w:rsidRPr="00FF2A9C" w:rsidRDefault="00414F6E" w:rsidP="0070272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Sump – thump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Sounds /t/ and /d/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Town – down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Touch – Dutch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Tear – dare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Ten – den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Tongue – dung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Tart – dart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Tech – deck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Tin – din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Toe – doe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Tough – duff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Tuck – duck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Tab – dab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Tank – dank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Tick – dick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Tine – dine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Hat – had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Spent – spend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Too/ </w:t>
      </w:r>
      <w:proofErr w:type="spellStart"/>
      <w:r w:rsidRPr="00FF2A9C">
        <w:rPr>
          <w:rFonts w:ascii="Times New Roman" w:hAnsi="Times New Roman" w:cs="Times New Roman"/>
        </w:rPr>
        <w:t>to</w:t>
      </w:r>
      <w:proofErr w:type="spellEnd"/>
      <w:r w:rsidRPr="00FF2A9C">
        <w:rPr>
          <w:rFonts w:ascii="Times New Roman" w:hAnsi="Times New Roman" w:cs="Times New Roman"/>
        </w:rPr>
        <w:t>/two – do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Train – drain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Tide – dyed/died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Torn – dawn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Teal – deal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Teen – dean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F2A9C">
        <w:rPr>
          <w:rFonts w:ascii="Times New Roman" w:hAnsi="Times New Roman" w:cs="Times New Roman"/>
        </w:rPr>
        <w:t>Tyre</w:t>
      </w:r>
      <w:proofErr w:type="spellEnd"/>
      <w:r w:rsidRPr="00FF2A9C">
        <w:rPr>
          <w:rFonts w:ascii="Times New Roman" w:hAnsi="Times New Roman" w:cs="Times New Roman"/>
        </w:rPr>
        <w:t>/tire – dire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Toes – doze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Tout – doubt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Tug – dug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Tale/ tail – dale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Teed – deed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Tier – deer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Tint – dint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Sheet – she’d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Wait – weighed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Tie – die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Try – dry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Tear – dear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Tip – dip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Tame – dame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Team – deem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Tent – dent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Toast – dosed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Tomb – doom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Tower – dour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Tux – ducks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Tamp – damp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Tell – dell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Till – dill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Tusk – dusk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Sight – side</w:t>
      </w:r>
    </w:p>
    <w:p w:rsidR="00414F6E" w:rsidRPr="00FF2A9C" w:rsidRDefault="00414F6E" w:rsidP="007027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Beat – bead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Exercise 9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Each word below has another word in which all the sounds are the same except either the sound /t/ or /d/ is different. Write that word.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Bat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God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Write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And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At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Bed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Bored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Eight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Bet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Feet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Hit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Hurt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Mat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Mend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Neat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Nod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Set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Played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Sat</w:t>
      </w:r>
    </w:p>
    <w:p w:rsidR="00414F6E" w:rsidRPr="00FF2A9C" w:rsidRDefault="00414F6E" w:rsidP="0070272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  <w:r w:rsidRPr="00FF2A9C">
        <w:rPr>
          <w:rFonts w:ascii="Times New Roman" w:hAnsi="Times New Roman" w:cs="Times New Roman"/>
        </w:rPr>
        <w:t xml:space="preserve">Dead </w:t>
      </w:r>
    </w:p>
    <w:p w:rsidR="00414F6E" w:rsidRPr="00FF2A9C" w:rsidRDefault="00414F6E" w:rsidP="00702725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414F6E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Minimal Pairs of /k/ and /g/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 xml:space="preserve">Initial 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Came – game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Card – guard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Cold – gold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Clean – glean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Crate – great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Cap – gap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Coast – ghost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Kale – gale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Can – gone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Course – gorse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Cram – gram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Crepe – grape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Crew – grew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Croup – group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Crow – grow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Key – ghee 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K – gay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F2A9C">
        <w:rPr>
          <w:rFonts w:ascii="Times New Roman" w:hAnsi="Times New Roman" w:cs="Times New Roman"/>
        </w:rPr>
        <w:t>Clamour</w:t>
      </w:r>
      <w:proofErr w:type="spellEnd"/>
      <w:r w:rsidRPr="00FF2A9C">
        <w:rPr>
          <w:rFonts w:ascii="Times New Roman" w:hAnsi="Times New Roman" w:cs="Times New Roman"/>
        </w:rPr>
        <w:t xml:space="preserve"> – glamour 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Clad – glad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Crane – grain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Creed – greed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Krill – grill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Cunning – gunning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Cab – gab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Cape – gape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Clam – glam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Cord – gored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Coup – goo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Crate – grate</w:t>
      </w:r>
    </w:p>
    <w:p w:rsidR="00414F6E" w:rsidRPr="00FF2A9C" w:rsidRDefault="00414F6E" w:rsidP="007027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Cuff – guff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 xml:space="preserve">Final 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lastRenderedPageBreak/>
        <w:t>Clock – clog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Dock – dog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Frock – frog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Muck – mug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Brick – brig 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Broke – brogue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Crack – crag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Prick – prig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Puck – pug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Shack – shag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Slack – slag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Snuck – snug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Stack – stag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Whack – wag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Wick – wig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Jock – jog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Lack – lag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Luck – lug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Beck – beg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Cock – cog 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>Hack – hag</w:t>
      </w:r>
    </w:p>
    <w:p w:rsidR="00414F6E" w:rsidRPr="00FF2A9C" w:rsidRDefault="00414F6E" w:rsidP="007027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FF2A9C">
        <w:rPr>
          <w:rFonts w:ascii="Times New Roman" w:hAnsi="Times New Roman" w:cs="Times New Roman"/>
        </w:rPr>
        <w:t xml:space="preserve">Pick – pig 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14F6E" w:rsidRPr="00FF2A9C" w:rsidSect="0070272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lastRenderedPageBreak/>
        <w:t>Exercise 10</w:t>
      </w:r>
    </w:p>
    <w:p w:rsidR="00414F6E" w:rsidRPr="00FF2A9C" w:rsidRDefault="00414F6E" w:rsidP="00702725">
      <w:pPr>
        <w:spacing w:after="0" w:line="240" w:lineRule="auto"/>
        <w:rPr>
          <w:rFonts w:ascii="Times New Roman" w:hAnsi="Times New Roman" w:cs="Times New Roman"/>
          <w:b/>
        </w:rPr>
      </w:pPr>
      <w:r w:rsidRPr="00FF2A9C">
        <w:rPr>
          <w:rFonts w:ascii="Times New Roman" w:hAnsi="Times New Roman" w:cs="Times New Roman"/>
          <w:b/>
        </w:rPr>
        <w:t>Complete the table with appropriate word that only differs with one sound with the one given. Consider the sounds in the columns.</w:t>
      </w:r>
    </w:p>
    <w:tbl>
      <w:tblPr>
        <w:tblStyle w:val="TableGrid"/>
        <w:tblW w:w="0" w:type="auto"/>
        <w:tblLook w:val="04A0"/>
      </w:tblPr>
      <w:tblGrid>
        <w:gridCol w:w="648"/>
        <w:gridCol w:w="2790"/>
        <w:gridCol w:w="2340"/>
      </w:tblGrid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/k/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  <w:b/>
              </w:rPr>
            </w:pPr>
            <w:r w:rsidRPr="00FF2A9C">
              <w:rPr>
                <w:rFonts w:ascii="Times New Roman" w:hAnsi="Times New Roman" w:cs="Times New Roman"/>
                <w:b/>
              </w:rPr>
              <w:t>/g/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Tack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Flog 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Tuck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Gum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Gash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(f)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Jack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(g)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Cave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Sag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</w:t>
            </w:r>
            <w:proofErr w:type="spellStart"/>
            <w:r w:rsidRPr="00FF2A9C">
              <w:rPr>
                <w:rFonts w:ascii="Times New Roman" w:hAnsi="Times New Roman" w:cs="Times New Roman"/>
              </w:rPr>
              <w:t>i</w:t>
            </w:r>
            <w:proofErr w:type="spellEnd"/>
            <w:r w:rsidRPr="00FF2A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Leak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(j)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Crab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(k)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(l)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Good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(m)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Goat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(n)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Blog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(o)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Kill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(p)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Dug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(q)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Gut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(r)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Log</w:t>
            </w: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(s)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Rack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  <w:tr w:rsidR="00414F6E" w:rsidRPr="00FF2A9C" w:rsidTr="00702725">
        <w:tc>
          <w:tcPr>
            <w:tcW w:w="648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>(t)</w:t>
            </w:r>
          </w:p>
        </w:tc>
        <w:tc>
          <w:tcPr>
            <w:tcW w:w="279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  <w:r w:rsidRPr="00FF2A9C">
              <w:rPr>
                <w:rFonts w:ascii="Times New Roman" w:hAnsi="Times New Roman" w:cs="Times New Roman"/>
              </w:rPr>
              <w:t xml:space="preserve">Cot </w:t>
            </w:r>
          </w:p>
        </w:tc>
        <w:tc>
          <w:tcPr>
            <w:tcW w:w="2340" w:type="dxa"/>
          </w:tcPr>
          <w:p w:rsidR="00414F6E" w:rsidRPr="00FF2A9C" w:rsidRDefault="00414F6E" w:rsidP="00702725">
            <w:pPr>
              <w:rPr>
                <w:rFonts w:ascii="Times New Roman" w:hAnsi="Times New Roman" w:cs="Times New Roman"/>
              </w:rPr>
            </w:pPr>
          </w:p>
        </w:tc>
      </w:tr>
    </w:tbl>
    <w:p w:rsidR="003038A0" w:rsidRDefault="003038A0" w:rsidP="00702725">
      <w:pPr>
        <w:spacing w:after="0" w:line="240" w:lineRule="auto"/>
      </w:pPr>
    </w:p>
    <w:sectPr w:rsidR="003038A0" w:rsidSect="007027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95A"/>
    <w:multiLevelType w:val="hybridMultilevel"/>
    <w:tmpl w:val="9AF05D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95392"/>
    <w:multiLevelType w:val="hybridMultilevel"/>
    <w:tmpl w:val="8DD83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EA3C6C"/>
    <w:multiLevelType w:val="hybridMultilevel"/>
    <w:tmpl w:val="7CC2858C"/>
    <w:lvl w:ilvl="0" w:tplc="62D289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805E2"/>
    <w:multiLevelType w:val="hybridMultilevel"/>
    <w:tmpl w:val="763E9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FE4167"/>
    <w:multiLevelType w:val="hybridMultilevel"/>
    <w:tmpl w:val="29727410"/>
    <w:lvl w:ilvl="0" w:tplc="E1BC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CA2D3A"/>
    <w:multiLevelType w:val="hybridMultilevel"/>
    <w:tmpl w:val="39DC2254"/>
    <w:lvl w:ilvl="0" w:tplc="81CCF9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FD547F"/>
    <w:multiLevelType w:val="hybridMultilevel"/>
    <w:tmpl w:val="B9F462F2"/>
    <w:lvl w:ilvl="0" w:tplc="42B21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94410"/>
    <w:multiLevelType w:val="hybridMultilevel"/>
    <w:tmpl w:val="D504A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61710"/>
    <w:multiLevelType w:val="hybridMultilevel"/>
    <w:tmpl w:val="F6FA6A84"/>
    <w:lvl w:ilvl="0" w:tplc="64DA601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C06E3B"/>
    <w:multiLevelType w:val="hybridMultilevel"/>
    <w:tmpl w:val="212C0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4F6239"/>
    <w:multiLevelType w:val="hybridMultilevel"/>
    <w:tmpl w:val="AA5892E0"/>
    <w:lvl w:ilvl="0" w:tplc="870C5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D54875"/>
    <w:multiLevelType w:val="hybridMultilevel"/>
    <w:tmpl w:val="F4807564"/>
    <w:lvl w:ilvl="0" w:tplc="16865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DA43F5"/>
    <w:multiLevelType w:val="hybridMultilevel"/>
    <w:tmpl w:val="CBA639F4"/>
    <w:lvl w:ilvl="0" w:tplc="5868F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FE39CC"/>
    <w:multiLevelType w:val="hybridMultilevel"/>
    <w:tmpl w:val="0218A800"/>
    <w:lvl w:ilvl="0" w:tplc="10F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DE4DD9"/>
    <w:multiLevelType w:val="hybridMultilevel"/>
    <w:tmpl w:val="BF4E8448"/>
    <w:lvl w:ilvl="0" w:tplc="F796C0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194D7D"/>
    <w:multiLevelType w:val="hybridMultilevel"/>
    <w:tmpl w:val="0D04C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0648D2"/>
    <w:multiLevelType w:val="hybridMultilevel"/>
    <w:tmpl w:val="D512A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1F1AC8"/>
    <w:multiLevelType w:val="hybridMultilevel"/>
    <w:tmpl w:val="67AE1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6F6AEF"/>
    <w:multiLevelType w:val="hybridMultilevel"/>
    <w:tmpl w:val="AB8EF704"/>
    <w:lvl w:ilvl="0" w:tplc="D3ACE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10"/>
  </w:num>
  <w:num w:numId="6">
    <w:abstractNumId w:val="14"/>
  </w:num>
  <w:num w:numId="7">
    <w:abstractNumId w:val="18"/>
  </w:num>
  <w:num w:numId="8">
    <w:abstractNumId w:val="11"/>
  </w:num>
  <w:num w:numId="9">
    <w:abstractNumId w:val="3"/>
  </w:num>
  <w:num w:numId="10">
    <w:abstractNumId w:val="13"/>
  </w:num>
  <w:num w:numId="11">
    <w:abstractNumId w:val="1"/>
  </w:num>
  <w:num w:numId="12">
    <w:abstractNumId w:val="8"/>
  </w:num>
  <w:num w:numId="13">
    <w:abstractNumId w:val="17"/>
  </w:num>
  <w:num w:numId="14">
    <w:abstractNumId w:val="5"/>
  </w:num>
  <w:num w:numId="15">
    <w:abstractNumId w:val="15"/>
  </w:num>
  <w:num w:numId="16">
    <w:abstractNumId w:val="7"/>
  </w:num>
  <w:num w:numId="17">
    <w:abstractNumId w:val="2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4F6E"/>
    <w:rsid w:val="00137CBB"/>
    <w:rsid w:val="003038A0"/>
    <w:rsid w:val="00414F6E"/>
    <w:rsid w:val="00702725"/>
    <w:rsid w:val="00FC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6E"/>
    <w:pPr>
      <w:ind w:left="720"/>
      <w:contextualSpacing/>
    </w:pPr>
  </w:style>
  <w:style w:type="table" w:styleId="TableGrid">
    <w:name w:val="Table Grid"/>
    <w:basedOn w:val="TableNormal"/>
    <w:uiPriority w:val="59"/>
    <w:rsid w:val="00414F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2022-09-08T07:21:00Z</cp:lastPrinted>
  <dcterms:created xsi:type="dcterms:W3CDTF">2022-07-19T05:40:00Z</dcterms:created>
  <dcterms:modified xsi:type="dcterms:W3CDTF">2022-09-08T07:21:00Z</dcterms:modified>
</cp:coreProperties>
</file>