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A920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1E4ED3">
        <w:rPr>
          <w:rFonts w:ascii="굴림" w:eastAsia="굴림" w:hAnsi="굴림" w:cs="굴림"/>
          <w:b/>
          <w:bCs/>
          <w:kern w:val="0"/>
          <w:sz w:val="27"/>
          <w:szCs w:val="27"/>
        </w:rPr>
        <w:t>리액트의</w:t>
      </w:r>
      <w:proofErr w:type="spellEnd"/>
      <w:r w:rsidRPr="001E4ED3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장점</w:t>
      </w:r>
    </w:p>
    <w:p w14:paraId="0D761375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1. 빠른 업데이트와 렌더링 속도</w:t>
      </w:r>
    </w:p>
    <w:p w14:paraId="05D53963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업데이트란 웹사이트를 탐색할 때 화면에 나타나는 내용이 바뀌는 것을 의미합니다. 이러한 빠른 업데이트를 위해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Virtual DOM(가상 돔)을 사용합니다.</w:t>
      </w:r>
    </w:p>
    <w:p w14:paraId="6007422F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>JS에서 사용하는 DOM과는 살짝 다른 개념입니다. 기존의 DOM은 화면이 업데이트 하려면 DOM을 직접 수정해야 하는데, 이는 전체를 다시 불러서 변경하므로 시간과 비용이 많이 소모됩니다.</w:t>
      </w:r>
    </w:p>
    <w:p w14:paraId="11830042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DOM을 수정하는 것이 아니라 상태의 변경(State Change)가 일어났을 때만 Virtual DOM에서 업데이트해야 될 최소한의 부분만을 검색합니다. 그렇게 검색한 최소한의 부분만 렌더링하면서 변경된 내용을 빠르게 보여줄 수 있습니다.</w:t>
      </w:r>
    </w:p>
    <w:p w14:paraId="69ADAF21" w14:textId="1B51C58B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0F25043" wp14:editId="721709C7">
                <wp:extent cx="304800" cy="304800"/>
                <wp:effectExtent l="0" t="0" r="0" b="0"/>
                <wp:docPr id="2" name="직사각형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D8B94" id="직사각형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D4F07E6" wp14:editId="0D845A5A">
            <wp:extent cx="4619625" cy="309135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85" cy="310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65F2" w14:textId="36950A4C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2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</w:t>
      </w: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컴포넌트 기반 구조</w:t>
      </w:r>
    </w:p>
    <w:p w14:paraId="5A67D066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컴포넌트는 구성요소라는 뜻을 갖고 있습니다.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리액트에서는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모든 페이지가 컴포넌트로 구성되어 있고, 하나의 컴포넌트는 또 다른 여러 개의 컴포넌트의 조합으로 구성될 것입니다. 마치 작은 레고 블록들이 모여서 하나의 완성된 모형이 되는 것과 비슷합니다.</w:t>
      </w:r>
    </w:p>
    <w:p w14:paraId="5BB2D0F0" w14:textId="637CD8AE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8C1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7917862" wp14:editId="1BE91684">
            <wp:extent cx="5731510" cy="37769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ED3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AFDEBA3" wp14:editId="51A56C7F">
                <wp:extent cx="304800" cy="304800"/>
                <wp:effectExtent l="0" t="0" r="0" b="0"/>
                <wp:docPr id="1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9F5E6" id="직사각형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067900" w14:textId="2705C0F4" w:rsidR="001E4ED3" w:rsidRPr="001E4ED3" w:rsidRDefault="001E4ED3" w:rsidP="001E4ED3">
      <w:pPr>
        <w:pStyle w:val="a5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재사용성</w:t>
      </w:r>
    </w:p>
    <w:p w14:paraId="715CF1D4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재사용성이란</w:t>
      </w:r>
      <w:proofErr w:type="spellEnd"/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말 그대로 다시 사용이 가능한 성질을 의미합니다.</w:t>
      </w: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재활용과는 다른 개념입니다.</w:t>
      </w:r>
    </w:p>
    <w:p w14:paraId="15B64389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>재사용의 장점</w:t>
      </w:r>
    </w:p>
    <w:p w14:paraId="2E294F24" w14:textId="1A660A23" w:rsidR="004C2593" w:rsidRDefault="001E4ED3" w:rsidP="007D4CC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>전체 소프트웨어의 개발 기간이 단축됩니다. 비슷한 소프트웨어를 개발한다고 할 때, 기존에 개발해둔 모듈을 곧바로 재사용하여 개발하면 되기 때문에 개발 기간을 굉장히 많이 줄일 수 있습니다.</w:t>
      </w:r>
    </w:p>
    <w:p w14:paraId="2004ED7A" w14:textId="77777777" w:rsidR="007D4CC7" w:rsidRPr="007D4CC7" w:rsidRDefault="007D4CC7" w:rsidP="007D4CC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7E904024" w14:textId="77777777" w:rsidR="001E4ED3" w:rsidRPr="001E4ED3" w:rsidRDefault="001E4ED3" w:rsidP="001E4ED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>유지 보수가 용이합니다. 여러 소프트웨어에서 공통으로 사용하는 모듈에 문제가 생긴다면 해당 모듈만 수정해서 다시 배포하면 되기 때문입니다. 또한 소프트웨어를 개발하다 보면 예상치 못한 버그를 마주치는 상황이 빈번하게 발생합니다.</w:t>
      </w:r>
    </w:p>
    <w:p w14:paraId="497201EA" w14:textId="6C59089D" w:rsidR="004C2593" w:rsidRPr="001E4ED3" w:rsidRDefault="001E4ED3" w:rsidP="004C259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>이런 경우 재사용성이 높은 형태로 개발되어 있다면 좀 더 버그의 원인을 찾기 쉽습니다. 재사용성이 높다는 것은 결국 여러 모듈 간의 의존성이 낮다는 뜻이기 때문입니다. 이는 각 부분들이 잘 분리되어 있고 쉽게 버그를 찾아서 수정할 수 있습니다.</w:t>
      </w:r>
    </w:p>
    <w:p w14:paraId="4869625F" w14:textId="2358CE9C" w:rsidR="001E4ED3" w:rsidRPr="004C2593" w:rsidRDefault="001E4ED3" w:rsidP="004C2593">
      <w:pPr>
        <w:pStyle w:val="a5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C2593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든든한 지원군</w:t>
      </w:r>
    </w:p>
    <w:p w14:paraId="0DEFB081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메타(구 페이스북)라는 든든한 지원군을 들 수 있습니다. 프로젝트가 성장하고 꾸준히 유지되기 위해서는 수많은 개발자의 노력이 필요합니다.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영향력있는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라이브러리들은 꾸준히 업데이트가 되고 영향력이 지속될 겁니다. 이는 최대 IT 기업 중 하나인 메타에서 많은 개발자들이 꾸준히 업데이트를 하고 몇 년 동안은 그 영향력이 지속될 겁니다.</w:t>
      </w:r>
    </w:p>
    <w:p w14:paraId="3F52FE1C" w14:textId="77777777" w:rsidR="001E4ED3" w:rsidRPr="001E4ED3" w:rsidRDefault="001E4ED3" w:rsidP="004C259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활발한 지식 공유 &amp; 커뮤니티</w:t>
      </w:r>
    </w:p>
    <w:p w14:paraId="6DEB4951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오픈 소스 플랫폼인 GitHub에서 가장 많은 관심을 </w:t>
      </w:r>
      <w:proofErr w:type="spellStart"/>
      <w:proofErr w:type="gramStart"/>
      <w:r w:rsidRPr="001E4ED3">
        <w:rPr>
          <w:rFonts w:ascii="굴림" w:eastAsia="굴림" w:hAnsi="굴림" w:cs="굴림"/>
          <w:kern w:val="0"/>
          <w:sz w:val="24"/>
          <w:szCs w:val="24"/>
        </w:rPr>
        <w:t>가지고있는</w:t>
      </w:r>
      <w:proofErr w:type="spellEnd"/>
      <w:proofErr w:type="gram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커뮤니티는 react이다. 특정 기술의 생태계 규모를 판단하는 지표로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스택오버플로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StackOverflow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) 웹사이트의 해당 기준을 </w:t>
      </w:r>
      <w:proofErr w:type="gramStart"/>
      <w:r w:rsidRPr="001E4ED3">
        <w:rPr>
          <w:rFonts w:ascii="굴림" w:eastAsia="굴림" w:hAnsi="굴림" w:cs="굴림"/>
          <w:kern w:val="0"/>
          <w:sz w:val="24"/>
          <w:szCs w:val="24"/>
        </w:rPr>
        <w:t>참고 했을</w:t>
      </w:r>
      <w:proofErr w:type="gram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때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많은 관심을 받고 있습니다.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스택오버플로는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개발자 간의 개발과 관련된 질문과 답변을 공유하는 커뮤니티이다.</w:t>
      </w:r>
    </w:p>
    <w:p w14:paraId="76689DC3" w14:textId="77777777" w:rsidR="001E4ED3" w:rsidRPr="001E4ED3" w:rsidRDefault="001E4ED3" w:rsidP="004C259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모바일 앱 개발 가능</w:t>
      </w:r>
    </w:p>
    <w:p w14:paraId="26792D10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리액트의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또 하나의 장점으로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리액트를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배운 이후에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네이티브(React Native)라는 모바일 환경 UI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프레임를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사용하여 모바일 앱도 개발할 수 있다는 </w:t>
      </w:r>
      <w:proofErr w:type="gramStart"/>
      <w:r w:rsidRPr="001E4ED3">
        <w:rPr>
          <w:rFonts w:ascii="굴림" w:eastAsia="굴림" w:hAnsi="굴림" w:cs="굴림"/>
          <w:kern w:val="0"/>
          <w:sz w:val="24"/>
          <w:szCs w:val="24"/>
        </w:rPr>
        <w:t>것 입니다</w:t>
      </w:r>
      <w:proofErr w:type="gramEnd"/>
      <w:r w:rsidRPr="001E4ED3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11C295F5" w14:textId="77777777" w:rsidR="001E4ED3" w:rsidRPr="001E4ED3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모바일 앱을 개발하기 위해서 안드로이드 앱의 경우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코틀린이라는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프로그래밍 언어를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배워야하고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, IOS 앱은 스위프트 라는 별도의 프로그래밍 언어를 배워야 합니다. 프로그래밍 </w:t>
      </w:r>
      <w:proofErr w:type="gramStart"/>
      <w:r w:rsidRPr="001E4ED3">
        <w:rPr>
          <w:rFonts w:ascii="굴림" w:eastAsia="굴림" w:hAnsi="굴림" w:cs="굴림"/>
          <w:kern w:val="0"/>
          <w:sz w:val="24"/>
          <w:szCs w:val="24"/>
        </w:rPr>
        <w:t>언어 뿐</w:t>
      </w:r>
      <w:proofErr w:type="gram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아니라 각각의 개발 프레임워크에 대해서도 학습을 해야 합니다.</w:t>
      </w:r>
    </w:p>
    <w:p w14:paraId="47A08426" w14:textId="6559B688" w:rsidR="009808BD" w:rsidRDefault="001E4ED3" w:rsidP="009808B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네이티브를 사용하면 자바스크립트 코딩을 통해 안드로이드 앱과 IOS 앱을 동시에 출시할 수 있습니다. 네이티브 앱보다 성능이나 속도 면에서 부족한 부분을 보일 수 있지만 차이점을 느끼지 못할 정도로 개발할 수 있습니다.</w:t>
      </w:r>
    </w:p>
    <w:p w14:paraId="3DBC6E00" w14:textId="4FA65FA2" w:rsidR="009808BD" w:rsidRPr="001E055B" w:rsidRDefault="001E055B" w:rsidP="001E055B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E055B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C</w:t>
      </w:r>
      <w:r w:rsidRPr="001E055B">
        <w:rPr>
          <w:rFonts w:ascii="굴림" w:eastAsia="굴림" w:hAnsi="굴림" w:cs="굴림"/>
          <w:b/>
          <w:bCs/>
          <w:kern w:val="0"/>
          <w:sz w:val="24"/>
          <w:szCs w:val="24"/>
        </w:rPr>
        <w:t>SR</w:t>
      </w:r>
      <w:r w:rsidRPr="001E055B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과 </w:t>
      </w:r>
      <w:r w:rsidRPr="001E055B">
        <w:rPr>
          <w:rFonts w:ascii="굴림" w:eastAsia="굴림" w:hAnsi="굴림" w:cs="굴림"/>
          <w:b/>
          <w:bCs/>
          <w:kern w:val="0"/>
          <w:sz w:val="24"/>
          <w:szCs w:val="24"/>
        </w:rPr>
        <w:t>SSR</w:t>
      </w:r>
      <w:r w:rsidRPr="001E055B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을 둘 다 지원한다.</w:t>
      </w:r>
    </w:p>
    <w:p w14:paraId="7EFBC795" w14:textId="2CAE43C4" w:rsidR="001E055B" w:rsidRDefault="001E055B" w:rsidP="001E055B">
      <w:pPr>
        <w:pStyle w:val="a5"/>
        <w:widowControl/>
        <w:wordWrap/>
        <w:autoSpaceDE/>
        <w:autoSpaceDN/>
        <w:ind w:leftChars="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C</w:t>
      </w:r>
      <w:r>
        <w:rPr>
          <w:rFonts w:ascii="굴림" w:eastAsia="굴림" w:hAnsi="굴림" w:cs="굴림"/>
          <w:kern w:val="0"/>
          <w:sz w:val="24"/>
          <w:szCs w:val="24"/>
        </w:rPr>
        <w:t>SR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은 </w:t>
      </w:r>
      <w:r w:rsidR="005426E8">
        <w:rPr>
          <w:rFonts w:ascii="굴림" w:eastAsia="굴림" w:hAnsi="굴림" w:cs="굴림" w:hint="eastAsia"/>
          <w:kern w:val="0"/>
          <w:sz w:val="24"/>
          <w:szCs w:val="24"/>
        </w:rPr>
        <w:t xml:space="preserve">각 페이지의 </w:t>
      </w:r>
      <w:r>
        <w:rPr>
          <w:rFonts w:ascii="굴림" w:eastAsia="굴림" w:hAnsi="굴림" w:cs="굴림" w:hint="eastAsia"/>
          <w:kern w:val="0"/>
          <w:sz w:val="24"/>
          <w:szCs w:val="24"/>
        </w:rPr>
        <w:t>초기 로드 속도가 빠르고,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서버 부하가 적습니다.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SSR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은 </w:t>
      </w:r>
      <w:r w:rsidR="005426E8">
        <w:rPr>
          <w:rFonts w:ascii="굴림" w:eastAsia="굴림" w:hAnsi="굴림" w:cs="굴림" w:hint="eastAsia"/>
          <w:kern w:val="0"/>
          <w:sz w:val="24"/>
          <w:szCs w:val="24"/>
        </w:rPr>
        <w:t xml:space="preserve">각 페이지의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초기 </w:t>
      </w:r>
      <w:r w:rsidR="005426E8">
        <w:rPr>
          <w:rFonts w:ascii="굴림" w:eastAsia="굴림" w:hAnsi="굴림" w:cs="굴림" w:hint="eastAsia"/>
          <w:kern w:val="0"/>
          <w:sz w:val="24"/>
          <w:szCs w:val="24"/>
        </w:rPr>
        <w:t xml:space="preserve">로드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속도가 느리지만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SEO </w:t>
      </w:r>
      <w:r>
        <w:rPr>
          <w:rFonts w:ascii="굴림" w:eastAsia="굴림" w:hAnsi="굴림" w:cs="굴림" w:hint="eastAsia"/>
          <w:kern w:val="0"/>
          <w:sz w:val="24"/>
          <w:szCs w:val="24"/>
        </w:rPr>
        <w:t>최적화가 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1E055B">
        <w:rPr>
          <w:rFonts w:ascii="굴림" w:eastAsia="굴림" w:hAnsi="굴림" w:cs="굴림"/>
          <w:kern w:val="0"/>
          <w:sz w:val="24"/>
          <w:szCs w:val="24"/>
        </w:rPr>
        <w:t>CSR</w:t>
      </w:r>
      <w:r w:rsidRPr="001E055B">
        <w:rPr>
          <w:rFonts w:ascii="굴림" w:eastAsia="굴림" w:hAnsi="굴림" w:cs="굴림" w:hint="eastAsia"/>
          <w:kern w:val="0"/>
          <w:sz w:val="24"/>
          <w:szCs w:val="24"/>
        </w:rPr>
        <w:t xml:space="preserve">과 </w:t>
      </w:r>
      <w:r w:rsidRPr="001E055B">
        <w:rPr>
          <w:rFonts w:ascii="굴림" w:eastAsia="굴림" w:hAnsi="굴림" w:cs="굴림"/>
          <w:kern w:val="0"/>
          <w:sz w:val="24"/>
          <w:szCs w:val="24"/>
        </w:rPr>
        <w:t xml:space="preserve">SSR </w:t>
      </w:r>
      <w:r w:rsidRPr="001E055B">
        <w:rPr>
          <w:rFonts w:ascii="굴림" w:eastAsia="굴림" w:hAnsi="굴림" w:cs="굴림" w:hint="eastAsia"/>
          <w:kern w:val="0"/>
          <w:sz w:val="24"/>
          <w:szCs w:val="24"/>
        </w:rPr>
        <w:t>모두를 둘 다 지원한다.</w:t>
      </w:r>
      <w:r w:rsidRPr="001E055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1E055B">
        <w:rPr>
          <w:rFonts w:ascii="굴림" w:eastAsia="굴림" w:hAnsi="굴림" w:cs="굴림" w:hint="eastAsia"/>
          <w:kern w:val="0"/>
          <w:sz w:val="24"/>
          <w:szCs w:val="24"/>
        </w:rPr>
        <w:t>그러므로 상황에 따라 알맞은 방식을 채택해서 사용할 수 있다.</w:t>
      </w:r>
    </w:p>
    <w:p w14:paraId="3859C419" w14:textId="6291C231" w:rsidR="001E055B" w:rsidRPr="001E055B" w:rsidRDefault="001E055B" w:rsidP="001E055B">
      <w:pPr>
        <w:pStyle w:val="a5"/>
        <w:widowControl/>
        <w:wordWrap/>
        <w:autoSpaceDE/>
        <w:autoSpaceDN/>
        <w:ind w:leftChars="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동시에 사용하는 기술을H</w:t>
      </w:r>
      <w:r>
        <w:rPr>
          <w:rFonts w:ascii="굴림" w:eastAsia="굴림" w:hAnsi="굴림" w:cs="굴림"/>
          <w:kern w:val="0"/>
          <w:sz w:val="24"/>
          <w:szCs w:val="24"/>
        </w:rPr>
        <w:t>ydration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이라 하는데 이를 통하여 로드 속도가 느린 </w:t>
      </w:r>
      <w:r>
        <w:rPr>
          <w:rFonts w:ascii="굴림" w:eastAsia="굴림" w:hAnsi="굴림" w:cs="굴림"/>
          <w:kern w:val="0"/>
          <w:sz w:val="24"/>
          <w:szCs w:val="24"/>
        </w:rPr>
        <w:t>SSR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의 이점과 빠른 </w:t>
      </w:r>
      <w:r>
        <w:rPr>
          <w:rFonts w:ascii="굴림" w:eastAsia="굴림" w:hAnsi="굴림" w:cs="굴림"/>
          <w:kern w:val="0"/>
          <w:sz w:val="24"/>
          <w:szCs w:val="24"/>
        </w:rPr>
        <w:t>CSR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의 이점을 모두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활용 할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수 있습니다.</w:t>
      </w:r>
    </w:p>
    <w:p w14:paraId="55E24ABA" w14:textId="7F24A409" w:rsidR="009808BD" w:rsidRDefault="00B1769B" w:rsidP="00B1769B">
      <w:pPr>
        <w:pStyle w:val="a5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다른 프레임워크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라이브러리와 병행 사용이 가능하다.</w:t>
      </w:r>
    </w:p>
    <w:p w14:paraId="4E809FFA" w14:textId="651DCD95" w:rsidR="00B1769B" w:rsidRPr="00B1769B" w:rsidRDefault="00B1769B" w:rsidP="003608C8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360" w:firstLine="44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 w:rsidRPr="00B1769B">
        <w:rPr>
          <w:rFonts w:ascii="굴림" w:eastAsia="굴림" w:hAnsi="굴림" w:cs="굴림" w:hint="eastAsia"/>
          <w:kern w:val="0"/>
          <w:sz w:val="24"/>
          <w:szCs w:val="24"/>
        </w:rPr>
        <w:t>J</w:t>
      </w:r>
      <w:r w:rsidRPr="00B1769B">
        <w:rPr>
          <w:rFonts w:ascii="굴림" w:eastAsia="굴림" w:hAnsi="굴림" w:cs="굴림"/>
          <w:kern w:val="0"/>
          <w:sz w:val="24"/>
          <w:szCs w:val="24"/>
        </w:rPr>
        <w:t>Query</w:t>
      </w:r>
      <w:proofErr w:type="spellEnd"/>
      <w:r w:rsidRPr="00B1769B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B1769B">
        <w:rPr>
          <w:rFonts w:ascii="굴림" w:eastAsia="굴림" w:hAnsi="굴림" w:cs="굴림"/>
          <w:kern w:val="0"/>
          <w:sz w:val="24"/>
          <w:szCs w:val="24"/>
        </w:rPr>
        <w:t>리액트</w:t>
      </w:r>
      <w:proofErr w:type="spellEnd"/>
      <w:r w:rsidRPr="00B1769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B1769B">
        <w:rPr>
          <w:rFonts w:ascii="굴림" w:eastAsia="굴림" w:hAnsi="굴림" w:cs="굴림" w:hint="eastAsia"/>
          <w:kern w:val="0"/>
          <w:sz w:val="24"/>
          <w:szCs w:val="24"/>
        </w:rPr>
        <w:t>라우터,</w:t>
      </w:r>
      <w:r w:rsidRPr="00B1769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B1769B">
        <w:rPr>
          <w:rFonts w:ascii="굴림" w:eastAsia="굴림" w:hAnsi="굴림" w:cs="굴림"/>
          <w:kern w:val="0"/>
          <w:sz w:val="24"/>
          <w:szCs w:val="24"/>
        </w:rPr>
        <w:t>MobX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등을 사용이 가능하다.</w:t>
      </w:r>
    </w:p>
    <w:p w14:paraId="1803CEEF" w14:textId="77777777" w:rsidR="001E4ED3" w:rsidRPr="00B1769B" w:rsidRDefault="001E4ED3" w:rsidP="001E4E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1E4ED3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리액트의</w:t>
      </w:r>
      <w:proofErr w:type="spellEnd"/>
      <w:r w:rsidRPr="001E4ED3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단점</w:t>
      </w:r>
    </w:p>
    <w:p w14:paraId="652667A3" w14:textId="77777777" w:rsidR="001E4ED3" w:rsidRPr="001E4ED3" w:rsidRDefault="001E4ED3" w:rsidP="001E4ED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방대한 학습량</w:t>
      </w:r>
    </w:p>
    <w:p w14:paraId="2B0BDB10" w14:textId="77777777" w:rsidR="005A401D" w:rsidRDefault="001E4ED3" w:rsidP="005A40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리액트의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경우, 다른 방식의 UI 라이브러리이기 때문에 배워야 할 것들이 많습니다.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리액트의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경우 지속적인 버전 업데이트가 이뤄지고 있어 새로운 내용들이 꾸준히 등장해 업데이트가 된다면 해당 내용을 학습하고 숙지하고 있어야 실무 환경에서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원할하게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 작업할 수 있습니다.</w:t>
      </w:r>
    </w:p>
    <w:p w14:paraId="2F6B788A" w14:textId="48FC0466" w:rsidR="005A401D" w:rsidRDefault="005A401D" w:rsidP="005A401D">
      <w:pPr>
        <w:pStyle w:val="a5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b/>
          <w:bCs/>
          <w:kern w:val="0"/>
          <w:sz w:val="24"/>
          <w:szCs w:val="24"/>
        </w:rPr>
        <w:t>높은 상태 관리 복잡도</w:t>
      </w:r>
    </w:p>
    <w:p w14:paraId="1AFFEB33" w14:textId="7B48B598" w:rsidR="001E4ED3" w:rsidRPr="005A401D" w:rsidRDefault="001E4ED3" w:rsidP="005A401D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리액트의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또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다른의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단점으로 높은 상태 관리 복잡도를 들 수 있습니다.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리액트에는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5A401D">
        <w:rPr>
          <w:rFonts w:ascii="굴림" w:eastAsia="굴림" w:hAnsi="굴림" w:cs="굴림"/>
          <w:b/>
          <w:bCs/>
          <w:kern w:val="0"/>
          <w:sz w:val="24"/>
          <w:szCs w:val="24"/>
        </w:rPr>
        <w:t>state</w:t>
      </w:r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라는 굉장히 중요한 개념이 있습니다. </w:t>
      </w:r>
      <w:r w:rsidRPr="005A401D">
        <w:rPr>
          <w:rFonts w:ascii="굴림" w:eastAsia="굴림" w:hAnsi="굴림" w:cs="굴림"/>
          <w:b/>
          <w:bCs/>
          <w:kern w:val="0"/>
          <w:sz w:val="24"/>
          <w:szCs w:val="24"/>
        </w:rPr>
        <w:t>state</w:t>
      </w:r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는 쉽게 말해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리액트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컴포넌트 상태를 의미합니다. Virtual DOM을 언급할 때 바뀐 정보는 바뀐 </w:t>
      </w:r>
      <w:r w:rsidRPr="005A401D">
        <w:rPr>
          <w:rFonts w:ascii="굴림" w:eastAsia="굴림" w:hAnsi="굴림" w:cs="굴림"/>
          <w:b/>
          <w:bCs/>
          <w:kern w:val="0"/>
          <w:sz w:val="24"/>
          <w:szCs w:val="24"/>
        </w:rPr>
        <w:t>state</w:t>
      </w:r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를 의미합니다. 따라서 </w:t>
      </w:r>
      <w:r w:rsidRPr="005A401D">
        <w:rPr>
          <w:rFonts w:ascii="굴림" w:eastAsia="굴림" w:hAnsi="굴림" w:cs="굴림"/>
          <w:b/>
          <w:bCs/>
          <w:kern w:val="0"/>
          <w:sz w:val="24"/>
          <w:szCs w:val="24"/>
        </w:rPr>
        <w:t>state</w:t>
      </w:r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는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리액트에서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굉장히 중요한 역할을 담당하고 있습니다. 성능 최적화를 위해 </w:t>
      </w:r>
      <w:r w:rsidRPr="005A401D">
        <w:rPr>
          <w:rFonts w:ascii="굴림" w:eastAsia="굴림" w:hAnsi="굴림" w:cs="굴림"/>
          <w:b/>
          <w:bCs/>
          <w:kern w:val="0"/>
          <w:sz w:val="24"/>
          <w:szCs w:val="24"/>
        </w:rPr>
        <w:t>state</w:t>
      </w:r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를 잘 관리하는 것이 중요한데 프로젝트의 규모가 점차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커질경우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컴포넌트의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갯수가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많아지면서 상태 관리의 복잡도가 증가합니다. 이는 프로젝트를 </w:t>
      </w:r>
      <w:proofErr w:type="spellStart"/>
      <w:r w:rsidRPr="005A401D">
        <w:rPr>
          <w:rFonts w:ascii="굴림" w:eastAsia="굴림" w:hAnsi="굴림" w:cs="굴림"/>
          <w:kern w:val="0"/>
          <w:sz w:val="24"/>
          <w:szCs w:val="24"/>
        </w:rPr>
        <w:t>관리하는데에</w:t>
      </w:r>
      <w:proofErr w:type="spellEnd"/>
      <w:r w:rsidRPr="005A401D">
        <w:rPr>
          <w:rFonts w:ascii="굴림" w:eastAsia="굴림" w:hAnsi="굴림" w:cs="굴림"/>
          <w:kern w:val="0"/>
          <w:sz w:val="24"/>
          <w:szCs w:val="24"/>
        </w:rPr>
        <w:t xml:space="preserve"> 있어서 어려움을 줍니다.</w:t>
      </w:r>
    </w:p>
    <w:p w14:paraId="510A5AAF" w14:textId="7D17BC3E" w:rsidR="005A401D" w:rsidRDefault="001E4ED3" w:rsidP="005A401D">
      <w:pPr>
        <w:widowControl/>
        <w:wordWrap/>
        <w:autoSpaceDE/>
        <w:autoSpaceDN/>
        <w:spacing w:before="100" w:beforeAutospacing="1" w:after="100" w:afterAutospacing="1" w:line="240" w:lineRule="auto"/>
        <w:ind w:leftChars="360"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4ED3">
        <w:rPr>
          <w:rFonts w:ascii="굴림" w:eastAsia="굴림" w:hAnsi="굴림" w:cs="굴림"/>
          <w:kern w:val="0"/>
          <w:sz w:val="24"/>
          <w:szCs w:val="24"/>
        </w:rPr>
        <w:t xml:space="preserve">그래서 보통 규모가 큰 프로젝트에서는 상태 관리를 위해서 Redux, </w:t>
      </w:r>
      <w:proofErr w:type="spellStart"/>
      <w:r w:rsidRPr="001E4ED3">
        <w:rPr>
          <w:rFonts w:ascii="굴림" w:eastAsia="굴림" w:hAnsi="굴림" w:cs="굴림"/>
          <w:kern w:val="0"/>
          <w:sz w:val="24"/>
          <w:szCs w:val="24"/>
        </w:rPr>
        <w:t>MobX</w:t>
      </w:r>
      <w:proofErr w:type="spellEnd"/>
      <w:r w:rsidRPr="001E4ED3">
        <w:rPr>
          <w:rFonts w:ascii="굴림" w:eastAsia="굴림" w:hAnsi="굴림" w:cs="굴림"/>
          <w:kern w:val="0"/>
          <w:sz w:val="24"/>
          <w:szCs w:val="24"/>
        </w:rPr>
        <w:t>, Recoil 등의 외부 상태 관리 라이브러리를 사용하는 경우가 많습니다. 이를 관리하기 위해 다른 라이브러리를 공부하는 것도 방대한 학습량에 포함이 됩니다.</w:t>
      </w:r>
    </w:p>
    <w:p w14:paraId="414AB63A" w14:textId="5009B2E3" w:rsidR="005A401D" w:rsidRPr="005A401D" w:rsidRDefault="005A401D" w:rsidP="005A401D">
      <w:pPr>
        <w:pStyle w:val="a5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라이브러리의 의존성</w:t>
      </w:r>
    </w:p>
    <w:p w14:paraId="40C60B3A" w14:textId="0C0D9D43" w:rsidR="005A401D" w:rsidRDefault="005A401D" w:rsidP="005A401D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리액트의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경우 메타에서 개발한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JavaScript </w:t>
      </w:r>
      <w:r>
        <w:rPr>
          <w:rFonts w:ascii="굴림" w:eastAsia="굴림" w:hAnsi="굴림" w:cs="굴림" w:hint="eastAsia"/>
          <w:kern w:val="0"/>
          <w:sz w:val="24"/>
          <w:szCs w:val="24"/>
        </w:rPr>
        <w:t>기반의 라이브러리입니다.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하지만 라이브러리는 언제든지 개발,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지원이 멈출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수 있습니다.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지금은 메타가 잘나가는 대기업이라고 하지만 언제 어떻게 될지는 모르는 겁니다.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이에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리액트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문법만 </w:t>
      </w: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공부하는게</w:t>
      </w:r>
      <w:proofErr w:type="spellEnd"/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아니라 언제든지 자바스크립트 문법에 환경에 적응 할 수 있게 자바스크립트 공부도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필요로 합니다.</w:t>
      </w:r>
    </w:p>
    <w:p w14:paraId="4E582103" w14:textId="6DE94085" w:rsidR="00FB39AC" w:rsidRDefault="003608C8" w:rsidP="003608C8">
      <w:pPr>
        <w:pStyle w:val="a5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페이지의 첫 </w:t>
      </w:r>
      <w:r w:rsidRPr="003608C8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로딩</w:t>
      </w:r>
      <w:r w:rsidRPr="003608C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시간이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오래 걸</w:t>
      </w:r>
      <w:r w:rsidRPr="003608C8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린다</w:t>
      </w:r>
      <w:r>
        <w:rPr>
          <w:rFonts w:ascii="굴림" w:eastAsia="굴림" w:hAnsi="굴림" w:cs="굴림"/>
          <w:b/>
          <w:bCs/>
          <w:kern w:val="0"/>
          <w:sz w:val="24"/>
          <w:szCs w:val="24"/>
        </w:rPr>
        <w:t>.</w:t>
      </w:r>
    </w:p>
    <w:p w14:paraId="179B0F6A" w14:textId="38C9327E" w:rsidR="003608C8" w:rsidRPr="005426E8" w:rsidRDefault="005426E8" w:rsidP="003608C8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리액트는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C</w:t>
      </w:r>
      <w:r>
        <w:rPr>
          <w:rFonts w:ascii="굴림" w:eastAsia="굴림" w:hAnsi="굴림" w:cs="굴림"/>
          <w:kern w:val="0"/>
          <w:sz w:val="24"/>
          <w:szCs w:val="24"/>
        </w:rPr>
        <w:t xml:space="preserve">SR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즉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HTML, CSS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처음 불렀을 때 전부 다운로드를 해서 </w:t>
      </w:r>
      <w:r>
        <w:rPr>
          <w:rFonts w:ascii="굴림" w:eastAsia="굴림" w:hAnsi="굴림" w:cs="굴림"/>
          <w:kern w:val="0"/>
          <w:sz w:val="24"/>
          <w:szCs w:val="24"/>
        </w:rPr>
        <w:t>SSR</w:t>
      </w:r>
      <w:r>
        <w:rPr>
          <w:rFonts w:ascii="굴림" w:eastAsia="굴림" w:hAnsi="굴림" w:cs="굴림" w:hint="eastAsia"/>
          <w:kern w:val="0"/>
          <w:sz w:val="24"/>
          <w:szCs w:val="24"/>
        </w:rPr>
        <w:t>보다 오래 걸린다.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이는 클라이언트의 사용자의 불만의 초래할 수 있다.</w:t>
      </w:r>
    </w:p>
    <w:p w14:paraId="3C3333BB" w14:textId="0ECB3A66" w:rsidR="003608C8" w:rsidRPr="003608C8" w:rsidRDefault="003608C8" w:rsidP="003608C8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sectPr w:rsidR="003608C8" w:rsidRPr="00360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7AB"/>
    <w:multiLevelType w:val="hybridMultilevel"/>
    <w:tmpl w:val="E5F8EB88"/>
    <w:lvl w:ilvl="0" w:tplc="C3C8429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373451"/>
    <w:multiLevelType w:val="multilevel"/>
    <w:tmpl w:val="9F98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81112"/>
    <w:multiLevelType w:val="multilevel"/>
    <w:tmpl w:val="FFCA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96CD2"/>
    <w:multiLevelType w:val="multilevel"/>
    <w:tmpl w:val="2B00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4238B"/>
    <w:multiLevelType w:val="multilevel"/>
    <w:tmpl w:val="880A7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5D364A8"/>
    <w:multiLevelType w:val="multilevel"/>
    <w:tmpl w:val="824A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62C0A"/>
    <w:multiLevelType w:val="multilevel"/>
    <w:tmpl w:val="4BA0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15F7B"/>
    <w:multiLevelType w:val="multilevel"/>
    <w:tmpl w:val="91D63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F69C3"/>
    <w:multiLevelType w:val="multilevel"/>
    <w:tmpl w:val="5306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221CB"/>
    <w:multiLevelType w:val="multilevel"/>
    <w:tmpl w:val="33CEB0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7293E"/>
    <w:multiLevelType w:val="multilevel"/>
    <w:tmpl w:val="D9B6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2300E8"/>
    <w:multiLevelType w:val="multilevel"/>
    <w:tmpl w:val="DD9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731098">
    <w:abstractNumId w:val="7"/>
  </w:num>
  <w:num w:numId="2" w16cid:durableId="2018994672">
    <w:abstractNumId w:val="1"/>
  </w:num>
  <w:num w:numId="3" w16cid:durableId="1637494259">
    <w:abstractNumId w:val="8"/>
  </w:num>
  <w:num w:numId="4" w16cid:durableId="1386298936">
    <w:abstractNumId w:val="9"/>
  </w:num>
  <w:num w:numId="5" w16cid:durableId="482046766">
    <w:abstractNumId w:val="6"/>
  </w:num>
  <w:num w:numId="6" w16cid:durableId="36127151">
    <w:abstractNumId w:val="11"/>
  </w:num>
  <w:num w:numId="7" w16cid:durableId="1450858429">
    <w:abstractNumId w:val="4"/>
  </w:num>
  <w:num w:numId="8" w16cid:durableId="589774382">
    <w:abstractNumId w:val="3"/>
  </w:num>
  <w:num w:numId="9" w16cid:durableId="468286518">
    <w:abstractNumId w:val="2"/>
  </w:num>
  <w:num w:numId="10" w16cid:durableId="1898586183">
    <w:abstractNumId w:val="10"/>
  </w:num>
  <w:num w:numId="11" w16cid:durableId="1767380406">
    <w:abstractNumId w:val="5"/>
  </w:num>
  <w:num w:numId="12" w16cid:durableId="98901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3"/>
    <w:rsid w:val="001E055B"/>
    <w:rsid w:val="001E4ED3"/>
    <w:rsid w:val="003608C8"/>
    <w:rsid w:val="004C2593"/>
    <w:rsid w:val="005426E8"/>
    <w:rsid w:val="005A401D"/>
    <w:rsid w:val="007D4CC7"/>
    <w:rsid w:val="008128C1"/>
    <w:rsid w:val="009808BD"/>
    <w:rsid w:val="00A16BDF"/>
    <w:rsid w:val="00A86AD3"/>
    <w:rsid w:val="00B1769B"/>
    <w:rsid w:val="00F72C95"/>
    <w:rsid w:val="00FB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7680"/>
  <w15:chartTrackingRefBased/>
  <w15:docId w15:val="{B9B6F5DF-6557-4594-BE24-3383515E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E4E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E4ED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E4E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4ED3"/>
    <w:rPr>
      <w:b/>
      <w:bCs/>
    </w:rPr>
  </w:style>
  <w:style w:type="paragraph" w:styleId="a5">
    <w:name w:val="List Paragraph"/>
    <w:basedOn w:val="a"/>
    <w:uiPriority w:val="34"/>
    <w:qFormat/>
    <w:rsid w:val="001E4E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jihyeong</dc:creator>
  <cp:keywords/>
  <dc:description/>
  <cp:lastModifiedBy>lee jihyeong</cp:lastModifiedBy>
  <cp:revision>7</cp:revision>
  <dcterms:created xsi:type="dcterms:W3CDTF">2023-04-25T08:34:00Z</dcterms:created>
  <dcterms:modified xsi:type="dcterms:W3CDTF">2023-04-27T15:59:00Z</dcterms:modified>
</cp:coreProperties>
</file>