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82" w:rsidRPr="00D37C82" w:rsidRDefault="0066711F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1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定义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: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开源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高性能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无模式的文档数据库</w:t>
      </w:r>
    </w:p>
    <w:p w:rsidR="00BA7912" w:rsidRPr="00D37C82" w:rsidRDefault="00D37C82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2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应用场景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解决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高并发，海量数据的访问和存储，对数据库的高扩展性和高可用性</w:t>
      </w:r>
      <w:r w:rsidR="0005250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BA7912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具体场景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社交，游戏，物流，物联网，直播等等</w:t>
      </w:r>
    </w:p>
    <w:p w:rsidR="00AC094D" w:rsidRPr="00BA7912" w:rsidRDefault="00D37C82" w:rsidP="00BA7912">
      <w:pPr>
        <w:ind w:left="10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3</w:t>
      </w:r>
      <w:r w:rsidR="0066711F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缺点</w:t>
      </w:r>
      <w:r w:rsid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052502" w:rsidRP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对事务性的支持不大友好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，没有复杂的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join</w:t>
      </w:r>
    </w:p>
    <w:p w:rsidR="000979B6" w:rsidRDefault="000979B6" w:rsidP="0025668B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4. show dbs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列出全部的数据库</w:t>
      </w:r>
    </w:p>
    <w:p w:rsidR="00247F13" w:rsidRDefault="000979B6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 use articledb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use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切换数据库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没有的话就创建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articledb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但是只有这个库中有内容时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才会真正被创建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。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数据库名称必须全小写，最长字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4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字节</w:t>
      </w:r>
    </w:p>
    <w:p w:rsidR="00D46E77" w:rsidRDefault="00D46E77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db: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查看正在使用的数据库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; </w:t>
      </w:r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db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.dropDatabase() 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删除数据库</w:t>
      </w:r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;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基本数据库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>admin: root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local: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这个库的数据永远不会被复制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用来存储限于本地单台服务器的任意集合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config: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分片设置时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数据库内部使用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保存分片</w:t>
      </w:r>
      <w:r w:rsidR="00B8004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相关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信息</w:t>
      </w:r>
    </w:p>
    <w:p w:rsidR="0056664F" w:rsidRPr="0056664F" w:rsidRDefault="00832928" w:rsidP="0056664F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7.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创建集合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db.createCollection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"member"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);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查询集合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show collections;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删除集合</w:t>
      </w:r>
      <w:r w:rsidR="000668CC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db.member.drop</w:t>
      </w:r>
      <w:r w:rsidR="000668CC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();</w:t>
      </w:r>
    </w:p>
    <w:p w:rsidR="00474D2C" w:rsidRDefault="001A5598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8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插入</w:t>
      </w:r>
      <w:r w:rsidR="0025668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>db.user.insert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 NumberInt(18),"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 ISODate("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BD7DA7" w:rsidRDefault="00BD7DA7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批量插入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"ttt"</w:t>
      </w:r>
      <w:r w:rsidR="0056664F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56664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</w:p>
    <w:p w:rsidR="00BD7DA7" w:rsidRDefault="0097617C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int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类型使用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NumberInt</w:t>
      </w:r>
      <w:r w:rsidR="00BD7DA7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（）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如果发生异常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并不会回滚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，所以为防止出现错误，使用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 catch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r w:rsidR="000E666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ry{</w:t>
      </w:r>
    </w:p>
    <w:p w:rsidR="00DD5CE6" w:rsidRPr="00DD5CE6" w:rsidRDefault="00DD5CE6" w:rsidP="00DD5CE6">
      <w:pPr>
        <w:ind w:left="418"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"rrr","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Date("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"ttt"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}catch(e){</w:t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  <w:t>Print(e)</w:t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</w:t>
      </w:r>
    </w:p>
    <w:p w:rsidR="00A32731" w:rsidRDefault="00A32731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</w:p>
    <w:p w:rsidR="00B53934" w:rsidRDefault="009E089D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9</w:t>
      </w:r>
      <w:r w:rsidR="00B5393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 </w:t>
      </w:r>
      <w:r w:rsidR="00B5393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</w:t>
      </w:r>
    </w:p>
    <w:p w:rsidR="00B53934" w:rsidRDefault="00B53934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覆盖修改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只改符合条件的第一个数据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29460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是需要修改的字段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这个</w:t>
      </w:r>
      <w:r w:rsidR="00A37C94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update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会使全部的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json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都清空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然后把后面的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修改到文档中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'aaa'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原数据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"www"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Account"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"qwe"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修改后的数据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 }</w:t>
      </w:r>
    </w:p>
    <w:p w:rsidR="00294603" w:rsidRDefault="0029460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  <w:t xml:space="preserve">10.2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局部修改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只改符合条件的第一个数据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使用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{$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set:{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要修改的字段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值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}}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 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只修改某个字段</w:t>
      </w:r>
      <w:r w:rsidR="003446E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，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而不修改整个文档</w:t>
      </w:r>
    </w:p>
    <w:p w:rsidR="00A428C5" w:rsidRDefault="00A428C5" w:rsidP="00A42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25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)}})</w:t>
      </w:r>
    </w:p>
    <w:p w:rsidR="00A37C94" w:rsidRDefault="00A207F5" w:rsidP="00A37C9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10.3 </w:t>
      </w:r>
      <w:r w:rsidR="00F86FB7">
        <w:rPr>
          <w:rFonts w:ascii="Consolas" w:hAnsi="Consolas" w:cs="Consolas"/>
          <w:kern w:val="0"/>
          <w:sz w:val="20"/>
          <w:szCs w:val="20"/>
        </w:rPr>
        <w:t>批量更新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>最后一个参数添加</w:t>
      </w:r>
      <w:r w:rsidR="00F86FB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 w:rsidR="00F86FB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 xml:space="preserve">true 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选项</w:t>
      </w:r>
    </w:p>
    <w:p w:rsidR="00F86FB7" w:rsidRDefault="00F86FB7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true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E30E99" w:rsidRDefault="00E30E9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10.4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列值增长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$inc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给指定数字列</w:t>
      </w:r>
      <w:r w:rsidR="002A47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增加值</w:t>
      </w:r>
    </w:p>
    <w:p w:rsidR="00E30E99" w:rsidRDefault="00E30E99" w:rsidP="00E30E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$inc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)}})</w:t>
      </w:r>
    </w:p>
    <w:p w:rsidR="00E30E99" w:rsidRDefault="000D3410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 w:rsidR="009E089D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</w:t>
      </w:r>
    </w:p>
    <w:p w:rsidR="000D3410" w:rsidRDefault="000D3410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db.user.remove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"5ee4fb35c2f10a458c1cd7c7"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9E089D" w:rsidRDefault="009E089D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</w:p>
    <w:p w:rsidR="009E089D" w:rsidRDefault="009E089D" w:rsidP="009E089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11.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全部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find()</w:t>
      </w:r>
    </w:p>
    <w:p w:rsidR="009E089D" w:rsidRDefault="009E089D" w:rsidP="009E089D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匹配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find(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9E089D" w:rsidRDefault="009E089D" w:rsidP="009E089D">
      <w:pPr>
        <w:ind w:firstLineChars="21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查询单个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    db.user.findOne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'rrr'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ind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只查询部分字段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后面的是显示字段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表示查询该字段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代表隐藏不显示该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默认查询是显示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</w:p>
    <w:p w:rsidR="009E089D" w:rsidRDefault="009E089D" w:rsidP="009E089D">
      <w:pPr>
        <w:ind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'rrr'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统计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总数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Pr="00A32731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db.user.count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条件统计总数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db.user.count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"www"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排序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升序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-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降序</w:t>
      </w:r>
    </w:p>
    <w:p w:rsidR="009E089D" w:rsidRDefault="009E089D" w:rsidP="009E089D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 w:rsidRPr="00A32731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.skip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.limit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3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.sort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Sex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3552DD" w:rsidRDefault="00C82AD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正则查询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</w:t>
      </w:r>
      <w:r w:rsidR="00FA0BF0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正则表达式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  <w:r w:rsidR="00FA0BF0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3552DD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</w:p>
    <w:p w:rsidR="009E089D" w:rsidRPr="009E089D" w:rsidRDefault="00FA0BF0" w:rsidP="003552DD">
      <w:pPr>
        <w:ind w:left="42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/e/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E30E99" w:rsidRDefault="003552DD" w:rsidP="00A37C9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比较查询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$gt(</w:t>
      </w:r>
      <w:r>
        <w:rPr>
          <w:rFonts w:ascii="Consolas" w:hAnsi="Consolas" w:cs="Consolas"/>
          <w:kern w:val="0"/>
          <w:sz w:val="20"/>
          <w:szCs w:val="20"/>
        </w:rPr>
        <w:t>大于</w:t>
      </w:r>
      <w:r>
        <w:rPr>
          <w:rFonts w:ascii="Consolas" w:hAnsi="Consolas" w:cs="Consolas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kern w:val="0"/>
          <w:sz w:val="20"/>
          <w:szCs w:val="20"/>
        </w:rPr>
        <w:t>$</w:t>
      </w:r>
      <w:r>
        <w:rPr>
          <w:rFonts w:ascii="Consolas" w:hAnsi="Consolas" w:cs="Consolas"/>
          <w:kern w:val="0"/>
          <w:sz w:val="20"/>
          <w:szCs w:val="20"/>
        </w:rPr>
        <w:t>lt(</w:t>
      </w:r>
      <w:r>
        <w:rPr>
          <w:rFonts w:ascii="Consolas" w:hAnsi="Consolas" w:cs="Consolas"/>
          <w:kern w:val="0"/>
          <w:sz w:val="20"/>
          <w:szCs w:val="20"/>
        </w:rPr>
        <w:t>小于</w:t>
      </w:r>
      <w:r>
        <w:rPr>
          <w:rFonts w:ascii="Consolas" w:hAnsi="Consolas" w:cs="Consolas"/>
          <w:kern w:val="0"/>
          <w:sz w:val="20"/>
          <w:szCs w:val="20"/>
        </w:rPr>
        <w:t>) $gte(</w:t>
      </w:r>
      <w:r>
        <w:rPr>
          <w:rFonts w:ascii="Consolas" w:hAnsi="Consolas" w:cs="Consolas"/>
          <w:kern w:val="0"/>
          <w:sz w:val="20"/>
          <w:szCs w:val="20"/>
        </w:rPr>
        <w:t>大于等于</w:t>
      </w:r>
      <w:r>
        <w:rPr>
          <w:rFonts w:ascii="Consolas" w:hAnsi="Consolas" w:cs="Consolas"/>
          <w:kern w:val="0"/>
          <w:sz w:val="20"/>
          <w:szCs w:val="20"/>
        </w:rPr>
        <w:t>) $lte(</w:t>
      </w:r>
      <w:r>
        <w:rPr>
          <w:rFonts w:ascii="Consolas" w:hAnsi="Consolas" w:cs="Consolas"/>
          <w:kern w:val="0"/>
          <w:sz w:val="20"/>
          <w:szCs w:val="20"/>
        </w:rPr>
        <w:t>小于等于</w:t>
      </w:r>
      <w:r>
        <w:rPr>
          <w:rFonts w:ascii="Consolas" w:hAnsi="Consolas" w:cs="Consolas"/>
          <w:kern w:val="0"/>
          <w:sz w:val="20"/>
          <w:szCs w:val="20"/>
        </w:rPr>
        <w:t>) $ne(</w:t>
      </w:r>
      <w:r>
        <w:rPr>
          <w:rFonts w:ascii="Consolas" w:hAnsi="Consolas" w:cs="Consolas"/>
          <w:kern w:val="0"/>
          <w:sz w:val="20"/>
          <w:szCs w:val="20"/>
        </w:rPr>
        <w:t>不等于</w:t>
      </w:r>
      <w:r>
        <w:rPr>
          <w:rFonts w:ascii="Consolas" w:hAnsi="Consolas" w:cs="Consolas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$eq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等于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3552DD" w:rsidRDefault="003552DD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$gt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)}})</w:t>
      </w:r>
    </w:p>
    <w:p w:rsidR="00EC4C73" w:rsidRDefault="00EC4C7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包含查询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包含</w:t>
      </w:r>
      <w:r w:rsidR="00A479A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$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不包含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EC4C73" w:rsidRDefault="00EC4C7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:[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18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19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)]}})</w:t>
      </w:r>
    </w:p>
    <w:p w:rsidR="00512833" w:rsidRDefault="0051283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条件连接查询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$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and $or</w:t>
      </w:r>
    </w:p>
    <w:p w:rsidR="00512833" w:rsidRDefault="0051283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$and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:[{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$gt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EA5905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)}},{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$lt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EA5905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19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)}}]})</w:t>
      </w:r>
    </w:p>
    <w:p w:rsidR="0042410C" w:rsidRDefault="00DE2A6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索引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</w:p>
    <w:p w:rsidR="00DE2A69" w:rsidRDefault="0042410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12.1 </w:t>
      </w:r>
      <w:r w:rsidR="00DE2A6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单字段索引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复合索引</w:t>
      </w:r>
      <w:r w:rsidR="00621C0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621C0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多字段</w:t>
      </w:r>
      <w:r w:rsidR="00621C0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其他索引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地理空间索引</w:t>
      </w:r>
      <w:r w:rsidR="00322917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文本索引</w:t>
      </w:r>
      <w:r w:rsidR="00322917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哈希索引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42410C" w:rsidRDefault="0042410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查看索引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r w:rsidR="000852CA" w:rsidRPr="000852CA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 xml:space="preserve"> </w:t>
      </w:r>
      <w:r w:rsidR="000852CA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.getIndexes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[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{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"v"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193DC1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//</w:t>
      </w:r>
      <w:r w:rsidR="00193DC1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索引版本号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{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 </w:t>
      </w:r>
      <w:r w:rsidR="00193DC1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/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/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主键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0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 xml:space="preserve"> //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哪个字段添加的索引</w:t>
      </w:r>
      <w:r w:rsidR="00193DC1">
        <w:rPr>
          <w:rFonts w:ascii="Consolas" w:hAnsi="Consolas" w:cs="Consolas" w:hint="eastAsia"/>
          <w:color w:val="000080"/>
          <w:kern w:val="0"/>
          <w:sz w:val="20"/>
          <w:szCs w:val="20"/>
          <w:shd w:val="clear" w:color="auto" w:fill="FFFFFF"/>
        </w:rPr>
        <w:t xml:space="preserve"> 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 xml:space="preserve"> 1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升序</w:t>
      </w:r>
      <w:r w:rsidR="00907AF9">
        <w:rPr>
          <w:rFonts w:ascii="Consolas" w:hAnsi="Consolas" w:cs="Consolas" w:hint="eastAsia"/>
          <w:color w:val="000080"/>
          <w:kern w:val="0"/>
          <w:sz w:val="20"/>
          <w:szCs w:val="20"/>
          <w:shd w:val="clear" w:color="auto" w:fill="FFFFFF"/>
        </w:rPr>
        <w:t xml:space="preserve"> -</w:t>
      </w:r>
      <w:r w:rsidR="00907AF9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</w:t>
      </w:r>
      <w:r w:rsidR="00907AF9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降序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"_id_"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8526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//</w:t>
      </w:r>
      <w:r w:rsidR="0012503E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索引名称</w:t>
      </w:r>
      <w:r w:rsidR="0012503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FF"/>
        </w:rPr>
        <w:t>，</w:t>
      </w:r>
      <w:r w:rsidR="0012503E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就是</w:t>
      </w:r>
      <w:r w:rsidR="008526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索引字段又添加了个</w:t>
      </w:r>
      <w:r w:rsidR="0085261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FF"/>
        </w:rPr>
        <w:t>_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"ns"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"zhaoxi.collection"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 xml:space="preserve"> </w:t>
      </w:r>
      <w:r w:rsidR="00852612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FFF"/>
        </w:rPr>
        <w:t>/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/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索引所在的表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}]</w:t>
      </w:r>
    </w:p>
    <w:p w:rsidR="0042410C" w:rsidRDefault="004E366D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2.3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创建索引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4C02E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createIndex</w:t>
      </w:r>
      <w:r w:rsidR="004C02E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({key</w:t>
      </w:r>
      <w:r w:rsidR="000D055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</w:t>
      </w:r>
      <w:r w:rsidR="004C02E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},{options})</w:t>
      </w:r>
    </w:p>
    <w:p w:rsidR="004E366D" w:rsidRDefault="004E366D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r w:rsidR="00BE0D10" w:rsidRPr="00BE0D10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 xml:space="preserve"> </w:t>
      </w:r>
      <w:r w:rsidR="00BE0D10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.createIndex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,{</w:t>
      </w:r>
      <w:r w:rsidR="004C02E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unique:true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BE0D10" w:rsidRDefault="00BE0D10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12.4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删除索引</w:t>
      </w:r>
      <w:r w:rsidR="001A3C3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，使用主键或者索引名称</w:t>
      </w:r>
    </w:p>
    <w:p w:rsidR="00BE0D10" w:rsidRDefault="00BE0D10" w:rsidP="0042410C">
      <w:pPr>
        <w:ind w:firstLine="420"/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db.user.dropIndex({Name:1,Age:-1})</w:t>
      </w:r>
    </w:p>
    <w:p w:rsidR="001A3C32" w:rsidRDefault="001A3C32" w:rsidP="001A3C32">
      <w:pPr>
        <w:ind w:firstLine="420"/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ab/>
        <w:t>db.user.dropIndex(“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_id_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”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)</w:t>
      </w:r>
    </w:p>
    <w:p w:rsidR="001A3C32" w:rsidRDefault="00E755C9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db.user.dropIndexes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//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删除全部索引</w:t>
      </w:r>
    </w:p>
    <w:p w:rsidR="0098418C" w:rsidRDefault="0098418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2.5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索引使用</w:t>
      </w:r>
    </w:p>
    <w:p w:rsidR="0098418C" w:rsidRDefault="0098418C" w:rsidP="0098418C">
      <w:pPr>
        <w:ind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12.5.1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执行计划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find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必须是索引字段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查询语句后追加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explain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98418C" w:rsidRPr="001A3C32" w:rsidRDefault="0098418C" w:rsidP="0042410C">
      <w:pPr>
        <w:ind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1C42F2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"qwe"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.explain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42410C" w:rsidRDefault="00194702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12.5.2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覆盖查询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只查询索引字段</w:t>
      </w:r>
      <w:bookmarkStart w:id="0" w:name="_GoBack"/>
      <w:bookmarkEnd w:id="0"/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，不会进入文档数据库，直接返回索引，速度非常快</w:t>
      </w:r>
    </w:p>
    <w:p w:rsidR="00194702" w:rsidRPr="00621C0B" w:rsidRDefault="00194702" w:rsidP="0042410C">
      <w:pPr>
        <w:ind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/e/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sectPr w:rsidR="00194702" w:rsidRPr="0062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DF" w:rsidRDefault="004302DF" w:rsidP="00DE2A69">
      <w:r>
        <w:separator/>
      </w:r>
    </w:p>
  </w:endnote>
  <w:endnote w:type="continuationSeparator" w:id="0">
    <w:p w:rsidR="004302DF" w:rsidRDefault="004302DF" w:rsidP="00DE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DF" w:rsidRDefault="004302DF" w:rsidP="00DE2A69">
      <w:r>
        <w:separator/>
      </w:r>
    </w:p>
  </w:footnote>
  <w:footnote w:type="continuationSeparator" w:id="0">
    <w:p w:rsidR="004302DF" w:rsidRDefault="004302DF" w:rsidP="00DE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3DC6"/>
    <w:multiLevelType w:val="hybridMultilevel"/>
    <w:tmpl w:val="250E0E6E"/>
    <w:lvl w:ilvl="0" w:tplc="6CD250DA">
      <w:start w:val="1"/>
      <w:numFmt w:val="decimal"/>
      <w:lvlText w:val="%1．"/>
      <w:lvlJc w:val="left"/>
      <w:pPr>
        <w:ind w:left="82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05"/>
    <w:rsid w:val="00052502"/>
    <w:rsid w:val="000668CC"/>
    <w:rsid w:val="000852CA"/>
    <w:rsid w:val="000979B6"/>
    <w:rsid w:val="000D0552"/>
    <w:rsid w:val="000D3410"/>
    <w:rsid w:val="000E666F"/>
    <w:rsid w:val="000E7B78"/>
    <w:rsid w:val="0012503E"/>
    <w:rsid w:val="001532E4"/>
    <w:rsid w:val="0018575D"/>
    <w:rsid w:val="00193DC1"/>
    <w:rsid w:val="00194702"/>
    <w:rsid w:val="001A3C32"/>
    <w:rsid w:val="001A5598"/>
    <w:rsid w:val="001C42F2"/>
    <w:rsid w:val="00241AED"/>
    <w:rsid w:val="002457FF"/>
    <w:rsid w:val="00247F13"/>
    <w:rsid w:val="0025668B"/>
    <w:rsid w:val="00294603"/>
    <w:rsid w:val="002A4712"/>
    <w:rsid w:val="002B10D7"/>
    <w:rsid w:val="00322917"/>
    <w:rsid w:val="003446EF"/>
    <w:rsid w:val="003552DD"/>
    <w:rsid w:val="003A26EA"/>
    <w:rsid w:val="0042410C"/>
    <w:rsid w:val="004302DF"/>
    <w:rsid w:val="004C02E5"/>
    <w:rsid w:val="004E366D"/>
    <w:rsid w:val="00512833"/>
    <w:rsid w:val="0056664F"/>
    <w:rsid w:val="005B2A28"/>
    <w:rsid w:val="005B2B6B"/>
    <w:rsid w:val="00621C0B"/>
    <w:rsid w:val="0066711F"/>
    <w:rsid w:val="00695119"/>
    <w:rsid w:val="006E6CFF"/>
    <w:rsid w:val="0072724B"/>
    <w:rsid w:val="007845C8"/>
    <w:rsid w:val="00832928"/>
    <w:rsid w:val="00852612"/>
    <w:rsid w:val="008945FC"/>
    <w:rsid w:val="008B3675"/>
    <w:rsid w:val="00907AF9"/>
    <w:rsid w:val="0091241A"/>
    <w:rsid w:val="0097617C"/>
    <w:rsid w:val="0098418C"/>
    <w:rsid w:val="009E089D"/>
    <w:rsid w:val="009F553B"/>
    <w:rsid w:val="00A207F5"/>
    <w:rsid w:val="00A32731"/>
    <w:rsid w:val="00A37C94"/>
    <w:rsid w:val="00A428C5"/>
    <w:rsid w:val="00A479AB"/>
    <w:rsid w:val="00AC094D"/>
    <w:rsid w:val="00AE1805"/>
    <w:rsid w:val="00B53934"/>
    <w:rsid w:val="00B8004B"/>
    <w:rsid w:val="00B94AC3"/>
    <w:rsid w:val="00BA7912"/>
    <w:rsid w:val="00BB6E6E"/>
    <w:rsid w:val="00BD7DA7"/>
    <w:rsid w:val="00BE0D10"/>
    <w:rsid w:val="00C36883"/>
    <w:rsid w:val="00C40C59"/>
    <w:rsid w:val="00C82AD9"/>
    <w:rsid w:val="00CB5372"/>
    <w:rsid w:val="00D37C82"/>
    <w:rsid w:val="00D46E77"/>
    <w:rsid w:val="00D51375"/>
    <w:rsid w:val="00DC28CF"/>
    <w:rsid w:val="00DD5CE6"/>
    <w:rsid w:val="00DE2A69"/>
    <w:rsid w:val="00E30E99"/>
    <w:rsid w:val="00E6774B"/>
    <w:rsid w:val="00E755C9"/>
    <w:rsid w:val="00EA5905"/>
    <w:rsid w:val="00EC4C73"/>
    <w:rsid w:val="00F102E0"/>
    <w:rsid w:val="00F86FB7"/>
    <w:rsid w:val="00FA0BF0"/>
    <w:rsid w:val="00F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51E24-9ABC-4129-8503-B9467FF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2A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2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442</Words>
  <Characters>2526</Characters>
  <Application>Microsoft Office Word</Application>
  <DocSecurity>0</DocSecurity>
  <Lines>21</Lines>
  <Paragraphs>5</Paragraphs>
  <ScaleCrop>false</ScaleCrop>
  <Company>P R C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2020-05-27T15:07:00Z</dcterms:created>
  <dcterms:modified xsi:type="dcterms:W3CDTF">2020-06-15T14:11:00Z</dcterms:modified>
</cp:coreProperties>
</file>