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01D19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PostgreSQL exersises</w:t>
      </w:r>
    </w:p>
    <w:p w14:paraId="14E01D1A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973580"/>
            <wp:effectExtent l="0" t="0" r="635" b="7620"/>
            <wp:docPr id="1500345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5486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7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1B">
      <w:pPr>
        <w:jc w:val="center"/>
        <w:rPr>
          <w:lang w:val="en-US"/>
        </w:rPr>
      </w:pPr>
      <w:r>
        <w:drawing>
          <wp:inline distT="0" distB="0" distL="0" distR="0">
            <wp:extent cx="3599815" cy="2085975"/>
            <wp:effectExtent l="0" t="0" r="635" b="9525"/>
            <wp:docPr id="26096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1688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1C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2056765"/>
            <wp:effectExtent l="0" t="0" r="635" b="635"/>
            <wp:docPr id="67986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61107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1D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2084070"/>
            <wp:effectExtent l="0" t="0" r="635" b="0"/>
            <wp:docPr id="1658716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16082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1E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815465"/>
            <wp:effectExtent l="0" t="0" r="635" b="0"/>
            <wp:docPr id="10069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7252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1F">
      <w:pPr>
        <w:jc w:val="center"/>
        <w:rPr>
          <w:lang w:val="en-US"/>
        </w:rPr>
      </w:pPr>
      <w:r>
        <w:drawing>
          <wp:inline distT="0" distB="0" distL="0" distR="0">
            <wp:extent cx="3599815" cy="2087880"/>
            <wp:effectExtent l="0" t="0" r="635" b="7620"/>
            <wp:docPr id="517972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72424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0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2091690"/>
            <wp:effectExtent l="0" t="0" r="635" b="3810"/>
            <wp:docPr id="179589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96581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9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1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2065655"/>
            <wp:effectExtent l="0" t="0" r="635" b="0"/>
            <wp:docPr id="688413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3585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6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2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2087880"/>
            <wp:effectExtent l="0" t="0" r="635" b="7620"/>
            <wp:docPr id="128136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64580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3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2085340"/>
            <wp:effectExtent l="0" t="0" r="635" b="0"/>
            <wp:docPr id="985767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67040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4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2104390"/>
            <wp:effectExtent l="0" t="0" r="635" b="0"/>
            <wp:docPr id="1192027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27337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5">
      <w:pPr>
        <w:jc w:val="center"/>
        <w:rPr>
          <w:lang w:val="en-US"/>
        </w:rPr>
      </w:pPr>
      <w:r>
        <w:drawing>
          <wp:inline distT="0" distB="0" distL="0" distR="0">
            <wp:extent cx="3599815" cy="2091055"/>
            <wp:effectExtent l="0" t="0" r="635" b="4445"/>
            <wp:docPr id="1742084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84868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9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6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2095500"/>
            <wp:effectExtent l="0" t="0" r="635" b="0"/>
            <wp:docPr id="116183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31767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9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7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SQLBolt</w:t>
      </w:r>
    </w:p>
    <w:p w14:paraId="14E01D28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2331085"/>
            <wp:effectExtent l="0" t="0" r="635" b="0"/>
            <wp:docPr id="1616316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16388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3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9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746250"/>
            <wp:effectExtent l="0" t="0" r="635" b="6350"/>
            <wp:docPr id="127085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52937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A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52270"/>
            <wp:effectExtent l="0" t="0" r="635" b="5080"/>
            <wp:docPr id="773375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75371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5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B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56080"/>
            <wp:effectExtent l="0" t="0" r="635" b="1270"/>
            <wp:docPr id="960252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2506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5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C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59255"/>
            <wp:effectExtent l="0" t="0" r="635" b="0"/>
            <wp:docPr id="147671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17215" name="Рисунок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5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D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60525"/>
            <wp:effectExtent l="0" t="0" r="635" b="0"/>
            <wp:docPr id="59746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66721" name="Рисунок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E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70685"/>
            <wp:effectExtent l="0" t="0" r="635" b="5715"/>
            <wp:docPr id="206314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0425" name="Рисунок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7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2F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64970"/>
            <wp:effectExtent l="0" t="0" r="635" b="0"/>
            <wp:docPr id="581944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44755" name="Рисунок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0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56080"/>
            <wp:effectExtent l="0" t="0" r="635" b="1270"/>
            <wp:docPr id="1476608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08196" name="Рисунок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5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1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61795"/>
            <wp:effectExtent l="0" t="0" r="635" b="0"/>
            <wp:docPr id="167120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00125" name="Рисунок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2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63065"/>
            <wp:effectExtent l="0" t="0" r="635" b="0"/>
            <wp:docPr id="697177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7163" name="Рисунок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3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63065"/>
            <wp:effectExtent l="0" t="0" r="635" b="0"/>
            <wp:docPr id="133612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23576" name="Рисунок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4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63065"/>
            <wp:effectExtent l="0" t="0" r="635" b="0"/>
            <wp:docPr id="125791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18829" name="Рисунок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5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63700"/>
            <wp:effectExtent l="0" t="0" r="635" b="0"/>
            <wp:docPr id="1544470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70591" name="Рисунок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6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61795"/>
            <wp:effectExtent l="0" t="0" r="635" b="0"/>
            <wp:docPr id="10254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0382" name="Рисунок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7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60525"/>
            <wp:effectExtent l="0" t="0" r="635" b="0"/>
            <wp:docPr id="66094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4688" name="Рисунок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8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57350"/>
            <wp:effectExtent l="0" t="0" r="635" b="0"/>
            <wp:docPr id="34440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05696" name="Рисунок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5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9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57985"/>
            <wp:effectExtent l="0" t="0" r="635" b="0"/>
            <wp:docPr id="920037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37148" name="Рисунок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5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A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599815" cy="1660525"/>
            <wp:effectExtent l="0" t="0" r="635" b="0"/>
            <wp:docPr id="1270372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2698" name="Рисунок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1D3B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LeetCode</w:t>
      </w:r>
    </w:p>
    <w:p w14:paraId="14E01D3C">
      <w:pPr>
        <w:jc w:val="center"/>
      </w:pPr>
      <w:r>
        <w:drawing>
          <wp:inline distT="0" distB="0" distL="114300" distR="114300">
            <wp:extent cx="3599815" cy="1290320"/>
            <wp:effectExtent l="0" t="0" r="1206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1D3D">
      <w:pPr>
        <w:jc w:val="center"/>
      </w:pPr>
      <w:r>
        <w:drawing>
          <wp:inline distT="0" distB="0" distL="114300" distR="114300">
            <wp:extent cx="3599815" cy="1689100"/>
            <wp:effectExtent l="0" t="0" r="1206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1D3E">
      <w:pPr>
        <w:jc w:val="center"/>
      </w:pPr>
      <w:r>
        <w:drawing>
          <wp:inline distT="0" distB="0" distL="114300" distR="114300">
            <wp:extent cx="3599815" cy="2823845"/>
            <wp:effectExtent l="0" t="0" r="1206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1D3F">
      <w:pPr>
        <w:jc w:val="center"/>
      </w:pPr>
      <w:r>
        <w:drawing>
          <wp:inline distT="0" distB="0" distL="114300" distR="114300">
            <wp:extent cx="3599815" cy="2538095"/>
            <wp:effectExtent l="0" t="0" r="1206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1D40">
      <w:pPr>
        <w:jc w:val="center"/>
      </w:pPr>
      <w:r>
        <w:drawing>
          <wp:inline distT="0" distB="0" distL="114300" distR="114300">
            <wp:extent cx="3599815" cy="2248535"/>
            <wp:effectExtent l="0" t="0" r="1206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1D41">
      <w:pPr>
        <w:jc w:val="center"/>
      </w:pPr>
      <w:r>
        <w:drawing>
          <wp:inline distT="0" distB="0" distL="114300" distR="114300">
            <wp:extent cx="3599815" cy="2263140"/>
            <wp:effectExtent l="0" t="0" r="1206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1D42">
      <w:pPr>
        <w:jc w:val="center"/>
      </w:pPr>
      <w:r>
        <w:drawing>
          <wp:inline distT="0" distB="0" distL="114300" distR="114300">
            <wp:extent cx="3599815" cy="2263140"/>
            <wp:effectExtent l="0" t="0" r="1206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1D43">
      <w:pPr>
        <w:jc w:val="center"/>
        <w:rPr>
          <w:lang w:val="en-US"/>
        </w:rPr>
      </w:pPr>
      <w:r>
        <w:drawing>
          <wp:inline distT="0" distB="0" distL="114300" distR="114300">
            <wp:extent cx="3599815" cy="2250440"/>
            <wp:effectExtent l="0" t="0" r="1206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EE29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Khan Academy</w:t>
      </w:r>
    </w:p>
    <w:p w14:paraId="4BE99729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2087880" cy="3802380"/>
            <wp:effectExtent l="0" t="0" r="0" b="7620"/>
            <wp:docPr id="164529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98852" name="Рисунок 1"/>
                    <pic:cNvPicPr>
                      <a:picLocks noChangeAspect="1"/>
                    </pic:cNvPicPr>
                  </pic:nvPicPr>
                  <pic:blipFill>
                    <a:blip r:embed="rId46"/>
                    <a:srcRect b="3054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38023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AEB7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2087880" cy="4194175"/>
            <wp:effectExtent l="0" t="0" r="0" b="12065"/>
            <wp:docPr id="195849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95879" name="Рисунок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DD57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2087880" cy="4819015"/>
            <wp:effectExtent l="0" t="0" r="0" b="12065"/>
            <wp:docPr id="70132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24332" name="Рисунок 1"/>
                    <pic:cNvPicPr>
                      <a:picLocks noChangeAspect="1"/>
                    </pic:cNvPicPr>
                  </pic:nvPicPr>
                  <pic:blipFill>
                    <a:blip r:embed="rId48"/>
                    <a:srcRect l="1573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48190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46A8">
      <w:pPr>
        <w:jc w:val="center"/>
        <w:rPr>
          <w:lang w:val="en-US"/>
        </w:rPr>
      </w:pPr>
      <w:bookmarkStart w:id="0" w:name="_GoBack"/>
      <w:bookmarkEnd w:id="0"/>
      <w:r>
        <w:rPr>
          <w:lang w:val="en-US"/>
        </w:rPr>
        <w:drawing>
          <wp:inline distT="0" distB="0" distL="0" distR="0">
            <wp:extent cx="2087880" cy="3261360"/>
            <wp:effectExtent l="0" t="0" r="0" b="0"/>
            <wp:docPr id="1568717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17201" name="Рисунок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85B4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2087880" cy="852170"/>
            <wp:effectExtent l="0" t="0" r="0" b="1270"/>
            <wp:docPr id="27121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16290" name="Рисунок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2680">
      <w:pPr>
        <w:jc w:val="center"/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JetBrains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424A68"/>
    <w:multiLevelType w:val="multilevel"/>
    <w:tmpl w:val="45424A6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79D"/>
    <w:rsid w:val="002E792A"/>
    <w:rsid w:val="0033487C"/>
    <w:rsid w:val="00347154"/>
    <w:rsid w:val="00466C3E"/>
    <w:rsid w:val="0048091E"/>
    <w:rsid w:val="004A188E"/>
    <w:rsid w:val="004A679D"/>
    <w:rsid w:val="004D50F3"/>
    <w:rsid w:val="005070D2"/>
    <w:rsid w:val="00531CD0"/>
    <w:rsid w:val="00550233"/>
    <w:rsid w:val="005551DA"/>
    <w:rsid w:val="007E3B48"/>
    <w:rsid w:val="00877D46"/>
    <w:rsid w:val="00896D0E"/>
    <w:rsid w:val="008A6761"/>
    <w:rsid w:val="008D132D"/>
    <w:rsid w:val="009005B5"/>
    <w:rsid w:val="00A2263F"/>
    <w:rsid w:val="00A56A5D"/>
    <w:rsid w:val="00A64F0C"/>
    <w:rsid w:val="00AB2208"/>
    <w:rsid w:val="00AE6754"/>
    <w:rsid w:val="00B526D9"/>
    <w:rsid w:val="00C44F4F"/>
    <w:rsid w:val="00CA0489"/>
    <w:rsid w:val="00CC670C"/>
    <w:rsid w:val="00D80891"/>
    <w:rsid w:val="00DB27DF"/>
    <w:rsid w:val="00DD76B0"/>
    <w:rsid w:val="00DE73DD"/>
    <w:rsid w:val="00E15CA4"/>
    <w:rsid w:val="00EF6EAC"/>
    <w:rsid w:val="00FB3F00"/>
    <w:rsid w:val="1EEF6094"/>
    <w:rsid w:val="7F6D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uk-UA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Назва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ідзаголовок Знак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Сильне виокремлення1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Насичена цитата Знак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Сильне посилання1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</Words>
  <Characters>45</Characters>
  <Lines>1</Lines>
  <Paragraphs>1</Paragraphs>
  <TotalTime>869</TotalTime>
  <ScaleCrop>false</ScaleCrop>
  <LinksUpToDate>false</LinksUpToDate>
  <CharactersWithSpaces>47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2026-03-24T07:15:00Z</dcterms:created>
  <dc:creator>Катерина Кіптенко</dc:creator>
  <cp:lastModifiedBy>Катерина Киптенко</cp:lastModifiedBy>
  <dcterms:modified xsi:type="dcterms:W3CDTF">2026-04-09T21:02:38Z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eyJoZGlkIjoiYmQ3NjQxYmZmN2ZkODIxYWNiNTEzMzQyMTZmNzQ1MmMiLCJ1c2VySWQiOiIzNzI4MTUwMjQ2MzA0In0=</vt:lpwstr>
  </property>
  <property fmtid="{D5CDD505-2E9C-101B-9397-08002B2CF9AE}" pid="3" name="KSOProductBuildVer">
    <vt:lpwstr>1033-12.1.0.25242</vt:lpwstr>
  </property>
  <property fmtid="{D5CDD505-2E9C-101B-9397-08002B2CF9AE}" pid="4" name="ICV">
    <vt:lpwstr>3B379B848E7247D0A238357A0AB6E5C4_12</vt:lpwstr>
  </property>
</Properties>
</file>