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042" w:rsidRDefault="00B04BAD" w:rsidP="001F605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User</w:t>
      </w:r>
      <w:r w:rsidR="00AA05DE">
        <w:t xml:space="preserve"> </w:t>
      </w:r>
      <w:r w:rsidR="004D3B2D">
        <w:t>logs into the system</w:t>
      </w:r>
      <w:r w:rsidR="00AA05DE">
        <w:t>.</w:t>
      </w:r>
    </w:p>
    <w:p w:rsidR="00AA05DE" w:rsidRDefault="00B04BAD" w:rsidP="001F605D">
      <w:pPr>
        <w:pStyle w:val="ListParagraph"/>
        <w:numPr>
          <w:ilvl w:val="0"/>
          <w:numId w:val="1"/>
        </w:numPr>
      </w:pPr>
      <w:r>
        <w:t>User</w:t>
      </w:r>
      <w:r w:rsidR="004D3B2D">
        <w:t xml:space="preserve"> choose to </w:t>
      </w:r>
      <w:r w:rsidR="009660B6">
        <w:t>manage appointments.</w:t>
      </w:r>
    </w:p>
    <w:p w:rsidR="009660B6" w:rsidRDefault="009660B6" w:rsidP="001F605D">
      <w:pPr>
        <w:pStyle w:val="ListParagraph"/>
        <w:numPr>
          <w:ilvl w:val="0"/>
          <w:numId w:val="1"/>
        </w:numPr>
      </w:pPr>
      <w:r>
        <w:t>System displays a list of upcoming appointments.</w:t>
      </w:r>
    </w:p>
    <w:p w:rsidR="009660B6" w:rsidRDefault="00B04BAD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</w:t>
      </w:r>
      <w:r w:rsidR="00332AA0">
        <w:t>clicks on an existing appointment</w:t>
      </w:r>
      <w:r w:rsidR="009660B6">
        <w:t>.</w:t>
      </w:r>
    </w:p>
    <w:p w:rsidR="009660B6" w:rsidRDefault="00B04BAD" w:rsidP="008C156D">
      <w:pPr>
        <w:pStyle w:val="ListParagraph"/>
        <w:numPr>
          <w:ilvl w:val="0"/>
          <w:numId w:val="1"/>
        </w:numPr>
      </w:pPr>
      <w:r>
        <w:t>User</w:t>
      </w:r>
      <w:r w:rsidR="000C5F55">
        <w:t xml:space="preserve"> </w:t>
      </w:r>
      <w:r w:rsidR="008C156D">
        <w:t>clicks to cancels the appointment.</w:t>
      </w:r>
    </w:p>
    <w:p w:rsidR="008C156D" w:rsidRDefault="008C156D" w:rsidP="008C156D">
      <w:pPr>
        <w:pStyle w:val="ListParagraph"/>
        <w:numPr>
          <w:ilvl w:val="0"/>
          <w:numId w:val="1"/>
        </w:numPr>
      </w:pPr>
      <w:r>
        <w:t>System prompts for a confirmation from the user.</w:t>
      </w:r>
    </w:p>
    <w:p w:rsidR="009660B6" w:rsidRDefault="00B04BAD" w:rsidP="001F605D">
      <w:pPr>
        <w:pStyle w:val="ListParagraph"/>
        <w:numPr>
          <w:ilvl w:val="0"/>
          <w:numId w:val="1"/>
        </w:numPr>
      </w:pPr>
      <w:r>
        <w:t>User</w:t>
      </w:r>
      <w:r w:rsidR="009660B6">
        <w:t xml:space="preserve"> confirm</w:t>
      </w:r>
      <w:r w:rsidR="008C156D">
        <w:t>s the</w:t>
      </w:r>
      <w:r w:rsidR="009660B6">
        <w:t xml:space="preserve"> </w:t>
      </w:r>
      <w:r w:rsidR="008C156D">
        <w:t>cancelation of</w:t>
      </w:r>
      <w:r w:rsidR="00332AA0">
        <w:t xml:space="preserve"> </w:t>
      </w:r>
      <w:r w:rsidR="009660B6">
        <w:t>the appointment.</w:t>
      </w:r>
    </w:p>
    <w:p w:rsidR="009660B6" w:rsidRDefault="008C156D" w:rsidP="001F605D">
      <w:pPr>
        <w:pStyle w:val="ListParagraph"/>
        <w:numPr>
          <w:ilvl w:val="0"/>
          <w:numId w:val="1"/>
        </w:numPr>
      </w:pPr>
      <w:r>
        <w:t>System marks the</w:t>
      </w:r>
      <w:r w:rsidR="009660B6">
        <w:t xml:space="preserve"> appointment</w:t>
      </w:r>
      <w:r>
        <w:t xml:space="preserve"> as cancelled</w:t>
      </w:r>
      <w:r w:rsidR="009660B6">
        <w:t>.</w:t>
      </w:r>
    </w:p>
    <w:p w:rsidR="00B46B78" w:rsidRDefault="00B46B78">
      <w:pPr>
        <w:rPr>
          <w:b/>
          <w:u w:val="single"/>
        </w:rPr>
      </w:pPr>
    </w:p>
    <w:p w:rsidR="009D0042" w:rsidRPr="00276DF1" w:rsidRDefault="00F02D0A">
      <w:pPr>
        <w:rPr>
          <w:b/>
          <w:u w:val="single"/>
        </w:rPr>
      </w:pPr>
      <w:r w:rsidRPr="00276DF1">
        <w:rPr>
          <w:b/>
          <w:u w:val="single"/>
        </w:rPr>
        <w:t>Exten</w:t>
      </w:r>
      <w:r w:rsidR="009D0042" w:rsidRPr="00276DF1">
        <w:rPr>
          <w:b/>
          <w:u w:val="single"/>
        </w:rPr>
        <w:t>sions</w:t>
      </w:r>
    </w:p>
    <w:p w:rsidR="00E12C69" w:rsidRPr="00276DF1" w:rsidRDefault="001F605D">
      <w:pPr>
        <w:rPr>
          <w:b/>
        </w:rPr>
      </w:pPr>
      <w:r w:rsidRPr="00276DF1">
        <w:rPr>
          <w:b/>
        </w:rPr>
        <w:t xml:space="preserve">1a: </w:t>
      </w:r>
      <w:r w:rsidR="00B04BAD">
        <w:rPr>
          <w:b/>
        </w:rPr>
        <w:t>User</w:t>
      </w:r>
      <w:r w:rsidRPr="00276DF1">
        <w:rPr>
          <w:b/>
        </w:rPr>
        <w:t xml:space="preserve"> </w:t>
      </w:r>
      <w:r w:rsidR="004D3B2D" w:rsidRPr="00276DF1">
        <w:rPr>
          <w:b/>
        </w:rPr>
        <w:t>fails to log into the system.</w:t>
      </w:r>
    </w:p>
    <w:p w:rsidR="00436F45" w:rsidRDefault="001F605D" w:rsidP="004D3B2D">
      <w:r>
        <w:t xml:space="preserve">.1 </w:t>
      </w:r>
      <w:r w:rsidR="004D3B2D">
        <w:t>System displays an error to the user.</w:t>
      </w:r>
    </w:p>
    <w:p w:rsidR="004D3B2D" w:rsidRDefault="004D3B2D" w:rsidP="004D3B2D">
      <w:r>
        <w:t>.2 The use case restarts at (1)</w:t>
      </w:r>
    </w:p>
    <w:p w:rsidR="00276DF1" w:rsidRDefault="00276DF1" w:rsidP="004D3B2D"/>
    <w:p w:rsidR="009660B6" w:rsidRPr="00276DF1" w:rsidRDefault="008C156D" w:rsidP="009660B6">
      <w:pPr>
        <w:rPr>
          <w:b/>
        </w:rPr>
      </w:pPr>
      <w:r w:rsidRPr="00276DF1">
        <w:rPr>
          <w:b/>
        </w:rPr>
        <w:t xml:space="preserve">6a: </w:t>
      </w:r>
      <w:r w:rsidR="00B04BAD">
        <w:rPr>
          <w:b/>
        </w:rPr>
        <w:t>User</w:t>
      </w:r>
      <w:r w:rsidRPr="00276DF1">
        <w:rPr>
          <w:b/>
        </w:rPr>
        <w:t xml:space="preserve"> refuses the confirmation.</w:t>
      </w:r>
    </w:p>
    <w:p w:rsidR="008C156D" w:rsidRDefault="008C156D" w:rsidP="009660B6">
      <w:r>
        <w:t>.1 The appointment is not cancelled.</w:t>
      </w:r>
    </w:p>
    <w:p w:rsidR="009660B6" w:rsidRDefault="009660B6" w:rsidP="009660B6"/>
    <w:p w:rsidR="00F02D0A" w:rsidRDefault="00F02D0A"/>
    <w:p w:rsidR="00462102" w:rsidRDefault="00462102"/>
    <w:sectPr w:rsidR="00462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PMincho"/>
    <w:panose1 w:val="00000000000000000000"/>
    <w:charset w:val="80"/>
    <w:family w:val="roman"/>
    <w:notTrueType/>
    <w:pitch w:val="default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5488F"/>
    <w:multiLevelType w:val="hybridMultilevel"/>
    <w:tmpl w:val="B6345C9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87805"/>
    <w:multiLevelType w:val="hybridMultilevel"/>
    <w:tmpl w:val="2CCAC1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05"/>
    <w:rsid w:val="000C5F55"/>
    <w:rsid w:val="00160DEF"/>
    <w:rsid w:val="001D5782"/>
    <w:rsid w:val="001F605D"/>
    <w:rsid w:val="00267D0B"/>
    <w:rsid w:val="00276DF1"/>
    <w:rsid w:val="003071CB"/>
    <w:rsid w:val="00332AA0"/>
    <w:rsid w:val="003F353A"/>
    <w:rsid w:val="00436F45"/>
    <w:rsid w:val="00457791"/>
    <w:rsid w:val="00462102"/>
    <w:rsid w:val="004D3B2D"/>
    <w:rsid w:val="005B0E95"/>
    <w:rsid w:val="008027D5"/>
    <w:rsid w:val="00854D62"/>
    <w:rsid w:val="008C156D"/>
    <w:rsid w:val="008C5E05"/>
    <w:rsid w:val="008E7659"/>
    <w:rsid w:val="009660B6"/>
    <w:rsid w:val="009D0042"/>
    <w:rsid w:val="00A74BE0"/>
    <w:rsid w:val="00AA05DE"/>
    <w:rsid w:val="00B04BAD"/>
    <w:rsid w:val="00B46B78"/>
    <w:rsid w:val="00B63C1C"/>
    <w:rsid w:val="00C103E7"/>
    <w:rsid w:val="00D54DB3"/>
    <w:rsid w:val="00E12C69"/>
    <w:rsid w:val="00F02D0A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4677-B9C2-47AE-9C67-5A9E77C7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dick</dc:creator>
  <cp:keywords/>
  <dc:description/>
  <cp:lastModifiedBy>Windows User</cp:lastModifiedBy>
  <cp:revision>16</cp:revision>
  <dcterms:created xsi:type="dcterms:W3CDTF">2017-10-03T06:35:00Z</dcterms:created>
  <dcterms:modified xsi:type="dcterms:W3CDTF">2017-10-09T02:02:00Z</dcterms:modified>
</cp:coreProperties>
</file>