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A1B6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ĐẠI HỌC DUY TÂN</w:t>
      </w:r>
    </w:p>
    <w:p w14:paraId="10B17A7E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TRƯỜNG KHMT &amp; TTNT</w:t>
      </w:r>
    </w:p>
    <w:p w14:paraId="03B4F02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650E6A">
        <w:rPr>
          <w:rFonts w:eastAsia="Calibri" w:cs="Times New Roman"/>
          <w:b/>
          <w:sz w:val="36"/>
          <w:szCs w:val="36"/>
        </w:rPr>
        <w:t>KHOA CÔNG NGHỆ THÔNG TIN</w:t>
      </w:r>
    </w:p>
    <w:p w14:paraId="4F6E648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211F3520" wp14:editId="4545CA37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971D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5F9907FA" w14:textId="77777777" w:rsidR="00EB7D60" w:rsidRPr="00990B13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0CD3F6DD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3AB2251F" w14:textId="77777777" w:rsidR="00EB7D60" w:rsidRPr="00F07C22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5F46EFE0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3F6D4781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5E5D059D" w14:textId="3BB1F14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>
        <w:rPr>
          <w:rFonts w:eastAsia="Calibri" w:cs="Times New Roman"/>
          <w:b/>
          <w:sz w:val="32"/>
          <w:szCs w:val="32"/>
          <w:lang w:val="vi-VN"/>
        </w:rPr>
        <w:t xml:space="preserve">TEST CASE SPRINT </w:t>
      </w:r>
      <w:r>
        <w:rPr>
          <w:rFonts w:eastAsia="Calibri" w:cs="Times New Roman"/>
          <w:b/>
          <w:sz w:val="32"/>
          <w:szCs w:val="32"/>
          <w:lang w:val="vi-VN"/>
        </w:rPr>
        <w:t>3</w:t>
      </w:r>
    </w:p>
    <w:p w14:paraId="31AD4B80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603643D1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1CD48C5C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21195A5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64AADEC4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0A31036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155B9BF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767A687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5107212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198FD9B8" w14:textId="77777777" w:rsidR="00EB7D60" w:rsidRPr="00163C1E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613ADE2E" w14:textId="5DE83924" w:rsidR="001D666D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eastAsia="Calibri" w:cs="Times New Roman"/>
          <w:b/>
          <w:sz w:val="32"/>
          <w:szCs w:val="36"/>
        </w:rPr>
        <w:t>4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sectPr w:rsidR="001D666D" w:rsidSect="00EB7D60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B"/>
    <w:rsid w:val="001D666D"/>
    <w:rsid w:val="00393A8D"/>
    <w:rsid w:val="005F50CE"/>
    <w:rsid w:val="006A539B"/>
    <w:rsid w:val="00772803"/>
    <w:rsid w:val="00792A66"/>
    <w:rsid w:val="00BD1E03"/>
    <w:rsid w:val="00EB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2D99"/>
  <w15:chartTrackingRefBased/>
  <w15:docId w15:val="{B5DAC00A-9A8F-4CC5-9867-9B838379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60"/>
    <w:pPr>
      <w:spacing w:after="0" w:line="36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9B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9B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Trần</dc:creator>
  <cp:keywords/>
  <dc:description/>
  <cp:lastModifiedBy>Nhi Trần</cp:lastModifiedBy>
  <cp:revision>2</cp:revision>
  <dcterms:created xsi:type="dcterms:W3CDTF">2026-05-11T06:25:00Z</dcterms:created>
  <dcterms:modified xsi:type="dcterms:W3CDTF">2026-05-11T06:26:00Z</dcterms:modified>
</cp:coreProperties>
</file>