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476" w:rsidRDefault="00DF757E">
      <w:proofErr w:type="gramStart"/>
      <w:r>
        <w:t>1.Home</w:t>
      </w:r>
      <w:proofErr w:type="gramEnd"/>
      <w:r>
        <w:t xml:space="preserve"> Page</w:t>
      </w:r>
      <w:r>
        <w:br/>
      </w:r>
    </w:p>
    <w:p w:rsidR="00DF757E" w:rsidRDefault="00DF757E">
      <w:r w:rsidRPr="00DF757E">
        <w:rPr>
          <w:noProof/>
          <w:lang w:eastAsia="en-IN"/>
        </w:rPr>
        <w:drawing>
          <wp:inline distT="0" distB="0" distL="0" distR="0">
            <wp:extent cx="5731510" cy="2797763"/>
            <wp:effectExtent l="0" t="0" r="2540" b="3175"/>
            <wp:docPr id="1" name="Picture 1" descr="C:\Users\Mayur\Desktop\itowns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ur\Desktop\itownshi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7E" w:rsidRDefault="00DF757E"/>
    <w:p w:rsidR="00DF757E" w:rsidRDefault="00DF757E"/>
    <w:p w:rsidR="00DF757E" w:rsidRDefault="00DF757E">
      <w:r>
        <w:t>2. Admin Panel</w:t>
      </w:r>
    </w:p>
    <w:p w:rsidR="00DF757E" w:rsidRDefault="00DF757E">
      <w:r w:rsidRPr="00DF757E">
        <w:rPr>
          <w:noProof/>
          <w:lang w:eastAsia="en-IN"/>
        </w:rPr>
        <w:drawing>
          <wp:inline distT="0" distB="0" distL="0" distR="0">
            <wp:extent cx="5731510" cy="2338026"/>
            <wp:effectExtent l="0" t="0" r="2540" b="5715"/>
            <wp:docPr id="2" name="Picture 2" descr="C:\Users\Mayur\Desktop\admin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yur\Desktop\adminpan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48"/>
    <w:rsid w:val="00573648"/>
    <w:rsid w:val="005F2898"/>
    <w:rsid w:val="00B668EF"/>
    <w:rsid w:val="00D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E7102-D342-403D-B542-56CB418F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2</cp:revision>
  <dcterms:created xsi:type="dcterms:W3CDTF">2015-10-18T14:08:00Z</dcterms:created>
  <dcterms:modified xsi:type="dcterms:W3CDTF">2015-10-18T14:10:00Z</dcterms:modified>
</cp:coreProperties>
</file>