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8B5" w:rsidRDefault="001158B5" w:rsidP="001158B5">
      <w:pPr>
        <w:rPr>
          <w:rFonts w:ascii="Arial" w:hAnsi="Arial" w:cs="Arial"/>
          <w:sz w:val="32"/>
          <w:szCs w:val="32"/>
        </w:rPr>
      </w:pPr>
      <w:r w:rsidRPr="006C1323">
        <w:rPr>
          <w:rFonts w:ascii="Arial" w:hAnsi="Arial" w:cs="Arial"/>
          <w:sz w:val="32"/>
          <w:szCs w:val="32"/>
        </w:rPr>
        <w:t>Bảng biến cố</w:t>
      </w:r>
    </w:p>
    <w:p w:rsidR="001158B5" w:rsidRDefault="001158B5" w:rsidP="001158B5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616"/>
        <w:gridCol w:w="2202"/>
        <w:gridCol w:w="2217"/>
        <w:gridCol w:w="1837"/>
      </w:tblGrid>
      <w:tr w:rsidR="001158B5" w:rsidTr="001158B5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8B5" w:rsidRPr="001158B5" w:rsidRDefault="001158B5">
            <w:pPr>
              <w:pStyle w:val="Heading3"/>
              <w:spacing w:before="320" w:beforeAutospacing="0" w:after="80" w:afterAutospacing="0"/>
              <w:rPr>
                <w:sz w:val="22"/>
                <w:szCs w:val="22"/>
              </w:rPr>
            </w:pPr>
            <w:r w:rsidRPr="001158B5">
              <w:rPr>
                <w:rFonts w:ascii="Arial" w:hAnsi="Arial" w:cs="Arial"/>
                <w:b w:val="0"/>
                <w:bCs w:val="0"/>
                <w:color w:val="434343"/>
                <w:sz w:val="22"/>
                <w:szCs w:val="22"/>
              </w:rPr>
              <w:t>Giao diện nhân viên kinh doanh - Chức năng quản lý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8B5" w:rsidRPr="001158B5" w:rsidRDefault="001158B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1158B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8B5" w:rsidRPr="001158B5" w:rsidRDefault="001158B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1158B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Điều kiện kích hoạt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8B5" w:rsidRPr="001158B5" w:rsidRDefault="001158B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1158B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Xử lý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8B5" w:rsidRPr="001158B5" w:rsidRDefault="001158B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1158B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Ghi chú</w:t>
            </w:r>
          </w:p>
        </w:tc>
      </w:tr>
      <w:tr w:rsidR="001158B5" w:rsidTr="001158B5">
        <w:trPr>
          <w:trHeight w:val="4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58B5" w:rsidRPr="001158B5" w:rsidRDefault="001158B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8B5" w:rsidRPr="001158B5" w:rsidRDefault="001158B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1158B5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8B5" w:rsidRPr="001158B5" w:rsidRDefault="001158B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1158B5">
              <w:rPr>
                <w:rFonts w:ascii="Arial" w:hAnsi="Arial" w:cs="Arial"/>
                <w:color w:val="000000"/>
                <w:sz w:val="22"/>
                <w:szCs w:val="22"/>
              </w:rPr>
              <w:t>Khi nhân viên kinh doanh nhấn vào nút xem danh sách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8B5" w:rsidRPr="001158B5" w:rsidRDefault="001158B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1158B5">
              <w:rPr>
                <w:rFonts w:ascii="Arial" w:hAnsi="Arial" w:cs="Arial"/>
                <w:color w:val="000000"/>
                <w:sz w:val="22"/>
                <w:szCs w:val="22"/>
              </w:rPr>
              <w:t>Gọi hàm hiển thị danh sách khách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8B5" w:rsidRPr="001158B5" w:rsidRDefault="001158B5"/>
        </w:tc>
      </w:tr>
      <w:tr w:rsidR="001158B5" w:rsidTr="001158B5">
        <w:trPr>
          <w:trHeight w:val="4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58B5" w:rsidRPr="001158B5" w:rsidRDefault="001158B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8B5" w:rsidRPr="001158B5" w:rsidRDefault="001158B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1158B5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8B5" w:rsidRPr="001158B5" w:rsidRDefault="001158B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1158B5">
              <w:rPr>
                <w:rFonts w:ascii="Arial" w:hAnsi="Arial" w:cs="Arial"/>
                <w:color w:val="000000"/>
                <w:sz w:val="22"/>
                <w:szCs w:val="22"/>
              </w:rPr>
              <w:t>Khi nhân viên kinh doanh nhấn vào nút thêm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8B5" w:rsidRPr="001158B5" w:rsidRDefault="001158B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1158B5">
              <w:rPr>
                <w:rFonts w:ascii="Arial" w:hAnsi="Arial" w:cs="Arial"/>
                <w:color w:val="000000"/>
                <w:sz w:val="22"/>
                <w:szCs w:val="22"/>
              </w:rPr>
              <w:t>Gọi hàm thêm khách hàng, đồng thời lưu vào danh sách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8B5" w:rsidRPr="001158B5" w:rsidRDefault="001158B5"/>
        </w:tc>
      </w:tr>
      <w:tr w:rsidR="001158B5" w:rsidTr="001158B5">
        <w:trPr>
          <w:trHeight w:val="4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58B5" w:rsidRPr="001158B5" w:rsidRDefault="001158B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8B5" w:rsidRPr="001158B5" w:rsidRDefault="001158B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1158B5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8B5" w:rsidRPr="001158B5" w:rsidRDefault="001158B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1158B5">
              <w:rPr>
                <w:rFonts w:ascii="Arial" w:hAnsi="Arial" w:cs="Arial"/>
                <w:color w:val="000000"/>
                <w:sz w:val="22"/>
                <w:szCs w:val="22"/>
              </w:rPr>
              <w:t>Khi nhân viên kinh doanh nhấn vào nút sửa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8B5" w:rsidRPr="001158B5" w:rsidRDefault="001158B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1158B5">
              <w:rPr>
                <w:rFonts w:ascii="Arial" w:hAnsi="Arial" w:cs="Arial"/>
                <w:color w:val="000000"/>
                <w:sz w:val="22"/>
                <w:szCs w:val="22"/>
              </w:rPr>
              <w:t>Gọi hàm sửa khách hàng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8B5" w:rsidRPr="001158B5" w:rsidRDefault="001158B5"/>
        </w:tc>
      </w:tr>
      <w:tr w:rsidR="001158B5" w:rsidTr="001158B5">
        <w:trPr>
          <w:trHeight w:val="5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58B5" w:rsidRPr="001158B5" w:rsidRDefault="001158B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8B5" w:rsidRPr="001158B5" w:rsidRDefault="001158B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1158B5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8B5" w:rsidRPr="001158B5" w:rsidRDefault="001158B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1158B5">
              <w:rPr>
                <w:rFonts w:ascii="Arial" w:hAnsi="Arial" w:cs="Arial"/>
                <w:color w:val="000000"/>
                <w:sz w:val="22"/>
                <w:szCs w:val="22"/>
              </w:rPr>
              <w:t>Khi nhân viên kinh doanh nhấn vào nút xóa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8B5" w:rsidRPr="001158B5" w:rsidRDefault="001158B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1158B5">
              <w:rPr>
                <w:rFonts w:ascii="Arial" w:hAnsi="Arial" w:cs="Arial"/>
                <w:color w:val="000000"/>
                <w:sz w:val="22"/>
                <w:szCs w:val="22"/>
              </w:rPr>
              <w:t>Gọi hàm xóa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8B5" w:rsidRPr="001158B5" w:rsidRDefault="001158B5"/>
        </w:tc>
      </w:tr>
      <w:tr w:rsidR="001158B5" w:rsidTr="001158B5">
        <w:trPr>
          <w:trHeight w:val="5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58B5" w:rsidRPr="001158B5" w:rsidRDefault="001158B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8B5" w:rsidRPr="001158B5" w:rsidRDefault="001158B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1158B5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8B5" w:rsidRPr="001158B5" w:rsidRDefault="001158B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1158B5">
              <w:rPr>
                <w:rFonts w:ascii="Arial" w:hAnsi="Arial" w:cs="Arial"/>
                <w:color w:val="000000"/>
                <w:sz w:val="22"/>
                <w:szCs w:val="22"/>
              </w:rPr>
              <w:t>Khi nhân viên kinh doanh nhấn vào nút tìm kiếm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8B5" w:rsidRPr="001158B5" w:rsidRDefault="001158B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1158B5">
              <w:rPr>
                <w:rFonts w:ascii="Arial" w:hAnsi="Arial" w:cs="Arial"/>
                <w:color w:val="000000"/>
                <w:sz w:val="22"/>
                <w:szCs w:val="22"/>
              </w:rPr>
              <w:t>Gọi hàm tìm kiếm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8B5" w:rsidRPr="001158B5" w:rsidRDefault="001158B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1158B5">
              <w:rPr>
                <w:rFonts w:ascii="Arial" w:hAnsi="Arial" w:cs="Arial"/>
                <w:color w:val="000000"/>
                <w:sz w:val="22"/>
                <w:szCs w:val="22"/>
              </w:rPr>
              <w:t>Tìm kiếm theo mã khách hàng, theo tên khách hàng</w:t>
            </w:r>
          </w:p>
        </w:tc>
      </w:tr>
    </w:tbl>
    <w:p w:rsidR="001158B5" w:rsidRPr="006C1323" w:rsidRDefault="001158B5" w:rsidP="001158B5">
      <w:pPr>
        <w:rPr>
          <w:rFonts w:ascii="Arial" w:hAnsi="Arial" w:cs="Arial"/>
          <w:sz w:val="32"/>
          <w:szCs w:val="32"/>
        </w:rPr>
      </w:pPr>
    </w:p>
    <w:p w:rsidR="001158B5" w:rsidRPr="006C1323" w:rsidRDefault="001158B5" w:rsidP="001158B5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6C1323">
        <w:rPr>
          <w:rFonts w:ascii="Arial" w:eastAsia="Times New Roman" w:hAnsi="Arial" w:cs="Arial"/>
          <w:sz w:val="32"/>
          <w:szCs w:val="32"/>
        </w:rPr>
        <w:t>Bảng thành phầ</w:t>
      </w:r>
      <w:bookmarkStart w:id="0" w:name="_GoBack"/>
      <w:bookmarkEnd w:id="0"/>
      <w:r w:rsidRPr="006C1323">
        <w:rPr>
          <w:rFonts w:ascii="Arial" w:eastAsia="Times New Roman" w:hAnsi="Arial" w:cs="Arial"/>
          <w:sz w:val="32"/>
          <w:szCs w:val="32"/>
        </w:rPr>
        <w:t>n giao diện</w:t>
      </w:r>
    </w:p>
    <w:p w:rsidR="002C1555" w:rsidRPr="002C1555" w:rsidRDefault="002C1555" w:rsidP="002C1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616"/>
        <w:gridCol w:w="1303"/>
        <w:gridCol w:w="1386"/>
        <w:gridCol w:w="1556"/>
        <w:gridCol w:w="956"/>
        <w:gridCol w:w="1076"/>
        <w:gridCol w:w="786"/>
      </w:tblGrid>
      <w:tr w:rsidR="002C1555" w:rsidRPr="002C1555" w:rsidTr="002C1555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before="320" w:after="80" w:line="240" w:lineRule="auto"/>
              <w:outlineLvl w:val="2"/>
              <w:rPr>
                <w:rFonts w:ascii="Arial" w:eastAsia="Times New Roman" w:hAnsi="Arial" w:cs="Arial"/>
                <w:b/>
                <w:bCs/>
              </w:rPr>
            </w:pPr>
            <w:r w:rsidRPr="001158B5">
              <w:rPr>
                <w:rFonts w:ascii="Arial" w:eastAsia="Times New Roman" w:hAnsi="Arial" w:cs="Arial"/>
                <w:color w:val="434343"/>
              </w:rPr>
              <w:t>Giao diện quản lý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KIỂU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Ý NGHĨA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MIỀN GIÁ TRỊ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GIÁ TRỊ MẶC ĐỊNH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GHI CHÚ</w:t>
            </w:r>
          </w:p>
        </w:tc>
      </w:tr>
      <w:tr w:rsidR="002C1555" w:rsidRPr="002C1555" w:rsidTr="002C155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Mã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JTextfield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Để chứa CMND của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2C1555" w:rsidRPr="002C1555" w:rsidTr="002C155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Họ tên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JTextfield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Để chứa họ tên của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2C1555" w:rsidRPr="002C1555" w:rsidTr="002C155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Ngày sinh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JDatePicker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Để chọn ngày sinh của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2C1555" w:rsidRPr="002C1555" w:rsidTr="002C155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Số điện thoại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JTextfield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Để chứa SDT của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2C1555" w:rsidRPr="002C1555" w:rsidTr="002C155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JTextfield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Để chứa email của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2C1555" w:rsidRPr="002C1555" w:rsidTr="002C155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Địa chỉ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JTextfield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Để chứa địa chỉ của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2C1555" w:rsidRPr="002C1555" w:rsidTr="002C155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Bảng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JTable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Để chứa danh sách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2C1555" w:rsidRPr="002C1555" w:rsidTr="002C155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Thêm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JButton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Thêm thông tin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2C1555" w:rsidRPr="002C1555" w:rsidTr="002C155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Xóa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JButton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Xóa thông tin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2C1555" w:rsidRPr="002C1555" w:rsidTr="002C155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Sửa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JButton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Sửa thông tin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2C1555" w:rsidRPr="002C1555" w:rsidTr="002C155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Tìm kiếm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JButton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Tìm kiếm thông tin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2C1555" w:rsidRPr="002C1555" w:rsidTr="002C155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Xem danh sách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JButton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Xem danh sách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2C1555" w:rsidRPr="002C1555" w:rsidTr="002C155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Reset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JButton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Để reset</w:t>
            </w:r>
          </w:p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thông tin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1158B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555" w:rsidRPr="001158B5" w:rsidRDefault="002C1555" w:rsidP="002C155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:rsidR="00865D0F" w:rsidRDefault="00865D0F"/>
    <w:sectPr w:rsidR="00865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F6"/>
    <w:rsid w:val="001158B5"/>
    <w:rsid w:val="002169F6"/>
    <w:rsid w:val="002C1555"/>
    <w:rsid w:val="0086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61BD0-277B-4E76-88E2-19967701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15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155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C1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2020-11-14T04:12:00Z</dcterms:created>
  <dcterms:modified xsi:type="dcterms:W3CDTF">2020-11-14T04:23:00Z</dcterms:modified>
</cp:coreProperties>
</file>