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 xml:space="preserve"> * This class represents a single step in a path generated by the A* pathfinding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 xml:space="preserve"> * </w:t>
      </w:r>
      <w:proofErr w:type="gramStart"/>
      <w:r w:rsidRPr="003064C7">
        <w:rPr>
          <w:lang w:val="en-US"/>
        </w:rPr>
        <w:t>algorithm</w:t>
      </w:r>
      <w:proofErr w:type="gramEnd"/>
      <w:r w:rsidRPr="003064C7">
        <w:rPr>
          <w:lang w:val="en-US"/>
        </w:rPr>
        <w:t>.  Waypoints consist of a location, the previous waypoint in the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 xml:space="preserve"> * </w:t>
      </w:r>
      <w:proofErr w:type="gramStart"/>
      <w:r w:rsidRPr="003064C7">
        <w:rPr>
          <w:lang w:val="en-US"/>
        </w:rPr>
        <w:t>path</w:t>
      </w:r>
      <w:proofErr w:type="gramEnd"/>
      <w:r w:rsidRPr="003064C7">
        <w:rPr>
          <w:lang w:val="en-US"/>
        </w:rPr>
        <w:t>, and some cost values used to determine the best path.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>public class Waypoint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 The location of this waypoint.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Location loc;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The previous waypoint in this path, or &lt;code&gt;null&lt;/code&gt; if this is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the root of the A* search.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Waypoint prevWaypoint;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This field stores the total previous cost of getting from the starting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location to this waypoint, through the chain of waypoints.  This is an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actual cost of following the path; it does not include any estimates.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private float prevCost;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This field stores an estimate of the remaining cost of traveling from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this waypoint to the final destination.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private float remainingCost;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Construct a new waypoint for the specified location.  A previous waypoint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can optionally be specified, or the reference can be &lt;code&gt;null&lt;/code&gt; to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indicate that the waypoint is the start of the path.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Waypoint(Location loc, Waypoint prevWaypoint)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this.loc = loc;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this.prevWaypoint = prevWaypoint;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}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 Returns the location of the waypoint.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Location getLocation()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return loc;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}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lastRenderedPageBreak/>
        <w:tab/>
        <w:t xml:space="preserve"> * Returns the previous waypoint in the path, or &lt;code&gt;null&lt;/code&gt; if this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is the start of the path.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Waypoint getPrevious()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return prevWaypoint;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}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This mutator allows both the previous cost and the remaining cost to be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set in one method call.  Normally these values will be set at the same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time anyway.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void setCosts(float prevCost, float remainingCost)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this.prevCost = prevCost;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this.remainingCost = remainingCost;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}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Returns the actual cost of getting to this point from the starting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location, through the series of waypoints in this chain.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float getPreviousCost()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return prevCost;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}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Returns an estimate of the remaining cost of traveling from this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point to the final destination.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float getRemainingCost()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{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</w:r>
      <w:r w:rsidRPr="003064C7">
        <w:rPr>
          <w:lang w:val="en-US"/>
        </w:rPr>
        <w:tab/>
        <w:t>return remainingCost;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}</w:t>
      </w:r>
    </w:p>
    <w:p w:rsidR="003064C7" w:rsidRPr="003064C7" w:rsidRDefault="003064C7" w:rsidP="003064C7">
      <w:pPr>
        <w:spacing w:after="0"/>
        <w:rPr>
          <w:lang w:val="en-US"/>
        </w:rPr>
      </w:pP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/**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Returns the total cost estimate for this waypoint.  This includes the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actual cost of getting to this point from the starting location, plus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the estimate of the remaining cost of traveling from this point to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 the final destination.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 xml:space="preserve"> **/</w:t>
      </w:r>
    </w:p>
    <w:p w:rsidR="003064C7" w:rsidRPr="003064C7" w:rsidRDefault="003064C7" w:rsidP="003064C7">
      <w:pPr>
        <w:spacing w:after="0"/>
        <w:rPr>
          <w:lang w:val="en-US"/>
        </w:rPr>
      </w:pPr>
      <w:r w:rsidRPr="003064C7">
        <w:rPr>
          <w:lang w:val="en-US"/>
        </w:rPr>
        <w:tab/>
        <w:t>public float getTotalCost()</w:t>
      </w:r>
    </w:p>
    <w:p w:rsidR="003064C7" w:rsidRDefault="003064C7" w:rsidP="003064C7">
      <w:pPr>
        <w:spacing w:after="0"/>
      </w:pPr>
      <w:r w:rsidRPr="003064C7">
        <w:rPr>
          <w:lang w:val="en-US"/>
        </w:rPr>
        <w:tab/>
      </w:r>
      <w:r>
        <w:t>{</w:t>
      </w:r>
    </w:p>
    <w:p w:rsidR="003064C7" w:rsidRDefault="003064C7" w:rsidP="003064C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prevCost</w:t>
      </w:r>
      <w:proofErr w:type="spellEnd"/>
      <w:r>
        <w:t xml:space="preserve"> + </w:t>
      </w:r>
      <w:proofErr w:type="spellStart"/>
      <w:r>
        <w:t>remainingCost</w:t>
      </w:r>
      <w:proofErr w:type="spellEnd"/>
      <w:r>
        <w:t>;</w:t>
      </w:r>
    </w:p>
    <w:p w:rsidR="003064C7" w:rsidRDefault="003064C7" w:rsidP="003064C7">
      <w:pPr>
        <w:spacing w:after="0"/>
      </w:pPr>
      <w:r>
        <w:tab/>
        <w:t>}</w:t>
      </w:r>
    </w:p>
    <w:p w:rsidR="009669D8" w:rsidRDefault="003064C7" w:rsidP="003064C7">
      <w:pPr>
        <w:spacing w:after="0"/>
      </w:pPr>
      <w:r>
        <w:t>}</w:t>
      </w:r>
    </w:p>
    <w:p w:rsidR="003A11AC" w:rsidRDefault="003A11AC" w:rsidP="003064C7">
      <w:pPr>
        <w:spacing w:after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87.75pt">
            <v:imagedata r:id="rId4" o:title="лаба 3"/>
          </v:shape>
        </w:pict>
      </w:r>
    </w:p>
    <w:sectPr w:rsidR="003A11AC" w:rsidSect="00966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64C7"/>
    <w:rsid w:val="003064C7"/>
    <w:rsid w:val="003A11AC"/>
    <w:rsid w:val="009669D8"/>
    <w:rsid w:val="00A6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3</cp:revision>
  <dcterms:created xsi:type="dcterms:W3CDTF">2020-05-08T08:25:00Z</dcterms:created>
  <dcterms:modified xsi:type="dcterms:W3CDTF">2020-05-08T09:36:00Z</dcterms:modified>
</cp:coreProperties>
</file>