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 государственное бюджетное образовательное учреждение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МОСКОВСКИЙ ТЕХНИЧЕСКИЙ УНИВЕРСИТЕТ СВЯЗИ И ИНФОРМАТИКИ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Pr="0072183C" w:rsidRDefault="00312EFC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002CE">
        <w:rPr>
          <w:rFonts w:ascii="Times New Roman" w:hAnsi="Times New Roman" w:cs="Times New Roman"/>
          <w:sz w:val="28"/>
          <w:szCs w:val="28"/>
        </w:rPr>
        <w:t xml:space="preserve"> 8/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программирование»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CC654F" w:rsidRDefault="00CC654F" w:rsidP="00CC65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CC654F" w:rsidRDefault="00CC654F" w:rsidP="00CC65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ЗАДАНИЯ</w:t>
      </w:r>
    </w:p>
    <w:p w:rsidR="00B002CE" w:rsidRPr="00B002CE" w:rsidRDefault="00B002CE" w:rsidP="00B002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2CE">
        <w:rPr>
          <w:rFonts w:ascii="Times New Roman" w:hAnsi="Times New Roman" w:cs="Times New Roman"/>
          <w:sz w:val="28"/>
          <w:szCs w:val="28"/>
        </w:rPr>
        <w:t>Вам необходимо разработать приложение, которое считывает данные из исходного источника (например, файл, б</w:t>
      </w:r>
      <w:r>
        <w:rPr>
          <w:rFonts w:ascii="Times New Roman" w:hAnsi="Times New Roman" w:cs="Times New Roman"/>
          <w:sz w:val="28"/>
          <w:szCs w:val="28"/>
        </w:rPr>
        <w:t>аза данных или сетевой ресурс),</w:t>
      </w:r>
      <w:r w:rsidRPr="00B002CE">
        <w:rPr>
          <w:rFonts w:ascii="Times New Roman" w:hAnsi="Times New Roman" w:cs="Times New Roman"/>
          <w:sz w:val="28"/>
          <w:szCs w:val="28"/>
        </w:rPr>
        <w:t xml:space="preserve"> применяет к ним различные операции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API, и</w:t>
      </w:r>
      <w:r w:rsidRPr="00B002CE">
        <w:rPr>
          <w:rFonts w:ascii="Times New Roman" w:hAnsi="Times New Roman" w:cs="Times New Roman"/>
          <w:sz w:val="28"/>
          <w:szCs w:val="28"/>
        </w:rPr>
        <w:t xml:space="preserve"> сохраняет результаты в новый источник данных.</w:t>
      </w:r>
    </w:p>
    <w:p w:rsidR="00B002CE" w:rsidRDefault="00B002CE" w:rsidP="00B002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2CE" w:rsidRPr="00B002CE" w:rsidRDefault="00B002CE" w:rsidP="00B002C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2CE">
        <w:rPr>
          <w:rFonts w:ascii="Times New Roman" w:hAnsi="Times New Roman" w:cs="Times New Roman"/>
          <w:sz w:val="28"/>
          <w:szCs w:val="28"/>
        </w:rPr>
        <w:t>Создайте аннотацию @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, которая будет использоваться для пометки методов обработки данных.</w:t>
      </w:r>
    </w:p>
    <w:p w:rsidR="00B002CE" w:rsidRPr="00B002CE" w:rsidRDefault="00B002CE" w:rsidP="00B002C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2CE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DataManager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, который будет отвечать за многопоточную обработку данных. Этот класс должен иметь методы:</w:t>
      </w:r>
    </w:p>
    <w:p w:rsidR="00B002CE" w:rsidRPr="00B002CE" w:rsidRDefault="00B002CE" w:rsidP="00B002C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2CE">
        <w:rPr>
          <w:rFonts w:ascii="Times New Roman" w:hAnsi="Times New Roman" w:cs="Times New Roman"/>
          <w:sz w:val="28"/>
          <w:szCs w:val="28"/>
          <w:lang w:val="en-US"/>
        </w:rPr>
        <w:t>registerDataProcessor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2C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002CE">
        <w:rPr>
          <w:rFonts w:ascii="Times New Roman" w:hAnsi="Times New Roman" w:cs="Times New Roman"/>
          <w:sz w:val="28"/>
          <w:szCs w:val="28"/>
        </w:rPr>
        <w:t xml:space="preserve"> </w:t>
      </w:r>
      <w:r w:rsidRPr="00B002CE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B002CE">
        <w:rPr>
          <w:rFonts w:ascii="Times New Roman" w:hAnsi="Times New Roman" w:cs="Times New Roman"/>
          <w:sz w:val="28"/>
          <w:szCs w:val="28"/>
        </w:rPr>
        <w:t>): Регистрирует объект- обработчик данных с аннотацией @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.</w:t>
      </w:r>
    </w:p>
    <w:p w:rsidR="00B002CE" w:rsidRPr="00B002CE" w:rsidRDefault="00B002CE" w:rsidP="00B002C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2CE">
        <w:rPr>
          <w:rFonts w:ascii="Times New Roman" w:hAnsi="Times New Roman" w:cs="Times New Roman"/>
          <w:sz w:val="28"/>
          <w:szCs w:val="28"/>
        </w:rPr>
        <w:t>loadData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02C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): Загружает данные из исходного источника.</w:t>
      </w:r>
    </w:p>
    <w:p w:rsidR="00B002CE" w:rsidRPr="00B002CE" w:rsidRDefault="00B002CE" w:rsidP="00B002C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2CE">
        <w:rPr>
          <w:rFonts w:ascii="Times New Roman" w:hAnsi="Times New Roman" w:cs="Times New Roman"/>
          <w:sz w:val="28"/>
          <w:szCs w:val="28"/>
        </w:rPr>
        <w:t>processData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2CE">
        <w:rPr>
          <w:rFonts w:ascii="Times New Roman" w:hAnsi="Times New Roman" w:cs="Times New Roman"/>
          <w:sz w:val="28"/>
          <w:szCs w:val="28"/>
        </w:rPr>
        <w:t>): Запускает многопоточную обработку данных, применяя методы с аннотацией @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B002CE" w:rsidRPr="00B002CE" w:rsidRDefault="00B002CE" w:rsidP="00B002C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02CE">
        <w:rPr>
          <w:rFonts w:ascii="Times New Roman" w:hAnsi="Times New Roman" w:cs="Times New Roman"/>
          <w:sz w:val="28"/>
          <w:szCs w:val="28"/>
        </w:rPr>
        <w:t>saveData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02C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): Сохраняет обработанные данные в новый источник.</w:t>
      </w:r>
    </w:p>
    <w:p w:rsidR="00B002CE" w:rsidRPr="00B002CE" w:rsidRDefault="00B002CE" w:rsidP="00B002C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2CE">
        <w:rPr>
          <w:rFonts w:ascii="Times New Roman" w:hAnsi="Times New Roman" w:cs="Times New Roman"/>
          <w:sz w:val="28"/>
          <w:szCs w:val="28"/>
        </w:rPr>
        <w:t>Создайте несколько классов, представляющих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CE">
        <w:rPr>
          <w:rFonts w:ascii="Times New Roman" w:hAnsi="Times New Roman" w:cs="Times New Roman"/>
          <w:sz w:val="28"/>
          <w:szCs w:val="28"/>
        </w:rPr>
        <w:t>обработчики данных, и пометьте их аннотацией @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CE">
        <w:rPr>
          <w:rFonts w:ascii="Times New Roman" w:hAnsi="Times New Roman" w:cs="Times New Roman"/>
          <w:sz w:val="28"/>
          <w:szCs w:val="28"/>
        </w:rPr>
        <w:t>Например, можно создать классы для фильтрации, трансформации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CE">
        <w:rPr>
          <w:rFonts w:ascii="Times New Roman" w:hAnsi="Times New Roman" w:cs="Times New Roman"/>
          <w:sz w:val="28"/>
          <w:szCs w:val="28"/>
        </w:rPr>
        <w:t>и агрегации данных.</w:t>
      </w:r>
    </w:p>
    <w:p w:rsidR="00B002CE" w:rsidRPr="00B002CE" w:rsidRDefault="00B002CE" w:rsidP="00B002C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2CE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proofErr w:type="gramStart"/>
      <w:r w:rsidRPr="00B002C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002CE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B002C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CE">
        <w:rPr>
          <w:rFonts w:ascii="Times New Roman" w:hAnsi="Times New Roman" w:cs="Times New Roman"/>
          <w:sz w:val="28"/>
          <w:szCs w:val="28"/>
        </w:rPr>
        <w:t>эффективной обработки данных параллельно.</w:t>
      </w:r>
    </w:p>
    <w:p w:rsidR="004E5CC1" w:rsidRDefault="00B002CE" w:rsidP="00B002C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2CE">
        <w:rPr>
          <w:rFonts w:ascii="Times New Roman" w:hAnsi="Times New Roman" w:cs="Times New Roman"/>
          <w:sz w:val="28"/>
          <w:szCs w:val="28"/>
        </w:rPr>
        <w:t>Протестируйте ваше приложение, загрузив данные из 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CE">
        <w:rPr>
          <w:rFonts w:ascii="Times New Roman" w:hAnsi="Times New Roman" w:cs="Times New Roman"/>
          <w:sz w:val="28"/>
          <w:szCs w:val="28"/>
        </w:rPr>
        <w:t xml:space="preserve">источника, применив различные обработчики с помощью </w:t>
      </w:r>
      <w:proofErr w:type="spellStart"/>
      <w:r w:rsidRPr="00B002CE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2CE">
        <w:rPr>
          <w:rFonts w:ascii="Times New Roman" w:hAnsi="Times New Roman" w:cs="Times New Roman"/>
          <w:sz w:val="28"/>
          <w:szCs w:val="28"/>
        </w:rPr>
        <w:t>API, и сохраните результаты в новый источник.</w:t>
      </w:r>
    </w:p>
    <w:p w:rsidR="00B002CE" w:rsidRPr="00B002CE" w:rsidRDefault="00B002CE" w:rsidP="00B002C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439A" w:rsidRPr="004E5CC1" w:rsidRDefault="0058439A" w:rsidP="004E5CC1">
      <w:pPr>
        <w:autoSpaceDE w:val="0"/>
        <w:autoSpaceDN w:val="0"/>
        <w:adjustRightInd w:val="0"/>
        <w:spacing w:after="0" w:line="240" w:lineRule="auto"/>
        <w:jc w:val="center"/>
        <w:rPr>
          <w:rFonts w:ascii="Montserrat-Regular" w:hAnsi="Montserrat-Regular" w:cs="Montserrat-Regular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ХОД РАБОТЫ.</w:t>
      </w:r>
    </w:p>
    <w:p w:rsidR="005E7824" w:rsidRDefault="005E7824" w:rsidP="00312EF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E7824" w:rsidRDefault="00B002CE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1.</w:t>
      </w:r>
    </w:p>
    <w:p w:rsidR="00B002CE" w:rsidRPr="00B002CE" w:rsidRDefault="00B002CE" w:rsidP="00B002C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Создаём</w:t>
      </w:r>
      <w:r w:rsidRPr="00B002C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аннотацию</w:t>
      </w:r>
      <w:r w:rsidRPr="00B002C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DataProcessor</w:t>
      </w:r>
      <w:proofErr w:type="spellEnd"/>
      <w:r w:rsidRPr="00B002CE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Аннотация будем применяться к методам и использоваться во время выполнения программы.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java.lang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.annotation.ElementType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java.lang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.annotation.Retention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java.lang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.annotation.RetentionPolicy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java.lang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.annotation.Target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@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Retention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RetentionPolicy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RUNTIME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//указываем уровень сохранения аннотации. В данном случае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//мы указываем, что она будем использоваться во время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//выполнения программы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@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Target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ElementType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//Место применение аннотации, в нашем случае она будем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//применять к методам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B0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@</w:t>
      </w:r>
      <w:proofErr w:type="spellStart"/>
      <w:r w:rsidRPr="00B002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DataProcessor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 помощью @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interface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создаются пользовательские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//аннотации в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java</w:t>
      </w:r>
      <w:proofErr w:type="spellEnd"/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B002CE" w:rsidRDefault="00B002CE" w:rsidP="00B002C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E03DD" w:rsidRPr="002E03DD" w:rsidRDefault="004E5CC1" w:rsidP="00B002C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E03DD" w:rsidRDefault="00B002CE" w:rsidP="002E03D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</w:t>
      </w:r>
      <w:r w:rsidR="005E7824">
        <w:rPr>
          <w:rFonts w:ascii="Times New Roman" w:hAnsi="Times New Roman" w:cs="Times New Roman"/>
          <w:sz w:val="28"/>
        </w:rPr>
        <w:t xml:space="preserve"> 2.</w:t>
      </w:r>
    </w:p>
    <w:p w:rsidR="002E03DD" w:rsidRPr="002E03DD" w:rsidRDefault="00B002CE" w:rsidP="00B002C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Создаём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DataManager</w:t>
      </w:r>
      <w:proofErr w:type="spellEnd"/>
      <w:r>
        <w:rPr>
          <w:rFonts w:ascii="Times New Roman" w:hAnsi="Times New Roman" w:cs="Times New Roman"/>
          <w:sz w:val="28"/>
        </w:rPr>
        <w:t xml:space="preserve">, который будет реализовывать много поточную обработку данных. У него будут методы для: добавления обработчик данных, загрузки данных из </w:t>
      </w:r>
      <w:proofErr w:type="gramStart"/>
      <w:r>
        <w:rPr>
          <w:rFonts w:ascii="Times New Roman" w:hAnsi="Times New Roman" w:cs="Times New Roman"/>
          <w:sz w:val="28"/>
        </w:rPr>
        <w:t>источника(</w:t>
      </w:r>
      <w:proofErr w:type="gramEnd"/>
      <w:r>
        <w:rPr>
          <w:rFonts w:ascii="Times New Roman" w:hAnsi="Times New Roman" w:cs="Times New Roman"/>
          <w:sz w:val="28"/>
        </w:rPr>
        <w:t>из файла), многопоточной обработки данных</w:t>
      </w:r>
      <w:r w:rsidR="00C27C5C">
        <w:rPr>
          <w:rFonts w:ascii="Times New Roman" w:hAnsi="Times New Roman" w:cs="Times New Roman"/>
          <w:sz w:val="28"/>
        </w:rPr>
        <w:t xml:space="preserve"> с помощью обработчиков данных, получения аннотированного метода для обработки, применения этого аннотированного метода, и сохранение результатов в отдельные файлы.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reflect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Method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nio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nio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ExecutorService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concurrent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TimeUnit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Collectors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DataManager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dataProcessors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&gt;(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массив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хранения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обработчиков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inputData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&gt;(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Массив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сохранения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входных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&gt;&gt;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processorResults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&gt;(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//Массив для сохранения результатов работы различными обработчиками 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registerDataProcessor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//метод для добавления обработчика данных в список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dataProcessors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loadData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Чтение данных из файла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Paths.get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source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) создаёт из строки путь к файлу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Files.readAllLines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чтение всех строк из файла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//и возвращение их в виде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списк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строк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readAllLines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lines.stream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() преобразование списка строк в поток строк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</w:t>
      </w:r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/.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flatMap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метод используется для объединения всех потоков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//слов в один общий поток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line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-&gt;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Stream.of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(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line.split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("\\s+")) для каждой строки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line</w:t>
      </w:r>
      <w:proofErr w:type="spellEnd"/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//метод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split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разбивает строку, использую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пробле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как разделитель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Stream.of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мы передаем массив строк, полученный после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разибения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и создаём поток слов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</w:t>
      </w:r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/.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map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Integer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::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parseInt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) к каждому элементу потока мы применяем выражение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Integer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::</w:t>
      </w:r>
      <w:proofErr w:type="spellStart"/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parseInt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сокращённый синтаксис для передачи метода как параметра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//мы ссылаемся на статический метод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//в конце преобразуем в список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inputData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stream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flatMap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\\</w:t>
      </w:r>
      <w:r w:rsidRPr="00B00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s+"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::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processData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Определяем количество потоков, в нашем случае оно соответствует количеству обработчиков 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numberOfThreads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//создаём сервис для управления потоками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ExecutorService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executorService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Executors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newFixedThreadPool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numberOfThreads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&gt;&gt;&gt;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&gt;(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//список, в котором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находяться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задачи. Каждая задача представляет собой результат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в виде списка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интов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.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dataProcessors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&gt;&gt;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CompletableFuture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supplyAsync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(()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processWithProcessor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executorService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futures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future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Итерируемся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по всем обработчикам 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CompletableFuture.supplyAsync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создаёт и возвращает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, который будет выполнен в отдельном поток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</w:t>
      </w:r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/(</w:t>
      </w:r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) -&gt;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processWithProcessor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processor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) лямбда выражение не принимает аргументы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в теле лямбда выражения мы вызывает метод, для работы с данными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combinedFuture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CompletableFuture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allOf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toArray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0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создаём объект типа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&lt;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Void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&gt;, когда завершаются все поток.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//массив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futures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преобразуется в массив типа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, указано в скобках. [0] пустой массив, в нашем случае используем как шаблон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//метод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AllOf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ожидает завершения всех потоков. он создает новые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передавая ему все остальные после завершения работы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CompletableFuture</w:t>
      </w:r>
      <w:proofErr w:type="spellEnd"/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combinedFuture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//метод блокирует текущий поток, ожидая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завершенеия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всех асинхронных задач в этой переменно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} </w:t>
      </w:r>
      <w:proofErr w:type="spellStart"/>
      <w:r w:rsidRPr="00B002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finally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executorService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shutdown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//сервис больше не принимает новые задачи и завершает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предыдщуеи</w:t>
      </w:r>
      <w:proofErr w:type="spellEnd"/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Получаем результаты из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CompletableFuture</w:t>
      </w:r>
      <w:proofErr w:type="spellEnd"/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processorResults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futures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stream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//преобразует список в поток объектов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CompletableFuture</w:t>
      </w:r>
      <w:proofErr w:type="spellEnd"/>
      <w:r w:rsidRPr="00B002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::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//преобразуем каждый элемент при помощи </w:t>
      </w:r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метода .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join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, т.е. преобразует в поток результатов каждой задачи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collect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Collectors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//сбор результатов </w:t>
      </w:r>
      <w:proofErr w:type="gram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 поток</w:t>
      </w:r>
      <w:proofErr w:type="gram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в список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processWithProcessor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gramStart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&gt;(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//создаём объект, в котором будем хранить результат обработки 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Method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getDeclaredMethods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итерируемся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методам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процессоре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isAnnotationPresent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class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//проверка,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явялется</w:t>
      </w:r>
      <w:proofErr w:type="spellEnd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ли текущий метод аннотированным согласна </w:t>
      </w:r>
      <w:proofErr w:type="spellStart"/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DataProccesor</w:t>
      </w:r>
      <w:proofErr w:type="spellEnd"/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processWithMethod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inputData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//вызов метода для обработки 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B002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processWithMethod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Method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//вызов метода обработчика данных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} </w:t>
      </w:r>
      <w:proofErr w:type="spellStart"/>
      <w:r w:rsidRPr="00B002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002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saveResults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destination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processorResults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();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итерация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объектам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массива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processorResults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//получаем результат обработки данных для текущего процесса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Paths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destination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"_result"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proofErr w:type="spell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stream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::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B002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запись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файл</w:t>
      </w:r>
      <w:r w:rsidRPr="00B002C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.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} </w:t>
      </w:r>
      <w:r w:rsidRPr="00B002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B002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002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002C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002C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printStackTrace</w:t>
      </w:r>
      <w:proofErr w:type="spellEnd"/>
      <w:proofErr w:type="gramEnd"/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();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002C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002CE" w:rsidRPr="00B002CE" w:rsidRDefault="00B002CE" w:rsidP="00B002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E03DD" w:rsidRPr="002E03DD" w:rsidRDefault="002E03DD" w:rsidP="00B002C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147D8" w:rsidRDefault="004E5CC1" w:rsidP="002E03D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E7824" w:rsidRDefault="00C27C5C" w:rsidP="005E78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</w:t>
      </w:r>
      <w:r w:rsidR="005E7824">
        <w:rPr>
          <w:rFonts w:ascii="Times New Roman" w:hAnsi="Times New Roman" w:cs="Times New Roman"/>
          <w:sz w:val="28"/>
        </w:rPr>
        <w:t xml:space="preserve"> 3.</w:t>
      </w:r>
    </w:p>
    <w:p w:rsidR="0061608F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 данных, который агрегирует весь массив и возвращает количество элементов: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CountDataProccessor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@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DataProcessor</w:t>
      </w:r>
      <w:proofErr w:type="spellEnd"/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countNumbers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 данных, который фильтрует данные и оставляет только те, что подходят по шаблону: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FilterDataProccesor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@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DataProcessor</w:t>
      </w:r>
      <w:proofErr w:type="spellEnd"/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filterNumbers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addAll</w:t>
      </w:r>
      <w:proofErr w:type="spellEnd"/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stream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</w:t>
      </w:r>
      <w:proofErr w:type="spellStart"/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возвращем</w:t>
      </w:r>
      <w:proofErr w:type="spellEnd"/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число, если оно больше 5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 данных для трансформации данных: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SquareDataProcessor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@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DataProcessor</w:t>
      </w:r>
      <w:proofErr w:type="spellEnd"/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squareNumbers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&gt; </w:t>
      </w:r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addAll</w:t>
      </w:r>
      <w:proofErr w:type="spellEnd"/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stream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//возводим в квадрат.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27C5C" w:rsidRPr="00C27C5C" w:rsidRDefault="00C27C5C" w:rsidP="00C27C5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Часть</w:t>
      </w:r>
      <w:r w:rsidRPr="00C27C5C">
        <w:rPr>
          <w:rFonts w:ascii="Times New Roman" w:hAnsi="Times New Roman" w:cs="Times New Roman"/>
          <w:sz w:val="28"/>
          <w:lang w:val="en-US"/>
        </w:rPr>
        <w:t xml:space="preserve"> 4.</w:t>
      </w:r>
    </w:p>
    <w:p w:rsidR="00C27C5C" w:rsidRPr="00C27C5C" w:rsidRDefault="00C27C5C" w:rsidP="00C27C5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Pr="00C27C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C27C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 w:rsidRPr="00C27C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 w:rsidRPr="00C27C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Мы создаём менеджер обработчиков данных, добавляем в него обработчики, открываем файл, выполняем обработку и сохраняем результаты.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DataManager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dataManager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DataManager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обработчики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данных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dataManager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registerDataProcessor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7C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FilterDataProccesor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dataManager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registerDataProcessor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7C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SquareDataProcessor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dataManager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registerDataProcessor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7C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CountDataProccessor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Загружаем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данные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файла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C27C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dataManager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loadData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27C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C27C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C27C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proofErr w:type="gram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Дополнительная обработка исключения по вашему усмотрению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// Обрабатываем данные 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dataManager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processData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C27C5C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Сохраняем обработанные данные в новый файл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C27C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dataManager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C27C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saveResults</w:t>
      </w:r>
      <w:proofErr w:type="spellEnd"/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C27C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"output.txt"</w:t>
      </w: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27C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27C5C" w:rsidRPr="00C27C5C" w:rsidRDefault="00C27C5C" w:rsidP="00C2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27C5C" w:rsidRDefault="00C27C5C" w:rsidP="00C27C5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1608F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входных данных:</w:t>
      </w: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7C5C">
        <w:rPr>
          <w:rFonts w:ascii="Times New Roman" w:hAnsi="Times New Roman" w:cs="Times New Roman"/>
          <w:sz w:val="28"/>
        </w:rPr>
        <w:drawing>
          <wp:inline distT="0" distB="0" distL="0" distR="0" wp14:anchorId="042009F8" wp14:editId="0636DC25">
            <wp:extent cx="2972215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файлы:</w:t>
      </w: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7C5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6CB5471" wp14:editId="3208F20B">
            <wp:extent cx="1762371" cy="241016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5C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7C5C">
        <w:rPr>
          <w:rFonts w:ascii="Times New Roman" w:hAnsi="Times New Roman" w:cs="Times New Roman"/>
          <w:sz w:val="28"/>
        </w:rPr>
        <w:drawing>
          <wp:inline distT="0" distB="0" distL="0" distR="0" wp14:anchorId="0B58C0D7" wp14:editId="0552413D">
            <wp:extent cx="1609950" cy="32580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5C" w:rsidRPr="00450846" w:rsidRDefault="00C27C5C" w:rsidP="001504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7C5C">
        <w:rPr>
          <w:rFonts w:ascii="Times New Roman" w:hAnsi="Times New Roman" w:cs="Times New Roman"/>
          <w:sz w:val="28"/>
        </w:rPr>
        <w:drawing>
          <wp:inline distT="0" distB="0" distL="0" distR="0" wp14:anchorId="4421C9BC" wp14:editId="6F7082FC">
            <wp:extent cx="1733792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C5C" w:rsidRPr="0045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ontserrat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FA5"/>
    <w:multiLevelType w:val="hybridMultilevel"/>
    <w:tmpl w:val="80640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41A6"/>
    <w:multiLevelType w:val="hybridMultilevel"/>
    <w:tmpl w:val="5FF6BA1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08723E"/>
    <w:multiLevelType w:val="hybridMultilevel"/>
    <w:tmpl w:val="2F7E78F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E044044"/>
    <w:multiLevelType w:val="hybridMultilevel"/>
    <w:tmpl w:val="49221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A3E0D"/>
    <w:multiLevelType w:val="multilevel"/>
    <w:tmpl w:val="91CC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33C14"/>
    <w:multiLevelType w:val="hybridMultilevel"/>
    <w:tmpl w:val="28641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D6D44"/>
    <w:multiLevelType w:val="hybridMultilevel"/>
    <w:tmpl w:val="BFDA9A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B3"/>
    <w:rsid w:val="001377A3"/>
    <w:rsid w:val="00150418"/>
    <w:rsid w:val="001A4BC3"/>
    <w:rsid w:val="002E03DD"/>
    <w:rsid w:val="00312EFC"/>
    <w:rsid w:val="0032043E"/>
    <w:rsid w:val="003746C2"/>
    <w:rsid w:val="003C41AF"/>
    <w:rsid w:val="00450846"/>
    <w:rsid w:val="004E5CC1"/>
    <w:rsid w:val="0058439A"/>
    <w:rsid w:val="005935B3"/>
    <w:rsid w:val="005E7824"/>
    <w:rsid w:val="006147D8"/>
    <w:rsid w:val="0061608F"/>
    <w:rsid w:val="00681444"/>
    <w:rsid w:val="006A2623"/>
    <w:rsid w:val="006D1100"/>
    <w:rsid w:val="0072183C"/>
    <w:rsid w:val="007621C0"/>
    <w:rsid w:val="00B002CE"/>
    <w:rsid w:val="00BF531E"/>
    <w:rsid w:val="00C01ADE"/>
    <w:rsid w:val="00C27C5C"/>
    <w:rsid w:val="00CC654F"/>
    <w:rsid w:val="00E0758B"/>
    <w:rsid w:val="00FA3D98"/>
    <w:rsid w:val="00FC1F65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4268"/>
  <w15:chartTrackingRefBased/>
  <w15:docId w15:val="{27A39957-2A16-44F3-89C4-F06F08FD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2183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21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14</cp:revision>
  <dcterms:created xsi:type="dcterms:W3CDTF">2023-10-29T12:47:00Z</dcterms:created>
  <dcterms:modified xsi:type="dcterms:W3CDTF">2023-12-26T10:01:00Z</dcterms:modified>
</cp:coreProperties>
</file>