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DB7D0" w14:textId="7354ABC7" w:rsidR="00AA3B0C" w:rsidRPr="008F61BB" w:rsidRDefault="00AA3B0C" w:rsidP="00AA3B0C">
      <w:pPr>
        <w:jc w:val="center"/>
        <w:rPr>
          <w:rFonts w:ascii="Times New Roman" w:hAnsi="Times New Roman" w:cs="Times New Roman"/>
          <w:b/>
          <w:bCs/>
        </w:rPr>
      </w:pPr>
      <w:r w:rsidRPr="008F61BB">
        <w:rPr>
          <w:rFonts w:ascii="Times New Roman" w:hAnsi="Times New Roman" w:cs="Times New Roman"/>
          <w:b/>
          <w:bCs/>
        </w:rPr>
        <w:t>LAB 2B</w:t>
      </w:r>
    </w:p>
    <w:p w14:paraId="47299D0B" w14:textId="39C1361D" w:rsidR="00AA3B0C" w:rsidRPr="008F61BB" w:rsidRDefault="00D755CE" w:rsidP="00AA3B0C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t>Step2: Launch an EC2 instance</w:t>
      </w:r>
    </w:p>
    <w:p w14:paraId="78403624" w14:textId="4445CB94" w:rsidR="00AA3B0C" w:rsidRPr="008F61BB" w:rsidRDefault="00D755CE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drawing>
          <wp:inline distT="0" distB="0" distL="0" distR="0" wp14:anchorId="112EB15C" wp14:editId="46D80160">
            <wp:extent cx="5467350" cy="1065432"/>
            <wp:effectExtent l="0" t="0" r="0" b="1905"/>
            <wp:docPr id="2081382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8255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4247" cy="10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8F3F" w14:textId="1A5EBCEC" w:rsidR="00D755CE" w:rsidRPr="008F61BB" w:rsidRDefault="00D755CE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drawing>
          <wp:inline distT="0" distB="0" distL="0" distR="0" wp14:anchorId="3F827616" wp14:editId="52BF0908">
            <wp:extent cx="5486400" cy="2227971"/>
            <wp:effectExtent l="0" t="0" r="0" b="1270"/>
            <wp:docPr id="144802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24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8641" cy="22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35CC" w14:textId="32D01002" w:rsidR="00D755CE" w:rsidRPr="008F61BB" w:rsidRDefault="00D755CE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drawing>
          <wp:inline distT="0" distB="0" distL="0" distR="0" wp14:anchorId="7302E960" wp14:editId="17580F6C">
            <wp:extent cx="5499100" cy="2430531"/>
            <wp:effectExtent l="0" t="0" r="6350" b="8255"/>
            <wp:docPr id="179230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032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823" cy="24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C9A6" w14:textId="6501D37D" w:rsidR="00D755CE" w:rsidRPr="008F61BB" w:rsidRDefault="00D755CE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drawing>
          <wp:inline distT="0" distB="0" distL="0" distR="0" wp14:anchorId="121B4338" wp14:editId="6C6CA539">
            <wp:extent cx="5454650" cy="819363"/>
            <wp:effectExtent l="0" t="0" r="0" b="0"/>
            <wp:docPr id="738466315" name="Picture 1" descr="A green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66315" name="Picture 1" descr="A green and white rectang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1627" cy="8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028B" w14:textId="77777777" w:rsidR="00595814" w:rsidRPr="008F61BB" w:rsidRDefault="00595814">
      <w:pPr>
        <w:rPr>
          <w:rFonts w:ascii="Times New Roman" w:hAnsi="Times New Roman" w:cs="Times New Roman"/>
        </w:rPr>
      </w:pPr>
    </w:p>
    <w:p w14:paraId="1DC05FBB" w14:textId="77777777" w:rsidR="008F61BB" w:rsidRPr="008F61BB" w:rsidRDefault="008F61BB">
      <w:pPr>
        <w:rPr>
          <w:rFonts w:ascii="Times New Roman" w:hAnsi="Times New Roman" w:cs="Times New Roman"/>
        </w:rPr>
      </w:pPr>
    </w:p>
    <w:p w14:paraId="65C200B5" w14:textId="2A266368" w:rsidR="00D755CE" w:rsidRPr="008F61BB" w:rsidRDefault="00D755CE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lastRenderedPageBreak/>
        <w:t xml:space="preserve">Step3: </w:t>
      </w:r>
      <w:r w:rsidR="00784CDD" w:rsidRPr="008F61BB">
        <w:rPr>
          <w:rFonts w:ascii="Times New Roman" w:hAnsi="Times New Roman" w:cs="Times New Roman"/>
        </w:rPr>
        <w:t>Find the Public IP Address of Your Windows Instance</w:t>
      </w:r>
    </w:p>
    <w:p w14:paraId="45C42ABC" w14:textId="224B78F4" w:rsidR="00D755CE" w:rsidRPr="008F61BB" w:rsidRDefault="00D755CE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drawing>
          <wp:inline distT="0" distB="0" distL="0" distR="0" wp14:anchorId="446BFF68" wp14:editId="0B7750BB">
            <wp:extent cx="5549900" cy="1554684"/>
            <wp:effectExtent l="0" t="0" r="0" b="7620"/>
            <wp:docPr id="1443409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93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078" cy="15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B531" w14:textId="6253722F" w:rsidR="00334BBC" w:rsidRPr="008F61BB" w:rsidRDefault="00D755CE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t>Public IPV4:</w:t>
      </w:r>
      <w:r w:rsidR="00334BBC" w:rsidRPr="008F61BB">
        <w:rPr>
          <w:rFonts w:ascii="Times New Roman" w:hAnsi="Times New Roman" w:cs="Times New Roman"/>
        </w:rPr>
        <w:t xml:space="preserve"> </w:t>
      </w:r>
      <w:r w:rsidR="00334BBC" w:rsidRPr="008F61BB">
        <w:rPr>
          <w:rFonts w:ascii="Times New Roman" w:hAnsi="Times New Roman" w:cs="Times New Roman"/>
        </w:rPr>
        <w:t>3.144.252.24</w:t>
      </w:r>
    </w:p>
    <w:p w14:paraId="7A18F2C5" w14:textId="77777777" w:rsidR="008F61BB" w:rsidRPr="008F61BB" w:rsidRDefault="008F61BB">
      <w:pPr>
        <w:rPr>
          <w:rFonts w:ascii="Times New Roman" w:hAnsi="Times New Roman" w:cs="Times New Roman"/>
        </w:rPr>
      </w:pPr>
    </w:p>
    <w:p w14:paraId="154E8FCA" w14:textId="2D15A9DC" w:rsidR="006914D1" w:rsidRPr="008F61BB" w:rsidRDefault="00D755CE" w:rsidP="00334BBC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t xml:space="preserve">Step4: </w:t>
      </w:r>
      <w:r w:rsidR="00334BBC" w:rsidRPr="008F61BB">
        <w:rPr>
          <w:rFonts w:ascii="Times New Roman" w:hAnsi="Times New Roman" w:cs="Times New Roman"/>
        </w:rPr>
        <w:t>User RDP to Connect</w:t>
      </w:r>
    </w:p>
    <w:p w14:paraId="32D0C2AA" w14:textId="3650694A" w:rsidR="00334BBC" w:rsidRDefault="00334BBC" w:rsidP="00334BBC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drawing>
          <wp:inline distT="0" distB="0" distL="0" distR="0" wp14:anchorId="5A1B7F74" wp14:editId="31589AA5">
            <wp:extent cx="5540131" cy="1752600"/>
            <wp:effectExtent l="0" t="0" r="3810" b="0"/>
            <wp:docPr id="172254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420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147" cy="176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0605" w14:textId="77777777" w:rsidR="00E92D2B" w:rsidRPr="008F61BB" w:rsidRDefault="00E92D2B" w:rsidP="00334BBC">
      <w:pPr>
        <w:rPr>
          <w:rFonts w:ascii="Times New Roman" w:hAnsi="Times New Roman" w:cs="Times New Roman"/>
        </w:rPr>
      </w:pPr>
    </w:p>
    <w:p w14:paraId="68A1797D" w14:textId="32E965F5" w:rsidR="00334BBC" w:rsidRPr="008F61BB" w:rsidRDefault="00334BBC" w:rsidP="00334BBC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t>Step</w:t>
      </w:r>
      <w:r w:rsidR="00E92D2B" w:rsidRPr="008F61BB">
        <w:rPr>
          <w:rFonts w:ascii="Times New Roman" w:hAnsi="Times New Roman" w:cs="Times New Roman"/>
        </w:rPr>
        <w:t>5:</w:t>
      </w:r>
      <w:r w:rsidR="00E92D2B">
        <w:rPr>
          <w:rFonts w:ascii="Times New Roman" w:hAnsi="Times New Roman" w:cs="Times New Roman"/>
        </w:rPr>
        <w:t xml:space="preserve"> Verify Connection</w:t>
      </w:r>
    </w:p>
    <w:p w14:paraId="3CE84A34" w14:textId="152F5CAB" w:rsidR="00334BBC" w:rsidRPr="008F61BB" w:rsidRDefault="00334BBC" w:rsidP="00334BBC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drawing>
          <wp:inline distT="0" distB="0" distL="0" distR="0" wp14:anchorId="5502D2DA" wp14:editId="4C1148D2">
            <wp:extent cx="5632450" cy="2784332"/>
            <wp:effectExtent l="0" t="0" r="6350" b="0"/>
            <wp:docPr id="954233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336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744" cy="27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DE1D" w14:textId="79846EF9" w:rsidR="00334BBC" w:rsidRPr="008F61BB" w:rsidRDefault="00334BBC" w:rsidP="00334BBC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lastRenderedPageBreak/>
        <w:t>Step6: Clean Up</w:t>
      </w:r>
    </w:p>
    <w:p w14:paraId="3227AE0B" w14:textId="44791D8A" w:rsidR="00334BBC" w:rsidRPr="008F61BB" w:rsidRDefault="00595814" w:rsidP="00334BBC">
      <w:pPr>
        <w:rPr>
          <w:rFonts w:ascii="Times New Roman" w:hAnsi="Times New Roman" w:cs="Times New Roman"/>
        </w:rPr>
      </w:pPr>
      <w:r w:rsidRPr="008F61BB">
        <w:rPr>
          <w:rFonts w:ascii="Times New Roman" w:hAnsi="Times New Roman" w:cs="Times New Roman"/>
        </w:rPr>
        <w:drawing>
          <wp:inline distT="0" distB="0" distL="0" distR="0" wp14:anchorId="756F2247" wp14:editId="3F76371D">
            <wp:extent cx="5943600" cy="1921510"/>
            <wp:effectExtent l="0" t="0" r="0" b="2540"/>
            <wp:docPr id="284406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060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EAD7" w14:textId="77777777" w:rsidR="00334BBC" w:rsidRPr="008F61BB" w:rsidRDefault="00334BBC" w:rsidP="00334BBC">
      <w:pPr>
        <w:rPr>
          <w:rFonts w:ascii="Times New Roman" w:hAnsi="Times New Roman" w:cs="Times New Roman"/>
        </w:rPr>
      </w:pPr>
    </w:p>
    <w:p w14:paraId="0B4145B4" w14:textId="77777777" w:rsidR="006914D1" w:rsidRPr="008F61BB" w:rsidRDefault="006914D1">
      <w:pPr>
        <w:rPr>
          <w:rFonts w:ascii="Times New Roman" w:hAnsi="Times New Roman" w:cs="Times New Roman"/>
        </w:rPr>
      </w:pPr>
    </w:p>
    <w:sectPr w:rsidR="006914D1" w:rsidRPr="008F6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B0C"/>
    <w:rsid w:val="001D6B72"/>
    <w:rsid w:val="00334BBC"/>
    <w:rsid w:val="00595814"/>
    <w:rsid w:val="006914D1"/>
    <w:rsid w:val="00784CDD"/>
    <w:rsid w:val="008F61BB"/>
    <w:rsid w:val="00AA3B0C"/>
    <w:rsid w:val="00CE4A5D"/>
    <w:rsid w:val="00D755CE"/>
    <w:rsid w:val="00E9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0021"/>
  <w15:chartTrackingRefBased/>
  <w15:docId w15:val="{883B972C-0B24-43FC-8E95-45A97B3A3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B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B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B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B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B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B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B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B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B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B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B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3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Madivada</dc:creator>
  <cp:keywords/>
  <dc:description/>
  <cp:lastModifiedBy>Bhavana Madivada</cp:lastModifiedBy>
  <cp:revision>4</cp:revision>
  <dcterms:created xsi:type="dcterms:W3CDTF">2025-02-10T15:11:00Z</dcterms:created>
  <dcterms:modified xsi:type="dcterms:W3CDTF">2025-02-10T20:50:00Z</dcterms:modified>
</cp:coreProperties>
</file>