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BEE93" w14:textId="77777777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699C4AF4" w14:textId="77777777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2BF46369" w14:textId="77777777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“Київський політехнічний інститут імені Ігоря Сікорського”</w:t>
      </w:r>
    </w:p>
    <w:p w14:paraId="599674C8" w14:textId="77777777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 інформатики та обчислювальної техніки</w:t>
      </w:r>
    </w:p>
    <w:p w14:paraId="7C0AFAFD" w14:textId="77777777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інформаційних систем та технологій</w:t>
      </w:r>
    </w:p>
    <w:p w14:paraId="4C4BB00C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EADAB2F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78CCFFD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013F34E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869BB60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B4602A7" w14:textId="77777777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0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 робота</w:t>
      </w:r>
      <w:r w:rsidRPr="008B017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№5</w:t>
      </w:r>
    </w:p>
    <w:p w14:paraId="27E0A406" w14:textId="77777777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із дисципліни </w:t>
      </w:r>
      <w:r w:rsidRPr="008B017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«</w:t>
      </w:r>
      <w:r w:rsidRPr="008B017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Теорія алгоритмів</w:t>
      </w:r>
      <w:r w:rsidRPr="008B017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»</w:t>
      </w:r>
    </w:p>
    <w:p w14:paraId="70014E79" w14:textId="77777777" w:rsidR="008B017D" w:rsidRPr="008B017D" w:rsidRDefault="008B017D" w:rsidP="008B017D">
      <w:pPr>
        <w:spacing w:after="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Тема: </w:t>
      </w:r>
      <w:r w:rsidRPr="008B017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«</w:t>
      </w:r>
      <w:r w:rsidRPr="008B017D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Деревовидні структури даних</w:t>
      </w:r>
      <w:r w:rsidRPr="008B017D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»</w:t>
      </w:r>
    </w:p>
    <w:p w14:paraId="7D2C5F0E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A4799E4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7E798C5" w14:textId="77777777" w:rsid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F9143B4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ADC8859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Виконали:</w:t>
      </w:r>
    </w:p>
    <w:p w14:paraId="69677C72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 групи ІА-34</w:t>
      </w:r>
    </w:p>
    <w:p w14:paraId="421E1182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Янович Мар</w:t>
      </w:r>
      <w:r w:rsidRPr="008B017D">
        <w:rPr>
          <w:rFonts w:ascii="Times New Roman" w:eastAsia="Times New Roman" w:hAnsi="Times New Roman" w:cs="Times New Roman"/>
          <w:sz w:val="28"/>
          <w:szCs w:val="28"/>
          <w:lang w:val="uk-UA"/>
        </w:rPr>
        <w:t>ія</w:t>
      </w: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</w:p>
    <w:p w14:paraId="169277E1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Ковальчук Станіслав,</w:t>
      </w:r>
    </w:p>
    <w:p w14:paraId="0C0DA970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Ястремський Богдан</w:t>
      </w:r>
      <w:r w:rsidRPr="008B017D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0329F818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uk-UA"/>
        </w:rPr>
        <w:t>Сухоручкін Гліб</w:t>
      </w:r>
    </w:p>
    <w:p w14:paraId="7C1F725A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D72EB65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Перевірив:</w:t>
      </w:r>
    </w:p>
    <w:p w14:paraId="1CBD6679" w14:textId="77777777" w:rsidR="008B017D" w:rsidRPr="008B017D" w:rsidRDefault="008B017D" w:rsidP="008B017D">
      <w:pPr>
        <w:spacing w:after="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uk-UA"/>
        </w:rPr>
        <w:t>Степанов Андрій Сергійович</w:t>
      </w:r>
    </w:p>
    <w:p w14:paraId="2910EF33" w14:textId="77777777" w:rsidR="008B017D" w:rsidRPr="008B017D" w:rsidRDefault="008B017D" w:rsidP="008B017D">
      <w:pPr>
        <w:spacing w:after="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37A949B" w14:textId="096FA79B" w:rsidR="008B017D" w:rsidRDefault="008B017D" w:rsidP="008B017D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17D">
        <w:rPr>
          <w:rFonts w:ascii="Times New Roman" w:eastAsia="Times New Roman" w:hAnsi="Times New Roman" w:cs="Times New Roman"/>
          <w:sz w:val="28"/>
          <w:szCs w:val="28"/>
          <w:lang w:val="ru-RU"/>
        </w:rPr>
        <w:t>Київ — 2024</w:t>
      </w:r>
    </w:p>
    <w:p w14:paraId="09400345" w14:textId="3155CA98" w:rsidR="00E614C0" w:rsidRPr="008B017D" w:rsidRDefault="00E614C0" w:rsidP="008B017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56"/>
          <w:szCs w:val="56"/>
          <w:lang w:val="ru-RU"/>
        </w:rPr>
      </w:pPr>
      <w:r w:rsidRPr="008B017D">
        <w:rPr>
          <w:rFonts w:ascii="Times New Roman" w:hAnsi="Times New Roman" w:cs="Times New Roman"/>
          <w:sz w:val="56"/>
          <w:szCs w:val="56"/>
          <w:lang w:val="ru-RU"/>
        </w:rPr>
        <w:lastRenderedPageBreak/>
        <w:t>Теорія алгоритмів</w:t>
      </w:r>
    </w:p>
    <w:p w14:paraId="77CA29B5" w14:textId="77777777" w:rsidR="00E614C0" w:rsidRPr="008B017D" w:rsidRDefault="00E614C0" w:rsidP="00E614C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017D">
        <w:rPr>
          <w:rFonts w:ascii="Times New Roman" w:hAnsi="Times New Roman" w:cs="Times New Roman"/>
          <w:sz w:val="36"/>
          <w:szCs w:val="36"/>
          <w:lang w:val="ru-RU"/>
        </w:rPr>
        <w:t>Практичне завдання №6</w:t>
      </w:r>
    </w:p>
    <w:p w14:paraId="21AEF513" w14:textId="77777777" w:rsidR="00E614C0" w:rsidRPr="008B017D" w:rsidRDefault="00E614C0" w:rsidP="00E614C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B017D">
        <w:rPr>
          <w:rFonts w:ascii="Times New Roman" w:hAnsi="Times New Roman" w:cs="Times New Roman"/>
          <w:sz w:val="36"/>
          <w:szCs w:val="36"/>
          <w:lang w:val="ru-RU"/>
        </w:rPr>
        <w:t>“Піраміди”</w:t>
      </w:r>
    </w:p>
    <w:p w14:paraId="4FFC982B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ru-RU"/>
        </w:rPr>
      </w:pPr>
      <w:r w:rsidRPr="008B017D">
        <w:rPr>
          <w:rFonts w:ascii="Times New Roman" w:hAnsi="Times New Roman" w:cs="Times New Roman"/>
          <w:sz w:val="32"/>
          <w:szCs w:val="32"/>
          <w:lang w:val="ru-RU"/>
        </w:rPr>
        <w:t>Завдання</w:t>
      </w:r>
    </w:p>
    <w:p w14:paraId="2866814A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>В даній роботі необхідно розв'язати наступну задачу визначення послідовності медіан для заданого вхідного масиву. Нагадаємо, що медіаною для масиву називається елемент, який займає середнє положення у відсортованому масиві. Так, якщо кількість елементів у масиві непарна, то медіана одна та індекс її у відсортованому масиві визначається як [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/2] (де 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 — розмір вхідного масиву). Якщо кількість елементів у масиві парна, то медіан буде дві та їх індекси визначаються за формулами [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>/2] та [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>/2] + 1.</w:t>
      </w:r>
    </w:p>
    <w:p w14:paraId="7F7ABB49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Задача формулюється наступним чином. Нехай заданий вхідний масив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 xml:space="preserve"> = [</w:t>
      </w:r>
      <w:r>
        <w:rPr>
          <w:rFonts w:ascii="Times New Roman" w:hAnsi="Times New Roman" w:cs="Times New Roman"/>
        </w:rPr>
        <w:t>x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>1</w:t>
      </w:r>
      <w:r w:rsidRPr="008B017D">
        <w:rPr>
          <w:rFonts w:ascii="Times New Roman" w:hAnsi="Times New Roman" w:cs="Times New Roman"/>
          <w:lang w:val="ru-RU"/>
        </w:rPr>
        <w:t xml:space="preserve">, ...,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]. Припустимо, що елементи масиву поступають на вхід програми послідовно: в кожний момент часу розглядається новий елемент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8B017D">
        <w:rPr>
          <w:rFonts w:ascii="Times New Roman" w:hAnsi="Times New Roman" w:cs="Times New Roman"/>
          <w:lang w:val="ru-RU"/>
        </w:rPr>
        <w:t xml:space="preserve">. Необхідно для кожного </w:t>
      </w:r>
      <w:r>
        <w:rPr>
          <w:rFonts w:ascii="Times New Roman" w:hAnsi="Times New Roman" w:cs="Times New Roman"/>
        </w:rPr>
        <w:t>i</w:t>
      </w:r>
      <w:r w:rsidRPr="008B017D">
        <w:rPr>
          <w:rFonts w:ascii="Times New Roman" w:hAnsi="Times New Roman" w:cs="Times New Roman"/>
          <w:lang w:val="ru-RU"/>
        </w:rPr>
        <w:t xml:space="preserve"> (від 1 до 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) визначити медіану підмасиву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>' = [</w:t>
      </w:r>
      <w:r>
        <w:rPr>
          <w:rFonts w:ascii="Times New Roman" w:hAnsi="Times New Roman" w:cs="Times New Roman"/>
        </w:rPr>
        <w:t>x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>1</w:t>
      </w:r>
      <w:r w:rsidRPr="008B017D">
        <w:rPr>
          <w:rFonts w:ascii="Times New Roman" w:hAnsi="Times New Roman" w:cs="Times New Roman"/>
          <w:lang w:val="ru-RU"/>
        </w:rPr>
        <w:t xml:space="preserve">, ...,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8B017D">
        <w:rPr>
          <w:rFonts w:ascii="Times New Roman" w:hAnsi="Times New Roman" w:cs="Times New Roman"/>
          <w:lang w:val="ru-RU"/>
        </w:rPr>
        <w:t xml:space="preserve">], тобто медіану для масиву елементів, які були отримані програмою на даний момент часу. Необхідно розв’язати цю задачу, використовуючі структури даних пірамід і так, щоб кожна медіана визначалась за час </w:t>
      </w:r>
      <w:r>
        <w:rPr>
          <w:rFonts w:ascii="Times New Roman" w:hAnsi="Times New Roman" w:cs="Times New Roman"/>
        </w:rPr>
        <w:t>O</w:t>
      </w:r>
      <w:r w:rsidRPr="008B017D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log</w:t>
      </w:r>
      <w:r w:rsidRPr="008B017D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i</w:t>
      </w:r>
      <w:r w:rsidRPr="008B017D">
        <w:rPr>
          <w:rFonts w:ascii="Times New Roman" w:hAnsi="Times New Roman" w:cs="Times New Roman"/>
          <w:lang w:val="ru-RU"/>
        </w:rPr>
        <w:t>)).</w:t>
      </w:r>
    </w:p>
    <w:p w14:paraId="226FE3B2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>Цю задачу можна розв'язати, використовуючи дві піраміди (</w:t>
      </w:r>
      <w:r>
        <w:rPr>
          <w:rFonts w:ascii="Times New Roman" w:hAnsi="Times New Roman" w:cs="Times New Roman"/>
        </w:rPr>
        <w:t>heap</w:t>
      </w:r>
      <w:r w:rsidRPr="008B017D">
        <w:rPr>
          <w:rFonts w:ascii="Times New Roman" w:hAnsi="Times New Roman" w:cs="Times New Roman"/>
          <w:lang w:val="ru-RU"/>
        </w:rPr>
        <w:t>) наступним чином.</w:t>
      </w:r>
    </w:p>
    <w:p w14:paraId="397EE706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• Позначимо через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>незростаючу піраміду (</w:t>
      </w:r>
      <w:r>
        <w:rPr>
          <w:rFonts w:ascii="Times New Roman" w:hAnsi="Times New Roman" w:cs="Times New Roman"/>
        </w:rPr>
        <w:t>max</w:t>
      </w:r>
      <w:r w:rsidRPr="008B017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heap</w:t>
      </w:r>
      <w:r w:rsidRPr="008B017D">
        <w:rPr>
          <w:rFonts w:ascii="Times New Roman" w:hAnsi="Times New Roman" w:cs="Times New Roman"/>
          <w:lang w:val="ru-RU"/>
        </w:rPr>
        <w:t xml:space="preserve">), яка буде містити елементи меншої половини масиву (тобто такі елементи, які у відсортованому поточному елементі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>' будуть розташовуватись у першій, меншій половині масиву).</w:t>
      </w:r>
    </w:p>
    <w:p w14:paraId="5471B655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• Позначимо через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>неспадну піраміду (</w:t>
      </w:r>
      <w:r>
        <w:rPr>
          <w:rFonts w:ascii="Times New Roman" w:hAnsi="Times New Roman" w:cs="Times New Roman"/>
        </w:rPr>
        <w:t>min</w:t>
      </w:r>
      <w:r w:rsidRPr="008B017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heap</w:t>
      </w:r>
      <w:r w:rsidRPr="008B017D">
        <w:rPr>
          <w:rFonts w:ascii="Times New Roman" w:hAnsi="Times New Roman" w:cs="Times New Roman"/>
          <w:lang w:val="ru-RU"/>
        </w:rPr>
        <w:t xml:space="preserve">), яка буде містити елементи більшої половини масиву (тобто такі елементи, які у відсортованому поточному елементі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>' будуть розташовуватись у другій, більшій половині масиву).</w:t>
      </w:r>
    </w:p>
    <w:p w14:paraId="296CBCF6" w14:textId="77777777"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B017D">
        <w:rPr>
          <w:rFonts w:ascii="Times New Roman" w:hAnsi="Times New Roman" w:cs="Times New Roman"/>
          <w:lang w:val="ru-RU"/>
        </w:rPr>
        <w:t xml:space="preserve">Тепер розглянемо роботу процедури, яка розв'язує поставлену задачу із використанням двох наведених пірамід. Нехай додається черговий елемент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8B017D">
        <w:rPr>
          <w:rFonts w:ascii="Times New Roman" w:hAnsi="Times New Roman" w:cs="Times New Roman"/>
          <w:lang w:val="ru-RU"/>
        </w:rPr>
        <w:t>. На поточний момент сумарна кількість елементів, які зберігаються в обох пірамідах, становить (</w:t>
      </w:r>
      <w:r>
        <w:rPr>
          <w:rFonts w:ascii="Times New Roman" w:hAnsi="Times New Roman" w:cs="Times New Roman"/>
        </w:rPr>
        <w:t>i</w:t>
      </w:r>
      <w:r w:rsidRPr="008B017D">
        <w:rPr>
          <w:rFonts w:ascii="Times New Roman" w:hAnsi="Times New Roman" w:cs="Times New Roman"/>
          <w:lang w:val="ru-RU"/>
        </w:rPr>
        <w:t xml:space="preserve">-1). </w:t>
      </w:r>
      <w:r>
        <w:rPr>
          <w:rFonts w:ascii="Times New Roman" w:hAnsi="Times New Roman" w:cs="Times New Roman"/>
        </w:rPr>
        <w:t>Наступні кроки, які ми повинні виконати:</w:t>
      </w:r>
    </w:p>
    <w:p w14:paraId="4B99FA4A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>1. Визначимо, в яку піраміду (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або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lang w:val="ru-RU"/>
        </w:rPr>
        <w:t xml:space="preserve">) потрібно додати новий елемент. Якщо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менше ніж найбільший елемент з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(тобто новий елемент буде розташовуватись в меншій поточній половині), то додаємо його у цю піраміду. В іншому випадку додаємо елемент в піраміду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lang w:val="ru-RU"/>
        </w:rPr>
        <w:t>.</w:t>
      </w:r>
    </w:p>
    <w:p w14:paraId="6D23C950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2. В кожний момент часу, тобто на кожній ітерації роботи алгоритму, повинен зберігатись наступний інваріант: кількість елементів в піраміді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не повинна відрізнятись від кількості елементів в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не більше ніж на одиницю. Під час виконання попереднього етапу цей інваріант може порушитись. Тому тепер необхідно відновити даний інваріант: якщо у піраміді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елементів більше на 2 за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lang w:val="ru-RU"/>
        </w:rPr>
        <w:t xml:space="preserve">, то визначаємо найбільший елемент з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і вставляємо його у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lang w:val="ru-RU"/>
        </w:rPr>
        <w:t xml:space="preserve">; якщо кількість елементів у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більше на 2 за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lang w:val="ru-RU"/>
        </w:rPr>
        <w:t xml:space="preserve">, то визначаємо найменший елемент з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і вставляємо його у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lang w:val="ru-RU"/>
        </w:rPr>
        <w:t xml:space="preserve">. Зрозуміло, що після кожної вставки нового елементу в піраміду необхідно перевіряти властивість піраміди: для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- властивість незростаючої піраміди, для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>- властивість неспадної піраміди.</w:t>
      </w:r>
    </w:p>
    <w:p w14:paraId="10EEF980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3. Визначити медіану для поточного масиву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>' = [</w:t>
      </w:r>
      <w:r>
        <w:rPr>
          <w:rFonts w:ascii="Times New Roman" w:hAnsi="Times New Roman" w:cs="Times New Roman"/>
        </w:rPr>
        <w:t>x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>1</w:t>
      </w:r>
      <w:r w:rsidRPr="008B017D">
        <w:rPr>
          <w:rFonts w:ascii="Times New Roman" w:hAnsi="Times New Roman" w:cs="Times New Roman"/>
          <w:lang w:val="ru-RU"/>
        </w:rPr>
        <w:t xml:space="preserve">, ...,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8B017D">
        <w:rPr>
          <w:rFonts w:ascii="Times New Roman" w:hAnsi="Times New Roman" w:cs="Times New Roman"/>
          <w:lang w:val="ru-RU"/>
        </w:rPr>
        <w:t>]:</w:t>
      </w:r>
    </w:p>
    <w:p w14:paraId="3AE66BA8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• Якщо кількість елементів у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 xml:space="preserve">' парна, то після збереження інваріанту у пункті 2, кількість елементів у пірамідах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та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буде рівною. Тому одна медіана буде найбільшим елементом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lang w:val="ru-RU"/>
        </w:rPr>
        <w:t xml:space="preserve">, а інша медіана — найменшим елементом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lang w:val="ru-RU"/>
        </w:rPr>
        <w:t>.</w:t>
      </w:r>
    </w:p>
    <w:p w14:paraId="34BCE2CD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• Якщо кількість елементів у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 xml:space="preserve">' непарна, то єдина медіана буде знаходитись у тій піраміді, в якій кількість елементів буде більше (на одиницю) за кількість в іншій. Тому, якщо кількість елементів у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 xml:space="preserve">більше за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lang w:val="ru-RU"/>
        </w:rPr>
        <w:t xml:space="preserve">, то медіана — це найбільший елемент з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lang w:val="ru-RU"/>
        </w:rPr>
        <w:t xml:space="preserve">. Інакше медіана — найменший елемент з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high</w:t>
      </w:r>
      <w:r w:rsidRPr="008B017D">
        <w:rPr>
          <w:rFonts w:ascii="Times New Roman" w:hAnsi="Times New Roman" w:cs="Times New Roman"/>
          <w:lang w:val="ru-RU"/>
        </w:rPr>
        <w:t>.</w:t>
      </w:r>
    </w:p>
    <w:p w14:paraId="4D5592FC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Наведений алгоритм використовує процедури </w:t>
      </w:r>
      <w:r>
        <w:rPr>
          <w:rFonts w:ascii="Times New Roman" w:hAnsi="Times New Roman" w:cs="Times New Roman"/>
        </w:rPr>
        <w:t>extract</w:t>
      </w:r>
      <w:r w:rsidRPr="008B017D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</w:rPr>
        <w:t>max</w:t>
      </w:r>
      <w:r w:rsidRPr="008B017D">
        <w:rPr>
          <w:rFonts w:ascii="Times New Roman" w:hAnsi="Times New Roman" w:cs="Times New Roman"/>
          <w:lang w:val="ru-RU"/>
        </w:rPr>
        <w:t xml:space="preserve"> незростаючої піраміди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sz w:val="14"/>
          <w:szCs w:val="14"/>
        </w:rPr>
        <w:t>low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 xml:space="preserve"> </w:t>
      </w:r>
      <w:r w:rsidRPr="008B017D">
        <w:rPr>
          <w:rFonts w:ascii="Times New Roman" w:hAnsi="Times New Roman" w:cs="Times New Roman"/>
          <w:lang w:val="ru-RU"/>
        </w:rPr>
        <w:t>та</w:t>
      </w:r>
    </w:p>
    <w:p w14:paraId="66F4B672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>extract_min неспадної піраміди H</w:t>
      </w:r>
      <w:r>
        <w:rPr>
          <w:rFonts w:ascii="Times New Roman" w:hAnsi="Times New Roman" w:cs="Times New Roman"/>
          <w:sz w:val="14"/>
          <w:szCs w:val="14"/>
        </w:rPr>
        <w:t>high</w:t>
      </w:r>
      <w:r>
        <w:rPr>
          <w:rFonts w:ascii="Times New Roman" w:hAnsi="Times New Roman" w:cs="Times New Roman"/>
        </w:rPr>
        <w:t xml:space="preserve">, які виконуються за час O(logN), де N — розмір піраміди. </w:t>
      </w:r>
      <w:r w:rsidRPr="008B017D">
        <w:rPr>
          <w:rFonts w:ascii="Times New Roman" w:hAnsi="Times New Roman" w:cs="Times New Roman"/>
          <w:lang w:val="ru-RU"/>
        </w:rPr>
        <w:t>Тому на кожній ітерації №</w:t>
      </w:r>
      <w:r>
        <w:rPr>
          <w:rFonts w:ascii="Times New Roman" w:hAnsi="Times New Roman" w:cs="Times New Roman"/>
        </w:rPr>
        <w:t>i</w:t>
      </w:r>
      <w:r w:rsidRPr="008B017D">
        <w:rPr>
          <w:rFonts w:ascii="Times New Roman" w:hAnsi="Times New Roman" w:cs="Times New Roman"/>
          <w:lang w:val="ru-RU"/>
        </w:rPr>
        <w:t xml:space="preserve"> для поточного масиву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>' = [</w:t>
      </w:r>
      <w:r>
        <w:rPr>
          <w:rFonts w:ascii="Times New Roman" w:hAnsi="Times New Roman" w:cs="Times New Roman"/>
        </w:rPr>
        <w:t>x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>1</w:t>
      </w:r>
      <w:r w:rsidRPr="008B017D">
        <w:rPr>
          <w:rFonts w:ascii="Times New Roman" w:hAnsi="Times New Roman" w:cs="Times New Roman"/>
          <w:lang w:val="ru-RU"/>
        </w:rPr>
        <w:t xml:space="preserve">, ...,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8B017D">
        <w:rPr>
          <w:rFonts w:ascii="Times New Roman" w:hAnsi="Times New Roman" w:cs="Times New Roman"/>
          <w:lang w:val="ru-RU"/>
        </w:rPr>
        <w:t xml:space="preserve">] час роботи наведеної процедури становитиме </w:t>
      </w:r>
      <w:r>
        <w:rPr>
          <w:rFonts w:ascii="Times New Roman" w:hAnsi="Times New Roman" w:cs="Times New Roman"/>
        </w:rPr>
        <w:t>O</w:t>
      </w:r>
      <w:r w:rsidRPr="008B017D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log</w:t>
      </w:r>
      <w:r w:rsidRPr="008B017D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>i</w:t>
      </w:r>
      <w:r w:rsidRPr="008B017D">
        <w:rPr>
          <w:rFonts w:ascii="Times New Roman" w:hAnsi="Times New Roman" w:cs="Times New Roman"/>
          <w:lang w:val="ru-RU"/>
        </w:rPr>
        <w:t>)).</w:t>
      </w:r>
    </w:p>
    <w:p w14:paraId="550818A4" w14:textId="77777777" w:rsidR="00E614C0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Формат вхідних/вихідних даних</w:t>
      </w:r>
    </w:p>
    <w:p w14:paraId="32A634A1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Розроблена програма повинна зчитувати вхідні дані з файлу заданого формату та записувати дані у файл заданого формату. Вхідний файл представляє собою текстовий файл із 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+1 рядків, де 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 — це розмірність вхідного масиву </w:t>
      </w:r>
      <w:r>
        <w:rPr>
          <w:rFonts w:ascii="Times New Roman" w:hAnsi="Times New Roman" w:cs="Times New Roman"/>
        </w:rPr>
        <w:t>A</w:t>
      </w:r>
      <w:r w:rsidRPr="008B017D">
        <w:rPr>
          <w:rFonts w:ascii="Times New Roman" w:hAnsi="Times New Roman" w:cs="Times New Roman"/>
          <w:lang w:val="ru-RU"/>
        </w:rPr>
        <w:t xml:space="preserve">. Першим записом є число — кількість елементів в масиві; наступні 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 записів містять елементи вхідного масиву.</w:t>
      </w:r>
    </w:p>
    <w:p w14:paraId="2D3DD14B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Вихідний файл представляє також текстовий файл із 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 рядків, де кожен рядок </w:t>
      </w:r>
      <w:r>
        <w:rPr>
          <w:rFonts w:ascii="Times New Roman" w:hAnsi="Times New Roman" w:cs="Times New Roman"/>
        </w:rPr>
        <w:t>i</w:t>
      </w:r>
      <w:r w:rsidRPr="008B017D">
        <w:rPr>
          <w:rFonts w:ascii="Times New Roman" w:hAnsi="Times New Roman" w:cs="Times New Roman"/>
          <w:lang w:val="ru-RU"/>
        </w:rPr>
        <w:t xml:space="preserve"> містить медіани для вхідного підмасиву [</w:t>
      </w:r>
      <w:r>
        <w:rPr>
          <w:rFonts w:ascii="Times New Roman" w:hAnsi="Times New Roman" w:cs="Times New Roman"/>
        </w:rPr>
        <w:t>x</w:t>
      </w:r>
      <w:r w:rsidRPr="008B017D">
        <w:rPr>
          <w:rFonts w:ascii="Times New Roman" w:hAnsi="Times New Roman" w:cs="Times New Roman"/>
          <w:sz w:val="14"/>
          <w:szCs w:val="14"/>
          <w:lang w:val="ru-RU"/>
        </w:rPr>
        <w:t>1</w:t>
      </w:r>
      <w:r w:rsidRPr="008B017D">
        <w:rPr>
          <w:rFonts w:ascii="Times New Roman" w:hAnsi="Times New Roman" w:cs="Times New Roman"/>
          <w:lang w:val="ru-RU"/>
        </w:rPr>
        <w:t xml:space="preserve">, ...,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sz w:val="14"/>
          <w:szCs w:val="14"/>
        </w:rPr>
        <w:t>i</w:t>
      </w:r>
      <w:r w:rsidRPr="008B017D">
        <w:rPr>
          <w:rFonts w:ascii="Times New Roman" w:hAnsi="Times New Roman" w:cs="Times New Roman"/>
          <w:lang w:val="ru-RU"/>
        </w:rPr>
        <w:t>]. Якщо медіана одна, то в рядку буде одне число; якщо медіани дві, то вони записується через пробіл.</w:t>
      </w:r>
    </w:p>
    <w:p w14:paraId="3792E4B1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>До документу завдання також додаються приклади вхідних і вихідних файлів різної розмірності.</w:t>
      </w:r>
    </w:p>
    <w:p w14:paraId="195C27DB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  <w:r w:rsidRPr="008B017D">
        <w:rPr>
          <w:rFonts w:ascii="Times New Roman" w:hAnsi="Times New Roman" w:cs="Times New Roman"/>
          <w:lang w:val="ru-RU"/>
        </w:rPr>
        <w:t xml:space="preserve">Нижче наведені приклади вхідного та вихідного файлу для </w:t>
      </w:r>
      <w:r>
        <w:rPr>
          <w:rFonts w:ascii="Times New Roman" w:hAnsi="Times New Roman" w:cs="Times New Roman"/>
        </w:rPr>
        <w:t>N</w:t>
      </w:r>
      <w:r w:rsidRPr="008B017D">
        <w:rPr>
          <w:rFonts w:ascii="Times New Roman" w:hAnsi="Times New Roman" w:cs="Times New Roman"/>
          <w:lang w:val="ru-RU"/>
        </w:rPr>
        <w:t xml:space="preserve"> = 10.</w:t>
      </w:r>
    </w:p>
    <w:p w14:paraId="7F71AFF5" w14:textId="77777777" w:rsidR="00E614C0" w:rsidRPr="008B017D" w:rsidRDefault="00E614C0" w:rsidP="00E614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2"/>
        <w:gridCol w:w="4783"/>
      </w:tblGrid>
      <w:tr w:rsidR="00FD76AF" w14:paraId="250E4372" w14:textId="77777777" w:rsidTr="00FD76AF">
        <w:tc>
          <w:tcPr>
            <w:tcW w:w="4782" w:type="dxa"/>
          </w:tcPr>
          <w:p w14:paraId="47783B12" w14:textId="77777777" w:rsidR="00FD76AF" w:rsidRDefault="00FD76AF" w:rsidP="00E614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Вхідний файл</w:t>
            </w:r>
          </w:p>
        </w:tc>
        <w:tc>
          <w:tcPr>
            <w:tcW w:w="4783" w:type="dxa"/>
          </w:tcPr>
          <w:p w14:paraId="6A7EFF1F" w14:textId="77777777" w:rsidR="00FD76AF" w:rsidRDefault="00FD76AF" w:rsidP="00E614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Вихідний файл</w:t>
            </w:r>
          </w:p>
        </w:tc>
      </w:tr>
      <w:tr w:rsidR="00FD76AF" w14:paraId="40D819F6" w14:textId="77777777" w:rsidTr="00FD76AF">
        <w:tc>
          <w:tcPr>
            <w:tcW w:w="4782" w:type="dxa"/>
          </w:tcPr>
          <w:p w14:paraId="2F3E3792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</w:p>
          <w:p w14:paraId="00E696A3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292DA057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566CFB21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2DEAF7F2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2A36BDB5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118847A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749EE6E0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0F0C262D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60213721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754CE253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2193753A" w14:textId="77777777" w:rsidR="00FD76AF" w:rsidRDefault="00FD76AF" w:rsidP="00E614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783" w:type="dxa"/>
          </w:tcPr>
          <w:p w14:paraId="3104FB47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27289807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6 10</w:t>
            </w:r>
          </w:p>
          <w:p w14:paraId="5B5D1816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1D71F224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6 7</w:t>
            </w:r>
          </w:p>
          <w:p w14:paraId="37630301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6C77127B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6 7</w:t>
            </w:r>
          </w:p>
          <w:p w14:paraId="2F0CDFB6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1BEF19AB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6 7</w:t>
            </w:r>
          </w:p>
          <w:p w14:paraId="3EB872B6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451595CB" w14:textId="77777777" w:rsidR="00FD76AF" w:rsidRDefault="00FD76AF" w:rsidP="00FD76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5 6</w:t>
            </w:r>
          </w:p>
          <w:p w14:paraId="6820793D" w14:textId="77777777" w:rsidR="00FD76AF" w:rsidRDefault="00FD76AF" w:rsidP="00E614C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79D06F04" w14:textId="37C68CE7" w:rsidR="00665D9A" w:rsidRDefault="00665D9A" w:rsidP="00665D9A">
      <w:pPr>
        <w:tabs>
          <w:tab w:val="left" w:pos="1464"/>
        </w:tabs>
      </w:pPr>
    </w:p>
    <w:p w14:paraId="571844EC" w14:textId="77777777" w:rsidR="00665D9A" w:rsidRDefault="00665D9A">
      <w:r>
        <w:br w:type="page"/>
      </w:r>
    </w:p>
    <w:p w14:paraId="24C86B3B" w14:textId="0CE2893C" w:rsidR="00BD3798" w:rsidRDefault="00665D9A" w:rsidP="00665D9A">
      <w:pPr>
        <w:tabs>
          <w:tab w:val="left" w:pos="1464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Псевдокод:</w:t>
      </w:r>
    </w:p>
    <w:p w14:paraId="333D8F06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>Function median_from_stream(nums):</w:t>
      </w:r>
    </w:p>
    <w:p w14:paraId="5BA4ABC0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low = []  # Min heap for elements less than median</w:t>
      </w:r>
    </w:p>
    <w:p w14:paraId="575DC508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high = []  # Max heap for elements greater than median</w:t>
      </w:r>
    </w:p>
    <w:p w14:paraId="435CAD68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medians = []  # List to store medians as they are computed</w:t>
      </w:r>
    </w:p>
    <w:p w14:paraId="55753F07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0DFFDDFE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For each num in nums:</w:t>
      </w:r>
    </w:p>
    <w:p w14:paraId="2BF402B6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If low is empty or num &lt;= -low[0]:</w:t>
      </w:r>
    </w:p>
    <w:p w14:paraId="4B18C4C0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    Push -num onto low (negate num for max heap behavior)</w:t>
      </w:r>
    </w:p>
    <w:p w14:paraId="1040E247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2435802E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    Push num onto high</w:t>
      </w:r>
    </w:p>
    <w:p w14:paraId="33833C01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4CA1BD4B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# Balance the heaps</w:t>
      </w:r>
    </w:p>
    <w:p w14:paraId="73E7B24C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If len(low) &gt; len(high) + 1:</w:t>
      </w:r>
    </w:p>
    <w:p w14:paraId="1AAFF576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    Push -heapq.heappop(low) onto high</w:t>
      </w:r>
    </w:p>
    <w:p w14:paraId="6B68806A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Else if len(high) &gt; len(low):</w:t>
      </w:r>
    </w:p>
    <w:p w14:paraId="23134677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    Push -heapq.heappop(high) onto low</w:t>
      </w:r>
    </w:p>
    <w:p w14:paraId="358302B2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7E0B3ABB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# Compute median based on heap sizes</w:t>
      </w:r>
    </w:p>
    <w:p w14:paraId="0FD9107F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If len(low) &gt; len(high):</w:t>
      </w:r>
    </w:p>
    <w:p w14:paraId="155A95A8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    Append -low[0] to medians</w:t>
      </w:r>
    </w:p>
    <w:p w14:paraId="4F2C0660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Else if len(low) == len(high):</w:t>
      </w:r>
    </w:p>
    <w:p w14:paraId="66FD817D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    Append "-low[0] high[0]" to medians</w:t>
      </w:r>
    </w:p>
    <w:p w14:paraId="265D98D7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6FBD3051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        Append high[0] to medians</w:t>
      </w:r>
    </w:p>
    <w:p w14:paraId="47F386D1" w14:textId="77777777" w:rsidR="0033695B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6171CB7C" w14:textId="6487CF46" w:rsidR="00665D9A" w:rsidRPr="0033695B" w:rsidRDefault="0033695B" w:rsidP="0033695B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33695B">
        <w:rPr>
          <w:rFonts w:ascii="Times New Roman" w:hAnsi="Times New Roman" w:cs="Times New Roman"/>
          <w:sz w:val="28"/>
          <w:szCs w:val="28"/>
        </w:rPr>
        <w:t xml:space="preserve">    Return medians</w:t>
      </w:r>
    </w:p>
    <w:p w14:paraId="3E834A21" w14:textId="21D3DEA9" w:rsidR="00665D9A" w:rsidRDefault="00665D9A" w:rsidP="00665D9A">
      <w:pPr>
        <w:tabs>
          <w:tab w:val="left" w:pos="146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Код:</w:t>
      </w:r>
    </w:p>
    <w:p w14:paraId="57C72043" w14:textId="77777777" w:rsidR="0033695B" w:rsidRPr="0033695B" w:rsidRDefault="0033695B" w:rsidP="003369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33695B">
        <w:rPr>
          <w:rFonts w:ascii="Courier New" w:eastAsia="Times New Roman" w:hAnsi="Courier New" w:cs="Courier New"/>
          <w:color w:val="56A8F5"/>
          <w:sz w:val="20"/>
          <w:szCs w:val="20"/>
        </w:rPr>
        <w:t>median_from_stream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(nums):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low, high = [], []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medians = []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nums: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(low) == </w:t>
      </w:r>
      <w:r w:rsidRPr="0033695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or 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num &lt;= -low[</w:t>
      </w:r>
      <w:r w:rsidRPr="0033695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heapq.heappush(low, -num)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heapq.heappush(high, num)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(low) &gt;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(high) + </w:t>
      </w:r>
      <w:r w:rsidRPr="0033695B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heapq.heappush(high, -heapq.heappop(low))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(high) &gt;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(low):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heapq.heappush(low, -heapq.heappop(high))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(low) &gt;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(high):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medians.append(-low[</w:t>
      </w:r>
      <w:r w:rsidRPr="0033695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elif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(low) == </w:t>
      </w:r>
      <w:r w:rsidRPr="0033695B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(high):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medians.append(</w:t>
      </w:r>
      <w:r w:rsidRPr="0033695B">
        <w:rPr>
          <w:rFonts w:ascii="Courier New" w:eastAsia="Times New Roman" w:hAnsi="Courier New" w:cs="Courier New"/>
          <w:color w:val="6AAB73"/>
          <w:sz w:val="20"/>
          <w:szCs w:val="20"/>
        </w:rPr>
        <w:t>f"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-low[</w:t>
      </w:r>
      <w:r w:rsidRPr="0033695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>} {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high[</w:t>
      </w:r>
      <w:r w:rsidRPr="0033695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33695B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medians.append(high[</w:t>
      </w:r>
      <w:r w:rsidRPr="0033695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])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3695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3695B">
        <w:rPr>
          <w:rFonts w:ascii="Courier New" w:eastAsia="Times New Roman" w:hAnsi="Courier New" w:cs="Courier New"/>
          <w:color w:val="BCBEC4"/>
          <w:sz w:val="20"/>
          <w:szCs w:val="20"/>
        </w:rPr>
        <w:t>medians</w:t>
      </w:r>
    </w:p>
    <w:p w14:paraId="0EFE5313" w14:textId="77777777" w:rsidR="0033695B" w:rsidRPr="0033695B" w:rsidRDefault="0033695B" w:rsidP="00665D9A">
      <w:pPr>
        <w:tabs>
          <w:tab w:val="left" w:pos="146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AE50461" w14:textId="0E5C76ED" w:rsidR="00665D9A" w:rsidRPr="0033695B" w:rsidRDefault="00665D9A" w:rsidP="0033695B">
      <w:pPr>
        <w:tabs>
          <w:tab w:val="left" w:pos="146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Висновки:</w:t>
      </w:r>
      <w:r w:rsidR="0033695B" w:rsidRPr="0033695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3695B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ми реалізували задачу </w:t>
      </w:r>
      <w:r w:rsidR="0033695B" w:rsidRPr="0033695B">
        <w:rPr>
          <w:rFonts w:ascii="Times New Roman" w:hAnsi="Times New Roman" w:cs="Times New Roman"/>
          <w:sz w:val="28"/>
          <w:szCs w:val="28"/>
          <w:lang w:val="ru-RU"/>
        </w:rPr>
        <w:t>визначення послідовності медіан для заданого вхідного масиву</w:t>
      </w:r>
      <w:r w:rsidR="0033695B">
        <w:rPr>
          <w:rFonts w:ascii="Times New Roman" w:hAnsi="Times New Roman" w:cs="Times New Roman"/>
          <w:sz w:val="28"/>
          <w:szCs w:val="28"/>
          <w:lang w:val="ru-RU"/>
        </w:rPr>
        <w:t xml:space="preserve">, складність </w:t>
      </w:r>
      <w:r w:rsidR="0033695B" w:rsidRPr="0033695B">
        <w:rPr>
          <w:rFonts w:ascii="Times New Roman" w:hAnsi="Times New Roman" w:cs="Times New Roman"/>
          <w:sz w:val="28"/>
          <w:szCs w:val="28"/>
          <w:lang w:val="ru-RU"/>
        </w:rPr>
        <w:t xml:space="preserve">якої </w:t>
      </w:r>
      <w:r w:rsidR="0033695B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33695B" w:rsidRPr="00336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695B" w:rsidRPr="0033695B">
        <w:rPr>
          <w:rFonts w:ascii="Times New Roman" w:hAnsi="Times New Roman" w:cs="Times New Roman"/>
          <w:sz w:val="28"/>
          <w:szCs w:val="28"/>
        </w:rPr>
        <w:t>O</w:t>
      </w:r>
      <w:r w:rsidR="0033695B" w:rsidRPr="003369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3695B" w:rsidRPr="0033695B">
        <w:rPr>
          <w:rFonts w:ascii="Times New Roman" w:hAnsi="Times New Roman" w:cs="Times New Roman"/>
          <w:sz w:val="28"/>
          <w:szCs w:val="28"/>
        </w:rPr>
        <w:t>log</w:t>
      </w:r>
      <w:r w:rsidR="0033695B" w:rsidRPr="0033695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3695B" w:rsidRPr="0033695B">
        <w:rPr>
          <w:rFonts w:ascii="Times New Roman" w:hAnsi="Times New Roman" w:cs="Times New Roman"/>
          <w:sz w:val="28"/>
          <w:szCs w:val="28"/>
        </w:rPr>
        <w:t>i</w:t>
      </w:r>
      <w:r w:rsidR="0033695B" w:rsidRPr="0033695B">
        <w:rPr>
          <w:rFonts w:ascii="Times New Roman" w:hAnsi="Times New Roman" w:cs="Times New Roman"/>
          <w:sz w:val="28"/>
          <w:szCs w:val="28"/>
          <w:lang w:val="ru-RU"/>
        </w:rPr>
        <w:t>))</w:t>
      </w:r>
      <w:r w:rsidR="0033695B">
        <w:rPr>
          <w:rFonts w:ascii="Times New Roman" w:hAnsi="Times New Roman" w:cs="Times New Roman"/>
          <w:sz w:val="28"/>
          <w:szCs w:val="28"/>
          <w:lang w:val="ru-RU"/>
        </w:rPr>
        <w:t>. Також ми розглянули і навчились використовувати структуру даних — піраміди.</w:t>
      </w:r>
    </w:p>
    <w:sectPr w:rsidR="00665D9A" w:rsidRPr="0033695B" w:rsidSect="0090437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14C0"/>
    <w:rsid w:val="0033695B"/>
    <w:rsid w:val="00665D9A"/>
    <w:rsid w:val="008B017D"/>
    <w:rsid w:val="00904371"/>
    <w:rsid w:val="00BD3798"/>
    <w:rsid w:val="00C666E3"/>
    <w:rsid w:val="00D176D3"/>
    <w:rsid w:val="00E614C0"/>
    <w:rsid w:val="00FD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73D35B"/>
  <w14:defaultImageDpi w14:val="300"/>
  <w15:docId w15:val="{B52BDCAD-1FD3-4018-AD30-FB06314D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36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695B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0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selena</Company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Selena's Mac</dc:creator>
  <cp:keywords/>
  <dc:description/>
  <cp:lastModifiedBy>Пользователь</cp:lastModifiedBy>
  <cp:revision>2</cp:revision>
  <dcterms:created xsi:type="dcterms:W3CDTF">2020-04-07T18:14:00Z</dcterms:created>
  <dcterms:modified xsi:type="dcterms:W3CDTF">2024-04-29T16:58:00Z</dcterms:modified>
</cp:coreProperties>
</file>