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84147B0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4F3162B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21A9C928" w14:textId="70408FB0" w:rsidR="00CB0EDE" w:rsidRPr="009975AA" w:rsidRDefault="00CB0EDE" w:rsidP="009975AA">
      <w:pPr>
        <w:rPr>
          <w:rFonts w:ascii="Times New Roman" w:hAnsi="Times New Roman" w:cs="Times New Roman"/>
          <w:sz w:val="24"/>
          <w:szCs w:val="24"/>
        </w:rPr>
      </w:pPr>
      <w:r w:rsidRPr="00CB0EDE">
        <w:rPr>
          <w:rFonts w:ascii="Times New Roman" w:hAnsi="Times New Roman" w:cs="Times New Roman"/>
          <w:sz w:val="24"/>
          <w:szCs w:val="24"/>
        </w:rPr>
        <w:t xml:space="preserve">Input is the </w:t>
      </w:r>
      <w:r w:rsidRPr="00CB0EDE">
        <w:rPr>
          <w:rFonts w:ascii="Times New Roman" w:hAnsi="Times New Roman" w:cs="Times New Roman"/>
          <w:b/>
          <w:bCs/>
          <w:sz w:val="24"/>
          <w:szCs w:val="24"/>
        </w:rPr>
        <w:t>data given to a program by the user or another source</w:t>
      </w:r>
      <w:r w:rsidRPr="00CB0EDE">
        <w:rPr>
          <w:rFonts w:ascii="Times New Roman" w:hAnsi="Times New Roman" w:cs="Times New Roman"/>
          <w:sz w:val="24"/>
          <w:szCs w:val="24"/>
        </w:rPr>
        <w:t xml:space="preserve"> so that the program can process it and produce a result.</w:t>
      </w:r>
    </w:p>
    <w:p w14:paraId="4F5B0965" w14:textId="499A1065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4D5C43D4" w14:textId="3B88D412" w:rsidR="00CB0EDE" w:rsidRPr="009975AA" w:rsidRDefault="00CB0EDE" w:rsidP="009975AA">
      <w:pPr>
        <w:rPr>
          <w:rFonts w:ascii="Times New Roman" w:hAnsi="Times New Roman" w:cs="Times New Roman"/>
          <w:sz w:val="24"/>
          <w:szCs w:val="24"/>
        </w:rPr>
      </w:pPr>
      <w:r w:rsidRPr="00CB0EDE">
        <w:rPr>
          <w:rFonts w:ascii="Times New Roman" w:hAnsi="Times New Roman" w:cs="Times New Roman"/>
          <w:sz w:val="24"/>
          <w:szCs w:val="24"/>
        </w:rPr>
        <w:t xml:space="preserve">Output is the </w:t>
      </w:r>
      <w:r w:rsidRPr="00CB0EDE">
        <w:rPr>
          <w:rFonts w:ascii="Times New Roman" w:hAnsi="Times New Roman" w:cs="Times New Roman"/>
          <w:b/>
          <w:bCs/>
          <w:sz w:val="24"/>
          <w:szCs w:val="24"/>
        </w:rPr>
        <w:t>result produced by the program after processing the input data</w:t>
      </w:r>
      <w:r w:rsidRPr="00CB0EDE">
        <w:rPr>
          <w:rFonts w:ascii="Times New Roman" w:hAnsi="Times New Roman" w:cs="Times New Roman"/>
          <w:sz w:val="24"/>
          <w:szCs w:val="24"/>
        </w:rPr>
        <w:t>, which is displayed to the user or sent to another device.</w:t>
      </w:r>
    </w:p>
    <w:p w14:paraId="08ED161C" w14:textId="65D011E1" w:rsidR="00C8577F" w:rsidRDefault="009975AA" w:rsidP="00C8577F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5FAEC450" w14:textId="77777777" w:rsidR="00CB0EDE" w:rsidRPr="00CB0EDE" w:rsidRDefault="00CB0EDE" w:rsidP="00CB0EDE">
      <w:pPr>
        <w:rPr>
          <w:rFonts w:ascii="Times New Roman" w:hAnsi="Times New Roman" w:cs="Times New Roman"/>
          <w:sz w:val="24"/>
          <w:szCs w:val="24"/>
        </w:rPr>
      </w:pPr>
      <w:r w:rsidRPr="00CB0EDE">
        <w:rPr>
          <w:rFonts w:ascii="Times New Roman" w:hAnsi="Times New Roman" w:cs="Times New Roman"/>
          <w:sz w:val="24"/>
          <w:szCs w:val="24"/>
        </w:rPr>
        <w:t xml:space="preserve">The </w:t>
      </w:r>
      <w:r w:rsidRPr="00CB0EDE">
        <w:rPr>
          <w:rFonts w:ascii="Times New Roman" w:hAnsi="Times New Roman" w:cs="Times New Roman"/>
          <w:b/>
          <w:bCs/>
          <w:sz w:val="24"/>
          <w:szCs w:val="24"/>
        </w:rPr>
        <w:t>Scanner class</w:t>
      </w:r>
      <w:r w:rsidRPr="00CB0EDE">
        <w:rPr>
          <w:rFonts w:ascii="Times New Roman" w:hAnsi="Times New Roman" w:cs="Times New Roman"/>
          <w:sz w:val="24"/>
          <w:szCs w:val="24"/>
        </w:rPr>
        <w:t xml:space="preserve"> (from </w:t>
      </w:r>
      <w:proofErr w:type="spellStart"/>
      <w:proofErr w:type="gramStart"/>
      <w:r w:rsidRPr="00CB0EDE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CB0EDE">
        <w:rPr>
          <w:rFonts w:ascii="Times New Roman" w:hAnsi="Times New Roman" w:cs="Times New Roman"/>
          <w:sz w:val="24"/>
          <w:szCs w:val="24"/>
        </w:rPr>
        <w:t xml:space="preserve"> package) is commonly used to read input from the user in Java.</w:t>
      </w:r>
    </w:p>
    <w:p w14:paraId="4EAE0F9F" w14:textId="77777777" w:rsidR="00CB0EDE" w:rsidRPr="00CB0EDE" w:rsidRDefault="00CB0EDE" w:rsidP="00CB0EDE">
      <w:pPr>
        <w:rPr>
          <w:rFonts w:ascii="Times New Roman" w:hAnsi="Times New Roman" w:cs="Times New Roman"/>
          <w:sz w:val="24"/>
          <w:szCs w:val="24"/>
        </w:rPr>
      </w:pPr>
      <w:r w:rsidRPr="00CB0EDE">
        <w:rPr>
          <w:rFonts w:ascii="Times New Roman" w:hAnsi="Times New Roman" w:cs="Times New Roman"/>
          <w:sz w:val="24"/>
          <w:szCs w:val="24"/>
        </w:rPr>
        <w:t>Example:</w:t>
      </w:r>
    </w:p>
    <w:p w14:paraId="1F65DDCF" w14:textId="12846C4B" w:rsidR="00CB0EDE" w:rsidRPr="009975AA" w:rsidRDefault="00CB0EDE" w:rsidP="00C8577F">
      <w:pPr>
        <w:rPr>
          <w:rFonts w:ascii="Times New Roman" w:hAnsi="Times New Roman" w:cs="Times New Roman"/>
          <w:sz w:val="24"/>
          <w:szCs w:val="24"/>
        </w:rPr>
      </w:pPr>
      <w:r w:rsidRPr="00CB0ED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B0EDE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B0ED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0EDE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CB0EDE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lastRenderedPageBreak/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62D155B" w14:textId="56FBE7E5" w:rsidR="00CB0EDE" w:rsidRPr="00A171AF" w:rsidRDefault="00CB0EDE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0ED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8FC1F06" wp14:editId="10499730">
            <wp:extent cx="5943600" cy="2292985"/>
            <wp:effectExtent l="0" t="0" r="0" b="0"/>
            <wp:docPr id="82968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88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75D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Enter your name: Anitha</w:t>
      </w:r>
    </w:p>
    <w:p w14:paraId="074A59C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Your name is: Anitha</w:t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sum = a +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CDD743" w14:textId="1EF01513" w:rsidR="00CB0EDE" w:rsidRPr="00A171AF" w:rsidRDefault="00CB0EDE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0ED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B653CCF" wp14:editId="10D8746D">
            <wp:extent cx="5943600" cy="2444750"/>
            <wp:effectExtent l="0" t="0" r="0" b="0"/>
            <wp:docPr id="51372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24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Sum = 8</w:t>
      </w: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area = length *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breadth;</w:t>
      </w:r>
      <w:proofErr w:type="gramEnd"/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636649" w14:textId="686880B9" w:rsidR="00CB0EDE" w:rsidRPr="00A171AF" w:rsidRDefault="00CB0EDE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0ED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C1F29C1" wp14:editId="174E97C5">
            <wp:extent cx="5943600" cy="2865755"/>
            <wp:effectExtent l="0" t="0" r="0" b="0"/>
            <wp:docPr id="16500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5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Enter breadth: 5</w:t>
      </w:r>
    </w:p>
    <w:p w14:paraId="4CD1C70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EB1D17" w14:textId="77777777" w:rsidR="00CB0EDE" w:rsidRDefault="00CB0EDE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79F4578B" w14:textId="3B97282B" w:rsidR="00CB0EDE" w:rsidRPr="00F51806" w:rsidRDefault="00CB0EDE" w:rsidP="00CB0ED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Scanner class is used to </w:t>
      </w:r>
      <w:r w:rsidRPr="00CB0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read input from the user</w:t>
      </w:r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such as integers, strings, and other data types.</w:t>
      </w:r>
    </w:p>
    <w:p w14:paraId="1D0E5B94" w14:textId="799C3C61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4AD45BC4" w14:textId="7B1B71E7" w:rsidR="00CB0EDE" w:rsidRPr="00F51806" w:rsidRDefault="00CB0EDE" w:rsidP="00CB0ED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Scanner class is present in the </w:t>
      </w:r>
      <w:proofErr w:type="spellStart"/>
      <w:proofErr w:type="gramStart"/>
      <w:r w:rsidRPr="00CB0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java.util</w:t>
      </w:r>
      <w:proofErr w:type="spellEnd"/>
      <w:proofErr w:type="gramEnd"/>
      <w:r w:rsidRPr="00CB0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package</w:t>
      </w:r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4ADC1089" w14:textId="0A12AC05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2212E3AD" w14:textId="47B779A1" w:rsidR="00CB0EDE" w:rsidRPr="00F51806" w:rsidRDefault="00CB0EDE" w:rsidP="00CB0ED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System.in represents the </w:t>
      </w:r>
      <w:r w:rsidRPr="00CB0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standard input stream</w:t>
      </w:r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usually the keyboard, from which the program reads input.</w:t>
      </w:r>
    </w:p>
    <w:p w14:paraId="77733474" w14:textId="3B87431A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does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</w:p>
    <w:p w14:paraId="570E4FC9" w14:textId="259EA14E" w:rsidR="00CB0EDE" w:rsidRPr="00CB0EDE" w:rsidRDefault="00CB0EDE" w:rsidP="00CB0ED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B0EDE">
        <w:rPr>
          <w:rFonts w:ascii="Courier New" w:eastAsia="Times New Roman" w:hAnsi="Courier New" w:cs="Courier New"/>
          <w:sz w:val="20"/>
          <w:szCs w:val="20"/>
          <w:lang w:eastAsia="en-IN"/>
        </w:rPr>
        <w:t>System.out</w:t>
      </w:r>
      <w:proofErr w:type="spellEnd"/>
      <w:r w:rsidRPr="00CB0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the </w:t>
      </w:r>
      <w:r w:rsidRPr="00CB0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output stream</w:t>
      </w:r>
      <w:r w:rsidRPr="00CB0EDE">
        <w:rPr>
          <w:rFonts w:ascii="Times New Roman" w:eastAsia="Times New Roman" w:hAnsi="Times New Roman" w:cs="Times New Roman"/>
          <w:sz w:val="24"/>
          <w:szCs w:val="24"/>
          <w:lang w:eastAsia="en-IN"/>
        </w:rPr>
        <w:t>, usually the monitor, used to display output.</w:t>
      </w:r>
    </w:p>
    <w:p w14:paraId="19B03A6F" w14:textId="3E9127B0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1B2CB0AD" w14:textId="77777777" w:rsidR="00CB0EDE" w:rsidRPr="00CB0EDE" w:rsidRDefault="00CB0EDE" w:rsidP="00CB0ED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Any two examples:</w:t>
      </w:r>
    </w:p>
    <w:p w14:paraId="1C82AF0C" w14:textId="77777777" w:rsidR="00CB0EDE" w:rsidRPr="00CB0EDE" w:rsidRDefault="00CB0EDE" w:rsidP="00CB0EDE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proofErr w:type="gramStart"/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nextInt</w:t>
      </w:r>
      <w:proofErr w:type="spellEnd"/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– reads an integer</w:t>
      </w:r>
    </w:p>
    <w:p w14:paraId="588D8CF0" w14:textId="01B69F25" w:rsidR="00CB0EDE" w:rsidRPr="00CB0EDE" w:rsidRDefault="00CB0EDE" w:rsidP="00CB0EDE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proofErr w:type="gramStart"/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– reads a line of text</w:t>
      </w:r>
    </w:p>
    <w:p w14:paraId="18BE6435" w14:textId="026FF3FB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)?</w:t>
      </w:r>
    </w:p>
    <w:p w14:paraId="2926A0C4" w14:textId="77777777" w:rsidR="00CB0EDE" w:rsidRPr="00CB0EDE" w:rsidRDefault="00CB0EDE" w:rsidP="00CB0E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EDE">
        <w:rPr>
          <w:rFonts w:ascii="Courier New" w:eastAsia="Times New Roman" w:hAnsi="Courier New" w:cs="Courier New"/>
          <w:sz w:val="20"/>
          <w:szCs w:val="20"/>
          <w:lang w:eastAsia="en-IN"/>
        </w:rPr>
        <w:t>next()</w:t>
      </w:r>
      <w:r w:rsidRPr="00CB0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a </w:t>
      </w:r>
      <w:r w:rsidRPr="00CB0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word</w:t>
      </w:r>
      <w:r w:rsidRPr="00CB0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(stops at space).</w:t>
      </w:r>
    </w:p>
    <w:p w14:paraId="49F239A6" w14:textId="77777777" w:rsidR="00CB0EDE" w:rsidRPr="00CB0EDE" w:rsidRDefault="00CB0EDE" w:rsidP="00CB0E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B0EDE">
        <w:rPr>
          <w:rFonts w:ascii="Courier New" w:eastAsia="Times New Roman" w:hAnsi="Courier New" w:cs="Courier New"/>
          <w:sz w:val="20"/>
          <w:szCs w:val="20"/>
          <w:lang w:eastAsia="en-IN"/>
        </w:rPr>
        <w:t>nextLine</w:t>
      </w:r>
      <w:proofErr w:type="spellEnd"/>
      <w:r w:rsidRPr="00CB0ED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B0ED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B0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the </w:t>
      </w:r>
      <w:r w:rsidRPr="00CB0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line</w:t>
      </w:r>
      <w:r w:rsidRPr="00CB0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including spaces.</w:t>
      </w:r>
    </w:p>
    <w:p w14:paraId="70CD9CEF" w14:textId="77777777" w:rsidR="00CB0EDE" w:rsidRPr="00F51806" w:rsidRDefault="00CB0EDE" w:rsidP="00CB0ED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</w:t>
      </w: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user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A93C6E"/>
    <w:multiLevelType w:val="multilevel"/>
    <w:tmpl w:val="04CC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B70D55"/>
    <w:multiLevelType w:val="multilevel"/>
    <w:tmpl w:val="310E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2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7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1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2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8"/>
    <w:lvlOverride w:ilvl="0">
      <w:startOverride w:val="1"/>
    </w:lvlOverride>
  </w:num>
  <w:num w:numId="19" w16cid:durableId="653919338">
    <w:abstractNumId w:val="2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4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9"/>
  </w:num>
  <w:num w:numId="26" w16cid:durableId="1945650289">
    <w:abstractNumId w:val="23"/>
  </w:num>
  <w:num w:numId="27" w16cid:durableId="514537081">
    <w:abstractNumId w:val="5"/>
  </w:num>
  <w:num w:numId="28" w16cid:durableId="838231297">
    <w:abstractNumId w:val="30"/>
  </w:num>
  <w:num w:numId="29" w16cid:durableId="1387030382">
    <w:abstractNumId w:val="16"/>
  </w:num>
  <w:num w:numId="30" w16cid:durableId="1512989651">
    <w:abstractNumId w:val="26"/>
  </w:num>
  <w:num w:numId="31" w16cid:durableId="679048862">
    <w:abstractNumId w:val="1"/>
  </w:num>
  <w:num w:numId="32" w16cid:durableId="1020550118">
    <w:abstractNumId w:val="25"/>
  </w:num>
  <w:num w:numId="33" w16cid:durableId="204120440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3028"/>
    <w:rsid w:val="0006302D"/>
    <w:rsid w:val="000A0F88"/>
    <w:rsid w:val="00100D53"/>
    <w:rsid w:val="0029599F"/>
    <w:rsid w:val="003E2EDC"/>
    <w:rsid w:val="003F5959"/>
    <w:rsid w:val="0040469F"/>
    <w:rsid w:val="0048582F"/>
    <w:rsid w:val="005B69C5"/>
    <w:rsid w:val="006E01BA"/>
    <w:rsid w:val="0084752F"/>
    <w:rsid w:val="009975AA"/>
    <w:rsid w:val="00A04ACA"/>
    <w:rsid w:val="00A171AF"/>
    <w:rsid w:val="00BF065A"/>
    <w:rsid w:val="00C0728C"/>
    <w:rsid w:val="00C8577F"/>
    <w:rsid w:val="00CB0EDE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satrapathy2003@gmail.com</cp:lastModifiedBy>
  <cp:revision>5</cp:revision>
  <dcterms:created xsi:type="dcterms:W3CDTF">2026-01-21T01:00:00Z</dcterms:created>
  <dcterms:modified xsi:type="dcterms:W3CDTF">2026-01-27T13:29:00Z</dcterms:modified>
</cp:coreProperties>
</file>