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7BE54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71AA3">
        <w:rPr>
          <w:rFonts w:ascii="Times New Roman" w:hAnsi="Times New Roman" w:cs="Times New Roman"/>
          <w:b/>
          <w:bCs/>
        </w:rPr>
        <w:t>05-02-2026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0D9DCEFC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  <w:r w:rsidR="00A71AA3">
        <w:rPr>
          <w:rFonts w:ascii="Times New Roman" w:hAnsi="Times New Roman" w:cs="Times New Roman"/>
          <w:sz w:val="24"/>
          <w:szCs w:val="24"/>
        </w:rPr>
        <w:br/>
      </w:r>
      <w:r w:rsidR="00A71AA3" w:rsidRPr="00A71AA3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locations.</w:t>
      </w:r>
    </w:p>
    <w:p w14:paraId="5D8FA3FA" w14:textId="34A5A51A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  <w:r w:rsidR="00A71AA3">
        <w:rPr>
          <w:rFonts w:ascii="Times New Roman" w:hAnsi="Times New Roman" w:cs="Times New Roman"/>
          <w:sz w:val="24"/>
          <w:szCs w:val="24"/>
        </w:rPr>
        <w:br/>
      </w:r>
      <w:r w:rsidR="00A71AA3" w:rsidRPr="00A71AA3">
        <w:rPr>
          <w:rFonts w:ascii="Times New Roman" w:hAnsi="Times New Roman" w:cs="Times New Roman"/>
          <w:sz w:val="24"/>
          <w:szCs w:val="24"/>
          <w:lang w:val="en-US"/>
        </w:rPr>
        <w:t>An array holds several values of the same data type, while a variable only holds one.</w:t>
      </w:r>
    </w:p>
    <w:p w14:paraId="67387320" w14:textId="77777777" w:rsidR="00A71AA3" w:rsidRDefault="00A97FA4" w:rsidP="00A71AA3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  <w:r w:rsidR="00A71AA3">
        <w:rPr>
          <w:rFonts w:ascii="Times New Roman" w:hAnsi="Times New Roman" w:cs="Times New Roman"/>
          <w:sz w:val="24"/>
          <w:szCs w:val="24"/>
        </w:rPr>
        <w:br/>
      </w:r>
      <w:r w:rsidR="00A71AA3" w:rsidRPr="00A71AA3">
        <w:rPr>
          <w:rFonts w:ascii="Times New Roman" w:hAnsi="Times New Roman" w:cs="Times New Roman"/>
          <w:sz w:val="24"/>
          <w:szCs w:val="24"/>
        </w:rPr>
        <w:t>Using a single variable name, arrays are used to effectively store and manage several values.</w:t>
      </w:r>
    </w:p>
    <w:p w14:paraId="0418F97C" w14:textId="7BA58EB4" w:rsidR="00C8577F" w:rsidRPr="00A71AA3" w:rsidRDefault="00C8577F" w:rsidP="00A7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1AA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4A04D2" w14:textId="77777777" w:rsidR="007A271D" w:rsidRDefault="007A271D" w:rsidP="009E650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306A6" w14:textId="0F3D5CC7" w:rsidR="009E650C" w:rsidRDefault="007A271D" w:rsidP="009E650C">
      <w:pPr>
        <w:rPr>
          <w:rFonts w:ascii="Times New Roman" w:hAnsi="Times New Roman" w:cs="Times New Roman"/>
          <w:sz w:val="24"/>
          <w:szCs w:val="24"/>
        </w:rPr>
      </w:pPr>
      <w:r w:rsidRPr="007A271D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70C6A431" wp14:editId="571B6FD4">
            <wp:extent cx="5920740" cy="2499360"/>
            <wp:effectExtent l="0" t="0" r="3810" b="0"/>
            <wp:docPr id="1607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662" name=""/>
                    <pic:cNvPicPr/>
                  </pic:nvPicPr>
                  <pic:blipFill rotWithShape="1">
                    <a:blip r:embed="rId6"/>
                    <a:srcRect r="54359" b="47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B214" w14:textId="752036CB" w:rsidR="00A97FA4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2BFB1B" w14:textId="02989569" w:rsidR="00F43AB3" w:rsidRPr="007A271D" w:rsidRDefault="007A271D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1F3A24" wp14:editId="4606489A">
            <wp:extent cx="5934903" cy="2553056"/>
            <wp:effectExtent l="0" t="0" r="8890" b="0"/>
            <wp:docPr id="3144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63DD3C8B" w:rsidR="00F43AB3" w:rsidRPr="00F43AB3" w:rsidRDefault="007A271D" w:rsidP="007A2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7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687A56" wp14:editId="27A9A876">
            <wp:extent cx="5943600" cy="1551305"/>
            <wp:effectExtent l="0" t="0" r="0" b="0"/>
            <wp:docPr id="12394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4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7A271D">
      <w:pPr>
        <w:ind w:left="720"/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F92CE" w14:textId="7A189C46" w:rsidR="00F43AB3" w:rsidRPr="00F43AB3" w:rsidRDefault="007A271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2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3017F4" wp14:editId="77FCA16D">
            <wp:extent cx="5943600" cy="848995"/>
            <wp:effectExtent l="0" t="0" r="0" b="8255"/>
            <wp:docPr id="74980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03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CCC61B" w14:textId="133563DD" w:rsidR="00F43AB3" w:rsidRPr="00F43AB3" w:rsidRDefault="007A271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7A2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44C0F9" wp14:editId="22ABBFF7">
            <wp:extent cx="4486901" cy="2219635"/>
            <wp:effectExtent l="0" t="0" r="0" b="9525"/>
            <wp:docPr id="19789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3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6709B84F" w:rsidR="00A97FA4" w:rsidRPr="00A97FA4" w:rsidRDefault="007A271D" w:rsidP="00A97FA4">
      <w:pPr>
        <w:rPr>
          <w:rFonts w:ascii="Times New Roman" w:hAnsi="Times New Roman" w:cs="Times New Roman"/>
          <w:sz w:val="24"/>
          <w:szCs w:val="24"/>
        </w:rPr>
      </w:pPr>
      <w:r w:rsidRPr="007A2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F0A682" wp14:editId="3EC349A3">
            <wp:extent cx="5943600" cy="852170"/>
            <wp:effectExtent l="0" t="0" r="0" b="5080"/>
            <wp:docPr id="12461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0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D9256D" w14:textId="4ED9A771" w:rsidR="00F43AB3" w:rsidRPr="00F43AB3" w:rsidRDefault="007A271D" w:rsidP="00F43AB3">
      <w:pPr>
        <w:rPr>
          <w:rFonts w:ascii="Times New Roman" w:hAnsi="Times New Roman" w:cs="Times New Roman"/>
          <w:sz w:val="24"/>
          <w:szCs w:val="24"/>
        </w:rPr>
      </w:pPr>
      <w:r w:rsidRPr="007A2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F98341" wp14:editId="0E4622C7">
            <wp:extent cx="5943600" cy="1264285"/>
            <wp:effectExtent l="0" t="0" r="0" b="0"/>
            <wp:docPr id="2971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4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AB3" w:rsidRPr="00F43AB3">
        <w:rPr>
          <w:rFonts w:ascii="Times New Roman" w:hAnsi="Times New Roman" w:cs="Times New Roman"/>
          <w:sz w:val="24"/>
          <w:szCs w:val="24"/>
        </w:rPr>
        <w:t>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28AE0865" w:rsidR="00A97FA4" w:rsidRPr="00A97FA4" w:rsidRDefault="00BA1A1A" w:rsidP="00A97FA4">
      <w:pPr>
        <w:rPr>
          <w:rFonts w:ascii="Times New Roman" w:hAnsi="Times New Roman" w:cs="Times New Roman"/>
          <w:sz w:val="24"/>
          <w:szCs w:val="24"/>
        </w:rPr>
      </w:pPr>
      <w:r w:rsidRPr="00BA1A1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84D206" wp14:editId="3989ACCD">
            <wp:extent cx="5943600" cy="1147445"/>
            <wp:effectExtent l="0" t="0" r="0" b="0"/>
            <wp:docPr id="10146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390B4A2B" w:rsidR="00A171AF" w:rsidRDefault="00BA1A1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A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921C7" wp14:editId="0AF96C10">
            <wp:extent cx="5943600" cy="1593215"/>
            <wp:effectExtent l="0" t="0" r="0" b="6985"/>
            <wp:docPr id="118589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6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9ABFB21" w14:textId="476644D7" w:rsidR="00D86F56" w:rsidRPr="00D86F56" w:rsidRDefault="00D86F56" w:rsidP="00D86F56">
      <w:pPr>
        <w:pStyle w:val="ListParagraph"/>
        <w:ind w:left="1080"/>
      </w:pPr>
      <w:r>
        <w:t>Since array indexing directly represents the offset from the base memory address, it begins at zero.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78F9EB09" w14:textId="03840187" w:rsidR="00D86F56" w:rsidRPr="00D86F56" w:rsidRDefault="00D86F56" w:rsidP="00D86F56">
      <w:pPr>
        <w:pStyle w:val="ListParagraph"/>
        <w:ind w:left="1080"/>
      </w:pPr>
      <w:r>
        <w:t>Runtime errors or undefined behaviour result from accessing an array that is larger than its size.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16DCC3C" w14:textId="20ED24B9" w:rsidR="00D86F56" w:rsidRPr="00D86F56" w:rsidRDefault="00D86F56" w:rsidP="00D86F56">
      <w:pPr>
        <w:pStyle w:val="ListParagraph"/>
        <w:ind w:left="1080"/>
      </w:pPr>
      <w:r>
        <w:t xml:space="preserve"> Dynamic arrays are allocated during runtime, whereas static arrays are allocated during compilation.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43B1BF17" w14:textId="3C38EA14" w:rsidR="00D86F56" w:rsidRPr="00007F1B" w:rsidRDefault="00D86F56" w:rsidP="00D86F56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>Because elements in arrays are kept in contiguous memory and allow direct access, searching is quicker.</w:t>
      </w:r>
    </w:p>
    <w:p w14:paraId="666A35F8" w14:textId="77777777" w:rsidR="00D86F56" w:rsidRDefault="00007F1B" w:rsidP="00D86F56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is the difference between contiguous and non-contiguous memory allocation?</w:t>
      </w:r>
    </w:p>
    <w:p w14:paraId="13A55A4A" w14:textId="77777777" w:rsidR="00D86F56" w:rsidRDefault="00D86F56" w:rsidP="00D86F56">
      <w:pPr>
        <w:pStyle w:val="ListParagraph"/>
        <w:ind w:left="1080"/>
      </w:pPr>
      <w:r>
        <w:t>While non-contiguous allocation stores data in distinct memory locations connected to one another, contiguous allocation stores data in consecutive memory locations.</w:t>
      </w:r>
    </w:p>
    <w:p w14:paraId="020DE1F7" w14:textId="036F7864" w:rsidR="00C8577F" w:rsidRPr="00D86F56" w:rsidRDefault="00D86F56" w:rsidP="00D86F56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6F4476D1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  <w:r w:rsidR="00C0356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0711718F" w:rsidR="005B69C5" w:rsidRDefault="00D86F56" w:rsidP="00D86F56">
      <w:r>
        <w:t xml:space="preserve"> </w:t>
      </w:r>
    </w:p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06A5"/>
    <w:rsid w:val="0048582F"/>
    <w:rsid w:val="005B11AF"/>
    <w:rsid w:val="005B69C5"/>
    <w:rsid w:val="006E01BA"/>
    <w:rsid w:val="00716AEF"/>
    <w:rsid w:val="007A271D"/>
    <w:rsid w:val="0084752F"/>
    <w:rsid w:val="008A4958"/>
    <w:rsid w:val="009975AA"/>
    <w:rsid w:val="009E650C"/>
    <w:rsid w:val="00A04ACA"/>
    <w:rsid w:val="00A171AF"/>
    <w:rsid w:val="00A71AA3"/>
    <w:rsid w:val="00A97FA4"/>
    <w:rsid w:val="00AD13A1"/>
    <w:rsid w:val="00BA1A1A"/>
    <w:rsid w:val="00BF065A"/>
    <w:rsid w:val="00C0356A"/>
    <w:rsid w:val="00C0728C"/>
    <w:rsid w:val="00C72CBE"/>
    <w:rsid w:val="00C8083B"/>
    <w:rsid w:val="00C8577F"/>
    <w:rsid w:val="00CA7170"/>
    <w:rsid w:val="00CD6EB3"/>
    <w:rsid w:val="00D86F56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F56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 24BCS403</cp:lastModifiedBy>
  <cp:revision>40</cp:revision>
  <dcterms:created xsi:type="dcterms:W3CDTF">2026-01-21T01:31:00Z</dcterms:created>
  <dcterms:modified xsi:type="dcterms:W3CDTF">2026-02-05T04:03:00Z</dcterms:modified>
</cp:coreProperties>
</file>