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B5BDCE8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EA75B4">
        <w:rPr>
          <w:rFonts w:ascii="Times New Roman" w:hAnsi="Times New Roman" w:cs="Times New Roman"/>
          <w:b/>
          <w:bCs/>
        </w:rPr>
        <w:t>29.01.26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EA75B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6B1084DA" w14:textId="42037E1D" w:rsidR="00264E63" w:rsidRDefault="00264E63" w:rsidP="00264E6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6ADA71E7" w14:textId="3F2E234C" w:rsidR="00264E63" w:rsidRPr="00074057" w:rsidRDefault="00264E63" w:rsidP="00264E6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E63">
        <w:rPr>
          <w:rFonts w:ascii="Times New Roman" w:hAnsi="Times New Roman" w:cs="Times New Roman"/>
          <w:b/>
          <w:bCs/>
          <w:sz w:val="24"/>
          <w:szCs w:val="24"/>
        </w:rPr>
        <w:t>Decision statements:</w:t>
      </w:r>
      <w:r w:rsidRPr="00264E63">
        <w:rPr>
          <w:rFonts w:ascii="Times New Roman" w:hAnsi="Times New Roman" w:cs="Times New Roman"/>
          <w:sz w:val="24"/>
          <w:szCs w:val="24"/>
        </w:rPr>
        <w:t xml:space="preserve"> if, if-else, switch</w:t>
      </w:r>
      <w:r w:rsidRPr="00264E63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264E63">
        <w:rPr>
          <w:rFonts w:ascii="Times New Roman" w:hAnsi="Times New Roman" w:cs="Times New Roman"/>
          <w:b/>
          <w:bCs/>
          <w:sz w:val="24"/>
          <w:szCs w:val="24"/>
        </w:rPr>
        <w:t>Looping statements:</w:t>
      </w:r>
      <w:r w:rsidRPr="00264E63">
        <w:rPr>
          <w:rFonts w:ascii="Times New Roman" w:hAnsi="Times New Roman" w:cs="Times New Roman"/>
          <w:sz w:val="24"/>
          <w:szCs w:val="24"/>
        </w:rPr>
        <w:t xml:space="preserve"> for, while, do-while</w:t>
      </w:r>
      <w:r w:rsidRPr="00264E63">
        <w:rPr>
          <w:rFonts w:ascii="Times New Roman" w:hAnsi="Times New Roman" w:cs="Times New Roman"/>
          <w:sz w:val="24"/>
          <w:szCs w:val="24"/>
        </w:rPr>
        <w:br/>
      </w:r>
      <w:r w:rsidRPr="00264E63">
        <w:rPr>
          <w:rFonts w:ascii="Times New Roman" w:hAnsi="Times New Roman" w:cs="Times New Roman"/>
          <w:b/>
          <w:bCs/>
          <w:sz w:val="24"/>
          <w:szCs w:val="24"/>
        </w:rPr>
        <w:t>Jump statements:</w:t>
      </w:r>
      <w:r w:rsidRPr="00264E63">
        <w:rPr>
          <w:rFonts w:ascii="Times New Roman" w:hAnsi="Times New Roman" w:cs="Times New Roman"/>
          <w:sz w:val="24"/>
          <w:szCs w:val="24"/>
        </w:rPr>
        <w:t xml:space="preserve"> break, continue, return</w:t>
      </w:r>
    </w:p>
    <w:p w14:paraId="3B84452D" w14:textId="7F37EBA5" w:rsidR="00074057" w:rsidRDefault="00074057" w:rsidP="00EA75B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547DAC46" w14:textId="5E032BBA" w:rsidR="00264E63" w:rsidRDefault="00264E63" w:rsidP="00264E6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4162BCC4" w14:textId="0173259F" w:rsidR="00264E63" w:rsidRPr="00074057" w:rsidRDefault="00522348" w:rsidP="00264E6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2234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522348">
        <w:rPr>
          <w:rFonts w:ascii="Times New Roman" w:hAnsi="Times New Roman" w:cs="Times New Roman"/>
          <w:sz w:val="24"/>
          <w:szCs w:val="24"/>
        </w:rPr>
        <w:t xml:space="preserve"> – Used when the </w:t>
      </w:r>
      <w:r w:rsidRPr="00522348">
        <w:rPr>
          <w:rFonts w:ascii="Times New Roman" w:hAnsi="Times New Roman" w:cs="Times New Roman"/>
          <w:b/>
          <w:bCs/>
          <w:sz w:val="24"/>
          <w:szCs w:val="24"/>
        </w:rPr>
        <w:t>number of iterations is known</w:t>
      </w:r>
      <w:r w:rsidRPr="00522348">
        <w:rPr>
          <w:rFonts w:ascii="Times New Roman" w:hAnsi="Times New Roman" w:cs="Times New Roman"/>
          <w:sz w:val="24"/>
          <w:szCs w:val="24"/>
        </w:rPr>
        <w:t>.</w:t>
      </w:r>
      <w:r w:rsidRPr="00522348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22348">
        <w:rPr>
          <w:rFonts w:ascii="Times New Roman" w:hAnsi="Times New Roman" w:cs="Times New Roman"/>
          <w:b/>
          <w:bCs/>
          <w:sz w:val="24"/>
          <w:szCs w:val="24"/>
        </w:rPr>
        <w:t>while</w:t>
      </w:r>
      <w:r w:rsidRPr="00522348">
        <w:rPr>
          <w:rFonts w:ascii="Times New Roman" w:hAnsi="Times New Roman" w:cs="Times New Roman"/>
          <w:sz w:val="24"/>
          <w:szCs w:val="24"/>
        </w:rPr>
        <w:t xml:space="preserve"> – Used when the </w:t>
      </w:r>
      <w:r w:rsidRPr="00522348">
        <w:rPr>
          <w:rFonts w:ascii="Times New Roman" w:hAnsi="Times New Roman" w:cs="Times New Roman"/>
          <w:b/>
          <w:bCs/>
          <w:sz w:val="24"/>
          <w:szCs w:val="24"/>
        </w:rPr>
        <w:t>condition is checked first</w:t>
      </w:r>
      <w:r w:rsidRPr="00522348">
        <w:rPr>
          <w:rFonts w:ascii="Times New Roman" w:hAnsi="Times New Roman" w:cs="Times New Roman"/>
          <w:sz w:val="24"/>
          <w:szCs w:val="24"/>
        </w:rPr>
        <w:t>.</w:t>
      </w:r>
      <w:r w:rsidRPr="00522348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22348">
        <w:rPr>
          <w:rFonts w:ascii="Times New Roman" w:hAnsi="Times New Roman" w:cs="Times New Roman"/>
          <w:b/>
          <w:bCs/>
          <w:sz w:val="24"/>
          <w:szCs w:val="24"/>
        </w:rPr>
        <w:t>do-while</w:t>
      </w:r>
      <w:r w:rsidRPr="00522348">
        <w:rPr>
          <w:rFonts w:ascii="Times New Roman" w:hAnsi="Times New Roman" w:cs="Times New Roman"/>
          <w:sz w:val="24"/>
          <w:szCs w:val="24"/>
        </w:rPr>
        <w:t xml:space="preserve"> – Executes </w:t>
      </w:r>
      <w:r w:rsidRPr="00522348">
        <w:rPr>
          <w:rFonts w:ascii="Times New Roman" w:hAnsi="Times New Roman" w:cs="Times New Roman"/>
          <w:b/>
          <w:bCs/>
          <w:sz w:val="24"/>
          <w:szCs w:val="24"/>
        </w:rPr>
        <w:t>at least once</w:t>
      </w:r>
      <w:r w:rsidRPr="00522348">
        <w:rPr>
          <w:rFonts w:ascii="Times New Roman" w:hAnsi="Times New Roman" w:cs="Times New Roman"/>
          <w:sz w:val="24"/>
          <w:szCs w:val="24"/>
        </w:rPr>
        <w:t xml:space="preserve"> before checking the condition.</w:t>
      </w:r>
    </w:p>
    <w:p w14:paraId="5C5E9E2C" w14:textId="3E7BE9AF" w:rsidR="00074057" w:rsidRDefault="00074057" w:rsidP="00EA75B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22B6BE00" w14:textId="43EFD532" w:rsidR="00522348" w:rsidRDefault="00522348" w:rsidP="0052234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20D27426" w14:textId="77777777" w:rsidR="003C2558" w:rsidRDefault="003C2558" w:rsidP="005223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C2558">
        <w:rPr>
          <w:rFonts w:ascii="Times New Roman" w:hAnsi="Times New Roman" w:cs="Times New Roman"/>
          <w:b/>
          <w:bCs/>
          <w:sz w:val="24"/>
          <w:szCs w:val="24"/>
        </w:rPr>
        <w:t>break</w:t>
      </w:r>
      <w:r w:rsidRPr="003C2558">
        <w:rPr>
          <w:rFonts w:ascii="Times New Roman" w:hAnsi="Times New Roman" w:cs="Times New Roman"/>
          <w:sz w:val="24"/>
          <w:szCs w:val="24"/>
        </w:rPr>
        <w:t xml:space="preserve"> – Stops the loop immediately.</w:t>
      </w:r>
    </w:p>
    <w:p w14:paraId="4949AA73" w14:textId="77AC1C9C" w:rsidR="00522348" w:rsidRPr="00074057" w:rsidRDefault="003C2558" w:rsidP="005223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C2558">
        <w:rPr>
          <w:rFonts w:ascii="Times New Roman" w:hAnsi="Times New Roman" w:cs="Times New Roman"/>
          <w:sz w:val="24"/>
          <w:szCs w:val="24"/>
        </w:rPr>
        <w:t xml:space="preserve"> </w:t>
      </w:r>
      <w:r w:rsidRPr="003C2558">
        <w:rPr>
          <w:rFonts w:ascii="Times New Roman" w:hAnsi="Times New Roman" w:cs="Times New Roman"/>
          <w:b/>
          <w:bCs/>
          <w:sz w:val="24"/>
          <w:szCs w:val="24"/>
        </w:rPr>
        <w:t>continue</w:t>
      </w:r>
      <w:r w:rsidRPr="003C2558">
        <w:rPr>
          <w:rFonts w:ascii="Times New Roman" w:hAnsi="Times New Roman" w:cs="Times New Roman"/>
          <w:sz w:val="24"/>
          <w:szCs w:val="24"/>
        </w:rPr>
        <w:t xml:space="preserve"> – Skips the current iteration and continues the loop.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184E8B3" w14:textId="77777777" w:rsidR="003C2558" w:rsidRDefault="003C2558" w:rsidP="003C25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PositiveNumber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40742FCB" w14:textId="386101B5" w:rsidR="00265DA3" w:rsidRPr="00074057" w:rsidRDefault="00265DA3" w:rsidP="00074057">
      <w:pPr>
        <w:rPr>
          <w:rFonts w:ascii="Times New Roman" w:hAnsi="Times New Roman" w:cs="Times New Roman"/>
          <w:sz w:val="24"/>
          <w:szCs w:val="24"/>
        </w:rPr>
      </w:pPr>
      <w:r w:rsidRPr="00265D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8B497A" wp14:editId="76A7534C">
            <wp:extent cx="5943600" cy="3343275"/>
            <wp:effectExtent l="0" t="0" r="0" b="9525"/>
            <wp:docPr id="15156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EvenOdd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216DDB0" w14:textId="158DF8AB" w:rsidR="00CC0E87" w:rsidRPr="00074057" w:rsidRDefault="00CC0E87" w:rsidP="00074057">
      <w:pPr>
        <w:rPr>
          <w:rFonts w:ascii="Times New Roman" w:hAnsi="Times New Roman" w:cs="Times New Roman"/>
          <w:sz w:val="24"/>
          <w:szCs w:val="24"/>
        </w:rPr>
      </w:pPr>
      <w:r w:rsidRPr="00CC0E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8982AE" wp14:editId="76106943">
            <wp:extent cx="5943600" cy="3343275"/>
            <wp:effectExtent l="0" t="0" r="0" b="9525"/>
            <wp:docPr id="8056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49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LargestTwo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0FD592B5" w14:textId="1D32478D" w:rsidR="002C44B2" w:rsidRPr="00074057" w:rsidRDefault="002C44B2" w:rsidP="00074057">
      <w:pPr>
        <w:rPr>
          <w:rFonts w:ascii="Times New Roman" w:hAnsi="Times New Roman" w:cs="Times New Roman"/>
          <w:sz w:val="24"/>
          <w:szCs w:val="24"/>
        </w:rPr>
      </w:pPr>
      <w:r w:rsidRPr="002C44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EFBFEC" wp14:editId="7DCAE9C4">
            <wp:extent cx="5943600" cy="3343275"/>
            <wp:effectExtent l="0" t="0" r="0" b="9525"/>
            <wp:docPr id="207082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26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277C981B" w14:textId="5BA24FDC" w:rsidR="00600D83" w:rsidRPr="00074057" w:rsidRDefault="00600D83" w:rsidP="00074057">
      <w:pPr>
        <w:rPr>
          <w:rFonts w:ascii="Times New Roman" w:hAnsi="Times New Roman" w:cs="Times New Roman"/>
          <w:sz w:val="24"/>
          <w:szCs w:val="24"/>
        </w:rPr>
      </w:pPr>
      <w:r w:rsidRPr="00600D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DE8701" wp14:editId="0AAB327D">
            <wp:extent cx="5943600" cy="3343275"/>
            <wp:effectExtent l="0" t="0" r="0" b="9525"/>
            <wp:docPr id="145043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37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DaySwitch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1: System.out.println("Monday");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4: System.out.println("Thursday");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default: System.out.println("Invalid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2D90B47D" w14:textId="4D3CEE38" w:rsidR="00C0788F" w:rsidRDefault="00C0788F" w:rsidP="00074057">
      <w:pPr>
        <w:rPr>
          <w:rFonts w:ascii="Times New Roman" w:hAnsi="Times New Roman" w:cs="Times New Roman"/>
          <w:sz w:val="24"/>
          <w:szCs w:val="24"/>
        </w:rPr>
      </w:pPr>
      <w:r w:rsidRPr="00C078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8BBB01" wp14:editId="2B501101">
            <wp:extent cx="5943600" cy="3343275"/>
            <wp:effectExtent l="0" t="0" r="0" b="9525"/>
            <wp:docPr id="13520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67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ForLoop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4034A0C" w14:textId="6439FB80" w:rsidR="00726C8F" w:rsidRPr="00074057" w:rsidRDefault="00726C8F" w:rsidP="00074057">
      <w:pPr>
        <w:rPr>
          <w:rFonts w:ascii="Times New Roman" w:hAnsi="Times New Roman" w:cs="Times New Roman"/>
          <w:sz w:val="24"/>
          <w:szCs w:val="24"/>
        </w:rPr>
      </w:pPr>
      <w:r w:rsidRPr="00726C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724308" wp14:editId="1B7643D8">
            <wp:extent cx="5943600" cy="3343275"/>
            <wp:effectExtent l="0" t="0" r="0" b="9525"/>
            <wp:docPr id="198536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8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WhileLoop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i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(i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9F79447" w14:textId="77777777" w:rsidR="005D363C" w:rsidRDefault="005D363C" w:rsidP="00074057">
      <w:pPr>
        <w:rPr>
          <w:rFonts w:ascii="Times New Roman" w:hAnsi="Times New Roman" w:cs="Times New Roman"/>
          <w:sz w:val="24"/>
          <w:szCs w:val="24"/>
        </w:rPr>
      </w:pPr>
    </w:p>
    <w:p w14:paraId="6F31AE1C" w14:textId="77777777" w:rsidR="005D363C" w:rsidRDefault="005D363C" w:rsidP="00074057">
      <w:pPr>
        <w:rPr>
          <w:rFonts w:ascii="Times New Roman" w:hAnsi="Times New Roman" w:cs="Times New Roman"/>
          <w:sz w:val="24"/>
          <w:szCs w:val="24"/>
        </w:rPr>
      </w:pPr>
    </w:p>
    <w:p w14:paraId="48CB58D1" w14:textId="77777777" w:rsidR="005D363C" w:rsidRDefault="005D363C" w:rsidP="00074057">
      <w:pPr>
        <w:rPr>
          <w:rFonts w:ascii="Times New Roman" w:hAnsi="Times New Roman" w:cs="Times New Roman"/>
          <w:sz w:val="24"/>
          <w:szCs w:val="24"/>
        </w:rPr>
      </w:pPr>
    </w:p>
    <w:p w14:paraId="75D96329" w14:textId="77777777" w:rsidR="005D363C" w:rsidRDefault="005D363C" w:rsidP="00074057">
      <w:pPr>
        <w:rPr>
          <w:rFonts w:ascii="Times New Roman" w:hAnsi="Times New Roman" w:cs="Times New Roman"/>
          <w:sz w:val="24"/>
          <w:szCs w:val="24"/>
        </w:rPr>
      </w:pPr>
    </w:p>
    <w:p w14:paraId="294BF3CC" w14:textId="77777777" w:rsidR="005D363C" w:rsidRPr="00074057" w:rsidRDefault="005D363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4BAFA3B0" w:rsidR="00074057" w:rsidRPr="005D363C" w:rsidRDefault="005D363C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A1AAB" wp14:editId="3C3972F6">
            <wp:extent cx="5943600" cy="3343275"/>
            <wp:effectExtent l="0" t="0" r="0" b="9525"/>
            <wp:docPr id="40499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1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5D363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sz w:val="24"/>
          <w:szCs w:val="24"/>
        </w:rPr>
        <w:t>class DoWhileLoop {</w:t>
      </w:r>
    </w:p>
    <w:p w14:paraId="38409312" w14:textId="77777777" w:rsidR="00074057" w:rsidRPr="005D363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056ECE6" w14:textId="77777777" w:rsidR="00074057" w:rsidRPr="005D363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sz w:val="24"/>
          <w:szCs w:val="24"/>
        </w:rPr>
        <w:t>int i = 1;</w:t>
      </w:r>
    </w:p>
    <w:p w14:paraId="41CAFD22" w14:textId="77777777" w:rsidR="00074057" w:rsidRPr="005D363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sz w:val="24"/>
          <w:szCs w:val="24"/>
        </w:rPr>
        <w:t>do {</w:t>
      </w:r>
    </w:p>
    <w:p w14:paraId="235DE96E" w14:textId="77777777" w:rsidR="00074057" w:rsidRPr="005D363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64D0DFE6" w14:textId="77777777" w:rsidR="00074057" w:rsidRPr="005D363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sz w:val="24"/>
          <w:szCs w:val="24"/>
        </w:rPr>
        <w:t>i++;</w:t>
      </w:r>
    </w:p>
    <w:p w14:paraId="3C2A6A93" w14:textId="77777777" w:rsidR="00074057" w:rsidRPr="005D363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sz w:val="24"/>
          <w:szCs w:val="24"/>
        </w:rPr>
        <w:t>} while (i &lt;= 5);</w:t>
      </w:r>
    </w:p>
    <w:p w14:paraId="42475215" w14:textId="77777777" w:rsidR="00074057" w:rsidRPr="005D363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sz w:val="24"/>
          <w:szCs w:val="24"/>
        </w:rPr>
        <w:t>}</w:t>
      </w:r>
    </w:p>
    <w:p w14:paraId="4524D0D0" w14:textId="77777777" w:rsidR="00074057" w:rsidRPr="005D363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D363C">
        <w:rPr>
          <w:rFonts w:ascii="Times New Roman" w:hAnsi="Times New Roman" w:cs="Times New Roman"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3821A26B" w:rsidR="00074057" w:rsidRPr="00074057" w:rsidRDefault="00EE69B8" w:rsidP="00074057">
      <w:pPr>
        <w:rPr>
          <w:rFonts w:ascii="Times New Roman" w:hAnsi="Times New Roman" w:cs="Times New Roman"/>
          <w:sz w:val="24"/>
          <w:szCs w:val="24"/>
        </w:rPr>
      </w:pPr>
      <w:r w:rsidRPr="00EE69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A1F3CE" wp14:editId="73ECA4B3">
            <wp:extent cx="5943600" cy="3343275"/>
            <wp:effectExtent l="0" t="0" r="0" b="9525"/>
            <wp:docPr id="74944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5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SumNumbers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sum + i;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2242C003" w14:textId="001A79D4" w:rsidR="008814E5" w:rsidRPr="00074057" w:rsidRDefault="008814E5" w:rsidP="00074057">
      <w:pPr>
        <w:rPr>
          <w:rFonts w:ascii="Times New Roman" w:hAnsi="Times New Roman" w:cs="Times New Roman"/>
          <w:sz w:val="24"/>
          <w:szCs w:val="24"/>
        </w:rPr>
      </w:pPr>
      <w:r w:rsidRPr="008814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C05AEA" wp14:editId="447A9715">
            <wp:extent cx="5943600" cy="3343275"/>
            <wp:effectExtent l="0" t="0" r="0" b="9525"/>
            <wp:docPr id="91822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9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MultiplicationTable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7C23D67D" w14:textId="02477F82" w:rsidR="004865AA" w:rsidRPr="00074057" w:rsidRDefault="004865A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5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F34E69" wp14:editId="1A454A4A">
            <wp:extent cx="5943600" cy="3343275"/>
            <wp:effectExtent l="0" t="0" r="0" b="9525"/>
            <wp:docPr id="186942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25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4865AA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493A90F5" w14:textId="318AC43F" w:rsidR="001F583C" w:rsidRDefault="001F583C" w:rsidP="001F58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5289FDE9" w14:textId="5F62BC97" w:rsidR="001F583C" w:rsidRPr="00C72CBE" w:rsidRDefault="001F583C" w:rsidP="001F58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F58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is used to </w:t>
      </w:r>
      <w:r w:rsidRPr="001F583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execute a block of code when a condition is true</w:t>
      </w:r>
      <w:r w:rsidRPr="001F58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849A92B" w14:textId="4B10678D" w:rsidR="00C72CBE" w:rsidRDefault="00C72CBE" w:rsidP="004865AA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335538F3" w14:textId="62499D67" w:rsidR="001F583C" w:rsidRDefault="001F583C" w:rsidP="001F58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714C722C" w14:textId="77777777" w:rsidR="00542175" w:rsidRDefault="00542175" w:rsidP="001F58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2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if-else</w:t>
      </w:r>
      <w:r w:rsidRPr="005421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– Used for </w:t>
      </w:r>
      <w:r w:rsidRPr="00542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two conditions</w:t>
      </w:r>
      <w:r w:rsidRPr="005421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EEB5F85" w14:textId="6DD3CC2B" w:rsidR="001F583C" w:rsidRPr="00C72CBE" w:rsidRDefault="00542175" w:rsidP="001F58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21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542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else-if ladder</w:t>
      </w:r>
      <w:r w:rsidRPr="005421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– Used for </w:t>
      </w:r>
      <w:r w:rsidRPr="00542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multiple conditions</w:t>
      </w:r>
      <w:r w:rsidRPr="005421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CEB7FFC" w14:textId="3BD7B8C3" w:rsidR="00C72CBE" w:rsidRDefault="00C72CBE" w:rsidP="004865AA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4B98CCB4" w14:textId="70ABB609" w:rsidR="00542175" w:rsidRDefault="00542175" w:rsidP="00542175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45489968" w14:textId="77777777" w:rsidR="008A47DE" w:rsidRPr="008A47DE" w:rsidRDefault="008A47DE" w:rsidP="008A47DE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47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is used to </w:t>
      </w:r>
      <w:r w:rsidRPr="008A4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select one block of code from many options</w:t>
      </w:r>
      <w:r w:rsidRPr="008A47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1581DCE1" w14:textId="77777777" w:rsidR="00542175" w:rsidRPr="008A47DE" w:rsidRDefault="00542175" w:rsidP="008A47DE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4865AA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Difference between for, while, and do-while loops.</w:t>
      </w:r>
    </w:p>
    <w:p w14:paraId="465DF2C9" w14:textId="7B4ECC4B" w:rsidR="008A47DE" w:rsidRDefault="008A47DE" w:rsidP="008A47DE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3B5ADAA2" w14:textId="4A513506" w:rsidR="008A47DE" w:rsidRPr="00C72CBE" w:rsidRDefault="00BC55E6" w:rsidP="008A47DE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C5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for</w:t>
      </w:r>
      <w:r w:rsidRPr="00BC55E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– When the </w:t>
      </w:r>
      <w:r w:rsidRPr="00BC5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number of iterations is known</w:t>
      </w:r>
      <w:r w:rsidRPr="00BC55E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BC55E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 </w:t>
      </w:r>
      <w:r w:rsidRPr="00BC5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</w:t>
      </w:r>
      <w:r w:rsidRPr="00BC55E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– Condition is checked </w:t>
      </w:r>
      <w:r w:rsidRPr="00BC5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before execution</w:t>
      </w:r>
      <w:r w:rsidRPr="00BC55E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BC55E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 </w:t>
      </w:r>
      <w:r w:rsidRPr="00BC5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</w:t>
      </w:r>
      <w:r w:rsidRPr="00BC55E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– Executes </w:t>
      </w:r>
      <w:r w:rsidRPr="00BC5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at least once</w:t>
      </w:r>
      <w:r w:rsidRPr="00BC55E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3E3D9843" w14:textId="101F9D79" w:rsidR="00C72CBE" w:rsidRDefault="00C72CBE" w:rsidP="004865AA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51B23706" w14:textId="662152CE" w:rsidR="00BC55E6" w:rsidRDefault="00BC55E6" w:rsidP="00BC55E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749238E3" w14:textId="71392669" w:rsidR="00BC55E6" w:rsidRPr="00C72CBE" w:rsidRDefault="00821F04" w:rsidP="00BC55E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21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Pr="00821F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F46B14"/>
    <w:multiLevelType w:val="hybridMultilevel"/>
    <w:tmpl w:val="CB5AED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A848BD"/>
    <w:multiLevelType w:val="hybridMultilevel"/>
    <w:tmpl w:val="AC8CF0F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4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8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454644643">
    <w:abstractNumId w:val="21"/>
  </w:num>
  <w:num w:numId="37" w16cid:durableId="12480727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1F583C"/>
    <w:rsid w:val="00264E63"/>
    <w:rsid w:val="00265DA3"/>
    <w:rsid w:val="0029599F"/>
    <w:rsid w:val="002C44B2"/>
    <w:rsid w:val="003C2558"/>
    <w:rsid w:val="003E2EDC"/>
    <w:rsid w:val="0040469F"/>
    <w:rsid w:val="0048582F"/>
    <w:rsid w:val="004865AA"/>
    <w:rsid w:val="00522348"/>
    <w:rsid w:val="00542175"/>
    <w:rsid w:val="00586CDB"/>
    <w:rsid w:val="005B69C5"/>
    <w:rsid w:val="005D363C"/>
    <w:rsid w:val="00600D83"/>
    <w:rsid w:val="006E01BA"/>
    <w:rsid w:val="00726C8F"/>
    <w:rsid w:val="00821F04"/>
    <w:rsid w:val="0084752F"/>
    <w:rsid w:val="008814E5"/>
    <w:rsid w:val="008A47DE"/>
    <w:rsid w:val="008A4958"/>
    <w:rsid w:val="009975AA"/>
    <w:rsid w:val="009C1775"/>
    <w:rsid w:val="00A04ACA"/>
    <w:rsid w:val="00A171AF"/>
    <w:rsid w:val="00BC55E6"/>
    <w:rsid w:val="00BF065A"/>
    <w:rsid w:val="00C0728C"/>
    <w:rsid w:val="00C0788F"/>
    <w:rsid w:val="00C537F5"/>
    <w:rsid w:val="00C72CBE"/>
    <w:rsid w:val="00C8577F"/>
    <w:rsid w:val="00CA7170"/>
    <w:rsid w:val="00CC0E87"/>
    <w:rsid w:val="00CD6EB3"/>
    <w:rsid w:val="00DF1555"/>
    <w:rsid w:val="00E16075"/>
    <w:rsid w:val="00EA75B4"/>
    <w:rsid w:val="00EE69B8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Dhiyashini B 24BCS070</cp:lastModifiedBy>
  <cp:revision>23</cp:revision>
  <dcterms:created xsi:type="dcterms:W3CDTF">2026-01-29T04:30:00Z</dcterms:created>
  <dcterms:modified xsi:type="dcterms:W3CDTF">2026-01-29T15:42:00Z</dcterms:modified>
</cp:coreProperties>
</file>