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1B00" w14:textId="0AD29BD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31704" wp14:editId="5A36B929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1AEB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6A4964" wp14:editId="088E3F99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03AB5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26/02/2026</w:t>
      </w:r>
    </w:p>
    <w:p w14:paraId="390CBAF9" w14:textId="77777777" w:rsidR="00A961CF" w:rsidRPr="003F7712" w:rsidRDefault="00A961CF" w:rsidP="00A961CF">
      <w:pPr>
        <w:rPr>
          <w:rFonts w:ascii="Times New Roman" w:hAnsi="Times New Roman" w:cs="Times New Roman"/>
          <w:sz w:val="24"/>
          <w:szCs w:val="24"/>
        </w:rPr>
      </w:pPr>
    </w:p>
    <w:p w14:paraId="386DB28E" w14:textId="77777777" w:rsidR="00A961CF" w:rsidRPr="003F7712" w:rsidRDefault="00A961CF" w:rsidP="00A961C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367D217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F3BAC3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1508EBA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803EC6" w14:textId="77777777" w:rsidR="00A961CF" w:rsidRDefault="00A961CF" w:rsidP="00A961CF">
      <w:pPr>
        <w:rPr>
          <w:rFonts w:ascii="Times New Roman" w:hAnsi="Times New Roman" w:cs="Times New Roman"/>
          <w:b/>
          <w:sz w:val="24"/>
          <w:szCs w:val="24"/>
        </w:rPr>
      </w:pPr>
    </w:p>
    <w:p w14:paraId="34F51D87" w14:textId="77777777" w:rsidR="00A961CF" w:rsidRPr="003F7712" w:rsidRDefault="00A961CF" w:rsidP="00A961C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A7A9797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6AA367F" w14:textId="77777777" w:rsidR="00A961CF" w:rsidRDefault="00A961CF" w:rsidP="00A961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412D2B5C" w14:textId="77777777" w:rsidR="00A961CF" w:rsidRPr="00A961CF" w:rsidRDefault="00A961CF" w:rsidP="00A961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961CF">
        <w:rPr>
          <w:rFonts w:ascii="Times New Roman" w:hAnsi="Times New Roman" w:cs="Times New Roman"/>
          <w:sz w:val="24"/>
          <w:szCs w:val="24"/>
        </w:rPr>
        <w:t xml:space="preserve">A custom exception is a user-defined exception created by extending the Exception or </w:t>
      </w:r>
      <w:proofErr w:type="spellStart"/>
      <w:r w:rsidRPr="00A961CF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A961CF">
        <w:rPr>
          <w:rFonts w:ascii="Times New Roman" w:hAnsi="Times New Roman" w:cs="Times New Roman"/>
          <w:sz w:val="24"/>
          <w:szCs w:val="24"/>
        </w:rPr>
        <w:t xml:space="preserve"> class.</w:t>
      </w:r>
    </w:p>
    <w:p w14:paraId="7CE54003" w14:textId="77777777" w:rsidR="00A961CF" w:rsidRPr="00A961CF" w:rsidRDefault="00A961CF" w:rsidP="00A961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D2B4700" w14:textId="01D5B0E6" w:rsidR="00A961CF" w:rsidRDefault="00A961CF" w:rsidP="00A961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>It is used to define application-specific error conditions.</w:t>
      </w:r>
    </w:p>
    <w:p w14:paraId="1517DC09" w14:textId="77777777" w:rsidR="00A961CF" w:rsidRPr="00A961CF" w:rsidRDefault="00A961CF" w:rsidP="00A961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D2D9E81" w14:textId="76495762" w:rsidR="00A961CF" w:rsidRDefault="00A961CF" w:rsidP="00A961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774037CF" w14:textId="77777777" w:rsidR="00A961CF" w:rsidRPr="00A961CF" w:rsidRDefault="00A961CF" w:rsidP="00A961CF">
      <w:pPr>
        <w:pStyle w:val="ListParagraph"/>
        <w:ind w:left="1440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961CF">
        <w:rPr>
          <w:lang w:val="en-US"/>
        </w:rPr>
        <w:t>There are two types:</w:t>
      </w:r>
    </w:p>
    <w:p w14:paraId="75A9FF46" w14:textId="77777777" w:rsidR="00A961CF" w:rsidRPr="00A961CF" w:rsidRDefault="00A961CF" w:rsidP="00A961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Checked Custom Exception</w:t>
      </w:r>
    </w:p>
    <w:p w14:paraId="15B32308" w14:textId="77777777" w:rsidR="00A961CF" w:rsidRPr="00A961CF" w:rsidRDefault="00A961CF" w:rsidP="00A961C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Extends Exception</w:t>
      </w:r>
    </w:p>
    <w:p w14:paraId="1453B477" w14:textId="77777777" w:rsidR="00A961CF" w:rsidRPr="00A961CF" w:rsidRDefault="00A961CF" w:rsidP="00A961C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Must be handled using try-catch or declared using throws</w:t>
      </w:r>
    </w:p>
    <w:p w14:paraId="6A3EE270" w14:textId="77777777" w:rsidR="00A961CF" w:rsidRPr="00A961CF" w:rsidRDefault="00A961CF" w:rsidP="00A961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Unchecked Custom Exception</w:t>
      </w:r>
    </w:p>
    <w:p w14:paraId="0981DF26" w14:textId="77777777" w:rsidR="00A961CF" w:rsidRPr="00A961CF" w:rsidRDefault="00A961CF" w:rsidP="00A961C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 xml:space="preserve">Extends </w:t>
      </w:r>
      <w:proofErr w:type="spellStart"/>
      <w:r w:rsidRPr="00A961C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</w:p>
    <w:p w14:paraId="565A5CF7" w14:textId="77777777" w:rsidR="00A961CF" w:rsidRPr="00A961CF" w:rsidRDefault="00A961CF" w:rsidP="00A961C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No need to handle explicitly</w:t>
      </w:r>
    </w:p>
    <w:p w14:paraId="56A907C8" w14:textId="63AD575B" w:rsidR="00A961CF" w:rsidRPr="00A961CF" w:rsidRDefault="00A961CF" w:rsidP="00A961C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A268FFB" w14:textId="77777777" w:rsidR="00A961CF" w:rsidRPr="003F7712" w:rsidRDefault="00A961CF" w:rsidP="00A961C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6E7735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CE02316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DAF0658" w14:textId="77777777" w:rsidR="00A961CF" w:rsidRPr="003F7712" w:rsidRDefault="00A961CF" w:rsidP="00A961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93217A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D783868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1: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3818EDFC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2F6EAE4C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4421539B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D912B6A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53B4DA2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F1E2EAB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3F148C3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7A81373B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4A30BCD5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C90E85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1E3EE7AC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A85C7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BFB0A65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8CA9C22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D49D37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1AA03128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0E8A8DD9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7067CA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74AA5CC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C74EDD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A294043" w14:textId="77777777" w:rsidR="00A961CF" w:rsidRPr="00524232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932B39" w14:textId="77777777" w:rsidR="00A961CF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67EDFE39" w14:textId="1083C937" w:rsidR="00A961CF" w:rsidRDefault="00A961CF" w:rsidP="00A961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2ACAF4BC" wp14:editId="05E622EF">
            <wp:extent cx="4530266" cy="3533775"/>
            <wp:effectExtent l="0" t="0" r="3810" b="0"/>
            <wp:docPr id="4738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05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162" cy="35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CCB7" w14:textId="77777777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7440538E" w14:textId="77777777" w:rsidR="00A961CF" w:rsidRPr="00956940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62D26EF0" w14:textId="63AE304C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7FAC67" wp14:editId="3905A843">
            <wp:extent cx="2972215" cy="362001"/>
            <wp:effectExtent l="0" t="0" r="0" b="0"/>
            <wp:docPr id="25116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4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1403" w14:textId="77777777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253C7" w14:textId="77777777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46FFD" w14:textId="77777777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48936" w14:textId="77777777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CF6AF" w14:textId="77777777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F6CCDF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401E5F21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343FD7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3782068E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2423B33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1E5BD31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7B3FA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17E059FC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E8DC0F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444EF82D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2493B030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DAF31C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AD528F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452C89" w14:textId="77777777" w:rsidR="00A961CF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CA75E4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20195172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06563CF0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6C7158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C45129D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E7DC1E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F41E85" w14:textId="77777777" w:rsidR="00A961CF" w:rsidRPr="009A4ADC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43DA4A" w14:textId="77777777" w:rsidR="00A961CF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CCCF2B" w14:textId="5DECE40D" w:rsidR="00A961CF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F5A308" wp14:editId="6AC8BA9A">
            <wp:extent cx="4782464" cy="3248025"/>
            <wp:effectExtent l="0" t="0" r="0" b="0"/>
            <wp:docPr id="20341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65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741" cy="325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1A08" w14:textId="77777777" w:rsidR="00A961CF" w:rsidRDefault="00A961CF" w:rsidP="00A961CF">
      <w:pPr>
        <w:rPr>
          <w:rFonts w:ascii="Times New Roman" w:hAnsi="Times New Roman" w:cs="Times New Roman"/>
          <w:sz w:val="24"/>
          <w:szCs w:val="24"/>
        </w:rPr>
      </w:pPr>
    </w:p>
    <w:p w14:paraId="7F6573E1" w14:textId="77777777" w:rsidR="00A961CF" w:rsidRDefault="00A961CF" w:rsidP="00A961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21B69CF" w14:textId="77777777" w:rsidR="00A961CF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lastRenderedPageBreak/>
        <w:t>Caught Exception: Division by zero is not allowed.</w:t>
      </w:r>
    </w:p>
    <w:p w14:paraId="1C1B4AB7" w14:textId="404CAD2F" w:rsidR="00A961CF" w:rsidRPr="00C7315D" w:rsidRDefault="00A961CF" w:rsidP="00A961CF">
      <w:pPr>
        <w:rPr>
          <w:rFonts w:ascii="Times New Roman" w:hAnsi="Times New Roman" w:cs="Times New Roman"/>
          <w:sz w:val="24"/>
          <w:szCs w:val="24"/>
        </w:rPr>
      </w:pPr>
      <w:r w:rsidRPr="00A961C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9CCB53" wp14:editId="12311489">
            <wp:extent cx="3172268" cy="419158"/>
            <wp:effectExtent l="0" t="0" r="9525" b="0"/>
            <wp:docPr id="20927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9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9C5" w14:textId="77777777" w:rsidR="00A961CF" w:rsidRPr="003F7712" w:rsidRDefault="00A961CF" w:rsidP="00A961C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645FE0" w14:textId="77777777" w:rsidR="00A961CF" w:rsidRPr="003F7712" w:rsidRDefault="00A961CF" w:rsidP="00A961C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BEEEE3" w14:textId="77777777" w:rsidR="00A961CF" w:rsidRDefault="00A961CF" w:rsidP="00A961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6BDF647C" w14:textId="77777777" w:rsidR="00A961CF" w:rsidRPr="00436F02" w:rsidRDefault="00A961CF" w:rsidP="00A961CF">
      <w:pPr>
        <w:pStyle w:val="ListParagraph"/>
        <w:numPr>
          <w:ilvl w:val="0"/>
          <w:numId w:val="3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741EEA12" w14:textId="77777777" w:rsidR="00A961CF" w:rsidRPr="00436F02" w:rsidRDefault="00A961CF" w:rsidP="00A961CF">
      <w:pPr>
        <w:pStyle w:val="articlequizoptionj5eog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6106ACA6" w14:textId="77777777" w:rsidR="00A961CF" w:rsidRPr="00436F02" w:rsidRDefault="00A961CF" w:rsidP="00A961CF">
      <w:pPr>
        <w:pStyle w:val="articlequizoptionj5eog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581A3CBC" w14:textId="77777777" w:rsidR="00A961CF" w:rsidRPr="00436F02" w:rsidRDefault="00A961CF" w:rsidP="00A961CF">
      <w:pPr>
        <w:pStyle w:val="articlequizoptionj5eog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0198EFBD" w14:textId="77777777" w:rsidR="00A961CF" w:rsidRDefault="00A961CF" w:rsidP="00A961C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5BF6A23" w14:textId="77777777" w:rsidR="00A961CF" w:rsidRPr="00A961CF" w:rsidRDefault="00A961CF" w:rsidP="00A961CF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Correct Answer: C</w:t>
      </w:r>
    </w:p>
    <w:p w14:paraId="2B579FE0" w14:textId="77777777" w:rsidR="00A961CF" w:rsidRPr="00A961CF" w:rsidRDefault="00A961CF" w:rsidP="00A961CF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C. Extend Exception or </w:t>
      </w:r>
      <w:proofErr w:type="spellStart"/>
      <w:r w:rsidRPr="00A961CF">
        <w:rPr>
          <w:rFonts w:ascii="Times New Roman" w:hAnsi="Times New Roman" w:cs="Times New Roman"/>
          <w:b/>
          <w:bCs/>
          <w:sz w:val="24"/>
          <w:szCs w:val="24"/>
          <w:lang w:val="en-US"/>
        </w:rPr>
        <w:t>RuntimeException</w:t>
      </w:r>
      <w:proofErr w:type="spellEnd"/>
    </w:p>
    <w:p w14:paraId="5B9D2213" w14:textId="77777777" w:rsidR="00A961CF" w:rsidRPr="00A961CF" w:rsidRDefault="00A961CF" w:rsidP="00A961CF">
      <w:pPr>
        <w:pStyle w:val="ListParagraph"/>
        <w:spacing w:after="0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Explanation:</w:t>
      </w:r>
      <w:r w:rsidRPr="00A961CF">
        <w:rPr>
          <w:rFonts w:ascii="Times New Roman" w:hAnsi="Times New Roman" w:cs="Times New Roman"/>
          <w:sz w:val="24"/>
          <w:szCs w:val="24"/>
          <w:lang w:val="en-US"/>
        </w:rPr>
        <w:br/>
        <w:t>To create a custom exception, we create a class that extends either:</w:t>
      </w:r>
    </w:p>
    <w:p w14:paraId="36311A9B" w14:textId="77777777" w:rsidR="00A961CF" w:rsidRPr="00A961CF" w:rsidRDefault="00A961CF" w:rsidP="00A961CF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A961CF">
        <w:rPr>
          <w:rFonts w:ascii="Times New Roman" w:hAnsi="Times New Roman" w:cs="Times New Roman"/>
          <w:sz w:val="24"/>
          <w:szCs w:val="24"/>
          <w:lang w:val="en-US"/>
        </w:rPr>
        <w:t>Exception → for checked custom exception</w:t>
      </w:r>
    </w:p>
    <w:p w14:paraId="14D66EC6" w14:textId="77777777" w:rsidR="00A961CF" w:rsidRPr="00A961CF" w:rsidRDefault="00A961CF" w:rsidP="00A961CF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961CF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A961CF">
        <w:rPr>
          <w:rFonts w:ascii="Times New Roman" w:hAnsi="Times New Roman" w:cs="Times New Roman"/>
          <w:sz w:val="24"/>
          <w:szCs w:val="24"/>
          <w:lang w:val="en-US"/>
        </w:rPr>
        <w:t xml:space="preserve"> → for unchecked custom exception</w:t>
      </w:r>
    </w:p>
    <w:p w14:paraId="407ED75C" w14:textId="77777777" w:rsidR="00A961CF" w:rsidRDefault="00A961CF" w:rsidP="00A961C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CD4C709" w14:textId="77777777" w:rsidR="00A961CF" w:rsidRPr="00D91FF4" w:rsidRDefault="00A961CF" w:rsidP="00A961CF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6331C74D" w14:textId="77777777" w:rsidR="00A961CF" w:rsidRPr="00A961CF" w:rsidRDefault="00A961CF" w:rsidP="00A961CF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008F351D" w14:textId="1E2EF6E3" w:rsid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Checked Exceptions (Must be handled)</w:t>
      </w:r>
    </w:p>
    <w:p w14:paraId="530CED82" w14:textId="77777777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10F5375C" w14:textId="77777777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Used when the error is recoverable.</w:t>
      </w:r>
    </w:p>
    <w:p w14:paraId="2A598324" w14:textId="77777777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Examples:</w:t>
      </w:r>
    </w:p>
    <w:p w14:paraId="4708BC54" w14:textId="77777777" w:rsidR="00A961CF" w:rsidRPr="00A961CF" w:rsidRDefault="00A961CF" w:rsidP="00A961CF">
      <w:pPr>
        <w:pStyle w:val="ListParagraph"/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File handling errors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IOException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352DC635" w14:textId="77777777" w:rsidR="00A961CF" w:rsidRPr="00A961CF" w:rsidRDefault="00A961CF" w:rsidP="00A961CF">
      <w:pPr>
        <w:pStyle w:val="ListParagraph"/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Database connection errors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SQLException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3819BFC3" w14:textId="77777777" w:rsidR="00A961CF" w:rsidRPr="00A961CF" w:rsidRDefault="00A961CF" w:rsidP="00A961CF">
      <w:pPr>
        <w:pStyle w:val="ListParagraph"/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Network errors</w:t>
      </w:r>
    </w:p>
    <w:p w14:paraId="4EDE73E1" w14:textId="54018590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Used when programmer must handle the exception.</w:t>
      </w:r>
    </w:p>
    <w:p w14:paraId="471068FD" w14:textId="320063CD" w:rsidR="00A961CF" w:rsidRPr="00A961CF" w:rsidRDefault="00A961CF" w:rsidP="00A961CF">
      <w:pPr>
        <w:pStyle w:val="ListParagraph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5B987B1D" w14:textId="4A27C209" w:rsid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Unchecked Exceptions (Runtime Exceptions)</w:t>
      </w:r>
    </w:p>
    <w:p w14:paraId="5B038AF0" w14:textId="77777777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03B7F323" w14:textId="77777777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Used for programming errors.</w:t>
      </w:r>
    </w:p>
    <w:p w14:paraId="42F732E6" w14:textId="77777777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Examples:</w:t>
      </w:r>
    </w:p>
    <w:p w14:paraId="20686957" w14:textId="77777777" w:rsidR="00A961CF" w:rsidRPr="00A961CF" w:rsidRDefault="00A961CF" w:rsidP="00A961CF">
      <w:pPr>
        <w:pStyle w:val="ListParagraph"/>
        <w:numPr>
          <w:ilvl w:val="0"/>
          <w:numId w:val="8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proofErr w:type="gram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Divide</w:t>
      </w:r>
      <w:proofErr w:type="gram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by zero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ArithmeticException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609DE287" w14:textId="77777777" w:rsidR="00A961CF" w:rsidRPr="00A961CF" w:rsidRDefault="00A961CF" w:rsidP="00A961CF">
      <w:pPr>
        <w:pStyle w:val="ListParagraph"/>
        <w:numPr>
          <w:ilvl w:val="0"/>
          <w:numId w:val="8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Null object access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NullPointerException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24085087" w14:textId="77777777" w:rsidR="00A961CF" w:rsidRPr="00A961CF" w:rsidRDefault="00A961CF" w:rsidP="00A961CF">
      <w:pPr>
        <w:pStyle w:val="ListParagraph"/>
        <w:numPr>
          <w:ilvl w:val="0"/>
          <w:numId w:val="8"/>
        </w:numPr>
        <w:spacing w:after="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Invalid array index (</w:t>
      </w:r>
      <w:proofErr w:type="spellStart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ArrayIndexOutOfBoundsException</w:t>
      </w:r>
      <w:proofErr w:type="spellEnd"/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)</w:t>
      </w:r>
    </w:p>
    <w:p w14:paraId="6E060BB4" w14:textId="4CCB59DE" w:rsidR="00A961CF" w:rsidRPr="00A961CF" w:rsidRDefault="00A961CF" w:rsidP="00A961CF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A961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Used when error occurs due to logical mistake in code.</w:t>
      </w:r>
    </w:p>
    <w:p w14:paraId="1FF115F5" w14:textId="77777777" w:rsidR="00A961CF" w:rsidRPr="003066DA" w:rsidRDefault="00A961CF" w:rsidP="00A961CF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7B7C42C" w14:textId="77777777" w:rsidR="00A961CF" w:rsidRPr="003F7712" w:rsidRDefault="00A961CF" w:rsidP="00A961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FED79D8" w14:textId="77777777" w:rsidR="00A961CF" w:rsidRPr="003F7712" w:rsidRDefault="00A961CF" w:rsidP="00A961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680D3D" w14:textId="77777777" w:rsidR="00A961CF" w:rsidRPr="003F7712" w:rsidRDefault="00A961CF" w:rsidP="00A961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6D0B8B8" w14:textId="77777777" w:rsidR="00A961CF" w:rsidRPr="003F7712" w:rsidRDefault="00A961CF" w:rsidP="00A961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4B69B2" w14:textId="77777777" w:rsidR="00A961CF" w:rsidRPr="003F7712" w:rsidRDefault="00A961CF" w:rsidP="00A961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822BF5D" w14:textId="77777777" w:rsidR="00A961CF" w:rsidRPr="003F7712" w:rsidRDefault="00A961CF" w:rsidP="00A961C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A961CF" w:rsidRPr="003F7712" w14:paraId="6CC22ACC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140344" w14:textId="77777777" w:rsidR="00A961CF" w:rsidRPr="003F7712" w:rsidRDefault="00A961CF" w:rsidP="00A212D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CE0F30" w14:textId="77777777" w:rsidR="00A961CF" w:rsidRPr="003F7712" w:rsidRDefault="00A961CF" w:rsidP="00A212D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2962DB" w14:textId="77777777" w:rsidR="00A961CF" w:rsidRPr="003F7712" w:rsidRDefault="00A961CF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961CF" w:rsidRPr="003F7712" w14:paraId="24A43AE2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F0D0A3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480F93A" w14:textId="77777777" w:rsidR="00A961CF" w:rsidRPr="003F7712" w:rsidRDefault="00A961CF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E5CADC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961CF" w:rsidRPr="003F7712" w14:paraId="32C5F1F4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73A53A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967398" w14:textId="77777777" w:rsidR="00A961CF" w:rsidRPr="003F7712" w:rsidRDefault="00A961CF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DD59AC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961CF" w:rsidRPr="003F7712" w14:paraId="2B4020DB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EDFE8A4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ECD4F7" w14:textId="77777777" w:rsidR="00A961CF" w:rsidRPr="003F7712" w:rsidRDefault="00A961CF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B2C518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961CF" w:rsidRPr="003F7712" w14:paraId="78A75133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394434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DFA6624" w14:textId="77777777" w:rsidR="00A961CF" w:rsidRPr="003F7712" w:rsidRDefault="00A961CF" w:rsidP="00A212D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A2D5875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961CF" w:rsidRPr="003F7712" w14:paraId="04A7D587" w14:textId="77777777" w:rsidTr="00A212D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E3036B" w14:textId="77777777" w:rsidR="00A961CF" w:rsidRPr="003F7712" w:rsidRDefault="00A961CF" w:rsidP="00A212D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06FD4F" w14:textId="77777777" w:rsidR="00A961CF" w:rsidRPr="003F7712" w:rsidRDefault="00A961CF" w:rsidP="00A212D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308694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A961CF" w:rsidRPr="003F7712" w14:paraId="7B23A2A2" w14:textId="77777777" w:rsidTr="00A212D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5B755F7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569A7DE" w14:textId="77777777" w:rsidR="00A961CF" w:rsidRPr="003F7712" w:rsidRDefault="00A961CF" w:rsidP="00A212D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59BFE5" w14:textId="77777777" w:rsidR="00A961CF" w:rsidRPr="003F7712" w:rsidRDefault="00A961CF" w:rsidP="00A212D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D367E91" w14:textId="77777777" w:rsidR="005B00D5" w:rsidRDefault="005B00D5"/>
    <w:sectPr w:rsidR="005B0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8C1D29"/>
    <w:multiLevelType w:val="multilevel"/>
    <w:tmpl w:val="D886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221CAD"/>
    <w:multiLevelType w:val="multilevel"/>
    <w:tmpl w:val="A770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AAB0DA9"/>
    <w:multiLevelType w:val="multilevel"/>
    <w:tmpl w:val="960A83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8595C"/>
    <w:multiLevelType w:val="hybridMultilevel"/>
    <w:tmpl w:val="E92E48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F863453"/>
    <w:multiLevelType w:val="multilevel"/>
    <w:tmpl w:val="483C81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823935558">
    <w:abstractNumId w:val="0"/>
  </w:num>
  <w:num w:numId="2" w16cid:durableId="1525899619">
    <w:abstractNumId w:val="6"/>
  </w:num>
  <w:num w:numId="3" w16cid:durableId="2141654285">
    <w:abstractNumId w:val="3"/>
  </w:num>
  <w:num w:numId="4" w16cid:durableId="627515600">
    <w:abstractNumId w:val="1"/>
  </w:num>
  <w:num w:numId="5" w16cid:durableId="509297853">
    <w:abstractNumId w:val="5"/>
  </w:num>
  <w:num w:numId="6" w16cid:durableId="909999843">
    <w:abstractNumId w:val="2"/>
  </w:num>
  <w:num w:numId="7" w16cid:durableId="1003047912">
    <w:abstractNumId w:val="7"/>
  </w:num>
  <w:num w:numId="8" w16cid:durableId="1996568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CF"/>
    <w:rsid w:val="002E3302"/>
    <w:rsid w:val="005B00D5"/>
    <w:rsid w:val="005B7FD5"/>
    <w:rsid w:val="006613A5"/>
    <w:rsid w:val="00A961CF"/>
    <w:rsid w:val="00E5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F397"/>
  <w15:chartTrackingRefBased/>
  <w15:docId w15:val="{0BB6CD13-82C5-4062-89B0-A464D83C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1C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1C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9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1C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A961CF"/>
  </w:style>
  <w:style w:type="paragraph" w:customStyle="1" w:styleId="articlequizoptionj5eog">
    <w:name w:val="articlequiz_option__j5eog"/>
    <w:basedOn w:val="Normal"/>
    <w:rsid w:val="00A96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A961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muralidharan</dc:creator>
  <cp:keywords/>
  <dc:description/>
  <cp:lastModifiedBy>ranjith muralidharan</cp:lastModifiedBy>
  <cp:revision>1</cp:revision>
  <dcterms:created xsi:type="dcterms:W3CDTF">2026-02-25T10:45:00Z</dcterms:created>
  <dcterms:modified xsi:type="dcterms:W3CDTF">2026-02-25T10:55:00Z</dcterms:modified>
</cp:coreProperties>
</file>