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200" w:before="0" w:lineRule="auto"/>
        <w:rPr>
          <w:b w:val="1"/>
          <w:bCs w:val="1"/>
          <w:sz w:val="24"/>
          <w:szCs w:val="24"/>
        </w:rPr>
      </w:pPr>
      <w:bookmarkStart w:colFirst="0" w:colLast="0" w:name="_qnjlftjqqj83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Uart RX TX IP </w:t>
      </w:r>
    </w:p>
    <w:p w:rsidR="00000000" w:rsidDel="00000000" w:rsidP="00000000" w:rsidRDefault="00000000" w:rsidRPr="00000000" w14:paraId="00000002">
      <w:pPr>
        <w:pStyle w:val="Heading3"/>
        <w:spacing w:after="20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w9yuof0lou0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 Overview</w:t>
      </w:r>
    </w:p>
    <w:p w:rsidR="00000000" w:rsidDel="00000000" w:rsidP="00000000" w:rsidRDefault="00000000" w:rsidRPr="00000000" w14:paraId="00000003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AXI4-Lite 인터페이스를 통해 제어되는 UART(Universal Asynchronous Receiver/Transmitter) 모듈이다. 송신(TX)와 수신(RX) 기능을 지원하며, 보드 레이트(Baud Rate) 설정을 위한 분주기 값을 레지스터를 통해 가변적으로 조절할 수 있다.</w:t>
      </w:r>
    </w:p>
    <w:p w:rsidR="00000000" w:rsidDel="00000000" w:rsidP="00000000" w:rsidRDefault="00000000" w:rsidRPr="00000000" w14:paraId="00000004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Bus Interface: AXI4-Lite Slave (32-bit data, 4-bit addr)</w:t>
        <w:br w:type="textWrapping"/>
        <w:t xml:space="preserve">- Base Address: IP 블록 설계 시 할당. 본 문서는 상대 오프셋 기준</w:t>
        <w:br w:type="textWrapping"/>
        <w:t xml:space="preserve">- Reset: Active-Low (S_AXI_ARESETN)</w:t>
        <w:br w:type="textWrapping"/>
        <w:t xml:space="preserve">- Clock: S_AXI_ACLK(기본 100MHz 권장) </w:t>
      </w:r>
    </w:p>
    <w:p w:rsidR="00000000" w:rsidDel="00000000" w:rsidP="00000000" w:rsidRDefault="00000000" w:rsidRPr="00000000" w14:paraId="00000005">
      <w:pPr>
        <w:pStyle w:val="Heading3"/>
        <w:spacing w:after="200" w:before="0" w:lineRule="auto"/>
        <w:rPr>
          <w:sz w:val="20"/>
          <w:szCs w:val="20"/>
        </w:rPr>
      </w:pPr>
      <w:bookmarkStart w:colFirst="0" w:colLast="0" w:name="_3lik0e6s2myd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 Register Map Summary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560"/>
        <w:gridCol w:w="855"/>
        <w:gridCol w:w="1365"/>
        <w:gridCol w:w="4455"/>
        <w:tblGridChange w:id="0">
          <w:tblGrid>
            <w:gridCol w:w="765"/>
            <w:gridCol w:w="1560"/>
            <w:gridCol w:w="855"/>
            <w:gridCol w:w="136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 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Value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TX_DATA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UART 전송 데이터.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Write시 자동으로 Tx 시작 트리거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/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FLAG_CLR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상태 읽기/ 플래그 클리어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TX/RX busy, done, error 플래그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BAUD_DIV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0x00000363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baud rate 분주값으로 TX/RX 공용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기본값 867 = (100MHz/115200bps) -1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수신 완료 데이터 버퍼. Write 무시</w:t>
            </w:r>
          </w:p>
        </w:tc>
      </w:tr>
    </w:tbl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6vyuazrsp9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 Register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xj0rk7voz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1.3.1 TX_DATA (Offset 0x00)</w:t>
      </w:r>
    </w:p>
    <w:p w:rsidR="00000000" w:rsidDel="00000000" w:rsidP="00000000" w:rsidRDefault="00000000" w:rsidRPr="00000000" w14:paraId="00000026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UART 전송 데이터 레지스터. Write 동작 시, tx_busy 상태가 0이면 해당 바이트를 즉시 전송 게시한다. Read 동작 시 slv_reg[7:0]이 반환된다.</w:t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20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</w:tr>
    </w:tbl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2y20vl656y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1.3.2 STATUS / FLAG_CLR (Offset 0x04)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TX/RX 상태 레지스터 겸 플래그 클리어 레지스터. Read시 status_reg 값을 반환하고, Write시 해당 bit = 1 이면 플래그 클리어(W1C). 복수 플래그 동시 클리어 가능하다.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gridCol w:w="1289.857142857143"/>
        <w:tblGridChange w:id="0">
          <w:tblGrid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  <w:gridCol w:w="1289.857142857143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after="20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RXERR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RXBSY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TXDN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TXRDY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TXBSY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</w:tr>
    </w:tbl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800"/>
        <w:gridCol w:w="810"/>
        <w:gridCol w:w="795"/>
        <w:gridCol w:w="5070"/>
        <w:tblGridChange w:id="0">
          <w:tblGrid>
            <w:gridCol w:w="525"/>
            <w:gridCol w:w="1800"/>
            <w:gridCol w:w="810"/>
            <w:gridCol w:w="795"/>
            <w:gridCol w:w="507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Bits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RX_ERROR_FLAG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RX 프레임 에러 플래그.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Stop bit가 Low면 rx_error 펄스로 Set. bit[5]=1 Write로 클리어.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RX_DONE_FLAG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수신 완료 플래그. 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rx_done 펄스(1클럭) 감지 시 Set. bit[4]=1 Write로 클리어. 클리어 후 RX_DATA(0x0C)를 read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RX_BUSY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RX 수신 진행 중. uart_rx_core의 rx_busy 직결.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TX_DONE_FLAG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전송 완료 플래그. tx_done 펄스(1클럭) 감지 시 Set.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bit[2]=1 Write로 클리어.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TX_READY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TX 전송 가능 상태. ~tx_busy와 동일. 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1이면 TX_DATA에 Write 가능.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TX_BUSY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TX 전송 진행 중. uart_tx_core의 tx_busy 직결.</w:t>
            </w:r>
          </w:p>
        </w:tc>
      </w:tr>
    </w:tbl>
    <w:p w:rsidR="00000000" w:rsidDel="00000000" w:rsidP="00000000" w:rsidRDefault="00000000" w:rsidRPr="00000000" w14:paraId="00000082">
      <w:pPr>
        <w:pStyle w:val="Heading4"/>
        <w:spacing w:after="0" w:before="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as8ob5i9jrt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uegnwsezih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1.3.3 BAUD_DIV (Offset 0x08)</w:t>
      </w:r>
    </w:p>
    <w:p w:rsidR="00000000" w:rsidDel="00000000" w:rsidP="00000000" w:rsidRDefault="00000000" w:rsidRPr="00000000" w14:paraId="00000084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Baud Rate 분주값 레지스터. TX와 RX가 동일한 신호 공유한다. </w:t>
      </w:r>
    </w:p>
    <w:p w:rsidR="00000000" w:rsidDel="00000000" w:rsidP="00000000" w:rsidRDefault="00000000" w:rsidRPr="00000000" w14:paraId="00000085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계산식: BAUD_DIV = (F_clk / Baud_Rate) - 1</w:t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05"/>
        <w:gridCol w:w="7695"/>
        <w:tblGridChange w:id="0">
          <w:tblGrid>
            <w:gridCol w:w="1305"/>
            <w:gridCol w:w="769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31:0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20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BAUD_DIV[31:0]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</w:tr>
    </w:tbl>
    <w:p w:rsidR="00000000" w:rsidDel="00000000" w:rsidP="00000000" w:rsidRDefault="00000000" w:rsidRPr="00000000" w14:paraId="0000008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680"/>
        <w:gridCol w:w="5985"/>
        <w:tblGridChange w:id="0">
          <w:tblGrid>
            <w:gridCol w:w="1335"/>
            <w:gridCol w:w="1680"/>
            <w:gridCol w:w="598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F_clk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Baud_Rate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BAUD_DIV (Hex)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9,600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10,415 (0x0000288F)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867 (0x00000363)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921,600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107 (0x0000006B)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50 MHz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115,200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433 (0x000001B1)</w:t>
            </w:r>
          </w:p>
        </w:tc>
      </w:tr>
    </w:tbl>
    <w:p w:rsidR="00000000" w:rsidDel="00000000" w:rsidP="00000000" w:rsidRDefault="00000000" w:rsidRPr="00000000" w14:paraId="0000009C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bqsshdlpomp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1.3.4 RX_DATA (Offset 0x0C)</w:t>
      </w:r>
    </w:p>
    <w:p w:rsidR="00000000" w:rsidDel="00000000" w:rsidP="00000000" w:rsidRDefault="00000000" w:rsidRPr="00000000" w14:paraId="0000009E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수신 완료 데이터 버퍼 레지스터. rx_done 펄스 발생 시 rx_data_in 값이 rx_data_buf에 래치됨. Write는 무시된다. </w:t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gridCol w:w="1003.2222222222222"/>
        <w:tblGridChange w:id="0">
          <w:tblGrid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  <w:gridCol w:w="1003.2222222222222"/>
          </w:tblGrid>
        </w:tblGridChange>
      </w:tblGrid>
      <w:tr>
        <w:trPr>
          <w:cantSplit w:val="0"/>
          <w:trHeight w:val="131.982421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after="20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</w:tr>
    </w:tbl>
    <w:p w:rsidR="00000000" w:rsidDel="00000000" w:rsidP="00000000" w:rsidRDefault="00000000" w:rsidRPr="00000000" w14:paraId="000000BA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200" w:before="0" w:lineRule="auto"/>
        <w:rPr>
          <w:b w:val="1"/>
          <w:bCs w:val="1"/>
          <w:sz w:val="24"/>
          <w:szCs w:val="24"/>
        </w:rPr>
      </w:pPr>
      <w:bookmarkStart w:colFirst="0" w:colLast="0" w:name="_x61kptf6bkdz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Dot Matrix IP</w:t>
      </w:r>
    </w:p>
    <w:p w:rsidR="00000000" w:rsidDel="00000000" w:rsidP="00000000" w:rsidRDefault="00000000" w:rsidRPr="00000000" w14:paraId="000000BC">
      <w:pPr>
        <w:pStyle w:val="Heading3"/>
        <w:spacing w:after="20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pz1yvnjotyec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2.1 Overview</w:t>
      </w:r>
    </w:p>
    <w:p w:rsidR="00000000" w:rsidDel="00000000" w:rsidP="00000000" w:rsidRDefault="00000000" w:rsidRPr="00000000" w14:paraId="000000BD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AXI4-Lite 인터페이스를 통해 4개의 MAX7219 드라이버 IC </w:t>
      </w:r>
    </w:p>
    <w:p w:rsidR="00000000" w:rsidDel="00000000" w:rsidP="00000000" w:rsidRDefault="00000000" w:rsidRPr="00000000" w14:paraId="000000BE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Bus Interface: AXI4-Lite Slave (32-bit data, 5-bit addr)</w:t>
        <w:br w:type="textWrapping"/>
        <w:t xml:space="preserve">- Base Address: IP 블록 설계 시 할당. 본 문서는 상대 오프셋 기준</w:t>
        <w:br w:type="textWrapping"/>
        <w:t xml:space="preserve">- Reset: Active-Low (S_AXI_ARESETN)</w:t>
        <w:br w:type="textWrapping"/>
        <w:t xml:space="preserve">- Clock: S_AXI_ACLK(기본 100MHz 권장) </w:t>
      </w:r>
    </w:p>
    <w:p w:rsidR="00000000" w:rsidDel="00000000" w:rsidP="00000000" w:rsidRDefault="00000000" w:rsidRPr="00000000" w14:paraId="000000BF">
      <w:pPr>
        <w:pStyle w:val="Heading3"/>
        <w:spacing w:after="200" w:before="0" w:lineRule="auto"/>
        <w:rPr>
          <w:sz w:val="20"/>
          <w:szCs w:val="20"/>
        </w:rPr>
      </w:pPr>
      <w:bookmarkStart w:colFirst="0" w:colLast="0" w:name="_wrq8ndvkw5be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2.2 Register Map Summary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695"/>
        <w:gridCol w:w="885"/>
        <w:gridCol w:w="1380"/>
        <w:gridCol w:w="4275"/>
        <w:tblGridChange w:id="0">
          <w:tblGrid>
            <w:gridCol w:w="765"/>
            <w:gridCol w:w="1695"/>
            <w:gridCol w:w="885"/>
            <w:gridCol w:w="1380"/>
            <w:gridCol w:w="42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 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Value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CTRL_INIT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MAX7219 초기화 트리거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Write시, 초기화 시퀀스 시작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CTRL_UPDATE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Dot Matrix 숫자 표시 업데이트 트리거</w:t>
            </w:r>
          </w:p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Write시, NUM_DATA값을 도트 매트릭스에 표시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CTRL_CLEAR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Dot Matrix 화면 Clear 트리거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NUM_DATA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표시할 4자리 숫자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동작 상태 플래그</w:t>
              <w:br w:type="textWrapping"/>
              <w:t xml:space="preserve">busy / done / init_done</w:t>
            </w:r>
          </w:p>
        </w:tc>
      </w:tr>
    </w:tbl>
    <w:p w:rsidR="00000000" w:rsidDel="00000000" w:rsidP="00000000" w:rsidRDefault="00000000" w:rsidRPr="00000000" w14:paraId="000000E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sr4qfegt37i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2.3 Register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ouf1dvn1mw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2.3.1 CTRL_INIT (Offset 0x00)</w:t>
      </w:r>
    </w:p>
    <w:p w:rsidR="00000000" w:rsidDel="00000000" w:rsidP="00000000" w:rsidRDefault="00000000" w:rsidRPr="00000000" w14:paraId="000000E3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MAX7219 Dot Matrix 모듈을 초기화하기 위한 트리거 레지스터. init 신호의 Positive Edge를 검출하여 초기화 동작을 시작한다. 초기화 시 전송되는 MAX7219 설정은 다음과 같다. INIT_REG[0]에 0 → 1 상승 엣지를 발생시키면 내부 max7219_8x32_cntr 모듈이 MAX7219 초기화 Sequence를 수행한다.</w:t>
      </w:r>
    </w:p>
    <w:p w:rsidR="00000000" w:rsidDel="00000000" w:rsidP="00000000" w:rsidRDefault="00000000" w:rsidRPr="00000000" w14:paraId="000000E4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초기화 시 내부적으로 다음 MAX7219 Register 설정이 순차적으로 전송된다.</w:t>
      </w:r>
    </w:p>
    <w:tbl>
      <w:tblPr>
        <w:tblStyle w:val="Table9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0"/>
        <w:gridCol w:w="3120"/>
        <w:gridCol w:w="765"/>
        <w:gridCol w:w="4365"/>
        <w:tblGridChange w:id="0">
          <w:tblGrid>
            <w:gridCol w:w="690"/>
            <w:gridCol w:w="3120"/>
            <w:gridCol w:w="76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order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max7219 Address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 Test 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Decode Mode Off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Scan Limit: Digit 0~7 사용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Intensity 설정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Shutdown 해제, Normal Operation</w:t>
            </w:r>
          </w:p>
        </w:tc>
      </w:tr>
    </w:tbl>
    <w:p w:rsidR="00000000" w:rsidDel="00000000" w:rsidP="00000000" w:rsidRDefault="00000000" w:rsidRPr="00000000" w14:paraId="000000FD">
      <w:pPr>
        <w:pStyle w:val="Heading4"/>
        <w:spacing w:after="0" w:before="0" w:lineRule="auto"/>
        <w:rPr>
          <w:sz w:val="20"/>
          <w:szCs w:val="20"/>
        </w:rPr>
      </w:pPr>
      <w:bookmarkStart w:colFirst="0" w:colLast="0" w:name="_h7o1nykx5gy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m2rpkgpnuo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2.3.2 CTRL_UPDATE (Offset 0x04)</w:t>
      </w:r>
    </w:p>
    <w:p w:rsidR="00000000" w:rsidDel="00000000" w:rsidP="00000000" w:rsidRDefault="00000000" w:rsidRPr="00000000" w14:paraId="000000FF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Dot Matrix에 숫자 데이터를 출력하도록 하는 update trigger. 컨트롤러 내부에서는 update 신호의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Positive Edge가 감지되어 OP_CLEAR 동작을 수행한다. UPDATE가 발생하면 NUM_DATA에 저장된 4개의 4개의 BCD-like digit 값을 읽어서 8x32 Dot Matrix에 출력한다.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1mnz3xl0p8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2.3.3. CTRL_CLEAR (Offset 0x08)</w:t>
      </w:r>
    </w:p>
    <w:p w:rsidR="00000000" w:rsidDel="00000000" w:rsidP="00000000" w:rsidRDefault="00000000" w:rsidRPr="00000000" w14:paraId="00000101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Dot Matrix 화면을 모두 끄는 clear trigger. positive edge 방식으로 동작하며, OP_CLEAR 상태에서는 MAX7219의 digit address 0x01 ~ 0x08에 모두 0x00을 전송하여 LED Matrix를 소등한다. </w:t>
      </w:r>
    </w:p>
    <w:p w:rsidR="00000000" w:rsidDel="00000000" w:rsidP="00000000" w:rsidRDefault="00000000" w:rsidRPr="00000000" w14:paraId="00000102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n96cfmy60no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2.3.4 NUM_DATA (Offset 0x0C)</w:t>
      </w:r>
    </w:p>
    <w:p w:rsidR="00000000" w:rsidDel="00000000" w:rsidP="00000000" w:rsidRDefault="00000000" w:rsidRPr="00000000" w14:paraId="00000103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표시할 숫자 데이터 레지스터. 0~9999 범위의 Binary 값을 Wirte하면, CTRL_UPDATE 트리거 시 내부적으로 BCD 변환 후 각 자리수의 도트 폰트 데이터를 MAX7219에 전송한다. </w:t>
      </w:r>
    </w:p>
    <w:tbl>
      <w:tblPr>
        <w:tblStyle w:val="Table10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191.982421875" w:hRule="atLeast"/>
          <w:tblHeader w:val="0"/>
        </w:trPr>
        <w:tc>
          <w:tcPr>
            <w:vMerge w:val="restart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[15:12]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[11:8]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[7:4]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[3:0]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vMerge w:val="continue"/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20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DIGIT0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0x0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1mhtsiyec2k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2.3.5 STATUS (Offset 0x10)</w:t>
      </w:r>
    </w:p>
    <w:p w:rsidR="00000000" w:rsidDel="00000000" w:rsidP="00000000" w:rsidRDefault="00000000" w:rsidRPr="00000000" w14:paraId="0000011A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동작 상태 플래그 레지스터. </w:t>
      </w: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max7219_8x32_cntr 내부 신호를 반영한다. </w:t>
      </w:r>
    </w:p>
    <w:tbl>
      <w:tblPr>
        <w:tblStyle w:val="Table11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1665"/>
        <w:gridCol w:w="870"/>
        <w:gridCol w:w="1035"/>
        <w:gridCol w:w="4875"/>
        <w:tblGridChange w:id="0">
          <w:tblGrid>
            <w:gridCol w:w="570"/>
            <w:gridCol w:w="1665"/>
            <w:gridCol w:w="870"/>
            <w:gridCol w:w="1035"/>
            <w:gridCol w:w="487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Field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init_done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초기화 완료 플래그. OP_INIT 시퀀스 완료 후 1로 SET</w:t>
            </w:r>
          </w:p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리셋 전 까지 유지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동작 완료 펄스. 각 시퀀스(init, Update, Clear) 롼료 후 1클럭 High 펄스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동작 진행 중 플래그. S_IDLE이 아닌 모든 상태에서 1.</w:t>
            </w:r>
          </w:p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1이면 세 트리거 무시됨</w:t>
            </w:r>
          </w:p>
        </w:tc>
      </w:tr>
    </w:tbl>
    <w:p w:rsidR="00000000" w:rsidDel="00000000" w:rsidP="00000000" w:rsidRDefault="00000000" w:rsidRPr="00000000" w14:paraId="00000131">
      <w:pPr>
        <w:pStyle w:val="Heading4"/>
        <w:spacing w:after="0" w:before="0" w:lineRule="auto"/>
        <w:rPr/>
      </w:pPr>
      <w:bookmarkStart w:colFirst="0" w:colLast="0" w:name="_i7e7c2s0ckg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200" w:before="0" w:lineRule="auto"/>
        <w:rPr>
          <w:b w:val="1"/>
          <w:bCs w:val="1"/>
          <w:sz w:val="24"/>
          <w:szCs w:val="24"/>
        </w:rPr>
      </w:pPr>
      <w:bookmarkStart w:colFirst="0" w:colLast="0" w:name="_xl88a8ty9n9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I2C MPU9250 IP</w:t>
      </w:r>
    </w:p>
    <w:p w:rsidR="00000000" w:rsidDel="00000000" w:rsidP="00000000" w:rsidRDefault="00000000" w:rsidRPr="00000000" w14:paraId="00000133">
      <w:pPr>
        <w:pStyle w:val="Heading3"/>
        <w:spacing w:after="20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emw0duwmj2b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Overview</w:t>
      </w:r>
    </w:p>
    <w:p w:rsidR="00000000" w:rsidDel="00000000" w:rsidP="00000000" w:rsidRDefault="00000000" w:rsidRPr="00000000" w14:paraId="00000134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AXI4-Lite 인터페이스를 통해 MPU9250 가속도 센서 데이터를 읽는 I2C 기반 Sensor Interface IP이다. 내부에는 I2C Master 모듈과 MPU9250 제어 FSM이 포함되어 있으며, MPU9250의 가속도 X/Y/Z 데이터를 주기적으로 읽어 AXI Register에 반영한다.</w:t>
      </w:r>
    </w:p>
    <w:p w:rsidR="00000000" w:rsidDel="00000000" w:rsidP="00000000" w:rsidRDefault="00000000" w:rsidRPr="00000000" w14:paraId="00000135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Bus Interface: AXI4-Lite Slave (32-bit data, 5-bit addr)</w:t>
        <w:br w:type="textWrapping"/>
        <w:t xml:space="preserve">- Base Address: IP 블록 설계 시 할당. 본 문서는 상대 오프셋 기준</w:t>
        <w:br w:type="textWrapping"/>
        <w:t xml:space="preserve">- Reset: Active-Low (S_AXI_ARESETN)</w:t>
        <w:br w:type="textWrapping"/>
        <w:t xml:space="preserve">- Clock: S_AXI_ACLK(기본 100MHz 권장) </w:t>
      </w:r>
    </w:p>
    <w:p w:rsidR="00000000" w:rsidDel="00000000" w:rsidP="00000000" w:rsidRDefault="00000000" w:rsidRPr="00000000" w14:paraId="00000136">
      <w:pPr>
        <w:pStyle w:val="Heading3"/>
        <w:spacing w:after="200" w:before="0" w:lineRule="auto"/>
        <w:rPr>
          <w:sz w:val="20"/>
          <w:szCs w:val="20"/>
        </w:rPr>
      </w:pPr>
      <w:bookmarkStart w:colFirst="0" w:colLast="0" w:name="_pfxntthtf39x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Register Map Summary</w:t>
      </w: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560"/>
        <w:gridCol w:w="855"/>
        <w:gridCol w:w="1365"/>
        <w:gridCol w:w="4455"/>
        <w:tblGridChange w:id="0">
          <w:tblGrid>
            <w:gridCol w:w="765"/>
            <w:gridCol w:w="1560"/>
            <w:gridCol w:w="855"/>
            <w:gridCol w:w="1365"/>
            <w:gridCol w:w="44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 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Value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CTRL_REG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현재 코드에서는 저장만 되며 MPU 제어에는 직접 사용되지 않음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DATA_VALID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MPU9250 측정 완료 플래그.. 새로운 가속도 데이터 유효 상태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ACCEL_X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X축 가속도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ACCEL_Y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Y축 가속도 데이터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ACCEL_Z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0x00000000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Z축 가속도 데이터</w:t>
            </w:r>
          </w:p>
        </w:tc>
      </w:tr>
    </w:tbl>
    <w:p w:rsidR="00000000" w:rsidDel="00000000" w:rsidP="00000000" w:rsidRDefault="00000000" w:rsidRPr="00000000" w14:paraId="000001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p0j7twx23es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Register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kky167mo9pj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3.3.1 CTRL_REG (Offset 0x00)</w:t>
      </w:r>
    </w:p>
    <w:p w:rsidR="00000000" w:rsidDel="00000000" w:rsidP="00000000" w:rsidRDefault="00000000" w:rsidRPr="00000000" w14:paraId="00000158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예약 설정 레지스터. 별도 기능이 연결되어 있지 않으나 AXI Write/Read가 가능하며, 향후 제어 기능 확장에 사용이 가능하다. </w:t>
      </w:r>
    </w:p>
    <w:p w:rsidR="00000000" w:rsidDel="00000000" w:rsidP="00000000" w:rsidRDefault="00000000" w:rsidRPr="00000000" w14:paraId="00000159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6o1v7g7qf8i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3.3.2 DATA_VALID (Offset 0x04)</w:t>
      </w:r>
    </w:p>
    <w:p w:rsidR="00000000" w:rsidDel="00000000" w:rsidP="00000000" w:rsidRDefault="00000000" w:rsidRPr="00000000" w14:paraId="0000015A">
      <w:pPr>
        <w:spacing w:after="200" w:before="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MPU9250에서 X/Y/Z 가속도 데이터가 새로 갱신되었음을 나타내는 상태 Register.</w:t>
      </w:r>
    </w:p>
    <w:p w:rsidR="00000000" w:rsidDel="00000000" w:rsidP="00000000" w:rsidRDefault="00000000" w:rsidRPr="00000000" w14:paraId="0000015B">
      <w:pPr>
        <w:spacing w:after="200" w:before="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i2c_mpu9250 내부 FSM이 X/Y/Z 데이터를 모두 읽고 PARSE 상태에서 1클럭 동안 High로 설정된다. 이후 다음 클럭에서 다시 0으로 내려간다. 소프트웨어에서 bit를 polling하여 새로운 데이터 갱신 시점을 확인할 수 있다. </w:t>
      </w:r>
    </w:p>
    <w:p w:rsidR="00000000" w:rsidDel="00000000" w:rsidP="00000000" w:rsidRDefault="00000000" w:rsidRPr="00000000" w14:paraId="0000015C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kay5nhr7qlp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3.3.3 ACCEL_X (Offset 0x08)</w:t>
      </w:r>
    </w:p>
    <w:p w:rsidR="00000000" w:rsidDel="00000000" w:rsidP="00000000" w:rsidRDefault="00000000" w:rsidRPr="00000000" w14:paraId="0000015D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X축 가속도 데이터 레지스터. 내부 ax[15:0] 값이 32-bit로 Sign Extension되어 slv_reg2에 저장된다. 이 때 MPU9250의 ACCEL_XOUT_H(0x3B)와 ACCEL_XOUT_L(0x3C)를 조합한 값이다.</w:t>
      </w:r>
    </w:p>
    <w:tbl>
      <w:tblPr>
        <w:tblStyle w:val="Table1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785"/>
        <w:gridCol w:w="870"/>
        <w:gridCol w:w="1215"/>
        <w:gridCol w:w="4365"/>
        <w:tblGridChange w:id="0">
          <w:tblGrid>
            <w:gridCol w:w="765"/>
            <w:gridCol w:w="1785"/>
            <w:gridCol w:w="870"/>
            <w:gridCol w:w="121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Feild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31:16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ax[15] (Sign 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부호 비트 Sign Extension. </w:t>
              <w:br w:type="textWrapping"/>
              <w:t xml:space="preserve">{{16{ax[15]}}}로 채워짐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ax[15:0]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X축 가속도 Raw 데이터</w:t>
            </w:r>
          </w:p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(16비트 Signed 2의 보수). {xh, xl} 조합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ml0jd8h1amv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3.3.4 ACCEL_X (Offset 0x08)</w:t>
      </w:r>
    </w:p>
    <w:p w:rsidR="00000000" w:rsidDel="00000000" w:rsidP="00000000" w:rsidRDefault="00000000" w:rsidRPr="00000000" w14:paraId="00000170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Y축 가속도 데이터 레지스터. 내부 ay[15:0] 값이 32-bit로 Sign Extension되어 slv_reg3에 저장된다. MPU9250의 ACCEL_YOUT_H(0x3D)와 ACCEL_YOUT_L(0x3E)를 조합한 값이다.</w:t>
      </w:r>
    </w:p>
    <w:tbl>
      <w:tblPr>
        <w:tblStyle w:val="Table1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785"/>
        <w:gridCol w:w="870"/>
        <w:gridCol w:w="1215"/>
        <w:gridCol w:w="4365"/>
        <w:tblGridChange w:id="0">
          <w:tblGrid>
            <w:gridCol w:w="765"/>
            <w:gridCol w:w="1785"/>
            <w:gridCol w:w="870"/>
            <w:gridCol w:w="121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Feild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31:16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ay[15] (Sign 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부호 비트 Sign Extension. </w:t>
              <w:br w:type="textWrapping"/>
              <w:t xml:space="preserve">{{16{ay[15]}}}로 채워짐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ay[15:0]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Y축 가속도 Raw 데이터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(16비트 Signed 2의 보수). {yh, yl} 조합</w:t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dhfrr8egn2e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3.3.5 ACCEL_Z (Offset 0x08)</w:t>
      </w:r>
    </w:p>
    <w:p w:rsidR="00000000" w:rsidDel="00000000" w:rsidP="00000000" w:rsidRDefault="00000000" w:rsidRPr="00000000" w14:paraId="00000183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Z축 가속도 데이터 레지스터. 내부 az[15:0] 값이 32-bit로 Sign Extension되어 slv_reg4에 저장된다. 이 때 MPU9250의 ACCEL_ZOUT_H(0x3F)와 ACCEL_ZOUT_L(0x40)를 조합한 값이다. 단, ACCEL_ZOUT_L은 READ_ZL의 done 시점 rx_data를 PARSE 상태에서 직접 사용한다.</w:t>
      </w:r>
    </w:p>
    <w:tbl>
      <w:tblPr>
        <w:tblStyle w:val="Table1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785"/>
        <w:gridCol w:w="870"/>
        <w:gridCol w:w="1215"/>
        <w:gridCol w:w="4365"/>
        <w:tblGridChange w:id="0">
          <w:tblGrid>
            <w:gridCol w:w="765"/>
            <w:gridCol w:w="1785"/>
            <w:gridCol w:w="870"/>
            <w:gridCol w:w="1215"/>
            <w:gridCol w:w="436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Bits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Feild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31:16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az[15] (Sign 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부호 비트 Sign Extension. </w:t>
              <w:br w:type="textWrapping"/>
              <w:t xml:space="preserve">{{16{az[15]}}}로 채워짐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15:0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az[15:0]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X축 가속도 Raw 데이터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(16비트 Signed 2의 보수). {zh, zl} 조합</w:t>
            </w:r>
          </w:p>
          <w:p w:rsidR="00000000" w:rsidDel="00000000" w:rsidP="00000000" w:rsidRDefault="00000000" w:rsidRPr="00000000" w14:paraId="0000019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(PARSE에서 rx_data=zl)</w:t>
            </w:r>
          </w:p>
        </w:tc>
      </w:tr>
    </w:tbl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200" w:before="0" w:lineRule="auto"/>
        <w:rPr>
          <w:b w:val="1"/>
          <w:bCs w:val="1"/>
          <w:sz w:val="24"/>
          <w:szCs w:val="24"/>
        </w:rPr>
      </w:pPr>
      <w:bookmarkStart w:colFirst="0" w:colLast="0" w:name="_c5ouebldlylu" w:id="29"/>
      <w:bookmarkEnd w:id="2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Step Counter IP </w:t>
      </w:r>
    </w:p>
    <w:p w:rsidR="00000000" w:rsidDel="00000000" w:rsidP="00000000" w:rsidRDefault="00000000" w:rsidRPr="00000000" w14:paraId="00000198">
      <w:pPr>
        <w:pStyle w:val="Heading3"/>
        <w:spacing w:after="200" w:before="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ko9mka1qj713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4.1 Overview</w:t>
      </w:r>
    </w:p>
    <w:p w:rsidR="00000000" w:rsidDel="00000000" w:rsidP="00000000" w:rsidRDefault="00000000" w:rsidRPr="00000000" w14:paraId="00000199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AXI4-Lite 인터페이스를 통해 걸음 수 및 이동 거리를 측정·제공하는 IP 모듈(step_counter_ip)이다. MPU9250 IP(myip_i2c_mpu6)에서 출력되는 3축 가속도(ax, ay, az)와 data_valid 신호를 입력으로 받아, step_counter_cntr에서 3축 합산 모션 레벨(motion_level = abs_x + abs_y + abs_z) 기반 걸음 감지 알고리즘을 수행한다.</w:t>
      </w:r>
    </w:p>
    <w:p w:rsidR="00000000" w:rsidDel="00000000" w:rsidP="00000000" w:rsidRDefault="00000000" w:rsidRPr="00000000" w14:paraId="0000019A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- Bus Interface: AXI4-Lite Slave (32-bit data, 5-bit addr)</w:t>
        <w:br w:type="textWrapping"/>
        <w:t xml:space="preserve">- Base Address: IP 블록 설계 시 할당. 본 문서는 상대 오프셋 기준</w:t>
        <w:br w:type="textWrapping"/>
        <w:t xml:space="preserve">- Reset: Active-Low (S_AXI_ARESETN)</w:t>
        <w:br w:type="textWrapping"/>
        <w:t xml:space="preserve">- Clock: S_AXI_ACLK(기본 100MHz 권장) </w:t>
      </w:r>
    </w:p>
    <w:p w:rsidR="00000000" w:rsidDel="00000000" w:rsidP="00000000" w:rsidRDefault="00000000" w:rsidRPr="00000000" w14:paraId="0000019B">
      <w:pPr>
        <w:pStyle w:val="Heading3"/>
        <w:spacing w:after="200" w:before="0" w:lineRule="auto"/>
        <w:rPr>
          <w:sz w:val="20"/>
          <w:szCs w:val="20"/>
        </w:rPr>
      </w:pPr>
      <w:bookmarkStart w:colFirst="0" w:colLast="0" w:name="_oi3xor1gorki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4.2 Register Map Summary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1965"/>
        <w:gridCol w:w="900"/>
        <w:gridCol w:w="1320"/>
        <w:gridCol w:w="4050"/>
        <w:tblGridChange w:id="0">
          <w:tblGrid>
            <w:gridCol w:w="765"/>
            <w:gridCol w:w="1965"/>
            <w:gridCol w:w="900"/>
            <w:gridCol w:w="1320"/>
            <w:gridCol w:w="405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Offset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Register Name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Access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Reset Value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STEP_COUNT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32'd0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누적 걸음 수 (32비트 wire 직결)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DISTANCE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32'd0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누적 이동 거리 [cm] (32비트 wire 직결)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34'd0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3축 합산 모션 레벨. abs_x+abs_y+abs_z (34비트, 하위 32비트 반환)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0x0C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HIGH_TH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32'd350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걸음 감지 상한 임계값.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motion_level &gt; high_th 시 걸음 인정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LOW_TH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32'd120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걸음 후 재감지 허용 임계값. 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motion_level &lt; low_th 시 armed 복구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MIN_STEP_SAMPLES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32'd40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걸음 감지 후 쿨다운 샘플 수</w:t>
              <w:br w:type="textWrapping"/>
              <w:t xml:space="preserve">(cooldown_cnt 초기값)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BASE_SHIFT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4'd5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3축 베이스라인 적응 속도 지수. 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x/y/z_diff &gt;&gt;&gt; base_shift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0x1C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CALIB_SAMPLES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R/W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32'd100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초기 3축 베이스라인 캘리브레이션 샘플 수</w:t>
            </w:r>
          </w:p>
        </w:tc>
      </w:tr>
    </w:tbl>
    <w:p w:rsidR="00000000" w:rsidDel="00000000" w:rsidP="00000000" w:rsidRDefault="00000000" w:rsidRPr="00000000" w14:paraId="000001C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3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f5c5y9l68kr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4.3 Register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4o88o48k70p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STEP_COUNT (Offset 0x00)</w:t>
      </w:r>
    </w:p>
    <w:p w:rsidR="00000000" w:rsidDel="00000000" w:rsidP="00000000" w:rsidRDefault="00000000" w:rsidRPr="00000000" w14:paraId="000001CF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검출된 총 걸음 수를 저장하는 Register. 내부 step_counter_cntr 모듈에서 Step 조건이 만족될 때마다 step_count가 1씩 증가한다. motion_level이 HIGH_TH_REG보다 크고, Step 간 최소 대기 시간인 cooldown_cnt가 0일 때 1 step으로 인식한다.</w:t>
      </w:r>
    </w:p>
    <w:p w:rsidR="00000000" w:rsidDel="00000000" w:rsidP="00000000" w:rsidRDefault="00000000" w:rsidRPr="00000000" w14:paraId="000001D0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ys79cb56ebp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DISTANCE (Offset 0x04)</w:t>
      </w:r>
    </w:p>
    <w:p w:rsidR="00000000" w:rsidDel="00000000" w:rsidP="00000000" w:rsidRDefault="00000000" w:rsidRPr="00000000" w14:paraId="000001D1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누적 이동 거리를 저장하는 Register. Step이 1회 검출될 때마다 STRIDE_CM 값만큼 증가한다. 현재  STRIDE_CM은 70으로 고정되어 있다.</w:t>
      </w:r>
    </w:p>
    <w:p w:rsidR="00000000" w:rsidDel="00000000" w:rsidP="00000000" w:rsidRDefault="00000000" w:rsidRPr="00000000" w14:paraId="000001D2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xo0ghsxq3gv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 MOTION (Offset 0x08)</w:t>
      </w:r>
    </w:p>
    <w:p w:rsidR="00000000" w:rsidDel="00000000" w:rsidP="00000000" w:rsidRDefault="00000000" w:rsidRPr="00000000" w14:paraId="000001D3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현재 3축 가속도 변화량의 합산값을 확인하기 위한 Register. 내부에서는 X/Y/Z 각 축에 대해 기준값과 현재값의 차이를 계산한 뒤 절댓값으로 변환한 후, 세 값을 합산하여 전체 움직임 크기인 motion_level을 생성한다.</w:t>
      </w:r>
    </w:p>
    <w:p w:rsidR="00000000" w:rsidDel="00000000" w:rsidP="00000000" w:rsidRDefault="00000000" w:rsidRPr="00000000" w14:paraId="000001D4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현재 motion 출력 폭은 [33:0]로 34-bit이지만, AXI Read Data 폭은 32-bit이다. 따라서 S_AXI_RDATA에 연결될 때 상위 2-bit는 잘릴 수 있다. 실사용 환경에서는 일반적인 MPU Raw Data 범위상 문제가 크지 않을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nrpoyfldrc6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4.3.4 HIGH_TH (Offset 0x0C)</w:t>
      </w:r>
    </w:p>
    <w:p w:rsidR="00000000" w:rsidDel="00000000" w:rsidP="00000000" w:rsidRDefault="00000000" w:rsidRPr="00000000" w14:paraId="000001D6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걸음 감지 상한 임계값 레지스터로, motion_level이 high_th를 초과하고 armed=1이며 cooldown_cnt=0일 때 걸음으로 인정한다. 값이 클수록 더 강한 진동만 걸음으로 인정하여 오감지를 줄인다.</w:t>
      </w:r>
    </w:p>
    <w:tbl>
      <w:tblPr>
        <w:tblStyle w:val="Table1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7515"/>
        <w:tblGridChange w:id="0">
          <w:tblGrid>
            <w:gridCol w:w="1485"/>
            <w:gridCol w:w="7515"/>
          </w:tblGrid>
        </w:tblGridChange>
      </w:tblGrid>
      <w:tr>
        <w:trPr>
          <w:cantSplit w:val="0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설정 방향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결과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값 감소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민감도 증가, 작은 움직임도 Step으로 인식 가능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값 증가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민감도 감소, 강한 움직임에서만 Step 인식</w:t>
            </w:r>
          </w:p>
        </w:tc>
      </w:tr>
    </w:tbl>
    <w:p w:rsidR="00000000" w:rsidDel="00000000" w:rsidP="00000000" w:rsidRDefault="00000000" w:rsidRPr="00000000" w14:paraId="000001DD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o3vwepwr7j9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4.3.5 LOW_TH (Offset 0x10)</w:t>
      </w:r>
    </w:p>
    <w:p w:rsidR="00000000" w:rsidDel="00000000" w:rsidP="00000000" w:rsidRDefault="00000000" w:rsidRPr="00000000" w14:paraId="000001DF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걸음 후 재감지 허용 임계값 레지스터. 한 번 Step이 검출되면 내부 armed 신호가 0으로 내려가고, motion_level이 LOW_TH_REG보다 작아져야 다시 Step 검출이 가능해진다.</w:t>
      </w:r>
      <w:r w:rsidDel="00000000" w:rsidR="00000000" w:rsidRPr="00000000">
        <w:rPr>
          <w:rtl w:val="0"/>
        </w:rPr>
      </w:r>
    </w:p>
    <w:tbl>
      <w:tblPr>
        <w:tblStyle w:val="Table1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1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조건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의미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motion_level &gt; HIGH_TH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Step 검출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motion_level &lt; LOW_TH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다음 Step 검출 준비 완료</w:t>
            </w:r>
          </w:p>
        </w:tc>
      </w:tr>
    </w:tbl>
    <w:p w:rsidR="00000000" w:rsidDel="00000000" w:rsidP="00000000" w:rsidRDefault="00000000" w:rsidRPr="00000000" w14:paraId="000001E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drz755ux4q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4.3.6 MIN_STEP_SAMPLES (Offset 0x14)</w:t>
      </w:r>
    </w:p>
    <w:p w:rsidR="00000000" w:rsidDel="00000000" w:rsidP="00000000" w:rsidRDefault="00000000" w:rsidRPr="00000000" w14:paraId="000001E8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Step 간 최소 걸음 간격 쿨다운 샘플 수 레지스터. 걸음 감지 직후 cooldown_cnt에 값이 로드되고, data_valid가 들어올 때마다 1씩 감소한다. cooldown_cnt가 0이 되기 전에는 새로운 Step이 검출되지 않는다.</w:t>
      </w:r>
    </w:p>
    <w:p w:rsidR="00000000" w:rsidDel="00000000" w:rsidP="00000000" w:rsidRDefault="00000000" w:rsidRPr="00000000" w14:paraId="000001E9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100Hz 입력 기준 40샘플 = 약 0.4초 최소 간격.</w:t>
      </w:r>
    </w:p>
    <w:p w:rsidR="00000000" w:rsidDel="00000000" w:rsidP="00000000" w:rsidRDefault="00000000" w:rsidRPr="00000000" w14:paraId="000001EA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2yvyl9t3q0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4.3.7 BASE_SHIFT (Offset 0x18)</w:t>
      </w:r>
    </w:p>
    <w:p w:rsidR="00000000" w:rsidDel="00000000" w:rsidP="00000000" w:rsidRDefault="00000000" w:rsidRPr="00000000" w14:paraId="000001EB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X/Y/Z 각 축의 기준값 x_base, y_base, z_base를 갱신할 때 사용하는 필터 강도 설정 Register. BASE_SHIFT 값이 작으면 기준값이 빠르게 현재 입력을 따라가고, 값이 크면 기준값이 천천히 변화한다.</w:t>
      </w:r>
    </w:p>
    <w:p w:rsidR="00000000" w:rsidDel="00000000" w:rsidP="00000000" w:rsidRDefault="00000000" w:rsidRPr="00000000" w14:paraId="000001EC">
      <w:pPr>
        <w:pStyle w:val="Heading4"/>
        <w:spacing w:after="20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eqqihvfnpy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4.3.8 CALIB_SAMPLES (Offset 0x1C)</w:t>
      </w:r>
    </w:p>
    <w:p w:rsidR="00000000" w:rsidDel="00000000" w:rsidP="00000000" w:rsidRDefault="00000000" w:rsidRPr="00000000" w14:paraId="000001ED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초기 기준값 보정에 사용할 Sample 수를 설정하는 Register. Reset 이후 첫 번째 data_valid에서 X/Y/Z 기준값이 현재 입력값으로 초기화되고, 이후 CALIB_SAMPLES_REG에 설정된 횟수만큼 기준값 보정이 수행된다.</w:t>
      </w:r>
    </w:p>
    <w:p w:rsidR="00000000" w:rsidDel="00000000" w:rsidP="00000000" w:rsidRDefault="00000000" w:rsidRPr="00000000" w14:paraId="000001EE">
      <w:pPr>
        <w:spacing w:after="20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100Hz 입력 기준 100샘플 = 약 1초.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