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F36" w:rsidRPr="007E51B7" w:rsidRDefault="00826F36" w:rsidP="00826F36">
      <w:r w:rsidRPr="00826F36">
        <w:t xml:space="preserve">1) </w:t>
      </w:r>
      <w:r>
        <w:t>Напишите 3 основные глобальные переменные 1С-Битрикс</w:t>
      </w:r>
      <w:r w:rsidRPr="00D05A05">
        <w:t>.</w:t>
      </w:r>
      <w:bookmarkStart w:id="0" w:name="_GoBack"/>
      <w:bookmarkEnd w:id="0"/>
    </w:p>
    <w:p w:rsidR="00826F36" w:rsidRDefault="00826F36" w:rsidP="00826F36">
      <w:r>
        <w:t xml:space="preserve">APPLICATION - </w:t>
      </w:r>
      <w:r>
        <w:t xml:space="preserve">Глобальный объект класса </w:t>
      </w:r>
      <w:proofErr w:type="spellStart"/>
      <w:r>
        <w:t>CMain</w:t>
      </w:r>
      <w:proofErr w:type="spellEnd"/>
      <w:r>
        <w:t>, предназначен для выполнения большинства общих стандартных операций (вывод заголовка, навигационной цепочки, меню и т.д.).</w:t>
      </w:r>
    </w:p>
    <w:p w:rsidR="00826F36" w:rsidRDefault="00826F36" w:rsidP="00826F36">
      <w:r>
        <w:t xml:space="preserve">USER - </w:t>
      </w:r>
      <w:r>
        <w:t xml:space="preserve">Глобальный объект класса </w:t>
      </w:r>
      <w:proofErr w:type="spellStart"/>
      <w:r>
        <w:t>CUser</w:t>
      </w:r>
      <w:proofErr w:type="spellEnd"/>
      <w:r>
        <w:t>, хранит в себе данные авторизации текущего пользователя, предназначен для манипуляции параметрами текущего пользователя.</w:t>
      </w:r>
    </w:p>
    <w:p w:rsidR="00B35238" w:rsidRDefault="00826F36" w:rsidP="00826F36">
      <w:r>
        <w:t>DB</w:t>
      </w:r>
      <w:r>
        <w:t xml:space="preserve"> - </w:t>
      </w:r>
      <w:r>
        <w:t xml:space="preserve">Глобальный объект класса </w:t>
      </w:r>
      <w:proofErr w:type="spellStart"/>
      <w:r>
        <w:t>CDataBase</w:t>
      </w:r>
      <w:proofErr w:type="spellEnd"/>
      <w:r>
        <w:t>, предназначен для работы с базой данных.</w:t>
      </w:r>
    </w:p>
    <w:sectPr w:rsidR="00B35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E4443"/>
    <w:multiLevelType w:val="hybridMultilevel"/>
    <w:tmpl w:val="8D3EEAB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5BD"/>
    <w:rsid w:val="003E25BD"/>
    <w:rsid w:val="00826F36"/>
    <w:rsid w:val="00B3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F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2019-07-28T19:24:00Z</dcterms:created>
  <dcterms:modified xsi:type="dcterms:W3CDTF">2019-07-28T19:26:00Z</dcterms:modified>
</cp:coreProperties>
</file>