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DC81" w14:textId="681C51F2" w:rsidR="005D7FA4" w:rsidRDefault="005D7FA4">
      <w:r>
        <w:t>Nama : Muhammad Rifky</w:t>
      </w:r>
    </w:p>
    <w:p w14:paraId="2180A98D" w14:textId="2D609927" w:rsidR="005D7FA4" w:rsidRDefault="005D7FA4">
      <w:r>
        <w:t>NPM : 714220022</w:t>
      </w:r>
    </w:p>
    <w:p w14:paraId="6DE02F41" w14:textId="39C2F413" w:rsidR="005D7FA4" w:rsidRDefault="005D7FA4">
      <w:r>
        <w:t>Kelas : TI 1A</w:t>
      </w:r>
    </w:p>
    <w:p w14:paraId="2094CBCC" w14:textId="4AD2594A" w:rsidR="005D7FA4" w:rsidRDefault="005D7FA4">
      <w:hyperlink r:id="rId4" w:history="1">
        <w:r w:rsidRPr="008511F1">
          <w:rPr>
            <w:rStyle w:val="Hyperlink"/>
          </w:rPr>
          <w:t>https://github.com/KYCE26/Praktikum1</w:t>
        </w:r>
      </w:hyperlink>
    </w:p>
    <w:p w14:paraId="3467C1DE" w14:textId="3BAD5E77" w:rsidR="005D7FA4" w:rsidRDefault="005D7FA4">
      <w:r w:rsidRPr="005D7FA4">
        <w:t>https://github.com/KYCE26</w:t>
      </w:r>
    </w:p>
    <w:sectPr w:rsidR="005D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2A"/>
    <w:rsid w:val="00497555"/>
    <w:rsid w:val="005D7FA4"/>
    <w:rsid w:val="00B9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83F5"/>
  <w15:chartTrackingRefBased/>
  <w15:docId w15:val="{E92C76D8-F528-4309-8FEB-74BC0C79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YCE26/Praktikum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Rifky</dc:creator>
  <cp:keywords/>
  <dc:description/>
  <cp:lastModifiedBy>Muhammad Rifky</cp:lastModifiedBy>
  <cp:revision>2</cp:revision>
  <dcterms:created xsi:type="dcterms:W3CDTF">2022-10-03T10:35:00Z</dcterms:created>
  <dcterms:modified xsi:type="dcterms:W3CDTF">2022-10-03T10:36:00Z</dcterms:modified>
</cp:coreProperties>
</file>